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BEC" w:rsidRDefault="00A93BEC">
      <w:r>
        <w:t>Proceso de creación de armadura</w:t>
      </w:r>
    </w:p>
    <w:p w:rsidR="00A93BEC" w:rsidRDefault="00A93BEC">
      <w:r>
        <w:t>Se crea la estructura para el cuerpo deseado y se relaciona el cuerpo con la armadura</w:t>
      </w:r>
      <w:r>
        <w:rPr>
          <w:noProof/>
          <w:lang w:eastAsia="es-ES"/>
        </w:rPr>
        <w:drawing>
          <wp:inline distT="0" distB="0" distL="0" distR="0" wp14:anchorId="3741A49C" wp14:editId="56E44711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EC" w:rsidRDefault="00A93BEC"/>
    <w:p w:rsidR="00A93BEC" w:rsidRDefault="00A93BEC"/>
    <w:p w:rsidR="00A93BEC" w:rsidRDefault="00A93BEC"/>
    <w:p w:rsidR="00A93BEC" w:rsidRDefault="00A93BEC"/>
    <w:p w:rsidR="00A93BEC" w:rsidRDefault="00A93BEC"/>
    <w:p w:rsidR="00FB284B" w:rsidRDefault="00FB284B">
      <w:r>
        <w:t>Proceso de creación de animación</w:t>
      </w:r>
    </w:p>
    <w:p w:rsidR="00FB284B" w:rsidRDefault="00FB284B"/>
    <w:p w:rsidR="00FB284B" w:rsidRDefault="00FB284B">
      <w:r>
        <w:rPr>
          <w:noProof/>
          <w:lang w:eastAsia="es-ES"/>
        </w:rPr>
        <w:drawing>
          <wp:inline distT="0" distB="0" distL="0" distR="0" wp14:anchorId="42FAFC62" wp14:editId="40C4ACA3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EC" w:rsidRDefault="00A93BEC">
      <w:r>
        <w:rPr>
          <w:noProof/>
          <w:lang w:eastAsia="es-ES"/>
        </w:rPr>
        <w:lastRenderedPageBreak/>
        <w:drawing>
          <wp:inline distT="0" distB="0" distL="0" distR="0" wp14:anchorId="057B3F28" wp14:editId="43901DEC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EC" w:rsidRDefault="00A93BEC">
      <w:proofErr w:type="spellStart"/>
      <w:r>
        <w:t>Grabacion</w:t>
      </w:r>
      <w:proofErr w:type="spellEnd"/>
      <w:r>
        <w:t xml:space="preserve"> realizada a 30 </w:t>
      </w:r>
      <w:proofErr w:type="spellStart"/>
      <w:r>
        <w:t>fps</w:t>
      </w:r>
      <w:proofErr w:type="spellEnd"/>
      <w:r>
        <w:t xml:space="preserve"> teniendo un total de 8,8 segundos</w:t>
      </w:r>
    </w:p>
    <w:p w:rsidR="00A93BEC" w:rsidRDefault="00A93BEC"/>
    <w:p w:rsidR="00FB284B" w:rsidRDefault="00FB284B"/>
    <w:p w:rsidR="00FB284B" w:rsidRDefault="00FB284B">
      <w:bookmarkStart w:id="0" w:name="_GoBack"/>
      <w:bookmarkEnd w:id="0"/>
    </w:p>
    <w:sectPr w:rsidR="00FB2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4B"/>
    <w:rsid w:val="0087764C"/>
    <w:rsid w:val="00A93BEC"/>
    <w:rsid w:val="00FB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BA944"/>
  <w15:chartTrackingRefBased/>
  <w15:docId w15:val="{947C59C5-B436-4698-BA08-360D2405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51947704823</dc:creator>
  <cp:keywords/>
  <dc:description/>
  <cp:lastModifiedBy>51947704823</cp:lastModifiedBy>
  <cp:revision>2</cp:revision>
  <dcterms:created xsi:type="dcterms:W3CDTF">2021-03-22T06:02:00Z</dcterms:created>
  <dcterms:modified xsi:type="dcterms:W3CDTF">2021-03-22T08:52:00Z</dcterms:modified>
</cp:coreProperties>
</file>