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F3A76" w14:textId="2E7A9D96" w:rsidR="00F371C1" w:rsidRPr="00E044AF" w:rsidRDefault="00E044AF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AT LANDING PAGE </w:t>
      </w:r>
      <w:r w:rsidR="004A2BB7" w:rsidRPr="00E044AF">
        <w:rPr>
          <w:rFonts w:ascii="Avenir Next LT Pro Light" w:hAnsi="Avenir Next LT Pro Light"/>
        </w:rPr>
        <w:t>DESIGN</w:t>
      </w:r>
    </w:p>
    <w:p w14:paraId="05490348" w14:textId="0687B934" w:rsidR="004A2BB7" w:rsidRDefault="007624E0">
      <w:pPr>
        <w:rPr>
          <w:rFonts w:ascii="Avenir Next LT Pro Light" w:hAnsi="Avenir Next LT Pro Light"/>
        </w:rPr>
      </w:pPr>
      <w:hyperlink r:id="rId4" w:history="1">
        <w:r w:rsidRPr="00E044AF">
          <w:rPr>
            <w:rStyle w:val="Hyperlink"/>
            <w:rFonts w:ascii="Avenir Next LT Pro Light" w:hAnsi="Avenir Next LT Pro Light"/>
          </w:rPr>
          <w:t>https://www.figma.com/design/KkvLJxNhL9wD9iqvIEKZY6/AT-LANDING-PAGE?node-id=1-2&amp;t=Xe7Bak0BdfPo5kAZ-1</w:t>
        </w:r>
      </w:hyperlink>
    </w:p>
    <w:p w14:paraId="1A415F63" w14:textId="77777777" w:rsidR="00E044AF" w:rsidRPr="00E044AF" w:rsidRDefault="00E044AF">
      <w:pPr>
        <w:rPr>
          <w:rFonts w:ascii="Avenir Next LT Pro Light" w:hAnsi="Avenir Next LT Pro Light"/>
        </w:rPr>
      </w:pPr>
    </w:p>
    <w:p w14:paraId="12AFB58D" w14:textId="61BF2574" w:rsidR="007624E0" w:rsidRPr="00E044AF" w:rsidRDefault="007624E0">
      <w:pPr>
        <w:rPr>
          <w:rFonts w:ascii="Avenir Next LT Pro Light" w:hAnsi="Avenir Next LT Pro Light"/>
        </w:rPr>
      </w:pPr>
      <w:hyperlink r:id="rId5" w:history="1">
        <w:r w:rsidRPr="00E044AF">
          <w:rPr>
            <w:rStyle w:val="Hyperlink"/>
            <w:rFonts w:ascii="Avenir Next LT Pro Light" w:hAnsi="Avenir Next LT Pro Light"/>
          </w:rPr>
          <w:t>faeithahab@gmail.com</w:t>
        </w:r>
      </w:hyperlink>
    </w:p>
    <w:p w14:paraId="674628BE" w14:textId="42D84DC1" w:rsidR="007624E0" w:rsidRPr="00E044AF" w:rsidRDefault="007624E0">
      <w:pPr>
        <w:rPr>
          <w:rFonts w:ascii="Avenir Next LT Pro Light" w:hAnsi="Avenir Next LT Pro Light"/>
        </w:rPr>
      </w:pPr>
      <w:r w:rsidRPr="00E044AF">
        <w:rPr>
          <w:rFonts w:ascii="Avenir Next LT Pro Light" w:hAnsi="Avenir Next LT Pro Light"/>
        </w:rPr>
        <w:t>+256757306102</w:t>
      </w:r>
    </w:p>
    <w:sectPr w:rsidR="007624E0" w:rsidRPr="00E04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B7"/>
    <w:rsid w:val="00001776"/>
    <w:rsid w:val="004051D4"/>
    <w:rsid w:val="004A2BB7"/>
    <w:rsid w:val="007624E0"/>
    <w:rsid w:val="00E044AF"/>
    <w:rsid w:val="00F3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8DA3D"/>
  <w15:chartTrackingRefBased/>
  <w15:docId w15:val="{D1C9108A-96CC-4313-AD63-AA8851CF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24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4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aeithahab@gmail.com" TargetMode="External"/><Relationship Id="rId4" Type="http://schemas.openxmlformats.org/officeDocument/2006/relationships/hyperlink" Target="https://www.figma.com/design/KkvLJxNhL9wD9iqvIEKZY6/AT-LANDING-PAGE?node-id=1-2&amp;t=Xe7Bak0BdfPo5kAZ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Amutuhaire Ahabwe</dc:creator>
  <cp:keywords/>
  <dc:description/>
  <cp:lastModifiedBy>Amutuhaire Ahabwe</cp:lastModifiedBy>
  <cp:revision>2</cp:revision>
  <dcterms:created xsi:type="dcterms:W3CDTF">2024-08-01T16:01:00Z</dcterms:created>
  <dcterms:modified xsi:type="dcterms:W3CDTF">2024-08-01T16:01:00Z</dcterms:modified>
</cp:coreProperties>
</file>