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7AB7" w14:textId="77777777" w:rsidR="00FC062C" w:rsidRPr="0007033F" w:rsidRDefault="00FC062C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lang w:val="en-SE"/>
        </w:rPr>
      </w:pPr>
      <w:r w:rsidRPr="0007033F">
        <w:rPr>
          <w:rFonts w:cstheme="minorHAnsi"/>
          <w:b/>
          <w:bCs/>
          <w:color w:val="4472C4" w:themeColor="accent1"/>
          <w:sz w:val="28"/>
          <w:szCs w:val="28"/>
          <w:lang w:val="en-SE"/>
        </w:rPr>
        <w:t>Neural Networks Learning</w:t>
      </w:r>
    </w:p>
    <w:p w14:paraId="7006B5C5" w14:textId="77777777" w:rsidR="00FC062C" w:rsidRPr="0007033F" w:rsidRDefault="00FC062C" w:rsidP="00DB5A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SE"/>
        </w:rPr>
      </w:pPr>
    </w:p>
    <w:p w14:paraId="5FBB2FFF" w14:textId="49B55CA0" w:rsidR="00FC062C" w:rsidRPr="0007033F" w:rsidRDefault="00FC062C" w:rsidP="00DB5A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en-SE"/>
        </w:rPr>
        <w:t>In this exercise, you will implement the backpropagation algorithm</w:t>
      </w:r>
      <w:r w:rsidR="006B2C51" w:rsidRPr="0007033F">
        <w:rPr>
          <w:rFonts w:cstheme="minorHAnsi"/>
          <w:sz w:val="28"/>
          <w:szCs w:val="28"/>
          <w:lang w:val="en-GB"/>
        </w:rPr>
        <w:t xml:space="preserve"> </w:t>
      </w:r>
      <w:r w:rsidRPr="0007033F">
        <w:rPr>
          <w:rFonts w:cstheme="minorHAnsi"/>
          <w:sz w:val="28"/>
          <w:szCs w:val="28"/>
          <w:lang w:val="en-SE"/>
        </w:rPr>
        <w:t xml:space="preserve">to learn </w:t>
      </w:r>
      <w:proofErr w:type="gramStart"/>
      <w:r w:rsidRPr="0007033F">
        <w:rPr>
          <w:rFonts w:cstheme="minorHAnsi"/>
          <w:sz w:val="28"/>
          <w:szCs w:val="28"/>
          <w:lang w:val="en-SE"/>
        </w:rPr>
        <w:t xml:space="preserve">the </w:t>
      </w:r>
      <w:r w:rsidR="00DB5AF9" w:rsidRPr="00DB5AF9">
        <w:rPr>
          <w:rFonts w:cstheme="minorHAnsi"/>
          <w:sz w:val="28"/>
          <w:szCs w:val="28"/>
          <w:lang w:val="en-GB"/>
        </w:rPr>
        <w:t xml:space="preserve"> </w:t>
      </w:r>
      <w:r w:rsidR="00DB5AF9">
        <w:rPr>
          <w:rFonts w:cstheme="minorHAnsi"/>
          <w:sz w:val="28"/>
          <w:szCs w:val="28"/>
          <w:lang w:val="en-GB"/>
        </w:rPr>
        <w:t>pa</w:t>
      </w:r>
      <w:proofErr w:type="spellStart"/>
      <w:r w:rsidRPr="0007033F">
        <w:rPr>
          <w:rFonts w:cstheme="minorHAnsi"/>
          <w:sz w:val="28"/>
          <w:szCs w:val="28"/>
          <w:lang w:val="en-SE"/>
        </w:rPr>
        <w:t>rameters</w:t>
      </w:r>
      <w:proofErr w:type="spellEnd"/>
      <w:proofErr w:type="gramEnd"/>
      <w:r w:rsidRPr="0007033F">
        <w:rPr>
          <w:rFonts w:cstheme="minorHAnsi"/>
          <w:sz w:val="28"/>
          <w:szCs w:val="28"/>
          <w:lang w:val="en-SE"/>
        </w:rPr>
        <w:t xml:space="preserve"> for the neural network.</w:t>
      </w:r>
    </w:p>
    <w:p w14:paraId="5582774B" w14:textId="0927663F" w:rsidR="006B2C51" w:rsidRPr="0007033F" w:rsidRDefault="006B2C51" w:rsidP="006B2C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</w:p>
    <w:p w14:paraId="478A24E0" w14:textId="19B582BD" w:rsidR="006B2C51" w:rsidRPr="0007033F" w:rsidRDefault="006B2C51" w:rsidP="006B2C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</w:p>
    <w:p w14:paraId="2B736935" w14:textId="6BE98E98" w:rsidR="006B2C51" w:rsidRPr="0007033F" w:rsidRDefault="006B2C51" w:rsidP="006B2C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nb-NO"/>
        </w:rPr>
        <w:t>1-</w:t>
      </w:r>
      <w:r w:rsidRPr="0007033F">
        <w:rPr>
          <w:rFonts w:cstheme="minorHAnsi"/>
          <w:sz w:val="28"/>
          <w:szCs w:val="28"/>
          <w:lang w:val="en-SE"/>
        </w:rPr>
        <w:t>Neural Networks</w:t>
      </w:r>
    </w:p>
    <w:p w14:paraId="2CF76787" w14:textId="0969C079" w:rsidR="006B2C51" w:rsidRPr="0007033F" w:rsidRDefault="006B2C51" w:rsidP="006B2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en-SE"/>
        </w:rPr>
        <w:t>Visualizing the data</w:t>
      </w:r>
    </w:p>
    <w:p w14:paraId="39099BA7" w14:textId="6056DF99" w:rsidR="006B2C51" w:rsidRPr="0007033F" w:rsidRDefault="006B2C51" w:rsidP="006B2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en-SE"/>
        </w:rPr>
        <w:t>Model representation</w:t>
      </w:r>
    </w:p>
    <w:p w14:paraId="7FCCCAF1" w14:textId="516EA113" w:rsidR="006B2C51" w:rsidRPr="0007033F" w:rsidRDefault="006B2C51" w:rsidP="006B2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en-SE"/>
        </w:rPr>
        <w:t>Feedforward and cost function</w:t>
      </w:r>
    </w:p>
    <w:p w14:paraId="38829FD8" w14:textId="07501CC8" w:rsidR="006B2C51" w:rsidRPr="0007033F" w:rsidRDefault="006B2C51" w:rsidP="006B2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en-SE"/>
        </w:rPr>
        <w:t>Regularized cost function</w:t>
      </w:r>
    </w:p>
    <w:p w14:paraId="462D39ED" w14:textId="77777777" w:rsidR="006B2C51" w:rsidRPr="0007033F" w:rsidRDefault="006B2C51" w:rsidP="006B2C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</w:p>
    <w:p w14:paraId="2C4CDCB1" w14:textId="77777777" w:rsidR="006B2C51" w:rsidRPr="0007033F" w:rsidRDefault="006B2C51" w:rsidP="006B2C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</w:p>
    <w:p w14:paraId="3FBC0A5E" w14:textId="5BEEE2AE" w:rsidR="006B2C51" w:rsidRPr="0007033F" w:rsidRDefault="006B2C51" w:rsidP="006B2C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nb-NO"/>
        </w:rPr>
        <w:t>2-</w:t>
      </w:r>
      <w:r w:rsidRPr="0007033F">
        <w:rPr>
          <w:rFonts w:cstheme="minorHAnsi"/>
          <w:sz w:val="28"/>
          <w:szCs w:val="28"/>
          <w:lang w:val="en-SE"/>
        </w:rPr>
        <w:t>Backpropagation</w:t>
      </w:r>
    </w:p>
    <w:p w14:paraId="0046B960" w14:textId="6F9ED8BD" w:rsidR="006B2C51" w:rsidRPr="0007033F" w:rsidRDefault="006B2C51" w:rsidP="006B2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en-SE"/>
        </w:rPr>
        <w:t>Sigmoid gradient</w:t>
      </w:r>
    </w:p>
    <w:p w14:paraId="3BEDC0AC" w14:textId="0631A83C" w:rsidR="006B2C51" w:rsidRPr="0007033F" w:rsidRDefault="006B2C51" w:rsidP="006B2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en-SE"/>
        </w:rPr>
        <w:t>Random initialization</w:t>
      </w:r>
    </w:p>
    <w:p w14:paraId="3A0FBE25" w14:textId="144CE726" w:rsidR="006B2C51" w:rsidRPr="0007033F" w:rsidRDefault="006B2C51" w:rsidP="006B2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en-SE"/>
        </w:rPr>
        <w:t>Backpropagation</w:t>
      </w:r>
    </w:p>
    <w:p w14:paraId="654C69D4" w14:textId="5F61E226" w:rsidR="006B2C51" w:rsidRPr="0007033F" w:rsidRDefault="006B2C51" w:rsidP="006B2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en-SE"/>
        </w:rPr>
        <w:t>Gradient checking</w:t>
      </w:r>
    </w:p>
    <w:p w14:paraId="492DB24E" w14:textId="5DDA523D" w:rsidR="006B2C51" w:rsidRPr="0007033F" w:rsidRDefault="006B2C51" w:rsidP="006B2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en-SE"/>
        </w:rPr>
        <w:t>Regularized Neural Networks</w:t>
      </w:r>
    </w:p>
    <w:p w14:paraId="6571E1D8" w14:textId="77777777" w:rsidR="006B2C51" w:rsidRPr="0007033F" w:rsidRDefault="006B2C51" w:rsidP="006B2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en-SE"/>
        </w:rPr>
        <w:t xml:space="preserve">Learning parameters using </w:t>
      </w:r>
      <w:proofErr w:type="spellStart"/>
      <w:r w:rsidRPr="0007033F">
        <w:rPr>
          <w:rFonts w:cstheme="minorHAnsi"/>
          <w:sz w:val="28"/>
          <w:szCs w:val="28"/>
          <w:lang w:val="en-SE"/>
        </w:rPr>
        <w:t>fmincg</w:t>
      </w:r>
      <w:proofErr w:type="spellEnd"/>
    </w:p>
    <w:p w14:paraId="559E7438" w14:textId="77777777" w:rsidR="006B2C51" w:rsidRPr="0007033F" w:rsidRDefault="006B2C51" w:rsidP="006B2C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</w:p>
    <w:p w14:paraId="2F0062D7" w14:textId="69A4C590" w:rsidR="006B2C51" w:rsidRPr="0007033F" w:rsidRDefault="006B2C51" w:rsidP="006B2C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07033F">
        <w:rPr>
          <w:rFonts w:cstheme="minorHAnsi"/>
          <w:sz w:val="28"/>
          <w:szCs w:val="28"/>
          <w:lang w:val="nb-NO"/>
        </w:rPr>
        <w:t>3-</w:t>
      </w:r>
      <w:r w:rsidRPr="0007033F">
        <w:rPr>
          <w:rFonts w:cstheme="minorHAnsi"/>
          <w:sz w:val="28"/>
          <w:szCs w:val="28"/>
          <w:lang w:val="en-SE"/>
        </w:rPr>
        <w:t>Visualizing the hidden layer</w:t>
      </w:r>
    </w:p>
    <w:p w14:paraId="7D3296F0" w14:textId="77777777" w:rsidR="00FC062C" w:rsidRPr="0007033F" w:rsidRDefault="00FC062C" w:rsidP="00FC06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SE"/>
        </w:rPr>
      </w:pPr>
    </w:p>
    <w:p w14:paraId="4F9DD3BB" w14:textId="77777777" w:rsidR="00FC062C" w:rsidRPr="0007033F" w:rsidRDefault="00FC062C" w:rsidP="00FC06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SE"/>
        </w:rPr>
      </w:pPr>
    </w:p>
    <w:p w14:paraId="10A39A5C" w14:textId="77777777" w:rsidR="00611605" w:rsidRPr="0007033F" w:rsidRDefault="00611605" w:rsidP="006116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</w:p>
    <w:sectPr w:rsidR="00611605" w:rsidRPr="0007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2A76"/>
    <w:multiLevelType w:val="hybridMultilevel"/>
    <w:tmpl w:val="316668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01D82"/>
    <w:multiLevelType w:val="hybridMultilevel"/>
    <w:tmpl w:val="2E90D9A0"/>
    <w:lvl w:ilvl="0" w:tplc="7054B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70D1A"/>
    <w:multiLevelType w:val="hybridMultilevel"/>
    <w:tmpl w:val="BD0CE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6F"/>
    <w:rsid w:val="0007033F"/>
    <w:rsid w:val="00611605"/>
    <w:rsid w:val="006B2C51"/>
    <w:rsid w:val="008C596F"/>
    <w:rsid w:val="00A72154"/>
    <w:rsid w:val="00AB5D67"/>
    <w:rsid w:val="00DA37C5"/>
    <w:rsid w:val="00DB008D"/>
    <w:rsid w:val="00DB5AF9"/>
    <w:rsid w:val="00EC1652"/>
    <w:rsid w:val="00F5598A"/>
    <w:rsid w:val="00FC062C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1801C"/>
  <w15:chartTrackingRefBased/>
  <w15:docId w15:val="{5EE4BD40-61B7-4B96-A958-B0409115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Roostaei, Amin</dc:creator>
  <cp:keywords/>
  <dc:description/>
  <cp:lastModifiedBy>Roostaei, Amin</cp:lastModifiedBy>
  <cp:revision>12</cp:revision>
  <dcterms:created xsi:type="dcterms:W3CDTF">2021-05-05T08:54:00Z</dcterms:created>
  <dcterms:modified xsi:type="dcterms:W3CDTF">2021-05-15T13:48:00Z</dcterms:modified>
</cp:coreProperties>
</file>