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E25F" w14:textId="22C22E10" w:rsidR="000E0927" w:rsidRDefault="000E0927">
      <w:r>
        <w:t>Link to GitHub repository:</w:t>
      </w:r>
    </w:p>
    <w:p w14:paraId="02A19B96" w14:textId="5350A14F" w:rsidR="00406F0B" w:rsidRDefault="000E0927">
      <w:hyperlink r:id="rId4" w:history="1">
        <w:r w:rsidRPr="000F76B4">
          <w:rPr>
            <w:rStyle w:val="Hyperlink"/>
          </w:rPr>
          <w:t>https://github.com/FahadH31/SOFE3980U-Lab-1</w:t>
        </w:r>
      </w:hyperlink>
    </w:p>
    <w:p w14:paraId="28F7B60D" w14:textId="77777777" w:rsidR="000E0927" w:rsidRDefault="000E0927"/>
    <w:p w14:paraId="261348DA" w14:textId="7A726A4B" w:rsidR="000E0927" w:rsidRDefault="000E0927">
      <w:r>
        <w:t>Link to video:</w:t>
      </w:r>
    </w:p>
    <w:p w14:paraId="5F73F99A" w14:textId="0F705906" w:rsidR="001F3494" w:rsidRDefault="001F3494">
      <w:hyperlink r:id="rId5" w:history="1">
        <w:r w:rsidRPr="000F76B4">
          <w:rPr>
            <w:rStyle w:val="Hyperlink"/>
          </w:rPr>
          <w:t>https://www.youtube.com/watch?v=48UDyw99UI8</w:t>
        </w:r>
      </w:hyperlink>
    </w:p>
    <w:p w14:paraId="6C486F6E" w14:textId="77777777" w:rsidR="001F3494" w:rsidRDefault="001F3494"/>
    <w:sectPr w:rsidR="001F3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4"/>
    <w:rsid w:val="000E0927"/>
    <w:rsid w:val="001F3494"/>
    <w:rsid w:val="002D0995"/>
    <w:rsid w:val="00406F0B"/>
    <w:rsid w:val="00D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770"/>
  <w15:chartTrackingRefBased/>
  <w15:docId w15:val="{7E0F56FD-0179-4B75-B695-4ADA5C18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8UDyw99UI8" TargetMode="External"/><Relationship Id="rId4" Type="http://schemas.openxmlformats.org/officeDocument/2006/relationships/hyperlink" Target="https://github.com/FahadH31/SOFE3980U-La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3</cp:revision>
  <dcterms:created xsi:type="dcterms:W3CDTF">2024-01-30T02:14:00Z</dcterms:created>
  <dcterms:modified xsi:type="dcterms:W3CDTF">2024-01-30T02:21:00Z</dcterms:modified>
</cp:coreProperties>
</file>