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51AD5" w14:textId="77777777" w:rsidR="0075375F" w:rsidRDefault="00000000">
      <w:pPr>
        <w:jc w:val="center"/>
        <w:rPr>
          <w:rFonts w:ascii="Cambria" w:eastAsia="Cambria" w:hAnsi="Cambria" w:cs="Cambria"/>
          <w:b/>
        </w:rPr>
      </w:pPr>
      <w:r>
        <w:rPr>
          <w:noProof/>
        </w:rPr>
        <w:drawing>
          <wp:inline distT="0" distB="0" distL="0" distR="0" wp14:anchorId="79161C2E" wp14:editId="6BFDDD42">
            <wp:extent cx="933450" cy="797560"/>
            <wp:effectExtent l="0" t="0" r="6350" b="2540"/>
            <wp:docPr id="2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 rotWithShape="1">
                    <a:blip r:embed="rId6"/>
                    <a:srcRect l="9526" t="18568" r="7303" b="5200"/>
                    <a:stretch/>
                  </pic:blipFill>
                  <pic:spPr bwMode="auto">
                    <a:xfrm>
                      <a:off x="0" y="0"/>
                      <a:ext cx="934805" cy="79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32623" w14:textId="77777777" w:rsidR="0075375F" w:rsidRDefault="00000000">
      <w:pPr>
        <w:jc w:val="center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Symbiosis Institute of Technology</w:t>
      </w:r>
    </w:p>
    <w:p w14:paraId="648ACE80" w14:textId="77777777" w:rsidR="0075375F" w:rsidRDefault="00000000">
      <w:pPr>
        <w:jc w:val="center"/>
        <w:rPr>
          <w:b/>
        </w:rPr>
      </w:pPr>
      <w:r>
        <w:rPr>
          <w:rFonts w:ascii="Calibri" w:eastAsia="Calibri" w:hAnsi="Calibri" w:cs="Calibri"/>
          <w:b/>
        </w:rPr>
        <w:t>Faculty of Engineering</w:t>
      </w:r>
    </w:p>
    <w:p w14:paraId="3C20F0C6" w14:textId="77777777" w:rsidR="0075375F" w:rsidRDefault="00000000">
      <w:pPr>
        <w:jc w:val="center"/>
        <w:rPr>
          <w:rFonts w:ascii="Cambria" w:eastAsia="Cambria" w:hAnsi="Cambria" w:cs="Cambria"/>
          <w:b/>
        </w:rPr>
      </w:pPr>
      <w:r>
        <w:rPr>
          <w:rFonts w:ascii="Calibri" w:eastAsia="Calibri" w:hAnsi="Calibri" w:cs="Calibri"/>
          <w:b/>
        </w:rPr>
        <w:t>CSE-</w:t>
      </w:r>
      <w:r>
        <w:rPr>
          <w:rFonts w:ascii="Cambria" w:eastAsia="Cambria" w:hAnsi="Cambria" w:cs="Cambria"/>
          <w:b/>
        </w:rPr>
        <w:t xml:space="preserve"> Academic Year 2024-25</w:t>
      </w:r>
    </w:p>
    <w:p w14:paraId="56C1A176" w14:textId="77777777" w:rsidR="0075375F" w:rsidRDefault="00000000">
      <w:pPr>
        <w:jc w:val="center"/>
        <w:rPr>
          <w:b/>
        </w:rPr>
      </w:pPr>
      <w:r>
        <w:rPr>
          <w:rFonts w:ascii="Calibri" w:eastAsia="Calibri" w:hAnsi="Calibri" w:cs="Calibri"/>
          <w:b/>
        </w:rPr>
        <w:t>Data Structures – Lab   Batch 2023-27</w:t>
      </w:r>
    </w:p>
    <w:tbl>
      <w:tblPr>
        <w:tblStyle w:val="a0"/>
        <w:tblW w:w="9351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6"/>
      </w:tblGrid>
      <w:tr w:rsidR="0075375F" w14:paraId="318F9D2E" w14:textId="77777777" w:rsidTr="00B4472C">
        <w:trPr>
          <w:trHeight w:val="192"/>
        </w:trPr>
        <w:tc>
          <w:tcPr>
            <w:tcW w:w="9351" w:type="dxa"/>
            <w:gridSpan w:val="2"/>
          </w:tcPr>
          <w:p w14:paraId="5D5C1B49" w14:textId="43A9D2D7" w:rsidR="0075375F" w:rsidRDefault="00000000">
            <w:pPr>
              <w:jc w:val="center"/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 xml:space="preserve">Lab Assignment No:-   </w:t>
            </w:r>
            <w:r w:rsidR="000C21D1">
              <w:rPr>
                <w:b/>
              </w:rPr>
              <w:t>5</w:t>
            </w:r>
          </w:p>
        </w:tc>
      </w:tr>
      <w:tr w:rsidR="0075375F" w14:paraId="7377FA87" w14:textId="77777777" w:rsidTr="00B4472C">
        <w:tc>
          <w:tcPr>
            <w:tcW w:w="9351" w:type="dxa"/>
            <w:gridSpan w:val="2"/>
          </w:tcPr>
          <w:p w14:paraId="6D8DC97F" w14:textId="77777777" w:rsidR="0075375F" w:rsidRDefault="0075375F"/>
        </w:tc>
      </w:tr>
      <w:tr w:rsidR="0075375F" w14:paraId="38D6B347" w14:textId="77777777" w:rsidTr="009E013E">
        <w:tc>
          <w:tcPr>
            <w:tcW w:w="2405" w:type="dxa"/>
          </w:tcPr>
          <w:p w14:paraId="5CD314BD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Name of Student</w:t>
            </w:r>
          </w:p>
        </w:tc>
        <w:tc>
          <w:tcPr>
            <w:tcW w:w="6946" w:type="dxa"/>
          </w:tcPr>
          <w:p w14:paraId="28CF6EB4" w14:textId="13143931" w:rsidR="0075375F" w:rsidRDefault="00E37221">
            <w:r>
              <w:t>Faheemuddin Sayyed</w:t>
            </w:r>
          </w:p>
        </w:tc>
      </w:tr>
      <w:tr w:rsidR="0075375F" w14:paraId="18DE7658" w14:textId="77777777" w:rsidTr="009E013E">
        <w:tc>
          <w:tcPr>
            <w:tcW w:w="2405" w:type="dxa"/>
          </w:tcPr>
          <w:p w14:paraId="1FA87400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PRN No.</w:t>
            </w:r>
          </w:p>
        </w:tc>
        <w:tc>
          <w:tcPr>
            <w:tcW w:w="6946" w:type="dxa"/>
          </w:tcPr>
          <w:p w14:paraId="1C76E93C" w14:textId="5AB5CFF0" w:rsidR="0075375F" w:rsidRDefault="00E37221">
            <w:r>
              <w:t>23070122196</w:t>
            </w:r>
          </w:p>
        </w:tc>
      </w:tr>
      <w:tr w:rsidR="0075375F" w14:paraId="6D33B1C0" w14:textId="77777777" w:rsidTr="009E013E">
        <w:tc>
          <w:tcPr>
            <w:tcW w:w="2405" w:type="dxa"/>
          </w:tcPr>
          <w:p w14:paraId="296ED5C0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Batch</w:t>
            </w:r>
          </w:p>
        </w:tc>
        <w:tc>
          <w:tcPr>
            <w:tcW w:w="6946" w:type="dxa"/>
          </w:tcPr>
          <w:p w14:paraId="1C0B010B" w14:textId="46592533" w:rsidR="0075375F" w:rsidRDefault="00E37221">
            <w:r>
              <w:t>23-27</w:t>
            </w:r>
          </w:p>
        </w:tc>
      </w:tr>
      <w:tr w:rsidR="0075375F" w14:paraId="20B47723" w14:textId="77777777" w:rsidTr="009E013E">
        <w:tc>
          <w:tcPr>
            <w:tcW w:w="2405" w:type="dxa"/>
          </w:tcPr>
          <w:p w14:paraId="7336F9C6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946" w:type="dxa"/>
          </w:tcPr>
          <w:p w14:paraId="1F1917D8" w14:textId="07300094" w:rsidR="0075375F" w:rsidRDefault="00E37221">
            <w:r>
              <w:t>CSE C-1</w:t>
            </w:r>
          </w:p>
        </w:tc>
      </w:tr>
      <w:tr w:rsidR="0075375F" w14:paraId="52D107E7" w14:textId="77777777" w:rsidTr="009E013E">
        <w:tc>
          <w:tcPr>
            <w:tcW w:w="2405" w:type="dxa"/>
          </w:tcPr>
          <w:p w14:paraId="464B3FFF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Academic Year &amp; Semester</w:t>
            </w:r>
          </w:p>
        </w:tc>
        <w:tc>
          <w:tcPr>
            <w:tcW w:w="6946" w:type="dxa"/>
          </w:tcPr>
          <w:p w14:paraId="4FE30203" w14:textId="2FBDC8E2" w:rsidR="0075375F" w:rsidRDefault="00E37221">
            <w:r>
              <w:t>SY 24-25</w:t>
            </w:r>
          </w:p>
        </w:tc>
      </w:tr>
      <w:tr w:rsidR="0075375F" w14:paraId="4AB660E2" w14:textId="77777777" w:rsidTr="009E013E">
        <w:tc>
          <w:tcPr>
            <w:tcW w:w="2405" w:type="dxa"/>
          </w:tcPr>
          <w:p w14:paraId="38290874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Date of Performance</w:t>
            </w:r>
          </w:p>
        </w:tc>
        <w:tc>
          <w:tcPr>
            <w:tcW w:w="6946" w:type="dxa"/>
          </w:tcPr>
          <w:p w14:paraId="19361453" w14:textId="385F56CC" w:rsidR="0075375F" w:rsidRDefault="000C21D1">
            <w:r>
              <w:t>1</w:t>
            </w:r>
            <w:r w:rsidR="00D133CF">
              <w:t>2</w:t>
            </w:r>
            <w:r w:rsidR="00E37221">
              <w:t>/0</w:t>
            </w:r>
            <w:r w:rsidR="00D133CF">
              <w:t>8</w:t>
            </w:r>
            <w:r w:rsidR="00E37221">
              <w:t>/24</w:t>
            </w:r>
          </w:p>
        </w:tc>
      </w:tr>
      <w:tr w:rsidR="0075375F" w14:paraId="5AEB8D1F" w14:textId="77777777" w:rsidTr="00B4472C">
        <w:tc>
          <w:tcPr>
            <w:tcW w:w="9351" w:type="dxa"/>
            <w:gridSpan w:val="2"/>
          </w:tcPr>
          <w:p w14:paraId="51AFA8CC" w14:textId="77777777" w:rsidR="0075375F" w:rsidRDefault="0075375F"/>
        </w:tc>
      </w:tr>
      <w:tr w:rsidR="0075375F" w14:paraId="4781FEE0" w14:textId="77777777" w:rsidTr="009E013E">
        <w:tc>
          <w:tcPr>
            <w:tcW w:w="2405" w:type="dxa"/>
          </w:tcPr>
          <w:p w14:paraId="1991D780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Title of Assignment:</w:t>
            </w:r>
          </w:p>
        </w:tc>
        <w:tc>
          <w:tcPr>
            <w:tcW w:w="6946" w:type="dxa"/>
          </w:tcPr>
          <w:p w14:paraId="007CBDC7" w14:textId="77777777" w:rsidR="0091716F" w:rsidRPr="0091716F" w:rsidRDefault="0091716F" w:rsidP="00917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91716F">
              <w:t>Menu-driven program for:</w:t>
            </w:r>
          </w:p>
          <w:p w14:paraId="4C892D7F" w14:textId="77777777" w:rsidR="0091716F" w:rsidRPr="0091716F" w:rsidRDefault="0091716F" w:rsidP="00917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91716F">
              <w:t>Creation of Doubly Linked list</w:t>
            </w:r>
          </w:p>
          <w:p w14:paraId="45A32F70" w14:textId="77777777" w:rsidR="0091716F" w:rsidRPr="0091716F" w:rsidRDefault="0091716F" w:rsidP="00917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91716F">
              <w:t>Insertion at beginning</w:t>
            </w:r>
          </w:p>
          <w:p w14:paraId="205FB9E0" w14:textId="77777777" w:rsidR="0091716F" w:rsidRPr="0091716F" w:rsidRDefault="0091716F" w:rsidP="00917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91716F">
              <w:t>Insertion at end</w:t>
            </w:r>
          </w:p>
          <w:p w14:paraId="136A8638" w14:textId="77777777" w:rsidR="0091716F" w:rsidRPr="0091716F" w:rsidRDefault="0091716F" w:rsidP="00917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91716F">
              <w:t>Insertion after specific node</w:t>
            </w:r>
          </w:p>
          <w:p w14:paraId="7ADE9188" w14:textId="0CFFB880" w:rsidR="0075375F" w:rsidRDefault="0091716F" w:rsidP="00917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91716F">
              <w:t>Display</w:t>
            </w:r>
          </w:p>
        </w:tc>
      </w:tr>
      <w:tr w:rsidR="0075375F" w14:paraId="7927EBA8" w14:textId="77777777" w:rsidTr="000B7BB8">
        <w:trPr>
          <w:trHeight w:val="1124"/>
        </w:trPr>
        <w:tc>
          <w:tcPr>
            <w:tcW w:w="2405" w:type="dxa"/>
          </w:tcPr>
          <w:p w14:paraId="02FA72E8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Source Code/Algorithm/Flow Chart:</w:t>
            </w:r>
          </w:p>
        </w:tc>
        <w:tc>
          <w:tcPr>
            <w:tcW w:w="6946" w:type="dxa"/>
          </w:tcPr>
          <w:p w14:paraId="34913DBE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stdio.h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&gt;</w:t>
            </w:r>
          </w:p>
          <w:p w14:paraId="42FA68E8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stdlib.h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&gt;</w:t>
            </w:r>
          </w:p>
          <w:p w14:paraId="1B975FAE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93E500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06920B9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2BD480C5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data;</w:t>
            </w:r>
          </w:p>
          <w:p w14:paraId="125CCD47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*next;</w:t>
            </w:r>
          </w:p>
          <w:p w14:paraId="0D3BC9C1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}*first 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*last 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49B7A3FD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51B0790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typedef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61F0B19" w14:textId="77777777" w:rsidR="00FA53CF" w:rsidRDefault="00FA53CF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75E218F" w14:textId="77777777" w:rsidR="00FA53CF" w:rsidRDefault="00FA53CF" w:rsidP="00FA53C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display(){</w:t>
            </w:r>
          </w:p>
          <w:p w14:paraId="213A60E3" w14:textId="77777777" w:rsidR="00FA53CF" w:rsidRDefault="00FA53CF" w:rsidP="00FA53C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*temp = first;</w:t>
            </w:r>
          </w:p>
          <w:p w14:paraId="57A3BA8E" w14:textId="77777777" w:rsidR="00FA53CF" w:rsidRDefault="00FA53CF" w:rsidP="00FA53C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3F38CE79" w14:textId="77777777" w:rsidR="00FA53CF" w:rsidRDefault="00FA53CF" w:rsidP="00FA53C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(temp){</w:t>
            </w:r>
          </w:p>
          <w:p w14:paraId="0155DF96" w14:textId="283D0F12" w:rsidR="00FA53CF" w:rsidRDefault="00FA53CF" w:rsidP="00FA53C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temp -&gt; data);</w:t>
            </w:r>
          </w:p>
          <w:p w14:paraId="566F38FC" w14:textId="77777777" w:rsidR="00FA53CF" w:rsidRDefault="00FA53CF" w:rsidP="00FA53C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temp = temp -&gt; next;</w:t>
            </w:r>
          </w:p>
          <w:p w14:paraId="03E9FDEF" w14:textId="77777777" w:rsidR="00FA53CF" w:rsidRDefault="00FA53CF" w:rsidP="00FA53C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}</w:t>
            </w:r>
          </w:p>
          <w:p w14:paraId="42BF655C" w14:textId="77777777" w:rsidR="00FA53CF" w:rsidRDefault="00FA53CF" w:rsidP="00FA53C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0B6FEE9" w14:textId="761E5EEB" w:rsidR="00FA53CF" w:rsidRDefault="00FA53CF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18FDF34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16BE8ED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create(){</w:t>
            </w:r>
          </w:p>
          <w:p w14:paraId="03D3B407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*temp;</w:t>
            </w:r>
          </w:p>
          <w:p w14:paraId="6BAE218B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data;</w:t>
            </w:r>
          </w:p>
          <w:p w14:paraId="1249C9C2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choice;</w:t>
            </w:r>
          </w:p>
          <w:p w14:paraId="33CDDF7C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C0360E0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28A8607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temp = (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*)malloc(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sizeof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</w:p>
          <w:p w14:paraId="5E8AA9F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nEnter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data: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08A88EE1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&amp;data);</w:t>
            </w:r>
          </w:p>
          <w:p w14:paraId="457E0F27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getchar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1018149A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6DB0BB9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(!first){</w:t>
            </w:r>
          </w:p>
          <w:p w14:paraId="1C5D7F64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temp -&gt; data = data;</w:t>
            </w:r>
          </w:p>
          <w:p w14:paraId="49ECE83C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temp -&gt; next = temp -&gt;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20961586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first = temp;</w:t>
            </w:r>
          </w:p>
          <w:p w14:paraId="38C47359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last = temp;</w:t>
            </w:r>
          </w:p>
          <w:p w14:paraId="6389E39D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</w:p>
          <w:p w14:paraId="3BEDE669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temp -&gt; data = data;</w:t>
            </w:r>
          </w:p>
          <w:p w14:paraId="30AD24F5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temp -&gt; next 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D6FAA89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temp -&gt;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last;</w:t>
            </w:r>
          </w:p>
          <w:p w14:paraId="3FEE3A50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last -&gt; next = temp;</w:t>
            </w:r>
          </w:p>
          <w:p w14:paraId="313FE229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last = temp;</w:t>
            </w:r>
          </w:p>
          <w:p w14:paraId="7AD4033A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14:paraId="328CBB16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BF20DF0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nDo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you wish to continue? (Y/N):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00D8CF2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&amp;choice);</w:t>
            </w:r>
          </w:p>
          <w:p w14:paraId="52E51B2C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(choice ==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|| choice ==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3A50392E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nList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created!\n"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D1D5872" w14:textId="3C5F1F35" w:rsidR="00FA53CF" w:rsidRDefault="00FA53CF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display();</w:t>
            </w:r>
          </w:p>
          <w:p w14:paraId="32AE7D84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2332ACEE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A20DEC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displayReverse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(){</w:t>
            </w:r>
          </w:p>
          <w:p w14:paraId="0A108C76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*temp = last;</w:t>
            </w:r>
          </w:p>
          <w:p w14:paraId="37E93581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08B656E8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(temp){</w:t>
            </w:r>
          </w:p>
          <w:p w14:paraId="5630A8DE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,temp -&gt; data);</w:t>
            </w:r>
          </w:p>
          <w:p w14:paraId="23CB3B65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temp = temp -&gt;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46B25700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42C07583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C690C9C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1515BDB4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E1B4D9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count(){</w:t>
            </w:r>
          </w:p>
          <w:p w14:paraId="787DC58B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*temp = first;</w:t>
            </w:r>
          </w:p>
          <w:p w14:paraId="0C105E36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count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6AFAE2B4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(temp){</w:t>
            </w:r>
          </w:p>
          <w:p w14:paraId="35D81039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count++;</w:t>
            </w:r>
          </w:p>
          <w:p w14:paraId="3CF325B6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temp = temp -&gt; next;</w:t>
            </w:r>
          </w:p>
          <w:p w14:paraId="56FA8A23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64924471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count;</w:t>
            </w:r>
          </w:p>
          <w:p w14:paraId="5A589A2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141FF5F0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92AAB24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insertBeg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64F44B55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*temp;</w:t>
            </w:r>
          </w:p>
          <w:p w14:paraId="0AFAF21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temp = (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*)malloc(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sizeof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</w:p>
          <w:p w14:paraId="58273480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temp -&gt; data 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315F6E7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temp -&gt; next = first;</w:t>
            </w:r>
          </w:p>
          <w:p w14:paraId="2CADE50B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temp -&gt;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2638AAD8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first -&gt;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temp;</w:t>
            </w:r>
          </w:p>
          <w:p w14:paraId="66FEDDC2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first = temp;</w:t>
            </w:r>
          </w:p>
          <w:p w14:paraId="5A8E4BA5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display();</w:t>
            </w:r>
          </w:p>
          <w:p w14:paraId="1FF8CF90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273F79E4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933EA9B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insertEnd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67BC20C9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*temp;</w:t>
            </w:r>
          </w:p>
          <w:p w14:paraId="3742AF1D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temp = (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*)malloc(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sizeof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</w:p>
          <w:p w14:paraId="1444BB30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temp -&gt; data 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2BCDD723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temp -&gt; next 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2C3241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temp -&gt;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last;</w:t>
            </w:r>
          </w:p>
          <w:p w14:paraId="634D7AE6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last -&gt; next = temp;</w:t>
            </w:r>
          </w:p>
          <w:p w14:paraId="2E70A7E4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last = temp;</w:t>
            </w:r>
          </w:p>
          <w:p w14:paraId="32E5A39B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display();</w:t>
            </w:r>
          </w:p>
          <w:p w14:paraId="2EC2399E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6C2920BD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0D9D14C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insertMid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3F3F13F8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||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count())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1EDF63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*temp = first;</w:t>
            </w:r>
          </w:p>
          <w:p w14:paraId="510CBC6E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*new;</w:t>
            </w:r>
          </w:p>
          <w:p w14:paraId="70A5B73A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++){</w:t>
            </w:r>
          </w:p>
          <w:p w14:paraId="20732229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temp = temp -&gt; next;</w:t>
            </w:r>
          </w:p>
          <w:p w14:paraId="7BF23C8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170A2699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new = (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*)malloc(</w:t>
            </w:r>
            <w:proofErr w:type="spellStart"/>
            <w:r>
              <w:rPr>
                <w:rFonts w:ascii="Menlo" w:hAnsi="Menlo" w:cs="Menlo"/>
                <w:color w:val="0000FF"/>
                <w:sz w:val="18"/>
                <w:szCs w:val="18"/>
              </w:rPr>
              <w:t>sizeof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</w:p>
          <w:p w14:paraId="7B777D97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new -&gt; data =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21A0B08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new -&gt; next = temp -&gt; next;</w:t>
            </w:r>
          </w:p>
          <w:p w14:paraId="2C261171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new -&gt;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temp;</w:t>
            </w:r>
          </w:p>
          <w:p w14:paraId="4B77E63B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temp -&gt; next = new;</w:t>
            </w:r>
          </w:p>
          <w:p w14:paraId="51C83887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temp -&gt; next -&gt;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new;</w:t>
            </w:r>
          </w:p>
          <w:p w14:paraId="092D7DB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display();</w:t>
            </w:r>
          </w:p>
          <w:p w14:paraId="313DAEAD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2662F5B8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D7969A3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deleteBeg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(){</w:t>
            </w:r>
          </w:p>
          <w:p w14:paraId="75D66B3A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(first ==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DDC882E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*temp = first;</w:t>
            </w:r>
          </w:p>
          <w:p w14:paraId="50612D25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first = first -&gt; next;</w:t>
            </w:r>
          </w:p>
          <w:p w14:paraId="3B0DB584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(first !=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first -&gt;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7F950F6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free(temp);</w:t>
            </w:r>
          </w:p>
          <w:p w14:paraId="52A3B632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display();</w:t>
            </w:r>
          </w:p>
          <w:p w14:paraId="6D918B48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03993150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705699C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deleteEnd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(){</w:t>
            </w:r>
          </w:p>
          <w:p w14:paraId="15B14B35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(last ==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4D9EF94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*temp = last;</w:t>
            </w:r>
          </w:p>
          <w:p w14:paraId="66CF295C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last = last -&gt;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4728A36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(last !=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last -&gt; next 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292D00A7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free(temp);</w:t>
            </w:r>
          </w:p>
          <w:p w14:paraId="3E7EC1A3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display();</w:t>
            </w:r>
          </w:p>
          <w:p w14:paraId="1FD7622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24DE61FE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2621A9B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deleteMid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08A34AC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||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count())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B7997E7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2B91AF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*temp = first;</w:t>
            </w:r>
          </w:p>
          <w:p w14:paraId="02C56C4D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++){</w:t>
            </w:r>
          </w:p>
          <w:p w14:paraId="6AD88609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temp = temp -&gt; next;</w:t>
            </w:r>
          </w:p>
          <w:p w14:paraId="0F9AECBA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457863BA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temp -&gt;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-&gt; next = temp -&gt; next;</w:t>
            </w:r>
          </w:p>
          <w:p w14:paraId="3696AD57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 -&gt; next != </w:t>
            </w:r>
            <w:r>
              <w:rPr>
                <w:rFonts w:ascii="Menlo" w:hAnsi="Menlo" w:cs="Menlo"/>
                <w:color w:val="BD63C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temp -&gt; next -&gt;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temp -&gt;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4D84A31E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free(temp);</w:t>
            </w:r>
          </w:p>
          <w:p w14:paraId="74729ECC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display();</w:t>
            </w:r>
          </w:p>
          <w:p w14:paraId="6C42DD56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5C32155D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86A8AF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main() {</w:t>
            </w:r>
          </w:p>
          <w:p w14:paraId="7A6315ED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choice, data,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464D1544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</w:p>
          <w:p w14:paraId="1635A866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nDoubly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Linked List Operations\n"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38A0A9A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"1. Create\n"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01C57C9B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"2. Display\n"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04A04CD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"3. Display in Reverse\n"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02A6F2B0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"4. Count\n"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9B8F59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"5. Insert at Beginning\n"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7B3AAA2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"6. Insert at End\n"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32A5D97A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"7. Insert at Position\n"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F94E1E2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"8. Delete from Beginning\n"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DAA564C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"9. Delete from End\n"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ABD681D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"10. Delete from Position\n"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F501DD1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"11. Exit\n"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F94A960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"Enter your choice: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532A889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&amp;choice);</w:t>
            </w:r>
          </w:p>
          <w:p w14:paraId="53784F62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98A449C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switch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(choice){</w:t>
            </w:r>
          </w:p>
          <w:p w14:paraId="5876DEA0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634784AD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create();</w:t>
            </w:r>
          </w:p>
          <w:p w14:paraId="49B9D7E9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99CD12B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1011626C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display();</w:t>
            </w:r>
          </w:p>
          <w:p w14:paraId="05F99032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521D822A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51176158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displayReverse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08FE4FE1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F4B153A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1E7A052C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nCount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: %d\n"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count());</w:t>
            </w:r>
          </w:p>
          <w:p w14:paraId="4A253E2D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1CF3258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54CB2652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nEnter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data to insert at beginning: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089F527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&amp;data);</w:t>
            </w:r>
          </w:p>
          <w:p w14:paraId="178E9916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insertBeg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(data);</w:t>
            </w:r>
          </w:p>
          <w:p w14:paraId="54939225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C5A7546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7551E47B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nEnter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data to insert at end: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1B72BA8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&amp;data);</w:t>
            </w:r>
          </w:p>
          <w:p w14:paraId="4B12B84D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insertEnd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(data);</w:t>
            </w:r>
          </w:p>
          <w:p w14:paraId="28354DD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1FF92D12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3542C2D6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nEnter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data to insert: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D396787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&amp;data);</w:t>
            </w:r>
          </w:p>
          <w:p w14:paraId="7E45936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"Enter position: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E361105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&amp;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0B37C4DC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insertMid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(data,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587EFCE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B07A167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6EC7D816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deleteBeg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03B9C4F3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08C5429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9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129984E9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deleteEnd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268CAC7F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DC25368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2306C3BB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nEnter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position to delete: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58F95A7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"%d"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&amp;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006D14C5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deleteMid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3C268A9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043603DA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case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273E62CA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exit(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1F60B9C0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default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5CC2B079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"\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nInvalid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choice! Please try again.\n"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33F8F4DD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14:paraId="70D69321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  <w:p w14:paraId="72D758D0" w14:textId="77777777" w:rsidR="000B7BB8" w:rsidRDefault="000B7BB8" w:rsidP="000B7BB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AF737E3" w14:textId="262582E0" w:rsidR="00E37221" w:rsidRPr="00B4472C" w:rsidRDefault="000B7BB8" w:rsidP="00B4472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  <w:tr w:rsidR="0075375F" w14:paraId="1903C280" w14:textId="77777777" w:rsidTr="009E013E">
        <w:tc>
          <w:tcPr>
            <w:tcW w:w="2405" w:type="dxa"/>
          </w:tcPr>
          <w:p w14:paraId="0B889754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Output Screenshots </w:t>
            </w:r>
          </w:p>
        </w:tc>
        <w:tc>
          <w:tcPr>
            <w:tcW w:w="6946" w:type="dxa"/>
          </w:tcPr>
          <w:p w14:paraId="6A7809B9" w14:textId="2179150D" w:rsidR="0075375F" w:rsidRDefault="000B7BB8" w:rsidP="00B4472C">
            <w:pPr>
              <w:pStyle w:val="Heading1"/>
              <w:keepNext w:val="0"/>
              <w:keepLines w:val="0"/>
              <w:numPr>
                <w:ilvl w:val="0"/>
                <w:numId w:val="4"/>
              </w:numPr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Doubly </w:t>
            </w:r>
            <w:r w:rsidR="00B4472C">
              <w:rPr>
                <w:rFonts w:ascii="Times New Roman" w:eastAsia="Times New Roman" w:hAnsi="Times New Roman" w:cs="Times New Roman"/>
                <w:sz w:val="22"/>
                <w:szCs w:val="22"/>
              </w:rPr>
              <w:t>Linked List Creation:</w:t>
            </w:r>
          </w:p>
          <w:p w14:paraId="1DD013E9" w14:textId="321A653F" w:rsidR="00B4472C" w:rsidRDefault="00FA53CF" w:rsidP="00B4472C">
            <w:pPr>
              <w:rPr>
                <w:lang w:val="en-US"/>
              </w:rPr>
            </w:pPr>
            <w:r w:rsidRPr="00FA53CF">
              <w:rPr>
                <w:noProof/>
                <w:lang w:val="en-US"/>
              </w:rPr>
              <w:drawing>
                <wp:inline distT="0" distB="0" distL="0" distR="0" wp14:anchorId="39AAF6C8" wp14:editId="75023AFE">
                  <wp:extent cx="1945836" cy="3168713"/>
                  <wp:effectExtent l="0" t="0" r="0" b="0"/>
                  <wp:docPr id="9750510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0510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44" cy="319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00771" w14:textId="046C6919" w:rsidR="00B4472C" w:rsidRDefault="000B7BB8" w:rsidP="00B447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Insertion at beginning</w:t>
            </w:r>
            <w:r w:rsidR="00B4472C">
              <w:rPr>
                <w:rFonts w:ascii="Times New Roman" w:hAnsi="Times New Roman" w:cs="Times New Roman"/>
              </w:rPr>
              <w:t>:</w:t>
            </w:r>
          </w:p>
          <w:p w14:paraId="2BB1F5D6" w14:textId="3C3C26F4" w:rsidR="00B4472C" w:rsidRDefault="00FA53CF" w:rsidP="00B4472C">
            <w:r w:rsidRPr="00FA53CF">
              <w:rPr>
                <w:noProof/>
              </w:rPr>
              <w:drawing>
                <wp:inline distT="0" distB="0" distL="0" distR="0" wp14:anchorId="6AAF2A17" wp14:editId="76655615">
                  <wp:extent cx="2210106" cy="2000816"/>
                  <wp:effectExtent l="0" t="0" r="0" b="6350"/>
                  <wp:docPr id="798138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1388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511" cy="201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C3584" w14:textId="5348D028" w:rsidR="00B4472C" w:rsidRDefault="000B7BB8" w:rsidP="00B447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Insertion at end</w:t>
            </w:r>
            <w:r w:rsidR="00B4472C" w:rsidRPr="00B4472C">
              <w:rPr>
                <w:rFonts w:ascii="Times New Roman" w:hAnsi="Times New Roman" w:cs="Times New Roman"/>
              </w:rPr>
              <w:t>:</w:t>
            </w:r>
          </w:p>
          <w:p w14:paraId="565C30F0" w14:textId="7BB3B39F" w:rsidR="00B4472C" w:rsidRDefault="00FA53CF" w:rsidP="00B4472C">
            <w:r w:rsidRPr="00FA53CF">
              <w:rPr>
                <w:noProof/>
              </w:rPr>
              <w:lastRenderedPageBreak/>
              <w:drawing>
                <wp:inline distT="0" distB="0" distL="0" distR="0" wp14:anchorId="37FEDAF7" wp14:editId="39EB0D57">
                  <wp:extent cx="1933278" cy="2000816"/>
                  <wp:effectExtent l="0" t="0" r="0" b="6350"/>
                  <wp:docPr id="23760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606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187" cy="202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63545" w14:textId="2E24C7B4" w:rsidR="00B4472C" w:rsidRDefault="000B7BB8" w:rsidP="00B447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 at beginning</w:t>
            </w:r>
            <w:r w:rsidR="00B4472C" w:rsidRPr="00B4472C">
              <w:rPr>
                <w:rFonts w:ascii="Times New Roman" w:hAnsi="Times New Roman" w:cs="Times New Roman"/>
              </w:rPr>
              <w:t>:</w:t>
            </w:r>
          </w:p>
          <w:p w14:paraId="3B802020" w14:textId="016738DD" w:rsidR="00B4472C" w:rsidRDefault="00FA53CF" w:rsidP="00B4472C">
            <w:r w:rsidRPr="00FA53CF">
              <w:rPr>
                <w:noProof/>
              </w:rPr>
              <w:drawing>
                <wp:inline distT="0" distB="0" distL="0" distR="0" wp14:anchorId="6FFD2F61" wp14:editId="5EEC21F5">
                  <wp:extent cx="1883121" cy="1874321"/>
                  <wp:effectExtent l="0" t="0" r="0" b="5715"/>
                  <wp:docPr id="189355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559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596" cy="1894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52E74" w14:textId="43013A50" w:rsidR="00B4472C" w:rsidRDefault="000B7BB8" w:rsidP="00B447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 at end</w:t>
            </w:r>
            <w:r w:rsidR="00B4472C" w:rsidRPr="00B4472C">
              <w:rPr>
                <w:rFonts w:ascii="Times New Roman" w:hAnsi="Times New Roman" w:cs="Times New Roman"/>
              </w:rPr>
              <w:t>:</w:t>
            </w:r>
          </w:p>
          <w:p w14:paraId="4C633C0D" w14:textId="5DE1809C" w:rsidR="00B4472C" w:rsidRDefault="00FA53CF" w:rsidP="00B4472C">
            <w:r w:rsidRPr="00FA53CF">
              <w:rPr>
                <w:noProof/>
              </w:rPr>
              <w:drawing>
                <wp:inline distT="0" distB="0" distL="0" distR="0" wp14:anchorId="2F0FC6F3" wp14:editId="30260B7D">
                  <wp:extent cx="1810693" cy="1802152"/>
                  <wp:effectExtent l="0" t="0" r="5715" b="1270"/>
                  <wp:docPr id="1150257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2579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427" cy="181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C8EE8" w14:textId="60695C9C" w:rsidR="00BE327C" w:rsidRPr="000B7BB8" w:rsidRDefault="000B7BB8" w:rsidP="00BE32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Insertion at specific position</w:t>
            </w:r>
            <w:r w:rsidR="00BE327C" w:rsidRPr="00BE327C">
              <w:rPr>
                <w:rFonts w:ascii="Times New Roman" w:hAnsi="Times New Roman" w:cs="Times New Roman"/>
              </w:rPr>
              <w:t>:</w:t>
            </w:r>
          </w:p>
          <w:p w14:paraId="66ED4B5B" w14:textId="2C1A02CE" w:rsidR="00BE327C" w:rsidRDefault="00FA53CF" w:rsidP="00BE327C">
            <w:r w:rsidRPr="00FA53CF">
              <w:rPr>
                <w:noProof/>
              </w:rPr>
              <w:lastRenderedPageBreak/>
              <w:drawing>
                <wp:inline distT="0" distB="0" distL="0" distR="0" wp14:anchorId="7CEA7080" wp14:editId="3D6A5347">
                  <wp:extent cx="1826599" cy="2136618"/>
                  <wp:effectExtent l="0" t="0" r="2540" b="0"/>
                  <wp:docPr id="960736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7366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579" cy="216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7B5E1" w14:textId="77777777" w:rsidR="000B7BB8" w:rsidRDefault="000B7BB8" w:rsidP="00BE32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Deletion</w:t>
            </w:r>
            <w:r w:rsidRPr="000B7BB8">
              <w:rPr>
                <w:rFonts w:ascii="Times New Roman" w:hAnsi="Times New Roman" w:cs="Times New Roman"/>
              </w:rPr>
              <w:t xml:space="preserve"> at specific position:</w:t>
            </w:r>
          </w:p>
          <w:p w14:paraId="0959671C" w14:textId="1F52807B" w:rsidR="000B7BB8" w:rsidRPr="00FA53CF" w:rsidRDefault="00FA53CF" w:rsidP="00FA53CF">
            <w:r w:rsidRPr="00FA53CF">
              <w:rPr>
                <w:noProof/>
              </w:rPr>
              <w:drawing>
                <wp:inline distT="0" distB="0" distL="0" distR="0" wp14:anchorId="3B17BF62" wp14:editId="78282BAC">
                  <wp:extent cx="1718725" cy="1973656"/>
                  <wp:effectExtent l="0" t="0" r="0" b="0"/>
                  <wp:docPr id="1294671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6712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529" cy="199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D3488" w14:textId="77777777" w:rsidR="000B7BB8" w:rsidRDefault="000B7BB8" w:rsidP="00BE32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and Reverse Display:</w:t>
            </w:r>
          </w:p>
          <w:p w14:paraId="793FA0AB" w14:textId="64AFA92D" w:rsidR="00FA53CF" w:rsidRPr="00FA53CF" w:rsidRDefault="00EB4E1E" w:rsidP="00FA53CF">
            <w:r w:rsidRPr="00EB4E1E">
              <w:rPr>
                <w:noProof/>
              </w:rPr>
              <w:drawing>
                <wp:inline distT="0" distB="0" distL="0" distR="0" wp14:anchorId="2DED8F73" wp14:editId="432398C7">
                  <wp:extent cx="1793181" cy="1801639"/>
                  <wp:effectExtent l="0" t="0" r="0" b="1905"/>
                  <wp:docPr id="1000804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0450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782" cy="181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EB4E1E">
              <w:rPr>
                <w:noProof/>
              </w:rPr>
              <w:drawing>
                <wp:inline distT="0" distB="0" distL="0" distR="0" wp14:anchorId="42F7AD45" wp14:editId="53FE70DA">
                  <wp:extent cx="1801639" cy="1801639"/>
                  <wp:effectExtent l="0" t="0" r="1905" b="1905"/>
                  <wp:docPr id="1257182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18256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928" cy="1817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75F" w14:paraId="29ED04D5" w14:textId="77777777" w:rsidTr="00B4472C">
        <w:trPr>
          <w:trHeight w:val="96"/>
        </w:trPr>
        <w:tc>
          <w:tcPr>
            <w:tcW w:w="2405" w:type="dxa"/>
          </w:tcPr>
          <w:p w14:paraId="40495E13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Practice questions</w:t>
            </w:r>
          </w:p>
        </w:tc>
        <w:tc>
          <w:tcPr>
            <w:tcW w:w="6946" w:type="dxa"/>
          </w:tcPr>
          <w:p w14:paraId="46118A22" w14:textId="624FADD2" w:rsidR="0075375F" w:rsidRDefault="00B4472C" w:rsidP="00B4472C">
            <w:pPr>
              <w:spacing w:after="160"/>
              <w:jc w:val="both"/>
            </w:pPr>
            <w:r>
              <w:t>N/A</w:t>
            </w:r>
          </w:p>
        </w:tc>
      </w:tr>
      <w:tr w:rsidR="0075375F" w14:paraId="2BDBAEFE" w14:textId="77777777" w:rsidTr="009E013E">
        <w:tc>
          <w:tcPr>
            <w:tcW w:w="2405" w:type="dxa"/>
          </w:tcPr>
          <w:p w14:paraId="04DF27FD" w14:textId="77777777" w:rsidR="0075375F" w:rsidRDefault="00000000">
            <w:pPr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6946" w:type="dxa"/>
          </w:tcPr>
          <w:p w14:paraId="000DC8C4" w14:textId="7C9EEE1A" w:rsidR="0075375F" w:rsidRDefault="00000000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Thus w</w:t>
            </w:r>
            <w:r w:rsidR="00BE327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 have explored all the different </w:t>
            </w:r>
            <w:r w:rsidR="00CA7713">
              <w:rPr>
                <w:rFonts w:ascii="Times New Roman" w:eastAsia="Times New Roman" w:hAnsi="Times New Roman" w:cs="Times New Roman"/>
                <w:sz w:val="22"/>
                <w:szCs w:val="22"/>
              </w:rPr>
              <w:t>doubly linked list operations and implemented them using a menu driven program.</w:t>
            </w:r>
          </w:p>
        </w:tc>
      </w:tr>
    </w:tbl>
    <w:p w14:paraId="25D50B10" w14:textId="77777777" w:rsidR="0075375F" w:rsidRDefault="0075375F" w:rsidP="009E013E"/>
    <w:sectPr w:rsidR="007537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974DA"/>
    <w:multiLevelType w:val="multilevel"/>
    <w:tmpl w:val="31806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92F38"/>
    <w:multiLevelType w:val="multilevel"/>
    <w:tmpl w:val="6ED0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64A55"/>
    <w:multiLevelType w:val="hybridMultilevel"/>
    <w:tmpl w:val="100010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F0F77"/>
    <w:multiLevelType w:val="multilevel"/>
    <w:tmpl w:val="F9F8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70485"/>
    <w:multiLevelType w:val="multilevel"/>
    <w:tmpl w:val="290E7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C347E"/>
    <w:multiLevelType w:val="hybridMultilevel"/>
    <w:tmpl w:val="100010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820604">
    <w:abstractNumId w:val="4"/>
  </w:num>
  <w:num w:numId="2" w16cid:durableId="1718775923">
    <w:abstractNumId w:val="0"/>
  </w:num>
  <w:num w:numId="3" w16cid:durableId="267351565">
    <w:abstractNumId w:val="1"/>
  </w:num>
  <w:num w:numId="4" w16cid:durableId="1311054208">
    <w:abstractNumId w:val="2"/>
  </w:num>
  <w:num w:numId="5" w16cid:durableId="1213733521">
    <w:abstractNumId w:val="3"/>
  </w:num>
  <w:num w:numId="6" w16cid:durableId="1932080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75F"/>
    <w:rsid w:val="000556C3"/>
    <w:rsid w:val="000B7BB8"/>
    <w:rsid w:val="000C21D1"/>
    <w:rsid w:val="002F3109"/>
    <w:rsid w:val="006711BB"/>
    <w:rsid w:val="0075375F"/>
    <w:rsid w:val="0091716F"/>
    <w:rsid w:val="009907BE"/>
    <w:rsid w:val="009E013E"/>
    <w:rsid w:val="00A576A3"/>
    <w:rsid w:val="00B4472C"/>
    <w:rsid w:val="00B503A9"/>
    <w:rsid w:val="00BE327C"/>
    <w:rsid w:val="00CA7713"/>
    <w:rsid w:val="00D133CF"/>
    <w:rsid w:val="00E37221"/>
    <w:rsid w:val="00EB4E1E"/>
    <w:rsid w:val="00F90509"/>
    <w:rsid w:val="00FA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FA84C"/>
  <w15:docId w15:val="{9227CABC-7CA1-D642-9729-6B0E58FA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1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16E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US"/>
    </w:rPr>
  </w:style>
  <w:style w:type="table" w:styleId="TableGrid">
    <w:name w:val="Table Grid"/>
    <w:basedOn w:val="TableNormal"/>
    <w:uiPriority w:val="39"/>
    <w:rsid w:val="0067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7616E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67616E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Ua25qoM/x5al59nlqNDeK30RoA==">CgMxLjAyCWguMzBqMHpsbDIIaC5namRneHM4AHIhMUoxbDkya3lYVmxsc1JyVVY1MXhPWWlLUWVOLW1Ddms2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Amol Dhumane</dc:creator>
  <cp:lastModifiedBy>Faheemuddin Sayyed</cp:lastModifiedBy>
  <cp:revision>13</cp:revision>
  <dcterms:created xsi:type="dcterms:W3CDTF">2024-09-12T06:16:00Z</dcterms:created>
  <dcterms:modified xsi:type="dcterms:W3CDTF">2024-09-12T06:47:00Z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ac93481dadbf11855dbc6038ba911e5cf0441e3b0bae5ab94ee3a461feccc6f9</vt:lpwstr>
  </property>
</Properties>
</file>