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A3" w:rsidRDefault="00FB6AF3">
      <w:pPr>
        <w:rPr>
          <w:b/>
          <w:i/>
          <w:sz w:val="36"/>
          <w:szCs w:val="36"/>
        </w:rPr>
      </w:pPr>
      <w:r w:rsidRPr="00FB6AF3">
        <w:rPr>
          <w:b/>
          <w:i/>
          <w:sz w:val="36"/>
          <w:szCs w:val="36"/>
        </w:rPr>
        <w:t>Task 1</w:t>
      </w: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Lab_06_Task_01.asm</w:t>
      </w: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5/23/2023 1:22:39 PM</w:t>
      </w: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fahim</w:t>
      </w:r>
      <w:proofErr w:type="spellEnd"/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PORTB pin 0 as an input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PORTB pin 1 as an input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PORTD pin 0 as an output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PORTD pin 1 as an output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PINB,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Skip next instruction if PORTB pin 0 is clear (low)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to ON label if PORTB pin 0 is high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back to START label if PORTB pin 0 is low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ON: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bit 0 of PORTD to turn on PORTD pin 0 (output high)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bit 1 of PORTD to turn on PORTD pin 1 (output high)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PINB,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Skip next instruction if PORTB pin 1 is set (high)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to OFF label if PORTB pin 1 is set low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back to ON label if PORTB pin 1 is high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OFF: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Clear bit 0 of PORTD to turn off PORTD pin 0 (output low)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Clear bit 1 of PORTD to turn off PORTD pin 1 (output low)</w:t>
      </w:r>
    </w:p>
    <w:p w:rsidR="006E2E4D" w:rsidRDefault="006E2E4D" w:rsidP="006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back to START label to begin the loop again</w:t>
      </w:r>
    </w:p>
    <w:p w:rsidR="00FB6AF3" w:rsidRDefault="00FB6AF3" w:rsidP="00FB6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F3" w:rsidRDefault="00FB6AF3">
      <w:pPr>
        <w:rPr>
          <w:b/>
          <w:i/>
          <w:sz w:val="36"/>
          <w:szCs w:val="36"/>
        </w:rPr>
      </w:pPr>
    </w:p>
    <w:p w:rsidR="00274B00" w:rsidRPr="00274B00" w:rsidRDefault="00D72D14" w:rsidP="00274B00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Task 2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i/>
          <w:iCs/>
          <w:color w:val="4AC6FF"/>
          <w:sz w:val="21"/>
          <w:szCs w:val="21"/>
          <w:u w:val="single"/>
        </w:rPr>
        <w:t>SBI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DDRD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Set bit 0 of DDRD to set PORTD pin 0 as an output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i/>
          <w:iCs/>
          <w:color w:val="4AC6FF"/>
          <w:sz w:val="21"/>
          <w:szCs w:val="21"/>
          <w:u w:val="single"/>
        </w:rPr>
        <w:t>SBI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DDRD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Set bit 1 of DDRD to set PORTD pin 1 as an output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i/>
          <w:iCs/>
          <w:color w:val="4AC6FF"/>
          <w:sz w:val="21"/>
          <w:szCs w:val="21"/>
          <w:u w:val="single"/>
        </w:rPr>
        <w:t>START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SBI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PORTD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Set bit 0 of PORTD to turn on PORTD pin 0 (output high)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CBI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PORTD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Clear bit 1 of PORTD to turn off PORTD pin 1 (output low)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CALL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ON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Call the ON subroutine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CBI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PORTD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Clear bit 0 of PORTD to turn off PORTD pin 0 (output low)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SBI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PORTD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Set bit 1 of PORTD to turn on PORTD pin 1 (output high)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CALL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OFF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Call the OFF subroutine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i/>
          <w:iCs/>
          <w:color w:val="4AC6FF"/>
          <w:sz w:val="21"/>
          <w:szCs w:val="21"/>
          <w:u w:val="single"/>
        </w:rPr>
        <w:t>RJMP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START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Jump back to START label to begin the loop again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 ON subroutine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i/>
          <w:iCs/>
          <w:color w:val="4AC6FF"/>
          <w:sz w:val="21"/>
          <w:szCs w:val="21"/>
          <w:u w:val="single"/>
        </w:rPr>
        <w:lastRenderedPageBreak/>
        <w:t>ON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LDI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R19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0x64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Load immediate value 0x64 (100 in decimal) into register R19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LOOP1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LDI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R20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0x64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Load immediate value 0x64 (100 in decimal) into register R20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LOOP2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LDI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0x18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Load immediate value 0x18 (24 in decimal) into register R21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LOOP3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NOP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No operation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DEC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Decrement register R21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BRNE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LOOP3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Branch to LOOP3 if R21 is not equal to zero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DEC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R20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Decrement register R20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BRNE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LOOP2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Branch to LOOP2 if R20 is not equal to zero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DEC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R19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Decrement register R19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BRNE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LOOP1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Branch to LOOP1 if R19 is not equal to zero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RET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  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Return from the subroutine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 OFF subroutine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i/>
          <w:iCs/>
          <w:color w:val="4AC6FF"/>
          <w:sz w:val="21"/>
          <w:szCs w:val="21"/>
          <w:u w:val="single"/>
        </w:rPr>
        <w:t>OFF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LDI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R22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0xC8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Load immediate value 0xC8 (200 in decimal) into register R22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LOO1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LDI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R23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0x64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Load immediate value 0x64 (100 in decimal) into register R23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LOO2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LDI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R24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0x4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Load immediate value 0x4 (4 in decimal) into register R24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LOO3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NOP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No operation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DEC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R24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Decrement register R24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BRNE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LOO3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Branch to LOO3 if R24 is not equal to zero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DEC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R23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Decrement register R23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BRNE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LOO2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Branch to LOO2 if R23 is not equal to zero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DEC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R22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Decrement register R22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BRNE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74B00">
        <w:rPr>
          <w:rFonts w:ascii="Consolas" w:eastAsia="Times New Roman" w:hAnsi="Consolas" w:cs="Times New Roman"/>
          <w:color w:val="F0EC00"/>
          <w:sz w:val="21"/>
          <w:szCs w:val="21"/>
        </w:rPr>
        <w:t>LOO1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 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Branch to LOO1 if R22 is not equal to zero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74B00">
        <w:rPr>
          <w:rFonts w:ascii="Consolas" w:eastAsia="Times New Roman" w:hAnsi="Consolas" w:cs="Times New Roman"/>
          <w:i/>
          <w:iCs/>
          <w:color w:val="FF00DD"/>
          <w:sz w:val="21"/>
          <w:szCs w:val="21"/>
        </w:rPr>
        <w:t>RET</w:t>
      </w:r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                </w:t>
      </w:r>
      <w:proofErr w:type="gramStart"/>
      <w:r w:rsidRPr="00274B0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;</w:t>
      </w:r>
      <w:proofErr w:type="gramEnd"/>
      <w:r w:rsidRPr="00274B0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Return from the subroutine</w:t>
      </w:r>
    </w:p>
    <w:p w:rsidR="00274B00" w:rsidRPr="00274B00" w:rsidRDefault="00274B00" w:rsidP="00274B0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E718CA" w:rsidRPr="00FB6AF3" w:rsidRDefault="00E718CA">
      <w:pPr>
        <w:rPr>
          <w:b/>
          <w:i/>
          <w:sz w:val="36"/>
          <w:szCs w:val="36"/>
        </w:rPr>
      </w:pPr>
      <w:bookmarkStart w:id="0" w:name="_GoBack"/>
      <w:bookmarkEnd w:id="0"/>
    </w:p>
    <w:sectPr w:rsidR="00E718CA" w:rsidRPr="00FB6AF3" w:rsidSect="00274B00">
      <w:pgSz w:w="12240" w:h="15840"/>
      <w:pgMar w:top="144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B9"/>
    <w:rsid w:val="00274B00"/>
    <w:rsid w:val="00456CA3"/>
    <w:rsid w:val="005F22B9"/>
    <w:rsid w:val="006E2E4D"/>
    <w:rsid w:val="00A95B08"/>
    <w:rsid w:val="00BA7E5D"/>
    <w:rsid w:val="00D72D14"/>
    <w:rsid w:val="00E718CA"/>
    <w:rsid w:val="00FB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D883"/>
  <w15:chartTrackingRefBased/>
  <w15:docId w15:val="{FF781EC6-50C1-444F-BBD9-15BAFCB2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6</cp:revision>
  <dcterms:created xsi:type="dcterms:W3CDTF">2023-05-23T08:52:00Z</dcterms:created>
  <dcterms:modified xsi:type="dcterms:W3CDTF">2023-05-24T05:21:00Z</dcterms:modified>
</cp:coreProperties>
</file>