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5.0" w:type="dxa"/>
        <w:jc w:val="left"/>
        <w:tblInd w:w="-10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290"/>
        <w:gridCol w:w="2025"/>
        <w:gridCol w:w="3075"/>
        <w:gridCol w:w="1665"/>
        <w:gridCol w:w="1920"/>
        <w:tblGridChange w:id="0">
          <w:tblGrid>
            <w:gridCol w:w="1020"/>
            <w:gridCol w:w="1290"/>
            <w:gridCol w:w="2025"/>
            <w:gridCol w:w="3075"/>
            <w:gridCol w:w="1665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d3748"/>
                <w:highlight w:val="white"/>
                <w:rtl w:val="0"/>
              </w:rPr>
              <w:t xml:space="preserve">Memasukkan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d3748"/>
                <w:highlight w:val="white"/>
                <w:rtl w:val="0"/>
              </w:rPr>
              <w:t xml:space="preserve">semua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d3748"/>
                <w:highlight w:val="white"/>
                <w:rtl w:val="0"/>
              </w:rPr>
              <w:t xml:space="preserve"> input valid pada 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Skenario:Pengguna memasukkan semua input yang valid pada formulir pendaftaran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pengguna berada pada halaman registrasi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pengguna mengisi formulir dengan data yang valid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pengguna memasukkan email yang valid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pengguna mengklik tombol daftar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pengguna harus berhasil terdaftar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2d3748"/>
                <w:sz w:val="20"/>
                <w:szCs w:val="20"/>
                <w:highlight w:val="white"/>
                <w:rtl w:val="0"/>
              </w:rPr>
              <w:t xml:space="preserve">Memasukkan email yang </w:t>
            </w:r>
            <w:r w:rsidDel="00000000" w:rsidR="00000000" w:rsidRPr="00000000">
              <w:rPr>
                <w:color w:val="2d3748"/>
                <w:sz w:val="20"/>
                <w:szCs w:val="20"/>
                <w:highlight w:val="white"/>
                <w:rtl w:val="0"/>
              </w:rPr>
              <w:t xml:space="preserve">tidak</w:t>
            </w:r>
            <w:r w:rsidDel="00000000" w:rsidR="00000000" w:rsidRPr="00000000">
              <w:rPr>
                <w:color w:val="2d3748"/>
                <w:sz w:val="20"/>
                <w:szCs w:val="20"/>
                <w:highlight w:val="white"/>
                <w:rtl w:val="0"/>
              </w:rPr>
              <w:t xml:space="preserve"> valid pada 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Skenario: Pengguna mencoba mendaftar dengan alamat email yang tidak valid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pengguna sedang berada pada halaman registrasi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pengguna mengisi formulir dengan data yang valid kecuali email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pengguna memasukkan alamat email yang tidak valid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pengguna mengklik tombol register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pengguna tidak berhasil terdaftar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pesan kesalahan mengenai email yang tidak valid akan ditampilkan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Memasukkan username valid dan Password valid akun mahasiswa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Skenario: Masuk dengan username dan password yang valid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pengguna telah berada pada halaman login Rojak Reference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pengguna memasukkan username dan password yang valid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pengguna mengklik tombol login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pengguna berhasil login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pengguna harus diberikan akses ke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Memasukkan username valid dan password invalid akun mahasiswa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Skenario: Masuk dengan username valid dan password yang invalid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pengguna telah berada pada halaman login Rojak Reference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pengguna memasukkan nama pengguna dan kata sandi siswa yang valid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pengguna mengklik tombol login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pengguna tidak berhasil login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pesan kesalahan mengenai password yang tidak valid akan ditampilkan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Sitasi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telah berada di halaman referensi dan ingin menekan tombol sitasi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Skenario: Melakukan sitasi dengan mengklik tombol sitasi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pengguna telah berada pada halaman referensi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pengguna mengklik tombol cite pada referensi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modal sitasi pada halaman referensi akan ditampilkan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Sitasi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menekan tombol close pada halaman sitasi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Skenario: Melakukan sitasi dengan mengklik tombol sitasi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Given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pengguna telah berada pada halaman referensi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pengguna mengklik tombol cite pada referensi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modal sitasi pada halaman referensi akan ditampilkan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pengguna mengklik tombol close pada modal sitasi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modal sitasi akan tertutup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