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B801" w14:textId="3E260A1B" w:rsidR="00290914" w:rsidRDefault="00BE4DC2">
      <w:r>
        <w:rPr>
          <w:noProof/>
        </w:rPr>
        <w:drawing>
          <wp:inline distT="0" distB="0" distL="0" distR="0" wp14:anchorId="3010D853" wp14:editId="087A7BE0">
            <wp:extent cx="5943600" cy="564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3C7B4" wp14:editId="4F4668BC">
            <wp:extent cx="5943600" cy="6065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F56E5" wp14:editId="02222B84">
            <wp:extent cx="5943600" cy="6080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1F9A7" wp14:editId="500B4469">
            <wp:extent cx="5943600" cy="605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45611" wp14:editId="0E7DDE22">
            <wp:extent cx="5943600" cy="500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62CDA" wp14:editId="7E703589">
            <wp:extent cx="5943600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73E9E" wp14:editId="52F8E5FF">
            <wp:extent cx="59436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71A4A" wp14:editId="39435701">
            <wp:extent cx="5943600" cy="536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3185E" wp14:editId="5748C2A3">
            <wp:extent cx="5935980" cy="5311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C6D80" wp14:editId="4FDAACAF">
            <wp:extent cx="5943600" cy="533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64624" wp14:editId="43F3E7A2">
            <wp:extent cx="5943600" cy="604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91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486B" w14:textId="77777777" w:rsidR="000F1816" w:rsidRDefault="000F1816" w:rsidP="00BE4DC2">
      <w:pPr>
        <w:spacing w:after="0" w:line="240" w:lineRule="auto"/>
      </w:pPr>
      <w:r>
        <w:separator/>
      </w:r>
    </w:p>
  </w:endnote>
  <w:endnote w:type="continuationSeparator" w:id="0">
    <w:p w14:paraId="5A1817FE" w14:textId="77777777" w:rsidR="000F1816" w:rsidRDefault="000F1816" w:rsidP="00BE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1947" w14:textId="77777777" w:rsidR="000F1816" w:rsidRDefault="000F1816" w:rsidP="00BE4DC2">
      <w:pPr>
        <w:spacing w:after="0" w:line="240" w:lineRule="auto"/>
      </w:pPr>
      <w:r>
        <w:separator/>
      </w:r>
    </w:p>
  </w:footnote>
  <w:footnote w:type="continuationSeparator" w:id="0">
    <w:p w14:paraId="6613A421" w14:textId="77777777" w:rsidR="000F1816" w:rsidRDefault="000F1816" w:rsidP="00BE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50"/>
        <w:szCs w:val="50"/>
        <w:u w:val="single"/>
      </w:rPr>
      <w:alias w:val="Title"/>
      <w:tag w:val=""/>
      <w:id w:val="-946157797"/>
      <w:placeholder>
        <w:docPart w:val="1C63947C0E4546C99087C407AB2E049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4045D2A" w14:textId="43D328BA" w:rsidR="00BE4DC2" w:rsidRPr="00BE4DC2" w:rsidRDefault="00BE4DC2" w:rsidP="00BE4DC2">
        <w:pPr>
          <w:pStyle w:val="Header"/>
          <w:jc w:val="center"/>
          <w:rPr>
            <w:sz w:val="50"/>
            <w:szCs w:val="50"/>
            <w:u w:val="single"/>
          </w:rPr>
        </w:pPr>
        <w:r>
          <w:rPr>
            <w:sz w:val="50"/>
            <w:szCs w:val="50"/>
            <w:u w:val="single"/>
          </w:rPr>
          <w:t>LAB TASK (FINAL)-01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C7"/>
    <w:rsid w:val="000F1816"/>
    <w:rsid w:val="00290914"/>
    <w:rsid w:val="005932C7"/>
    <w:rsid w:val="00B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B08"/>
  <w15:chartTrackingRefBased/>
  <w15:docId w15:val="{ED82DCA4-DD34-446B-B88B-5C63C5F8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C2"/>
  </w:style>
  <w:style w:type="paragraph" w:styleId="Footer">
    <w:name w:val="footer"/>
    <w:basedOn w:val="Normal"/>
    <w:link w:val="FooterChar"/>
    <w:uiPriority w:val="99"/>
    <w:unhideWhenUsed/>
    <w:rsid w:val="00BE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C2"/>
  </w:style>
  <w:style w:type="character" w:styleId="PlaceholderText">
    <w:name w:val="Placeholder Text"/>
    <w:basedOn w:val="DefaultParagraphFont"/>
    <w:uiPriority w:val="99"/>
    <w:semiHidden/>
    <w:rsid w:val="00BE4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63947C0E4546C99087C407AB2E0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F2B4-377B-4878-B12F-96783732F23B}"/>
      </w:docPartPr>
      <w:docPartBody>
        <w:p w:rsidR="00000000" w:rsidRDefault="007F321A">
          <w:r w:rsidRPr="00701AE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A"/>
    <w:rsid w:val="005C3DF9"/>
    <w:rsid w:val="007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1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F32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2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(FINAL)-01</dc:title>
  <dc:subject/>
  <dc:creator>FOYSAL AHMED NELOY</dc:creator>
  <cp:keywords/>
  <dc:description/>
  <cp:lastModifiedBy>FOYSAL AHMED NELOY</cp:lastModifiedBy>
  <cp:revision>2</cp:revision>
  <dcterms:created xsi:type="dcterms:W3CDTF">2023-07-16T02:55:00Z</dcterms:created>
  <dcterms:modified xsi:type="dcterms:W3CDTF">2023-07-16T02:59:00Z</dcterms:modified>
</cp:coreProperties>
</file>