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Pr="004C0FAD" w:rsidR="00FB7CD6" w:rsidP="00FB7CD6" w:rsidRDefault="00FB7CD6" w14:paraId="55454627" w14:textId="74D9E83E">
      <w:pPr>
        <w:tabs>
          <w:tab w:val="left" w:pos="3840"/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C0FAD" w:rsidR="4F5864BC">
        <w:rPr>
          <w:rFonts w:ascii="Times New Roman" w:hAnsi="Times New Roman" w:cs="Times New Roman"/>
        </w:rPr>
        <w:t>w</w:t>
      </w:r>
      <w:r w:rsidRPr="004C0FAD" w:rsidR="00FB7CD6">
        <w:rPr>
          <w:rFonts w:ascii="Times New Roman" w:hAnsi="Times New Roman" w:cs="Times New Roman"/>
        </w:rPr>
        <w:t>SSUET/QR/112</w:t>
      </w:r>
    </w:p>
    <w:p w:rsidRPr="004C0FAD" w:rsidR="00FB7CD6" w:rsidP="00FB7CD6" w:rsidRDefault="00FB7CD6" w14:paraId="55454628" w14:textId="77777777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Pr="004C0FAD" w:rsidR="00FB7CD6" w:rsidP="00FB7CD6" w:rsidRDefault="00FB7CD6" w14:paraId="55454629" w14:textId="77777777">
      <w:pPr>
        <w:spacing w:after="0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4C0FAD">
        <w:rPr>
          <w:rFonts w:ascii="Times New Roman" w:hAnsi="Times New Roman" w:cs="Times New Roman"/>
          <w:b/>
          <w:sz w:val="48"/>
          <w:szCs w:val="48"/>
        </w:rPr>
        <w:t>Laboratory Manual</w:t>
      </w:r>
    </w:p>
    <w:p w:rsidRPr="00B93EDD" w:rsidR="00FB7CD6" w:rsidP="006B0290" w:rsidRDefault="003537E9" w14:paraId="5545462A" w14:textId="6B535ED3">
      <w:pPr>
        <w:spacing w:before="600" w:after="600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Artificial Intelligence</w:t>
      </w:r>
      <w:r w:rsidR="006B0290">
        <w:rPr>
          <w:rFonts w:ascii="Times New Roman" w:hAnsi="Times New Roman" w:cs="Times New Roman"/>
          <w:sz w:val="44"/>
          <w:szCs w:val="44"/>
        </w:rPr>
        <w:t xml:space="preserve"> (</w:t>
      </w:r>
      <w:r w:rsidR="00FB7CD6">
        <w:rPr>
          <w:rFonts w:ascii="Times New Roman" w:hAnsi="Times New Roman" w:cs="Times New Roman"/>
          <w:sz w:val="44"/>
          <w:szCs w:val="44"/>
        </w:rPr>
        <w:t>CS</w:t>
      </w:r>
      <w:r w:rsidR="006B0290">
        <w:rPr>
          <w:rFonts w:ascii="Times New Roman" w:hAnsi="Times New Roman" w:cs="Times New Roman"/>
          <w:sz w:val="44"/>
          <w:szCs w:val="44"/>
        </w:rPr>
        <w:t xml:space="preserve"> – </w:t>
      </w:r>
      <w:r>
        <w:rPr>
          <w:rFonts w:ascii="Times New Roman" w:hAnsi="Times New Roman" w:cs="Times New Roman"/>
          <w:sz w:val="44"/>
          <w:szCs w:val="44"/>
        </w:rPr>
        <w:t>32</w:t>
      </w:r>
      <w:r w:rsidR="006B0290">
        <w:rPr>
          <w:rFonts w:ascii="Times New Roman" w:hAnsi="Times New Roman" w:cs="Times New Roman"/>
          <w:sz w:val="44"/>
          <w:szCs w:val="44"/>
        </w:rPr>
        <w:t>5</w:t>
      </w:r>
      <w:r w:rsidR="00FB7CD6">
        <w:rPr>
          <w:rFonts w:ascii="Times New Roman" w:hAnsi="Times New Roman" w:cs="Times New Roman"/>
          <w:sz w:val="44"/>
          <w:szCs w:val="44"/>
        </w:rPr>
        <w:t>L</w:t>
      </w:r>
      <w:r w:rsidRPr="00B93EDD" w:rsidR="00FB7CD6">
        <w:rPr>
          <w:rFonts w:ascii="Times New Roman" w:hAnsi="Times New Roman" w:cs="Times New Roman"/>
          <w:sz w:val="44"/>
          <w:szCs w:val="44"/>
        </w:rPr>
        <w:t>)</w:t>
      </w:r>
    </w:p>
    <w:p w:rsidRPr="00B93EDD" w:rsidR="00FB7CD6" w:rsidP="006B0290" w:rsidRDefault="003537E9" w14:paraId="5545462B" w14:textId="0000E43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6</w:t>
      </w:r>
      <w:r w:rsidRPr="003537E9">
        <w:rPr>
          <w:rFonts w:ascii="Times New Roman" w:hAnsi="Times New Roman" w:cs="Times New Roman"/>
          <w:sz w:val="36"/>
          <w:szCs w:val="36"/>
          <w:vertAlign w:val="superscript"/>
        </w:rPr>
        <w:t>th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B93EDD" w:rsidR="00FB7CD6">
        <w:rPr>
          <w:rFonts w:ascii="Times New Roman" w:hAnsi="Times New Roman" w:cs="Times New Roman"/>
          <w:sz w:val="36"/>
          <w:szCs w:val="36"/>
        </w:rPr>
        <w:t xml:space="preserve">Semester </w:t>
      </w:r>
      <w:r>
        <w:rPr>
          <w:rFonts w:ascii="Times New Roman" w:hAnsi="Times New Roman" w:cs="Times New Roman"/>
          <w:sz w:val="36"/>
          <w:szCs w:val="36"/>
        </w:rPr>
        <w:t>Spring</w:t>
      </w:r>
      <w:r w:rsidRPr="00B93EDD" w:rsidR="00FB7CD6">
        <w:rPr>
          <w:rFonts w:ascii="Times New Roman" w:hAnsi="Times New Roman" w:cs="Times New Roman"/>
          <w:sz w:val="36"/>
          <w:szCs w:val="36"/>
        </w:rPr>
        <w:t xml:space="preserve"> 202</w:t>
      </w:r>
      <w:r>
        <w:rPr>
          <w:rFonts w:ascii="Times New Roman" w:hAnsi="Times New Roman" w:cs="Times New Roman"/>
          <w:sz w:val="36"/>
          <w:szCs w:val="36"/>
        </w:rPr>
        <w:t>4</w:t>
      </w:r>
    </w:p>
    <w:p w:rsidR="00FB7CD6" w:rsidP="00FB7CD6" w:rsidRDefault="00D87F0B" w14:paraId="5545462C" w14:textId="7777777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5557C">
        <w:rPr>
          <w:noProof/>
          <w:sz w:val="40"/>
        </w:rPr>
        <w:drawing>
          <wp:inline distT="0" distB="0" distL="0" distR="0" wp14:anchorId="554547D4" wp14:editId="554547D5">
            <wp:extent cx="2505075" cy="2405438"/>
            <wp:effectExtent l="0" t="0" r="0" b="0"/>
            <wp:docPr id="2" name="Picture 2" descr="C:\Users\Administrator\Desktop\Rubrics\ssue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esktop\Rubrics\ssuet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595" cy="240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C0FAD" w:rsidR="00CE7B9E" w:rsidP="00FB7CD6" w:rsidRDefault="00CE7B9E" w14:paraId="5545462D" w14:textId="77777777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TableGrid"/>
        <w:tblW w:w="916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6356"/>
      </w:tblGrid>
      <w:tr w:rsidRPr="00126D90" w:rsidR="00126D90" w:rsidTr="00CE7B9E" w14:paraId="55454630" w14:textId="77777777">
        <w:tc>
          <w:tcPr>
            <w:tcW w:w="2808" w:type="dxa"/>
          </w:tcPr>
          <w:p w:rsidRPr="00126D90" w:rsidR="00126D90" w:rsidP="00CE7B9E" w:rsidRDefault="00126D90" w14:paraId="5545462E" w14:textId="77777777">
            <w:pPr>
              <w:pStyle w:val="NoSpacing"/>
              <w:spacing w:line="360" w:lineRule="auto"/>
              <w:rPr>
                <w:rFonts w:ascii="Times New Roman" w:hAnsi="Times New Roman"/>
                <w:b/>
                <w:sz w:val="40"/>
                <w:szCs w:val="40"/>
              </w:rPr>
            </w:pPr>
            <w:r w:rsidRPr="00126D90">
              <w:rPr>
                <w:rFonts w:ascii="Times New Roman" w:hAnsi="Times New Roman"/>
                <w:b/>
                <w:sz w:val="40"/>
                <w:szCs w:val="40"/>
              </w:rPr>
              <w:t>Student Name</w:t>
            </w:r>
            <w:r>
              <w:rPr>
                <w:rFonts w:ascii="Times New Roman" w:hAnsi="Times New Roman"/>
                <w:b/>
                <w:sz w:val="40"/>
                <w:szCs w:val="40"/>
              </w:rPr>
              <w:t>:</w:t>
            </w:r>
          </w:p>
        </w:tc>
        <w:tc>
          <w:tcPr>
            <w:tcW w:w="6356" w:type="dxa"/>
          </w:tcPr>
          <w:p w:rsidRPr="00126D90" w:rsidR="00126D90" w:rsidP="00CE7B9E" w:rsidRDefault="00CE7B9E" w14:paraId="5545462F" w14:textId="77777777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b/>
                <w:sz w:val="40"/>
                <w:szCs w:val="40"/>
              </w:rPr>
            </w:pPr>
            <w:r>
              <w:rPr>
                <w:rFonts w:ascii="Times New Roman" w:hAnsi="Times New Roman"/>
                <w:b/>
                <w:sz w:val="40"/>
                <w:szCs w:val="40"/>
              </w:rPr>
              <w:t>______________________________</w:t>
            </w:r>
          </w:p>
        </w:tc>
      </w:tr>
      <w:tr w:rsidRPr="00126D90" w:rsidR="00126D90" w:rsidTr="00CE7B9E" w14:paraId="55454633" w14:textId="77777777">
        <w:tc>
          <w:tcPr>
            <w:tcW w:w="2808" w:type="dxa"/>
          </w:tcPr>
          <w:p w:rsidRPr="00126D90" w:rsidR="00126D90" w:rsidP="00CE7B9E" w:rsidRDefault="00126D90" w14:paraId="55454631" w14:textId="77777777">
            <w:pPr>
              <w:pStyle w:val="NoSpacing"/>
              <w:spacing w:line="360" w:lineRule="auto"/>
              <w:rPr>
                <w:rFonts w:ascii="Times New Roman" w:hAnsi="Times New Roman"/>
                <w:b/>
                <w:sz w:val="40"/>
                <w:szCs w:val="40"/>
              </w:rPr>
            </w:pPr>
            <w:r>
              <w:rPr>
                <w:rFonts w:ascii="Times New Roman" w:hAnsi="Times New Roman"/>
                <w:b/>
                <w:sz w:val="40"/>
                <w:szCs w:val="40"/>
              </w:rPr>
              <w:t>Student Roll# :</w:t>
            </w:r>
          </w:p>
        </w:tc>
        <w:tc>
          <w:tcPr>
            <w:tcW w:w="6356" w:type="dxa"/>
          </w:tcPr>
          <w:p w:rsidRPr="00126D90" w:rsidR="00126D90" w:rsidP="00CE7B9E" w:rsidRDefault="00CE7B9E" w14:paraId="55454632" w14:textId="77777777">
            <w:pPr>
              <w:pStyle w:val="NoSpacing"/>
              <w:spacing w:line="360" w:lineRule="auto"/>
              <w:rPr>
                <w:rFonts w:ascii="Times New Roman" w:hAnsi="Times New Roman"/>
                <w:b/>
                <w:sz w:val="40"/>
                <w:szCs w:val="40"/>
              </w:rPr>
            </w:pPr>
            <w:r>
              <w:rPr>
                <w:rFonts w:ascii="Times New Roman" w:hAnsi="Times New Roman"/>
                <w:b/>
                <w:sz w:val="40"/>
                <w:szCs w:val="40"/>
              </w:rPr>
              <w:t>_________________ Section : _____</w:t>
            </w:r>
          </w:p>
        </w:tc>
      </w:tr>
    </w:tbl>
    <w:p w:rsidR="00FB7CD6" w:rsidP="00FB7CD6" w:rsidRDefault="00FB7CD6" w14:paraId="55454634" w14:textId="77777777">
      <w:pPr>
        <w:pStyle w:val="NoSpacing"/>
        <w:jc w:val="center"/>
        <w:rPr>
          <w:rFonts w:ascii="Times New Roman" w:hAnsi="Times New Roman"/>
          <w:b/>
          <w:sz w:val="44"/>
        </w:rPr>
      </w:pPr>
    </w:p>
    <w:p w:rsidR="00D71F05" w:rsidP="00FB7CD6" w:rsidRDefault="00D71F05" w14:paraId="55454635" w14:textId="77777777">
      <w:pPr>
        <w:pStyle w:val="NoSpacing"/>
        <w:jc w:val="center"/>
        <w:rPr>
          <w:rFonts w:ascii="Times New Roman" w:hAnsi="Times New Roman"/>
          <w:b/>
          <w:sz w:val="44"/>
        </w:rPr>
      </w:pPr>
    </w:p>
    <w:p w:rsidRPr="00806D43" w:rsidR="00FB7CD6" w:rsidP="00FB7CD6" w:rsidRDefault="00FB7CD6" w14:paraId="55454636" w14:textId="77777777">
      <w:pPr>
        <w:pStyle w:val="NoSpacing"/>
        <w:jc w:val="center"/>
        <w:rPr>
          <w:rFonts w:ascii="Times New Roman" w:hAnsi="Times New Roman"/>
          <w:b/>
          <w:sz w:val="8"/>
          <w:szCs w:val="2"/>
        </w:rPr>
      </w:pPr>
    </w:p>
    <w:p w:rsidRPr="00CE7B9E" w:rsidR="00806D43" w:rsidP="00FB7CD6" w:rsidRDefault="00806D43" w14:paraId="55454637" w14:textId="77777777">
      <w:pPr>
        <w:pStyle w:val="NoSpacing"/>
        <w:jc w:val="center"/>
        <w:rPr>
          <w:rFonts w:ascii="Times New Roman" w:hAnsi="Times New Roman"/>
          <w:b/>
          <w:sz w:val="28"/>
          <w:szCs w:val="6"/>
        </w:rPr>
      </w:pPr>
    </w:p>
    <w:p w:rsidRPr="006B0290" w:rsidR="00FB7CD6" w:rsidP="006B0290" w:rsidRDefault="00FB7CD6" w14:paraId="55454638" w14:textId="77777777">
      <w:pPr>
        <w:pStyle w:val="NoSpacing"/>
        <w:jc w:val="center"/>
        <w:rPr>
          <w:rFonts w:ascii="Times New Roman" w:hAnsi="Times New Roman"/>
          <w:b/>
          <w:sz w:val="34"/>
          <w:szCs w:val="34"/>
        </w:rPr>
      </w:pPr>
      <w:r w:rsidRPr="006B0290">
        <w:rPr>
          <w:rFonts w:ascii="Times New Roman" w:hAnsi="Times New Roman"/>
          <w:b/>
          <w:sz w:val="34"/>
          <w:szCs w:val="34"/>
        </w:rPr>
        <w:t xml:space="preserve">BS in </w:t>
      </w:r>
      <w:r w:rsidRPr="006B0290" w:rsidR="006B0290">
        <w:rPr>
          <w:rFonts w:ascii="Times New Roman" w:hAnsi="Times New Roman"/>
          <w:b/>
          <w:sz w:val="34"/>
          <w:szCs w:val="34"/>
        </w:rPr>
        <w:t>Computer Science</w:t>
      </w:r>
    </w:p>
    <w:p w:rsidRPr="004C0FAD" w:rsidR="00FB7CD6" w:rsidP="00FB7CD6" w:rsidRDefault="00FB7CD6" w14:paraId="55454639" w14:textId="77777777">
      <w:pPr>
        <w:pStyle w:val="NoSpacing"/>
        <w:jc w:val="center"/>
        <w:rPr>
          <w:rFonts w:ascii="Times New Roman" w:hAnsi="Times New Roman"/>
          <w:b/>
          <w:sz w:val="160"/>
        </w:rPr>
      </w:pPr>
      <w:r w:rsidRPr="006B0290">
        <w:rPr>
          <w:rFonts w:ascii="Times New Roman" w:hAnsi="Times New Roman"/>
          <w:b/>
          <w:sz w:val="34"/>
          <w:szCs w:val="12"/>
        </w:rPr>
        <w:t>Department</w:t>
      </w:r>
      <w:r w:rsidRPr="006B0290" w:rsidR="006B0290">
        <w:rPr>
          <w:rFonts w:ascii="Times New Roman" w:hAnsi="Times New Roman"/>
          <w:b/>
          <w:sz w:val="34"/>
          <w:szCs w:val="12"/>
        </w:rPr>
        <w:t xml:space="preserve"> of Computer Science &amp; Information Technology</w:t>
      </w:r>
    </w:p>
    <w:p w:rsidRPr="006B0290" w:rsidR="00FB7CD6" w:rsidP="00FB7CD6" w:rsidRDefault="00FB7CD6" w14:paraId="5545463A" w14:textId="77777777">
      <w:pPr>
        <w:pStyle w:val="NoSpacing"/>
        <w:jc w:val="center"/>
        <w:rPr>
          <w:rFonts w:ascii="Times New Roman" w:hAnsi="Times New Roman"/>
          <w:sz w:val="34"/>
          <w:szCs w:val="34"/>
        </w:rPr>
      </w:pPr>
      <w:r w:rsidRPr="006B0290">
        <w:rPr>
          <w:rFonts w:ascii="Times New Roman" w:hAnsi="Times New Roman"/>
          <w:sz w:val="34"/>
          <w:szCs w:val="34"/>
        </w:rPr>
        <w:t>Sir Syed University of Engineering and Technology</w:t>
      </w:r>
    </w:p>
    <w:p w:rsidRPr="006B0290" w:rsidR="00FB7CD6" w:rsidP="00FB7CD6" w:rsidRDefault="00FB7CD6" w14:paraId="5545463B" w14:textId="77777777">
      <w:pPr>
        <w:pStyle w:val="NoSpacing"/>
        <w:jc w:val="center"/>
        <w:rPr>
          <w:rFonts w:ascii="Times New Roman" w:hAnsi="Times New Roman"/>
          <w:sz w:val="34"/>
          <w:szCs w:val="34"/>
        </w:rPr>
      </w:pPr>
      <w:r w:rsidRPr="006B0290">
        <w:rPr>
          <w:rFonts w:ascii="Times New Roman" w:hAnsi="Times New Roman"/>
          <w:sz w:val="34"/>
          <w:szCs w:val="34"/>
        </w:rPr>
        <w:t>University Road Karachi - 75300</w:t>
      </w:r>
    </w:p>
    <w:p w:rsidRPr="004C0FAD" w:rsidR="00FB7CD6" w:rsidP="00FB7CD6" w:rsidRDefault="00FB7CD6" w14:paraId="5545463C" w14:textId="77777777">
      <w:pPr>
        <w:jc w:val="center"/>
        <w:rPr>
          <w:rFonts w:ascii="Times New Roman" w:hAnsi="Times New Roman" w:cs="Times New Roman"/>
          <w:sz w:val="28"/>
          <w:szCs w:val="28"/>
        </w:rPr>
        <w:sectPr w:rsidRPr="004C0FAD" w:rsidR="00FB7CD6" w:rsidSect="00874E1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orient="portrait" w:code="9"/>
          <w:pgMar w:top="720" w:right="1440" w:bottom="720" w:left="1440" w:header="720" w:footer="720" w:gutter="0"/>
          <w:cols w:space="720"/>
          <w:titlePg/>
          <w:docGrid w:linePitch="360"/>
        </w:sectPr>
      </w:pPr>
      <w:r w:rsidRPr="006B0290">
        <w:rPr>
          <w:rFonts w:ascii="Times New Roman" w:hAnsi="Times New Roman" w:cs="Times New Roman"/>
          <w:sz w:val="34"/>
          <w:szCs w:val="34"/>
        </w:rPr>
        <w:t>http://www.ssuet.edu.pk</w:t>
      </w:r>
    </w:p>
    <w:p w:rsidRPr="00C612D6" w:rsidR="00FB7CD6" w:rsidP="00FB7CD6" w:rsidRDefault="00FB7CD6" w14:paraId="5545463D" w14:textId="77777777">
      <w:pPr>
        <w:spacing w:after="100" w:afterAutospacing="1"/>
        <w:jc w:val="center"/>
        <w:rPr>
          <w:rFonts w:ascii="Times New Roman" w:hAnsi="Times New Roman" w:cs="Times New Roman"/>
          <w:b/>
          <w:smallCaps/>
          <w:sz w:val="28"/>
          <w:szCs w:val="28"/>
        </w:rPr>
      </w:pPr>
      <w:r w:rsidRPr="00C612D6">
        <w:rPr>
          <w:rFonts w:ascii="Times New Roman" w:hAnsi="Times New Roman" w:cs="Times New Roman"/>
          <w:b/>
          <w:bCs/>
          <w:sz w:val="40"/>
          <w:szCs w:val="40"/>
        </w:rPr>
        <w:t>Course Learning Outcome(s):</w:t>
      </w:r>
    </w:p>
    <w:tbl>
      <w:tblPr>
        <w:tblW w:w="9687" w:type="dxa"/>
        <w:jc w:val="center"/>
        <w:tblInd w:w="-3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14"/>
        <w:gridCol w:w="4680"/>
        <w:gridCol w:w="2631"/>
        <w:gridCol w:w="1762"/>
      </w:tblGrid>
      <w:tr w:rsidRPr="003537E9" w:rsidR="003537E9" w:rsidTr="0032082F" w14:paraId="42C1FC47" w14:textId="77777777">
        <w:trPr>
          <w:jc w:val="center"/>
        </w:trPr>
        <w:tc>
          <w:tcPr>
            <w:tcW w:w="614" w:type="dxa"/>
            <w:shd w:val="clear" w:color="auto" w:fill="D9D9D9" w:themeFill="background1" w:themeFillShade="D9"/>
            <w:tcMar>
              <w:left w:w="57" w:type="dxa"/>
              <w:right w:w="57" w:type="dxa"/>
            </w:tcMar>
            <w:vAlign w:val="center"/>
          </w:tcPr>
          <w:p w:rsidRPr="003537E9" w:rsidR="003537E9" w:rsidP="0032082F" w:rsidRDefault="003537E9" w14:paraId="677287C5" w14:textId="77777777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37E9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4680" w:type="dxa"/>
            <w:shd w:val="clear" w:color="auto" w:fill="D9D9D9" w:themeFill="background1" w:themeFillShade="D9"/>
            <w:tcMar>
              <w:left w:w="57" w:type="dxa"/>
              <w:right w:w="57" w:type="dxa"/>
            </w:tcMar>
            <w:vAlign w:val="center"/>
          </w:tcPr>
          <w:p w:rsidRPr="003537E9" w:rsidR="003537E9" w:rsidP="0032082F" w:rsidRDefault="003537E9" w14:paraId="2FCF86BB" w14:textId="77777777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37E9">
              <w:rPr>
                <w:rFonts w:ascii="Times New Roman" w:hAnsi="Times New Roman" w:cs="Times New Roman"/>
                <w:b/>
                <w:sz w:val="24"/>
                <w:szCs w:val="24"/>
              </w:rPr>
              <w:t>Course Learning Outcomes (CLOs)</w:t>
            </w:r>
          </w:p>
        </w:tc>
        <w:tc>
          <w:tcPr>
            <w:tcW w:w="2631" w:type="dxa"/>
            <w:shd w:val="clear" w:color="auto" w:fill="D9D9D9" w:themeFill="background1" w:themeFillShade="D9"/>
            <w:vAlign w:val="center"/>
          </w:tcPr>
          <w:p w:rsidRPr="003537E9" w:rsidR="003537E9" w:rsidP="0032082F" w:rsidRDefault="003537E9" w14:paraId="47707891" w14:textId="77777777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37E9">
              <w:rPr>
                <w:rFonts w:ascii="Times New Roman" w:hAnsi="Times New Roman" w:cs="Times New Roman"/>
                <w:b/>
                <w:sz w:val="24"/>
                <w:szCs w:val="24"/>
              </w:rPr>
              <w:t>PLOs</w:t>
            </w:r>
          </w:p>
        </w:tc>
        <w:tc>
          <w:tcPr>
            <w:tcW w:w="1762" w:type="dxa"/>
            <w:shd w:val="clear" w:color="auto" w:fill="D9D9D9" w:themeFill="background1" w:themeFillShade="D9"/>
            <w:vAlign w:val="center"/>
          </w:tcPr>
          <w:p w:rsidRPr="003537E9" w:rsidR="003537E9" w:rsidP="0032082F" w:rsidRDefault="003537E9" w14:paraId="40CE3B33" w14:textId="77777777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37E9">
              <w:rPr>
                <w:rFonts w:ascii="Times New Roman" w:hAnsi="Times New Roman" w:cs="Times New Roman"/>
                <w:b/>
                <w:sz w:val="24"/>
                <w:szCs w:val="24"/>
              </w:rPr>
              <w:t>Bloom’s Taxonomy</w:t>
            </w:r>
          </w:p>
        </w:tc>
      </w:tr>
      <w:tr w:rsidRPr="003537E9" w:rsidR="003537E9" w:rsidTr="0032082F" w14:paraId="2896F53D" w14:textId="77777777">
        <w:trPr>
          <w:jc w:val="center"/>
        </w:trPr>
        <w:tc>
          <w:tcPr>
            <w:tcW w:w="614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Pr="003537E9" w:rsidR="003537E9" w:rsidP="003537E9" w:rsidRDefault="003537E9" w14:paraId="26F80716" w14:textId="77777777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center"/>
              <w:rPr>
                <w:rFonts w:ascii="Times New Roman" w:hAnsi="Times New Roman" w:cs="Times New Roman"/>
                <w:bCs/>
              </w:rPr>
            </w:pPr>
            <w:r w:rsidRPr="003537E9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680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Pr="003537E9" w:rsidR="003537E9" w:rsidP="003537E9" w:rsidRDefault="003537E9" w14:paraId="1434A1EC" w14:textId="77777777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  <w:b/>
                <w:bCs/>
              </w:rPr>
              <w:t xml:space="preserve">Follow </w:t>
            </w:r>
            <w:r w:rsidRPr="003537E9">
              <w:rPr>
                <w:rFonts w:ascii="Times New Roman" w:hAnsi="Times New Roman" w:cs="Times New Roman"/>
              </w:rPr>
              <w:t>the instructions to develop working knowledge of Artificial Intelligence, Machine learning, deep learning and natural language processing algorithms in programming languages.</w:t>
            </w:r>
          </w:p>
        </w:tc>
        <w:tc>
          <w:tcPr>
            <w:tcW w:w="2631" w:type="dxa"/>
            <w:vAlign w:val="center"/>
          </w:tcPr>
          <w:p w:rsidRPr="003537E9" w:rsidR="003537E9" w:rsidP="003537E9" w:rsidRDefault="003537E9" w14:paraId="4234A6C9" w14:textId="77777777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</w:rPr>
              <w:t>PLO_5 (Modern Tool Usage)</w:t>
            </w:r>
          </w:p>
        </w:tc>
        <w:tc>
          <w:tcPr>
            <w:tcW w:w="1762" w:type="dxa"/>
            <w:vAlign w:val="center"/>
          </w:tcPr>
          <w:p w:rsidRPr="003537E9" w:rsidR="003537E9" w:rsidP="003537E9" w:rsidRDefault="003537E9" w14:paraId="78EF54DE" w14:textId="77777777">
            <w:pPr>
              <w:pStyle w:val="Header"/>
              <w:tabs>
                <w:tab w:val="left" w:pos="720"/>
              </w:tabs>
              <w:spacing w:before="240" w:line="276" w:lineRule="auto"/>
              <w:jc w:val="center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</w:rPr>
              <w:t>P3</w:t>
            </w:r>
          </w:p>
          <w:p w:rsidRPr="003537E9" w:rsidR="003537E9" w:rsidP="003537E9" w:rsidRDefault="003537E9" w14:paraId="1097BF6A" w14:textId="77777777">
            <w:pPr>
              <w:pStyle w:val="Header"/>
              <w:tabs>
                <w:tab w:val="clear" w:pos="4680"/>
                <w:tab w:val="clear" w:pos="9360"/>
              </w:tabs>
              <w:spacing w:after="240"/>
              <w:jc w:val="center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</w:rPr>
              <w:t>(Guided Response)</w:t>
            </w:r>
          </w:p>
        </w:tc>
      </w:tr>
      <w:tr w:rsidRPr="003537E9" w:rsidR="003537E9" w:rsidTr="0032082F" w14:paraId="6348750D" w14:textId="77777777">
        <w:trPr>
          <w:jc w:val="center"/>
        </w:trPr>
        <w:tc>
          <w:tcPr>
            <w:tcW w:w="614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Pr="003537E9" w:rsidR="003537E9" w:rsidP="003537E9" w:rsidRDefault="003537E9" w14:paraId="424AF3AF" w14:textId="77777777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center"/>
              <w:rPr>
                <w:rFonts w:ascii="Times New Roman" w:hAnsi="Times New Roman" w:cs="Times New Roman"/>
                <w:bCs/>
              </w:rPr>
            </w:pPr>
            <w:r w:rsidRPr="003537E9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680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Pr="003537E9" w:rsidR="003537E9" w:rsidP="003537E9" w:rsidRDefault="003537E9" w14:paraId="50736833" w14:textId="77777777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  <w:b/>
                <w:bCs/>
              </w:rPr>
              <w:t>Construct</w:t>
            </w:r>
            <w:r w:rsidRPr="003537E9">
              <w:rPr>
                <w:rFonts w:ascii="Times New Roman" w:hAnsi="Times New Roman" w:cs="Times New Roman"/>
              </w:rPr>
              <w:t xml:space="preserve"> a project to implement different Artificial Intelligence algorithms in programming language.</w:t>
            </w:r>
          </w:p>
        </w:tc>
        <w:tc>
          <w:tcPr>
            <w:tcW w:w="2631" w:type="dxa"/>
            <w:vAlign w:val="center"/>
          </w:tcPr>
          <w:p w:rsidRPr="003537E9" w:rsidR="003537E9" w:rsidP="003537E9" w:rsidRDefault="003537E9" w14:paraId="76714E61" w14:textId="77777777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</w:rPr>
              <w:t>PLO_4 (Design/ Development of Solutions)</w:t>
            </w:r>
          </w:p>
        </w:tc>
        <w:tc>
          <w:tcPr>
            <w:tcW w:w="1762" w:type="dxa"/>
            <w:vAlign w:val="center"/>
          </w:tcPr>
          <w:p w:rsidRPr="003537E9" w:rsidR="003537E9" w:rsidP="003537E9" w:rsidRDefault="003537E9" w14:paraId="73D8E7FB" w14:textId="77777777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</w:rPr>
              <w:t>P4 (Mechanism)</w:t>
            </w:r>
          </w:p>
        </w:tc>
      </w:tr>
      <w:tr w:rsidRPr="003537E9" w:rsidR="003537E9" w:rsidTr="0032082F" w14:paraId="49A464F8" w14:textId="77777777">
        <w:trPr>
          <w:trHeight w:val="440"/>
          <w:jc w:val="center"/>
        </w:trPr>
        <w:tc>
          <w:tcPr>
            <w:tcW w:w="614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Pr="003537E9" w:rsidR="003537E9" w:rsidP="003537E9" w:rsidRDefault="003537E9" w14:paraId="6DBF7113" w14:textId="77777777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center"/>
              <w:rPr>
                <w:rFonts w:ascii="Times New Roman" w:hAnsi="Times New Roman" w:cs="Times New Roman"/>
                <w:bCs/>
              </w:rPr>
            </w:pPr>
            <w:r w:rsidRPr="003537E9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680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Pr="003537E9" w:rsidR="003537E9" w:rsidP="003537E9" w:rsidRDefault="003537E9" w14:paraId="6461E1AF" w14:textId="77777777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537E9">
              <w:rPr>
                <w:rFonts w:ascii="Times New Roman" w:hAnsi="Times New Roman" w:cs="Times New Roman"/>
                <w:b/>
                <w:bCs/>
              </w:rPr>
              <w:t>Demonstrate</w:t>
            </w:r>
            <w:r w:rsidRPr="003537E9">
              <w:rPr>
                <w:rFonts w:ascii="Times New Roman" w:hAnsi="Times New Roman" w:cs="Times New Roman"/>
              </w:rPr>
              <w:t xml:space="preserve"> the knowledge which will be assessed through viva and presentation.</w:t>
            </w:r>
          </w:p>
        </w:tc>
        <w:tc>
          <w:tcPr>
            <w:tcW w:w="2631" w:type="dxa"/>
            <w:vAlign w:val="center"/>
          </w:tcPr>
          <w:p w:rsidRPr="003537E9" w:rsidR="003537E9" w:rsidP="003537E9" w:rsidRDefault="003537E9" w14:paraId="1A1BD31D" w14:textId="77777777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</w:rPr>
              <w:t>PLO_7 (Communication)</w:t>
            </w:r>
          </w:p>
        </w:tc>
        <w:tc>
          <w:tcPr>
            <w:tcW w:w="1762" w:type="dxa"/>
            <w:vAlign w:val="center"/>
          </w:tcPr>
          <w:p w:rsidRPr="003537E9" w:rsidR="003537E9" w:rsidP="003537E9" w:rsidRDefault="003537E9" w14:paraId="387EBF86" w14:textId="77777777">
            <w:pPr>
              <w:pStyle w:val="Header"/>
              <w:tabs>
                <w:tab w:val="left" w:pos="720"/>
              </w:tabs>
              <w:spacing w:before="240" w:line="276" w:lineRule="auto"/>
              <w:jc w:val="center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</w:rPr>
              <w:t>A3</w:t>
            </w:r>
          </w:p>
          <w:p w:rsidRPr="003537E9" w:rsidR="003537E9" w:rsidP="003537E9" w:rsidRDefault="003537E9" w14:paraId="71865629" w14:textId="77777777">
            <w:pPr>
              <w:pStyle w:val="Header"/>
              <w:tabs>
                <w:tab w:val="clear" w:pos="4680"/>
                <w:tab w:val="clear" w:pos="9360"/>
              </w:tabs>
              <w:spacing w:after="240"/>
              <w:jc w:val="center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</w:rPr>
              <w:t>(Valuing)</w:t>
            </w:r>
          </w:p>
        </w:tc>
      </w:tr>
    </w:tbl>
    <w:p w:rsidR="00FB7CD6" w:rsidP="00FB7CD6" w:rsidRDefault="00FB7CD6" w14:paraId="5545464D" w14:textId="77777777">
      <w:pPr>
        <w:jc w:val="center"/>
        <w:rPr>
          <w:rFonts w:ascii="Century Gothic" w:hAnsi="Century Gothic"/>
          <w:sz w:val="28"/>
          <w:szCs w:val="36"/>
        </w:rPr>
      </w:pPr>
    </w:p>
    <w:p w:rsidR="00FB7CD6" w:rsidP="00FB7CD6" w:rsidRDefault="00FB7CD6" w14:paraId="5545464E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4F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0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1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2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3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4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5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6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7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8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9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A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B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C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D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E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F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60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61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62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Pr="003537E9" w:rsidR="00FB7CD6" w:rsidP="00A16E15" w:rsidRDefault="00FB7CD6" w14:paraId="55454665" w14:textId="77777777">
      <w:pPr>
        <w:spacing w:before="242" w:line="459" w:lineRule="exact"/>
        <w:jc w:val="center"/>
        <w:rPr>
          <w:rFonts w:ascii="Times New Roman" w:hAnsi="Times New Roman" w:cs="Times New Roman"/>
          <w:b/>
          <w:bCs/>
          <w:sz w:val="40"/>
        </w:rPr>
      </w:pPr>
      <w:r w:rsidRPr="003537E9">
        <w:rPr>
          <w:rFonts w:ascii="Times New Roman" w:hAnsi="Times New Roman" w:cs="Times New Roman"/>
          <w:b/>
          <w:bCs/>
          <w:sz w:val="40"/>
        </w:rPr>
        <w:t>Laboratory Experiments</w:t>
      </w:r>
      <w:r w:rsidRPr="003537E9" w:rsidR="00A16E15">
        <w:rPr>
          <w:rFonts w:ascii="Times New Roman" w:hAnsi="Times New Roman" w:cs="Times New Roman"/>
          <w:b/>
          <w:bCs/>
          <w:sz w:val="40"/>
        </w:rPr>
        <w:t xml:space="preserve"> </w:t>
      </w:r>
    </w:p>
    <w:tbl>
      <w:tblPr>
        <w:tblW w:w="872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6480"/>
        <w:gridCol w:w="1260"/>
      </w:tblGrid>
      <w:tr w:rsidRPr="004C0FAD" w:rsidR="00FB7CD6" w:rsidTr="00D87F0B" w14:paraId="55454669" w14:textId="77777777">
        <w:trPr>
          <w:trHeight w:val="647"/>
          <w:jc w:val="center"/>
        </w:trPr>
        <w:tc>
          <w:tcPr>
            <w:tcW w:w="985" w:type="dxa"/>
            <w:vAlign w:val="center"/>
          </w:tcPr>
          <w:p w:rsidRPr="004C0FAD" w:rsidR="00FB7CD6" w:rsidP="00D86904" w:rsidRDefault="00FB7CD6" w14:paraId="55454666" w14:textId="77777777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6"/>
              </w:rPr>
              <w:t>Lab #</w:t>
            </w:r>
          </w:p>
        </w:tc>
        <w:tc>
          <w:tcPr>
            <w:tcW w:w="6480" w:type="dxa"/>
            <w:vAlign w:val="center"/>
          </w:tcPr>
          <w:p w:rsidRPr="004C0FAD" w:rsidR="00FB7CD6" w:rsidP="00D86904" w:rsidRDefault="00A16E15" w14:paraId="55454667" w14:textId="77777777">
            <w:pPr>
              <w:spacing w:before="120" w:after="120" w:line="20" w:lineRule="atLeast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6"/>
              </w:rPr>
              <w:t>Topics</w:t>
            </w:r>
          </w:p>
        </w:tc>
        <w:tc>
          <w:tcPr>
            <w:tcW w:w="1260" w:type="dxa"/>
            <w:vAlign w:val="center"/>
          </w:tcPr>
          <w:p w:rsidRPr="004C0FAD" w:rsidR="00FB7CD6" w:rsidP="00D86904" w:rsidRDefault="00D87F0B" w14:paraId="55454668" w14:textId="77777777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6"/>
              </w:rPr>
              <w:t>Signature</w:t>
            </w:r>
          </w:p>
        </w:tc>
      </w:tr>
      <w:tr w:rsidRPr="004C0FAD" w:rsidR="00FB7CD6" w:rsidTr="00D87F0B" w14:paraId="5545466D" w14:textId="77777777">
        <w:trPr>
          <w:trHeight w:val="908"/>
          <w:jc w:val="center"/>
        </w:trPr>
        <w:tc>
          <w:tcPr>
            <w:tcW w:w="985" w:type="dxa"/>
          </w:tcPr>
          <w:p w:rsidRPr="004C0FAD" w:rsidR="00FB7CD6" w:rsidP="00D86904" w:rsidRDefault="00FB7CD6" w14:paraId="5545466A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6480" w:type="dxa"/>
            <w:vAlign w:val="center"/>
          </w:tcPr>
          <w:p w:rsidRPr="00A52D27" w:rsidR="00FB7CD6" w:rsidP="002F37F0" w:rsidRDefault="00295BCB" w14:paraId="5545466B" w14:textId="51ADED27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Familiarization with Python language and how to use different syntax to control indexing using strings, loop and conditional statement</w:t>
            </w:r>
          </w:p>
        </w:tc>
        <w:tc>
          <w:tcPr>
            <w:tcW w:w="1260" w:type="dxa"/>
            <w:vAlign w:val="center"/>
          </w:tcPr>
          <w:p w:rsidRPr="004C0FAD" w:rsidR="00FB7CD6" w:rsidP="00D86904" w:rsidRDefault="00FB7CD6" w14:paraId="5545466C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FB7CD6" w:rsidTr="00D87F0B" w14:paraId="55454671" w14:textId="77777777">
        <w:trPr>
          <w:trHeight w:val="728"/>
          <w:jc w:val="center"/>
        </w:trPr>
        <w:tc>
          <w:tcPr>
            <w:tcW w:w="985" w:type="dxa"/>
          </w:tcPr>
          <w:p w:rsidRPr="004C0FAD" w:rsidR="00FB7CD6" w:rsidP="00D86904" w:rsidRDefault="00FB7CD6" w14:paraId="5545466E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6480" w:type="dxa"/>
          </w:tcPr>
          <w:p w:rsidRPr="002F37F0" w:rsidR="00FB7CD6" w:rsidP="002F37F0" w:rsidRDefault="00295BCB" w14:paraId="5545466F" w14:textId="186FC6D0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Familiarization with Python language using functions, list, tuple and dictionary</w:t>
            </w:r>
          </w:p>
        </w:tc>
        <w:tc>
          <w:tcPr>
            <w:tcW w:w="1260" w:type="dxa"/>
            <w:vAlign w:val="center"/>
          </w:tcPr>
          <w:p w:rsidRPr="004C0FAD" w:rsidR="00FB7CD6" w:rsidP="00D86904" w:rsidRDefault="00FB7CD6" w14:paraId="55454670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FB7CD6" w:rsidTr="00D87F0B" w14:paraId="55454675" w14:textId="77777777">
        <w:trPr>
          <w:trHeight w:val="710"/>
          <w:jc w:val="center"/>
        </w:trPr>
        <w:tc>
          <w:tcPr>
            <w:tcW w:w="985" w:type="dxa"/>
          </w:tcPr>
          <w:p w:rsidRPr="004C0FAD" w:rsidR="00FB7CD6" w:rsidP="00D86904" w:rsidRDefault="00FB7CD6" w14:paraId="55454672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6480" w:type="dxa"/>
          </w:tcPr>
          <w:p w:rsidRPr="002F37F0" w:rsidR="00FB7CD6" w:rsidP="002F37F0" w:rsidRDefault="002F37F0" w14:paraId="55454673" w14:textId="132AE4A5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Familiarization with the concepts of class and object using Python language</w:t>
            </w:r>
          </w:p>
        </w:tc>
        <w:tc>
          <w:tcPr>
            <w:tcW w:w="1260" w:type="dxa"/>
            <w:vAlign w:val="center"/>
          </w:tcPr>
          <w:p w:rsidRPr="004C0FAD" w:rsidR="00FB7CD6" w:rsidP="00D81886" w:rsidRDefault="00FB7CD6" w14:paraId="55454674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FB7CD6" w:rsidTr="00D87F0B" w14:paraId="55454679" w14:textId="77777777">
        <w:trPr>
          <w:trHeight w:val="692"/>
          <w:jc w:val="center"/>
        </w:trPr>
        <w:tc>
          <w:tcPr>
            <w:tcW w:w="985" w:type="dxa"/>
          </w:tcPr>
          <w:p w:rsidRPr="004C0FAD" w:rsidR="00FB7CD6" w:rsidP="00D86904" w:rsidRDefault="00FB7CD6" w14:paraId="55454676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6480" w:type="dxa"/>
          </w:tcPr>
          <w:p w:rsidRPr="002F37F0" w:rsidR="00FB7CD6" w:rsidP="002F37F0" w:rsidRDefault="002F37F0" w14:paraId="55454677" w14:textId="6F924190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 xml:space="preserve">Manage a set of records with priority queue using queue and </w:t>
            </w:r>
            <w:proofErr w:type="spellStart"/>
            <w:r w:rsidRPr="002F37F0">
              <w:rPr>
                <w:rFonts w:asciiTheme="majorBidi" w:hAnsiTheme="majorBidi" w:cstheme="majorBidi"/>
              </w:rPr>
              <w:t>heapq</w:t>
            </w:r>
            <w:proofErr w:type="spellEnd"/>
            <w:r w:rsidRPr="002F37F0">
              <w:rPr>
                <w:rFonts w:asciiTheme="majorBidi" w:hAnsiTheme="majorBidi" w:cstheme="majorBidi"/>
              </w:rPr>
              <w:t xml:space="preserve"> module in python</w:t>
            </w:r>
          </w:p>
        </w:tc>
        <w:tc>
          <w:tcPr>
            <w:tcW w:w="1260" w:type="dxa"/>
            <w:vAlign w:val="center"/>
          </w:tcPr>
          <w:p w:rsidRPr="004C0FAD" w:rsidR="00FB7CD6" w:rsidP="00D86904" w:rsidRDefault="00FB7CD6" w14:paraId="55454678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FB7CD6" w:rsidTr="00D87F0B" w14:paraId="5545467D" w14:textId="77777777">
        <w:trPr>
          <w:jc w:val="center"/>
        </w:trPr>
        <w:tc>
          <w:tcPr>
            <w:tcW w:w="985" w:type="dxa"/>
          </w:tcPr>
          <w:p w:rsidRPr="004C0FAD" w:rsidR="00FB7CD6" w:rsidP="00D86904" w:rsidRDefault="00FB7CD6" w14:paraId="5545467A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6480" w:type="dxa"/>
          </w:tcPr>
          <w:p w:rsidRPr="002F37F0" w:rsidR="00FB7CD6" w:rsidP="002F37F0" w:rsidRDefault="002F37F0" w14:paraId="5545467B" w14:textId="11BEEA08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Implement shortest path using Breadth First Search (BFS) and Depth First Search (DFS) techniques in python</w:t>
            </w:r>
          </w:p>
        </w:tc>
        <w:tc>
          <w:tcPr>
            <w:tcW w:w="1260" w:type="dxa"/>
            <w:vAlign w:val="center"/>
          </w:tcPr>
          <w:p w:rsidRPr="004C0FAD" w:rsidR="00FB7CD6" w:rsidP="00D86904" w:rsidRDefault="00FB7CD6" w14:paraId="5545467C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FB7CD6" w:rsidTr="00D87F0B" w14:paraId="55454681" w14:textId="77777777">
        <w:trPr>
          <w:jc w:val="center"/>
        </w:trPr>
        <w:tc>
          <w:tcPr>
            <w:tcW w:w="985" w:type="dxa"/>
          </w:tcPr>
          <w:p w:rsidRPr="004C0FAD" w:rsidR="00FB7CD6" w:rsidP="00D86904" w:rsidRDefault="00FB7CD6" w14:paraId="5545467E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480" w:type="dxa"/>
          </w:tcPr>
          <w:p w:rsidRPr="002F37F0" w:rsidR="00FB7CD6" w:rsidP="002F37F0" w:rsidRDefault="002F37F0" w14:paraId="5545467F" w14:textId="3145A9A3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Implement informed A* Search, Best First Search and Greedy Best First Search algorithms using Python</w:t>
            </w:r>
          </w:p>
        </w:tc>
        <w:tc>
          <w:tcPr>
            <w:tcW w:w="1260" w:type="dxa"/>
            <w:vAlign w:val="center"/>
          </w:tcPr>
          <w:p w:rsidRPr="004C0FAD" w:rsidR="00FB7CD6" w:rsidP="00D86904" w:rsidRDefault="00FB7CD6" w14:paraId="55454680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FB7CD6" w:rsidTr="00D87F0B" w14:paraId="55454685" w14:textId="77777777">
        <w:trPr>
          <w:jc w:val="center"/>
        </w:trPr>
        <w:tc>
          <w:tcPr>
            <w:tcW w:w="985" w:type="dxa"/>
          </w:tcPr>
          <w:p w:rsidRPr="004C0FAD" w:rsidR="00FB7CD6" w:rsidP="00D86904" w:rsidRDefault="00FB7CD6" w14:paraId="55454682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480" w:type="dxa"/>
          </w:tcPr>
          <w:p w:rsidRPr="002F37F0" w:rsidR="00FB7CD6" w:rsidP="002F37F0" w:rsidRDefault="002F37F0" w14:paraId="55454683" w14:textId="14909076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Familiarize students with the NumPy and Matplotlib libraries of python</w:t>
            </w:r>
          </w:p>
        </w:tc>
        <w:tc>
          <w:tcPr>
            <w:tcW w:w="1260" w:type="dxa"/>
            <w:vAlign w:val="center"/>
          </w:tcPr>
          <w:p w:rsidRPr="004C0FAD" w:rsidR="00FB7CD6" w:rsidP="00D86904" w:rsidRDefault="00FB7CD6" w14:paraId="55454684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FB7CD6" w:rsidTr="00D87F0B" w14:paraId="55454689" w14:textId="77777777">
        <w:trPr>
          <w:jc w:val="center"/>
        </w:trPr>
        <w:tc>
          <w:tcPr>
            <w:tcW w:w="985" w:type="dxa"/>
          </w:tcPr>
          <w:p w:rsidRPr="004C0FAD" w:rsidR="00FB7CD6" w:rsidP="00D86904" w:rsidRDefault="00FB7CD6" w14:paraId="55454686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480" w:type="dxa"/>
          </w:tcPr>
          <w:p w:rsidRPr="002F37F0" w:rsidR="00FB7CD6" w:rsidP="002F37F0" w:rsidRDefault="002F37F0" w14:paraId="55454687" w14:textId="35226CEC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Familiarize students with prolog programming, rules and facts. Also exploring operators and built in predicates of prolog</w:t>
            </w:r>
          </w:p>
        </w:tc>
        <w:tc>
          <w:tcPr>
            <w:tcW w:w="1260" w:type="dxa"/>
            <w:vAlign w:val="center"/>
          </w:tcPr>
          <w:p w:rsidRPr="004C0FAD" w:rsidR="00FB7CD6" w:rsidP="00D86904" w:rsidRDefault="00FB7CD6" w14:paraId="55454688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D87F0B" w:rsidTr="00D87F0B" w14:paraId="5545468D" w14:textId="77777777">
        <w:trPr>
          <w:jc w:val="center"/>
        </w:trPr>
        <w:tc>
          <w:tcPr>
            <w:tcW w:w="985" w:type="dxa"/>
          </w:tcPr>
          <w:p w:rsidRPr="004C0FAD" w:rsidR="00D87F0B" w:rsidP="00D87F0B" w:rsidRDefault="00D87F0B" w14:paraId="5545468A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480" w:type="dxa"/>
          </w:tcPr>
          <w:p w:rsidRPr="00A52D27" w:rsidR="00D87F0B" w:rsidP="00D87F0B" w:rsidRDefault="002F37F0" w14:paraId="5545468B" w14:textId="193BF8EF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Perform supervised learning Decision Tree and Naïve Bayes algorithms for training, testing and classification using Python</w:t>
            </w:r>
          </w:p>
        </w:tc>
        <w:tc>
          <w:tcPr>
            <w:tcW w:w="1260" w:type="dxa"/>
            <w:vAlign w:val="center"/>
          </w:tcPr>
          <w:p w:rsidRPr="004C0FAD" w:rsidR="00D87F0B" w:rsidP="00D87F0B" w:rsidRDefault="00D87F0B" w14:paraId="5545468C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D87F0B" w:rsidTr="00D87F0B" w14:paraId="55454691" w14:textId="77777777">
        <w:trPr>
          <w:jc w:val="center"/>
        </w:trPr>
        <w:tc>
          <w:tcPr>
            <w:tcW w:w="985" w:type="dxa"/>
          </w:tcPr>
          <w:p w:rsidRPr="004C0FAD" w:rsidR="00D87F0B" w:rsidP="00D87F0B" w:rsidRDefault="00D87F0B" w14:paraId="5545468E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6480" w:type="dxa"/>
          </w:tcPr>
          <w:p w:rsidRPr="00A52D27" w:rsidR="00D87F0B" w:rsidP="00D87F0B" w:rsidRDefault="002F37F0" w14:paraId="5545468F" w14:textId="4AB520A7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Perform unsupervised learning K-means clustering algorithm for training, testing and classification using Python</w:t>
            </w:r>
          </w:p>
        </w:tc>
        <w:tc>
          <w:tcPr>
            <w:tcW w:w="1260" w:type="dxa"/>
            <w:vAlign w:val="center"/>
          </w:tcPr>
          <w:p w:rsidRPr="004C0FAD" w:rsidR="00D87F0B" w:rsidP="00D87F0B" w:rsidRDefault="00D87F0B" w14:paraId="55454690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D87F0B" w:rsidTr="00D87F0B" w14:paraId="55454695" w14:textId="77777777">
        <w:trPr>
          <w:jc w:val="center"/>
        </w:trPr>
        <w:tc>
          <w:tcPr>
            <w:tcW w:w="985" w:type="dxa"/>
          </w:tcPr>
          <w:p w:rsidRPr="004C0FAD" w:rsidR="00D87F0B" w:rsidP="00D87F0B" w:rsidRDefault="00D87F0B" w14:paraId="55454692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6480" w:type="dxa"/>
          </w:tcPr>
          <w:p w:rsidRPr="00A52D27" w:rsidR="00D87F0B" w:rsidP="00D87F0B" w:rsidRDefault="002F37F0" w14:paraId="55454693" w14:textId="78EB7BE6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Implement Artificial Neural Network (ANN) and Convolutional Neural Network (CNN) using Python</w:t>
            </w:r>
          </w:p>
        </w:tc>
        <w:tc>
          <w:tcPr>
            <w:tcW w:w="1260" w:type="dxa"/>
            <w:vAlign w:val="center"/>
          </w:tcPr>
          <w:p w:rsidRPr="004C0FAD" w:rsidR="00D87F0B" w:rsidP="00D87F0B" w:rsidRDefault="00D87F0B" w14:paraId="55454694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D87F0B" w:rsidTr="00D87F0B" w14:paraId="55454699" w14:textId="77777777">
        <w:trPr>
          <w:jc w:val="center"/>
        </w:trPr>
        <w:tc>
          <w:tcPr>
            <w:tcW w:w="985" w:type="dxa"/>
          </w:tcPr>
          <w:p w:rsidRPr="004C0FAD" w:rsidR="00D87F0B" w:rsidP="00D87F0B" w:rsidRDefault="00D87F0B" w14:paraId="55454696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6480" w:type="dxa"/>
          </w:tcPr>
          <w:p w:rsidRPr="00A52D27" w:rsidR="00D87F0B" w:rsidP="00D87F0B" w:rsidRDefault="002F37F0" w14:paraId="55454697" w14:textId="3CC4BCE0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Implement various functions related to Natural Language Processing (NLP) using Python</w:t>
            </w:r>
          </w:p>
        </w:tc>
        <w:tc>
          <w:tcPr>
            <w:tcW w:w="1260" w:type="dxa"/>
            <w:vAlign w:val="center"/>
          </w:tcPr>
          <w:p w:rsidRPr="004C0FAD" w:rsidR="00D87F0B" w:rsidP="00D87F0B" w:rsidRDefault="00D87F0B" w14:paraId="55454698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FB7CD6" w:rsidTr="00D87F0B" w14:paraId="5545469D" w14:textId="77777777">
        <w:trPr>
          <w:jc w:val="center"/>
        </w:trPr>
        <w:tc>
          <w:tcPr>
            <w:tcW w:w="985" w:type="dxa"/>
          </w:tcPr>
          <w:p w:rsidRPr="004C0FAD" w:rsidR="00FB7CD6" w:rsidP="00D86904" w:rsidRDefault="00FB7CD6" w14:paraId="5545469A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13</w:t>
            </w:r>
          </w:p>
        </w:tc>
        <w:tc>
          <w:tcPr>
            <w:tcW w:w="6480" w:type="dxa"/>
          </w:tcPr>
          <w:p w:rsidRPr="00A52D27" w:rsidR="00FB7CD6" w:rsidP="00D86904" w:rsidRDefault="002F37F0" w14:paraId="5545469B" w14:textId="13FD41C0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Getting started with OpenCV on Jupiter Lab</w:t>
            </w:r>
          </w:p>
        </w:tc>
        <w:tc>
          <w:tcPr>
            <w:tcW w:w="1260" w:type="dxa"/>
            <w:vAlign w:val="center"/>
          </w:tcPr>
          <w:p w:rsidRPr="004C0FAD" w:rsidR="00FB7CD6" w:rsidP="00D86904" w:rsidRDefault="00FB7CD6" w14:paraId="5545469C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FB7CD6" w:rsidTr="00D87F0B" w14:paraId="554546A1" w14:textId="77777777">
        <w:trPr>
          <w:jc w:val="center"/>
        </w:trPr>
        <w:tc>
          <w:tcPr>
            <w:tcW w:w="985" w:type="dxa"/>
          </w:tcPr>
          <w:p w:rsidRPr="004C0FAD" w:rsidR="00FB7CD6" w:rsidP="00D86904" w:rsidRDefault="00FB7CD6" w14:paraId="5545469E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14</w:t>
            </w:r>
          </w:p>
        </w:tc>
        <w:tc>
          <w:tcPr>
            <w:tcW w:w="6480" w:type="dxa"/>
          </w:tcPr>
          <w:p w:rsidRPr="00A52D27" w:rsidR="00FB7CD6" w:rsidP="002F37F0" w:rsidRDefault="002F37F0" w14:paraId="5545469F" w14:textId="557E5C4A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Open Ended Lab</w:t>
            </w:r>
          </w:p>
        </w:tc>
        <w:tc>
          <w:tcPr>
            <w:tcW w:w="1260" w:type="dxa"/>
            <w:vAlign w:val="center"/>
          </w:tcPr>
          <w:p w:rsidRPr="004C0FAD" w:rsidR="00FB7CD6" w:rsidP="00D86904" w:rsidRDefault="00FB7CD6" w14:paraId="554546A0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Pr="002A6330" w:rsidR="00FB7CD6" w:rsidP="00FB7CD6" w:rsidRDefault="00FB7CD6" w14:paraId="554546A2" w14:textId="77777777">
      <w:pPr>
        <w:tabs>
          <w:tab w:val="left" w:pos="5670"/>
        </w:tabs>
        <w:rPr>
          <w:rFonts w:ascii="Times New Roman" w:hAnsi="Times New Roman" w:cs="Times New Roman"/>
        </w:rPr>
        <w:sectPr w:rsidRPr="002A6330" w:rsidR="00FB7CD6" w:rsidSect="007F6E10"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 w:orient="portrait" w:code="9"/>
          <w:pgMar w:top="720" w:right="1440" w:bottom="720" w:left="1440" w:header="720" w:footer="720" w:gutter="0"/>
          <w:cols w:space="720"/>
          <w:titlePg/>
          <w:docGrid w:linePitch="360"/>
        </w:sectPr>
      </w:pPr>
      <w:r w:rsidRPr="002A6330">
        <w:rPr>
          <w:rFonts w:ascii="Times New Roman" w:hAnsi="Times New Roman" w:cs="Times New Roman"/>
        </w:rPr>
        <w:br w:type="page"/>
      </w:r>
    </w:p>
    <w:p w:rsidRPr="003537E9" w:rsidR="00FB7CD6" w:rsidP="00A16E15" w:rsidRDefault="00FB7CD6" w14:paraId="554546A3" w14:textId="77777777">
      <w:pPr>
        <w:tabs>
          <w:tab w:val="center" w:pos="4513"/>
          <w:tab w:val="left" w:pos="7000"/>
        </w:tabs>
        <w:spacing w:before="242" w:line="459" w:lineRule="exact"/>
        <w:jc w:val="center"/>
        <w:rPr>
          <w:rFonts w:ascii="Times New Roman" w:hAnsi="Times New Roman" w:cs="Times New Roman"/>
          <w:b/>
          <w:bCs/>
          <w:sz w:val="40"/>
        </w:rPr>
      </w:pPr>
      <w:r w:rsidRPr="003537E9">
        <w:rPr>
          <w:rFonts w:ascii="Times New Roman" w:hAnsi="Times New Roman" w:cs="Times New Roman"/>
          <w:b/>
          <w:bCs/>
          <w:sz w:val="40"/>
        </w:rPr>
        <w:t>Laboratory Rubrics</w:t>
      </w:r>
    </w:p>
    <w:tbl>
      <w:tblPr>
        <w:tblStyle w:val="TableGrid"/>
        <w:tblW w:w="9124" w:type="dxa"/>
        <w:tblLook w:val="04A0" w:firstRow="1" w:lastRow="0" w:firstColumn="1" w:lastColumn="0" w:noHBand="0" w:noVBand="1"/>
      </w:tblPr>
      <w:tblGrid>
        <w:gridCol w:w="1562"/>
        <w:gridCol w:w="2038"/>
        <w:gridCol w:w="1838"/>
        <w:gridCol w:w="1918"/>
        <w:gridCol w:w="1768"/>
      </w:tblGrid>
      <w:tr w:rsidRPr="002A6330" w:rsidR="00FB7CD6" w:rsidTr="00D86904" w14:paraId="554546AA" w14:textId="77777777">
        <w:tc>
          <w:tcPr>
            <w:tcW w:w="0" w:type="auto"/>
            <w:vAlign w:val="center"/>
          </w:tcPr>
          <w:p w:rsidRPr="002A6330" w:rsidR="00FB7CD6" w:rsidP="00D86904" w:rsidRDefault="00FB7CD6" w14:paraId="554546A4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Criteria</w:t>
            </w:r>
          </w:p>
        </w:tc>
        <w:tc>
          <w:tcPr>
            <w:tcW w:w="2038" w:type="dxa"/>
            <w:vAlign w:val="center"/>
          </w:tcPr>
          <w:p w:rsidRPr="002A6330" w:rsidR="00FB7CD6" w:rsidP="00D86904" w:rsidRDefault="00FB7CD6" w14:paraId="554546A5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Exceeds Expectations (&gt;=90%)</w:t>
            </w:r>
          </w:p>
        </w:tc>
        <w:tc>
          <w:tcPr>
            <w:tcW w:w="0" w:type="auto"/>
            <w:vAlign w:val="center"/>
          </w:tcPr>
          <w:p w:rsidRPr="002A6330" w:rsidR="00FB7CD6" w:rsidP="00D86904" w:rsidRDefault="00FB7CD6" w14:paraId="554546A6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Meets Expectations (70%-89%)</w:t>
            </w:r>
          </w:p>
        </w:tc>
        <w:tc>
          <w:tcPr>
            <w:tcW w:w="1918" w:type="dxa"/>
            <w:vAlign w:val="center"/>
          </w:tcPr>
          <w:p w:rsidRPr="002A6330" w:rsidR="00FB7CD6" w:rsidP="00D86904" w:rsidRDefault="00FB7CD6" w14:paraId="554546A7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Developing</w:t>
            </w:r>
          </w:p>
          <w:p w:rsidRPr="002A6330" w:rsidR="00FB7CD6" w:rsidP="00D86904" w:rsidRDefault="00FB7CD6" w14:paraId="554546A8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(50%-69%)</w:t>
            </w:r>
          </w:p>
        </w:tc>
        <w:tc>
          <w:tcPr>
            <w:tcW w:w="1768" w:type="dxa"/>
            <w:vAlign w:val="center"/>
          </w:tcPr>
          <w:p w:rsidRPr="002A6330" w:rsidR="00FB7CD6" w:rsidP="00D86904" w:rsidRDefault="00FB7CD6" w14:paraId="554546A9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Unsatisfactory (&lt;50%)</w:t>
            </w:r>
          </w:p>
        </w:tc>
      </w:tr>
      <w:tr w:rsidRPr="002A6330" w:rsidR="00FB7CD6" w:rsidTr="00D86904" w14:paraId="554546B1" w14:textId="77777777">
        <w:tc>
          <w:tcPr>
            <w:tcW w:w="0" w:type="auto"/>
            <w:vAlign w:val="center"/>
          </w:tcPr>
          <w:p w:rsidRPr="002A6330" w:rsidR="00FB7CD6" w:rsidP="00D86904" w:rsidRDefault="00FB7CD6" w14:paraId="554546AB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Software Handling</w:t>
            </w:r>
          </w:p>
          <w:p w:rsidRPr="002A6330" w:rsidR="00FB7CD6" w:rsidP="003537E9" w:rsidRDefault="00FB7CD6" w14:paraId="554546AC" w14:textId="16F12C1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(2)</w:t>
            </w:r>
          </w:p>
        </w:tc>
        <w:tc>
          <w:tcPr>
            <w:tcW w:w="2038" w:type="dxa"/>
            <w:vAlign w:val="center"/>
          </w:tcPr>
          <w:p w:rsidRPr="002A6330" w:rsidR="00FB7CD6" w:rsidP="00D86904" w:rsidRDefault="00FB7CD6" w14:paraId="554546AD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use software with its standard and advanced features without assistance</w:t>
            </w:r>
          </w:p>
        </w:tc>
        <w:tc>
          <w:tcPr>
            <w:tcW w:w="0" w:type="auto"/>
            <w:vAlign w:val="center"/>
          </w:tcPr>
          <w:p w:rsidRPr="002A6330" w:rsidR="00FB7CD6" w:rsidP="00D86904" w:rsidRDefault="00FB7CD6" w14:paraId="554546AE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use software with its standard and advanced features with minimal assistance</w:t>
            </w:r>
          </w:p>
        </w:tc>
        <w:tc>
          <w:tcPr>
            <w:tcW w:w="1918" w:type="dxa"/>
            <w:vAlign w:val="center"/>
          </w:tcPr>
          <w:p w:rsidRPr="002A6330" w:rsidR="00FB7CD6" w:rsidP="00D86904" w:rsidRDefault="00FB7CD6" w14:paraId="554546AF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use software with its standard features with assistance</w:t>
            </w:r>
          </w:p>
        </w:tc>
        <w:tc>
          <w:tcPr>
            <w:tcW w:w="1768" w:type="dxa"/>
            <w:vAlign w:val="center"/>
          </w:tcPr>
          <w:p w:rsidRPr="002A6330" w:rsidR="00FB7CD6" w:rsidP="00D86904" w:rsidRDefault="00FB7CD6" w14:paraId="554546B0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Unable to use the software</w:t>
            </w:r>
          </w:p>
        </w:tc>
      </w:tr>
      <w:tr w:rsidRPr="002A6330" w:rsidR="00FB7CD6" w:rsidTr="00D86904" w14:paraId="554546B8" w14:textId="77777777">
        <w:tc>
          <w:tcPr>
            <w:tcW w:w="0" w:type="auto"/>
            <w:vAlign w:val="center"/>
          </w:tcPr>
          <w:p w:rsidRPr="002A6330" w:rsidR="00FB7CD6" w:rsidP="00D86904" w:rsidRDefault="00FB7CD6" w14:paraId="554546B2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Programming/ Simulation</w:t>
            </w:r>
          </w:p>
          <w:p w:rsidRPr="002A6330" w:rsidR="00FB7CD6" w:rsidP="003537E9" w:rsidRDefault="00FB7CD6" w14:paraId="554546B3" w14:textId="55FEFBE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(5)</w:t>
            </w:r>
          </w:p>
        </w:tc>
        <w:tc>
          <w:tcPr>
            <w:tcW w:w="2038" w:type="dxa"/>
            <w:vAlign w:val="center"/>
          </w:tcPr>
          <w:p w:rsidRPr="002A6330" w:rsidR="00FB7CD6" w:rsidP="00D86904" w:rsidRDefault="00FB7CD6" w14:paraId="554546B4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program/ simulate the lab tasks with simplification</w:t>
            </w:r>
          </w:p>
        </w:tc>
        <w:tc>
          <w:tcPr>
            <w:tcW w:w="0" w:type="auto"/>
            <w:vAlign w:val="center"/>
          </w:tcPr>
          <w:p w:rsidRPr="002A6330" w:rsidR="00FB7CD6" w:rsidP="00D86904" w:rsidRDefault="00FB7CD6" w14:paraId="554546B5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program/ simulate the lab tasks without errors</w:t>
            </w:r>
          </w:p>
        </w:tc>
        <w:tc>
          <w:tcPr>
            <w:tcW w:w="1918" w:type="dxa"/>
            <w:vAlign w:val="center"/>
          </w:tcPr>
          <w:p w:rsidRPr="002A6330" w:rsidR="00FB7CD6" w:rsidP="00D86904" w:rsidRDefault="00FB7CD6" w14:paraId="554546B6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program/ simulate lab tasks with errors</w:t>
            </w:r>
          </w:p>
        </w:tc>
        <w:tc>
          <w:tcPr>
            <w:tcW w:w="1768" w:type="dxa"/>
            <w:vAlign w:val="center"/>
          </w:tcPr>
          <w:p w:rsidRPr="002A6330" w:rsidR="00FB7CD6" w:rsidP="00D86904" w:rsidRDefault="00FB7CD6" w14:paraId="554546B7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Unable to program/simulate</w:t>
            </w:r>
          </w:p>
        </w:tc>
      </w:tr>
      <w:tr w:rsidRPr="002A6330" w:rsidR="00FB7CD6" w:rsidTr="00D86904" w14:paraId="554546BF" w14:textId="77777777">
        <w:tc>
          <w:tcPr>
            <w:tcW w:w="0" w:type="auto"/>
            <w:vAlign w:val="center"/>
          </w:tcPr>
          <w:p w:rsidRPr="002A6330" w:rsidR="00FB7CD6" w:rsidP="00D86904" w:rsidRDefault="00FB7CD6" w14:paraId="554546B9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Results</w:t>
            </w:r>
          </w:p>
          <w:p w:rsidRPr="002A6330" w:rsidR="00FB7CD6" w:rsidP="003537E9" w:rsidRDefault="00FB7CD6" w14:paraId="554546BA" w14:textId="1A86FF9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(2)</w:t>
            </w:r>
          </w:p>
        </w:tc>
        <w:tc>
          <w:tcPr>
            <w:tcW w:w="2038" w:type="dxa"/>
            <w:vAlign w:val="center"/>
          </w:tcPr>
          <w:p w:rsidRPr="002A6330" w:rsidR="00FB7CD6" w:rsidP="00D86904" w:rsidRDefault="00FB7CD6" w14:paraId="554546BB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achieve all the desired results with alternate ways to improve measurements</w:t>
            </w:r>
          </w:p>
        </w:tc>
        <w:tc>
          <w:tcPr>
            <w:tcW w:w="0" w:type="auto"/>
            <w:vAlign w:val="center"/>
          </w:tcPr>
          <w:p w:rsidRPr="002A6330" w:rsidR="00FB7CD6" w:rsidP="00D86904" w:rsidRDefault="00FB7CD6" w14:paraId="554546BC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achieve all the desired results</w:t>
            </w:r>
          </w:p>
        </w:tc>
        <w:tc>
          <w:tcPr>
            <w:tcW w:w="1918" w:type="dxa"/>
            <w:vAlign w:val="center"/>
          </w:tcPr>
          <w:p w:rsidRPr="002A6330" w:rsidR="00FB7CD6" w:rsidP="00D86904" w:rsidRDefault="00FB7CD6" w14:paraId="554546BD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achieve most of the desired results with errors</w:t>
            </w:r>
          </w:p>
        </w:tc>
        <w:tc>
          <w:tcPr>
            <w:tcW w:w="1768" w:type="dxa"/>
            <w:vAlign w:val="center"/>
          </w:tcPr>
          <w:p w:rsidRPr="002A6330" w:rsidR="00FB7CD6" w:rsidP="00D86904" w:rsidRDefault="00FB7CD6" w14:paraId="554546BE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Unable to achieve the desired results</w:t>
            </w:r>
          </w:p>
        </w:tc>
      </w:tr>
      <w:tr w:rsidRPr="002A6330" w:rsidR="00FB7CD6" w:rsidTr="00D86904" w14:paraId="554546CA" w14:textId="77777777">
        <w:tc>
          <w:tcPr>
            <w:tcW w:w="0" w:type="auto"/>
            <w:vAlign w:val="center"/>
          </w:tcPr>
          <w:p w:rsidRPr="002A6330" w:rsidR="00FB7CD6" w:rsidP="00D86904" w:rsidRDefault="00FB7CD6" w14:paraId="554546C0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Lab Report</w:t>
            </w:r>
          </w:p>
          <w:p w:rsidRPr="002A6330" w:rsidR="00FB7CD6" w:rsidP="003537E9" w:rsidRDefault="00FB7CD6" w14:paraId="554546C1" w14:textId="56D5A10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(1)</w:t>
            </w:r>
          </w:p>
        </w:tc>
        <w:tc>
          <w:tcPr>
            <w:tcW w:w="2038" w:type="dxa"/>
            <w:vAlign w:val="center"/>
          </w:tcPr>
          <w:p w:rsidRPr="002A6330" w:rsidR="00FB7CD6" w:rsidP="00D86904" w:rsidRDefault="00FB7CD6" w14:paraId="554546C2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Laboratory manual has no grammatical and/ or spelling errors.</w:t>
            </w:r>
          </w:p>
          <w:p w:rsidRPr="002A6330" w:rsidR="00FB7CD6" w:rsidP="00D86904" w:rsidRDefault="00FB7CD6" w14:paraId="554546C3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All sections of the report are very well written and technically accurate.</w:t>
            </w:r>
          </w:p>
        </w:tc>
        <w:tc>
          <w:tcPr>
            <w:tcW w:w="0" w:type="auto"/>
            <w:vAlign w:val="center"/>
          </w:tcPr>
          <w:p w:rsidRPr="002A6330" w:rsidR="00FB7CD6" w:rsidP="00D86904" w:rsidRDefault="00FB7CD6" w14:paraId="554546C4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Laboratory manual has very few grammatical/ spelling errors.</w:t>
            </w:r>
          </w:p>
          <w:p w:rsidRPr="002A6330" w:rsidR="00FB7CD6" w:rsidP="00D86904" w:rsidRDefault="00FB7CD6" w14:paraId="554546C5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All sections of the report are technically accurate.</w:t>
            </w:r>
          </w:p>
        </w:tc>
        <w:tc>
          <w:tcPr>
            <w:tcW w:w="1918" w:type="dxa"/>
            <w:vAlign w:val="center"/>
          </w:tcPr>
          <w:p w:rsidRPr="002A6330" w:rsidR="00FB7CD6" w:rsidP="00D86904" w:rsidRDefault="00FB7CD6" w14:paraId="554546C6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-Laboratory manual has multiple grammatical/ spelling errors.</w:t>
            </w:r>
          </w:p>
          <w:p w:rsidRPr="002A6330" w:rsidR="00FB7CD6" w:rsidP="00D86904" w:rsidRDefault="00FB7CD6" w14:paraId="554546C7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Few sections of the report contain technical error s.</w:t>
            </w:r>
          </w:p>
        </w:tc>
        <w:tc>
          <w:tcPr>
            <w:tcW w:w="1768" w:type="dxa"/>
            <w:vAlign w:val="center"/>
          </w:tcPr>
          <w:p w:rsidRPr="002A6330" w:rsidR="00FB7CD6" w:rsidP="00D86904" w:rsidRDefault="00FB7CD6" w14:paraId="554546C8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Laboratory manual has several grammatical/ spelling errors and sentence construction is poor.</w:t>
            </w:r>
          </w:p>
          <w:p w:rsidRPr="002A6330" w:rsidR="00FB7CD6" w:rsidP="00D86904" w:rsidRDefault="00FB7CD6" w14:paraId="554546C9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-All sections of the report contain multiple technical errors.</w:t>
            </w:r>
          </w:p>
        </w:tc>
      </w:tr>
    </w:tbl>
    <w:p w:rsidRPr="002A6330" w:rsidR="00FB7CD6" w:rsidP="00FB7CD6" w:rsidRDefault="00FB7CD6" w14:paraId="554546CB" w14:textId="77777777">
      <w:pPr>
        <w:rPr>
          <w:rFonts w:ascii="Times New Roman" w:hAnsi="Times New Roman" w:cs="Times New Roman"/>
        </w:rPr>
      </w:pPr>
    </w:p>
    <w:p w:rsidRPr="002A6330" w:rsidR="00FB7CD6" w:rsidP="00FB7CD6" w:rsidRDefault="00FB7CD6" w14:paraId="554546CC" w14:textId="77777777">
      <w:pPr>
        <w:spacing w:after="160" w:line="259" w:lineRule="auto"/>
        <w:jc w:val="center"/>
        <w:rPr>
          <w:rFonts w:ascii="Times New Roman" w:hAnsi="Times New Roman" w:cs="Times New Roman"/>
        </w:rPr>
      </w:pPr>
      <w:r w:rsidRPr="002A6330">
        <w:rPr>
          <w:rFonts w:ascii="Times New Roman" w:hAnsi="Times New Roman" w:cs="Times New Roman"/>
        </w:rPr>
        <w:br w:type="page"/>
      </w:r>
    </w:p>
    <w:p w:rsidRPr="003537E9" w:rsidR="00FB7CD6" w:rsidP="00FB7CD6" w:rsidRDefault="00FB7CD6" w14:paraId="554546CD" w14:textId="77777777">
      <w:pPr>
        <w:spacing w:after="160" w:line="256" w:lineRule="auto"/>
        <w:jc w:val="center"/>
        <w:rPr>
          <w:rFonts w:ascii="Times New Roman" w:hAnsi="Times New Roman" w:cs="Times New Roman"/>
          <w:b/>
        </w:rPr>
      </w:pPr>
      <w:r w:rsidRPr="003537E9">
        <w:rPr>
          <w:rFonts w:ascii="Times New Roman" w:hAnsi="Times New Roman" w:cs="Times New Roman"/>
          <w:b/>
          <w:bCs/>
          <w:sz w:val="40"/>
        </w:rPr>
        <w:t xml:space="preserve">Laboratory </w:t>
      </w:r>
      <w:r w:rsidRPr="003537E9" w:rsidR="00A16E15">
        <w:rPr>
          <w:rFonts w:ascii="Times New Roman" w:hAnsi="Times New Roman" w:cs="Times New Roman"/>
          <w:b/>
          <w:bCs/>
          <w:sz w:val="40"/>
        </w:rPr>
        <w:t xml:space="preserve">Report </w:t>
      </w:r>
      <w:r w:rsidRPr="003537E9">
        <w:rPr>
          <w:rFonts w:ascii="Times New Roman" w:hAnsi="Times New Roman" w:cs="Times New Roman"/>
          <w:b/>
          <w:bCs/>
          <w:sz w:val="40"/>
        </w:rPr>
        <w:t>Score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89"/>
        <w:gridCol w:w="2243"/>
        <w:gridCol w:w="2511"/>
        <w:gridCol w:w="1304"/>
        <w:gridCol w:w="1406"/>
        <w:gridCol w:w="923"/>
      </w:tblGrid>
      <w:tr w:rsidRPr="002A6330" w:rsidR="003537E9" w:rsidTr="003537E9" w14:paraId="05C98558" w14:textId="77777777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5953BA76" w14:textId="77777777">
            <w:pPr>
              <w:widowControl w:val="0"/>
              <w:tabs>
                <w:tab w:val="left" w:pos="360"/>
              </w:tabs>
              <w:autoSpaceDE w:val="0"/>
              <w:autoSpaceDN w:val="0"/>
              <w:ind w:left="3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b/>
                <w:bCs/>
              </w:rPr>
              <w:t>Lab#</w:t>
            </w:r>
          </w:p>
        </w:tc>
        <w:tc>
          <w:tcPr>
            <w:tcW w:w="3897" w:type="pct"/>
            <w:gridSpan w:val="4"/>
            <w:vAlign w:val="center"/>
          </w:tcPr>
          <w:p w:rsidRPr="007E6BFB" w:rsidR="003537E9" w:rsidP="0032082F" w:rsidRDefault="003537E9" w14:paraId="7C252E56" w14:textId="77777777">
            <w:pPr>
              <w:jc w:val="center"/>
              <w:rPr>
                <w:rFonts w:ascii="Times New Roman" w:hAnsi="Times New Roman" w:eastAsia="Calibri" w:cs="Times New Roman"/>
                <w:b/>
                <w:sz w:val="20"/>
                <w:szCs w:val="20"/>
              </w:rPr>
            </w:pPr>
            <w:r w:rsidRPr="007E6BFB">
              <w:rPr>
                <w:rFonts w:ascii="Times New Roman" w:hAnsi="Times New Roman" w:eastAsia="Calibri" w:cs="Times New Roman"/>
                <w:b/>
                <w:sz w:val="20"/>
                <w:szCs w:val="20"/>
              </w:rPr>
              <w:t>Criteria</w:t>
            </w:r>
          </w:p>
        </w:tc>
        <w:tc>
          <w:tcPr>
            <w:tcW w:w="482" w:type="pct"/>
            <w:shd w:val="clear" w:color="auto" w:fill="auto"/>
            <w:vAlign w:val="center"/>
          </w:tcPr>
          <w:p w:rsidRPr="002A6330" w:rsidR="003537E9" w:rsidP="0032082F" w:rsidRDefault="003537E9" w14:paraId="396F818B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b/>
                <w:bCs/>
              </w:rPr>
              <w:t>Score</w:t>
            </w:r>
          </w:p>
        </w:tc>
      </w:tr>
      <w:tr w:rsidRPr="002A6330" w:rsidR="003537E9" w:rsidTr="003537E9" w14:paraId="00944E16" w14:textId="77777777">
        <w:trPr>
          <w:trHeight w:val="680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1F0D3E43" w14:textId="77777777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360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5A1A5A25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4001140F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046B5C65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25C4331C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72E97749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01921B9E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5D3A25AF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1AC487A4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16ACAF8D" w14:textId="77777777">
        <w:trPr>
          <w:trHeight w:val="725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54845B9C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74BB63A9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53EB3697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019A23CA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115BA333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03909274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5C4F3096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6507D4C7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787AB633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7900CF48" w14:textId="77777777">
        <w:trPr>
          <w:trHeight w:val="752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79D772C9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595B7C8F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25C65763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451337D9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0D52533B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2A4FB848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4F5D5E53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4BF86A85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141B5E64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43272C98" w14:textId="77777777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2F1CFCC3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06198535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1C17F6DB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5E65F6AA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08B4C010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1938D34C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340EC7E7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3617B2B9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463039D3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1162ACB0" w14:textId="77777777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50E68DFF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37E2541E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00C1CCA2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25D40C24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52E277C7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5519E333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5D2DEBD9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45BDD93F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1F441191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34D8912E" w14:textId="77777777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11879A95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1A41F3EA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6F370ACF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2DA686E2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6891644A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2CC16312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12026A81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01BC9CDA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3BD9FD56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5E19C6FA" w14:textId="77777777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73466062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6DEC8529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25BD75F3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7062AF16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14E3C798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016CDB94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48306993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044EF7B6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6481AEBF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682645F0" w14:textId="77777777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1DF34CC0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19D412C1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77E04802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72376305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51DE9F0A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648835F2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588A73A8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5283DFB4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2829D6E8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05DC769C" w14:textId="77777777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1F560937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42AC5494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6835842F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681CF7C8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3A5AA566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4288098E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77E35BB5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684227C3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4CFC4B2A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1681E450" w14:textId="77777777">
        <w:trPr>
          <w:trHeight w:val="797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75BEE4CF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375CC47F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7CEB1A2B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6257E240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608F8A30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7DB54493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2E14C63F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6E0628B0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7D53E4EA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64003063" w14:textId="77777777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10209BEB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4E0A4B74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7BFD8D1C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491B618F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3A7A847D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09398B93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7FAC49E9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0F9C62BD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7D84A022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59B35434" w14:textId="77777777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764D1F80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07BE7407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3075F434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3826498E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2FE09E2F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5721437F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3227317C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24A22D6D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7CB57E18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14C085C2" w14:textId="77777777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4FB247E6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057D29CF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2DB9A937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469D739A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2168C5DF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4B7BB734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643032C2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281839C2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446C95ED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75D5CED4" w14:textId="77777777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38D82317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56C70B5C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2D0BB8BE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35BB0F37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644381AD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0CD2BBBE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0B791F19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40AAC8F7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72EC7F1F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0E659F09" w14:textId="77777777">
        <w:trPr>
          <w:trHeight w:val="72"/>
        </w:trPr>
        <w:tc>
          <w:tcPr>
            <w:tcW w:w="4518" w:type="pct"/>
            <w:gridSpan w:val="5"/>
            <w:shd w:val="clear" w:color="auto" w:fill="auto"/>
            <w:vAlign w:val="center"/>
          </w:tcPr>
          <w:p w:rsidRPr="002A6330" w:rsidR="003537E9" w:rsidP="003537E9" w:rsidRDefault="003537E9" w14:paraId="266CA3E9" w14:textId="16DE5DB7">
            <w:pPr>
              <w:jc w:val="right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b/>
                <w:bCs/>
              </w:rPr>
              <w:t>Obtained Score out of (14</w:t>
            </w:r>
            <w:r w:rsidRPr="002A6330">
              <w:rPr>
                <w:rFonts w:ascii="Times New Roman" w:hAnsi="Times New Roman" w:eastAsia="Calibri" w:cs="Times New Roman"/>
                <w:b/>
                <w:bCs/>
              </w:rPr>
              <w:t>0)</w:t>
            </w:r>
          </w:p>
        </w:tc>
        <w:tc>
          <w:tcPr>
            <w:tcW w:w="482" w:type="pct"/>
            <w:shd w:val="clear" w:color="auto" w:fill="auto"/>
            <w:vAlign w:val="center"/>
          </w:tcPr>
          <w:p w:rsidRPr="002A6330" w:rsidR="003537E9" w:rsidP="0032082F" w:rsidRDefault="003537E9" w14:paraId="30D8F617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3EEBF05D" w14:textId="77777777">
        <w:trPr>
          <w:trHeight w:val="72"/>
        </w:trPr>
        <w:tc>
          <w:tcPr>
            <w:tcW w:w="4518" w:type="pct"/>
            <w:gridSpan w:val="5"/>
            <w:shd w:val="clear" w:color="auto" w:fill="auto"/>
            <w:vAlign w:val="center"/>
          </w:tcPr>
          <w:p w:rsidRPr="002A6330" w:rsidR="003537E9" w:rsidP="003537E9" w:rsidRDefault="003537E9" w14:paraId="6B92C51A" w14:textId="77777777">
            <w:pPr>
              <w:jc w:val="right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b/>
                <w:bCs/>
              </w:rPr>
              <w:t>Obtained Score out o</w:t>
            </w:r>
            <w:r>
              <w:rPr>
                <w:rFonts w:ascii="Times New Roman" w:hAnsi="Times New Roman" w:eastAsia="Calibri" w:cs="Times New Roman"/>
                <w:b/>
                <w:bCs/>
              </w:rPr>
              <w:t>f (X) = Obtained Score out of (140) /14</w:t>
            </w:r>
            <w:r w:rsidRPr="002A6330">
              <w:rPr>
                <w:rFonts w:ascii="Times New Roman" w:hAnsi="Times New Roman" w:eastAsia="Calibri" w:cs="Times New Roman"/>
                <w:b/>
                <w:bCs/>
              </w:rPr>
              <w:t>0* X</w:t>
            </w:r>
          </w:p>
        </w:tc>
        <w:tc>
          <w:tcPr>
            <w:tcW w:w="482" w:type="pct"/>
            <w:shd w:val="clear" w:color="auto" w:fill="auto"/>
            <w:vAlign w:val="center"/>
          </w:tcPr>
          <w:p w:rsidRPr="002A6330" w:rsidR="003537E9" w:rsidP="0032082F" w:rsidRDefault="003537E9" w14:paraId="78A0766B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</w:tbl>
    <w:p w:rsidRPr="002A6330" w:rsidR="00FB7CD6" w:rsidP="00FB7CD6" w:rsidRDefault="00FB7CD6" w14:paraId="55454764" w14:textId="77777777">
      <w:pPr>
        <w:rPr>
          <w:rFonts w:ascii="Times New Roman" w:hAnsi="Times New Roman" w:eastAsia="Calibri" w:cs="Times New Roman"/>
        </w:rPr>
      </w:pPr>
    </w:p>
    <w:p w:rsidRPr="003537E9" w:rsidR="00FB7CD6" w:rsidP="00FB7CD6" w:rsidRDefault="00FB7CD6" w14:paraId="55454765" w14:textId="77777777">
      <w:pPr>
        <w:spacing w:before="242" w:line="459" w:lineRule="exact"/>
        <w:ind w:left="1229" w:right="911"/>
        <w:jc w:val="center"/>
        <w:rPr>
          <w:rFonts w:ascii="Times New Roman" w:hAnsi="Times New Roman" w:cs="Times New Roman"/>
          <w:b/>
        </w:rPr>
      </w:pPr>
      <w:r w:rsidRPr="002A6330">
        <w:rPr>
          <w:rFonts w:ascii="Times New Roman" w:hAnsi="Times New Roman" w:cs="Times New Roman"/>
          <w:bCs/>
          <w:iCs/>
          <w:sz w:val="40"/>
          <w:szCs w:val="40"/>
        </w:rPr>
        <w:br w:type="page"/>
      </w:r>
      <w:r w:rsidRPr="003537E9">
        <w:rPr>
          <w:rFonts w:ascii="Times New Roman" w:hAnsi="Times New Roman" w:cs="Times New Roman"/>
          <w:b/>
          <w:bCs/>
          <w:iCs/>
          <w:sz w:val="40"/>
          <w:szCs w:val="40"/>
        </w:rPr>
        <w:t xml:space="preserve">Semester </w:t>
      </w:r>
      <w:r w:rsidRPr="003537E9">
        <w:rPr>
          <w:rFonts w:ascii="Times New Roman" w:hAnsi="Times New Roman" w:cs="Times New Roman"/>
          <w:b/>
          <w:bCs/>
          <w:sz w:val="40"/>
        </w:rPr>
        <w:t>Project Rubric</w:t>
      </w:r>
    </w:p>
    <w:tbl>
      <w:tblPr>
        <w:tblStyle w:val="TableGrid"/>
        <w:tblpPr w:leftFromText="187" w:rightFromText="187" w:vertAnchor="text" w:horzAnchor="margin" w:tblpY="1"/>
        <w:tblOverlap w:val="never"/>
        <w:tblW w:w="5123" w:type="pct"/>
        <w:tblLook w:val="04A0" w:firstRow="1" w:lastRow="0" w:firstColumn="1" w:lastColumn="0" w:noHBand="0" w:noVBand="1"/>
      </w:tblPr>
      <w:tblGrid>
        <w:gridCol w:w="1548"/>
        <w:gridCol w:w="2241"/>
        <w:gridCol w:w="1690"/>
        <w:gridCol w:w="1584"/>
        <w:gridCol w:w="1556"/>
        <w:gridCol w:w="1193"/>
      </w:tblGrid>
      <w:tr w:rsidRPr="002A6330" w:rsidR="003537E9" w:rsidTr="0032082F" w14:paraId="12DDE8F5" w14:textId="77777777">
        <w:tc>
          <w:tcPr>
            <w:tcW w:w="789" w:type="pct"/>
            <w:vAlign w:val="center"/>
          </w:tcPr>
          <w:p w:rsidRPr="002A6330" w:rsidR="003537E9" w:rsidP="0032082F" w:rsidRDefault="003537E9" w14:paraId="2C847B26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Criteria</w:t>
            </w:r>
          </w:p>
        </w:tc>
        <w:tc>
          <w:tcPr>
            <w:tcW w:w="1142" w:type="pct"/>
            <w:vAlign w:val="center"/>
          </w:tcPr>
          <w:p w:rsidRPr="002A6330" w:rsidR="003537E9" w:rsidP="0032082F" w:rsidRDefault="003537E9" w14:paraId="71753A44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Exceeds Expectations (&gt;=90%)</w:t>
            </w:r>
          </w:p>
        </w:tc>
        <w:tc>
          <w:tcPr>
            <w:tcW w:w="861" w:type="pct"/>
            <w:vAlign w:val="center"/>
          </w:tcPr>
          <w:p w:rsidRPr="002A6330" w:rsidR="003537E9" w:rsidP="0032082F" w:rsidRDefault="003537E9" w14:paraId="39493E43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Meets Expectations (70%-89%)</w:t>
            </w:r>
          </w:p>
        </w:tc>
        <w:tc>
          <w:tcPr>
            <w:tcW w:w="807" w:type="pct"/>
            <w:vAlign w:val="center"/>
          </w:tcPr>
          <w:p w:rsidRPr="002A6330" w:rsidR="003537E9" w:rsidP="0032082F" w:rsidRDefault="003537E9" w14:paraId="49E6580C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Developing</w:t>
            </w:r>
          </w:p>
          <w:p w:rsidRPr="002A6330" w:rsidR="003537E9" w:rsidP="0032082F" w:rsidRDefault="003537E9" w14:paraId="24CC97AE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(50%-69%)</w:t>
            </w:r>
          </w:p>
        </w:tc>
        <w:tc>
          <w:tcPr>
            <w:tcW w:w="793" w:type="pct"/>
            <w:vAlign w:val="center"/>
          </w:tcPr>
          <w:p w:rsidRPr="002A6330" w:rsidR="003537E9" w:rsidP="0032082F" w:rsidRDefault="003537E9" w14:paraId="57E3C773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Unsatisfactory (&lt;50%)</w:t>
            </w:r>
          </w:p>
        </w:tc>
        <w:tc>
          <w:tcPr>
            <w:tcW w:w="608" w:type="pct"/>
            <w:vAlign w:val="center"/>
          </w:tcPr>
          <w:p w:rsidRPr="002A6330" w:rsidR="003537E9" w:rsidP="0032082F" w:rsidRDefault="003537E9" w14:paraId="58676D6E" w14:textId="77777777">
            <w:pPr>
              <w:ind w:right="-10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Score </w:t>
            </w:r>
          </w:p>
        </w:tc>
      </w:tr>
      <w:tr w:rsidRPr="002A6330" w:rsidR="003537E9" w:rsidTr="0032082F" w14:paraId="3EDC59B1" w14:textId="77777777">
        <w:trPr>
          <w:trHeight w:val="5018"/>
        </w:trPr>
        <w:tc>
          <w:tcPr>
            <w:tcW w:w="789" w:type="pct"/>
            <w:vAlign w:val="center"/>
          </w:tcPr>
          <w:p w:rsidRPr="002A6330" w:rsidR="003537E9" w:rsidP="0032082F" w:rsidRDefault="003537E9" w14:paraId="663ECA3B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Project Demonstration</w:t>
            </w:r>
          </w:p>
          <w:p w:rsidRPr="002A6330" w:rsidR="003537E9" w:rsidP="0032082F" w:rsidRDefault="003537E9" w14:paraId="11E1215D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(5</w:t>
            </w: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142" w:type="pct"/>
          </w:tcPr>
          <w:p w:rsidRPr="002A6330" w:rsidR="003537E9" w:rsidP="0032082F" w:rsidRDefault="003537E9" w14:paraId="04C99DCB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demonstrate the project with achievement of required objectives having clear understanding of project limitations and future enhancements. Hardware and/or Software modules are fully functional, if applicable.</w:t>
            </w:r>
          </w:p>
        </w:tc>
        <w:tc>
          <w:tcPr>
            <w:tcW w:w="861" w:type="pct"/>
          </w:tcPr>
          <w:p w:rsidRPr="002A6330" w:rsidR="003537E9" w:rsidP="0032082F" w:rsidRDefault="003537E9" w14:paraId="45B72048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demonstrate the project with achievement of required objectives but understanding of project limitations and future enhancements is insufficient. Hardware and/or Software modules are functional, if applicable.</w:t>
            </w:r>
          </w:p>
          <w:p w:rsidRPr="002A6330" w:rsidR="003537E9" w:rsidP="0032082F" w:rsidRDefault="003537E9" w14:paraId="1D5E3217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7" w:type="pct"/>
          </w:tcPr>
          <w:p w:rsidRPr="002A6330" w:rsidR="003537E9" w:rsidP="0032082F" w:rsidRDefault="003537E9" w14:paraId="41B45E38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demonstrate the project with achievement of a*t least 50% required objectives and insufficient understanding of project limitations and future enhancements. Hardware and/or Software modules are partially functional, if applicable.</w:t>
            </w:r>
          </w:p>
        </w:tc>
        <w:tc>
          <w:tcPr>
            <w:tcW w:w="793" w:type="pct"/>
          </w:tcPr>
          <w:p w:rsidRPr="002A6330" w:rsidR="003537E9" w:rsidP="0032082F" w:rsidRDefault="003537E9" w14:paraId="3F8F5738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demonstrate the project with achievement of less than 50% required objectives and lacks in understanding of project limitations and future enhancements. Hardware and/or Software modules are not functional, if applicable.</w:t>
            </w:r>
          </w:p>
        </w:tc>
        <w:tc>
          <w:tcPr>
            <w:tcW w:w="608" w:type="pct"/>
            <w:vAlign w:val="center"/>
          </w:tcPr>
          <w:p w:rsidRPr="002A6330" w:rsidR="003537E9" w:rsidP="0032082F" w:rsidRDefault="003537E9" w14:paraId="7911E71E" w14:textId="77777777">
            <w:pPr>
              <w:tabs>
                <w:tab w:val="left" w:pos="1025"/>
              </w:tabs>
              <w:ind w:right="128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Pr="002A6330" w:rsidR="003537E9" w:rsidTr="0032082F" w14:paraId="21C0D921" w14:textId="77777777">
        <w:tc>
          <w:tcPr>
            <w:tcW w:w="789" w:type="pct"/>
            <w:vAlign w:val="center"/>
          </w:tcPr>
          <w:p w:rsidRPr="002A6330" w:rsidR="003537E9" w:rsidP="0032082F" w:rsidRDefault="003537E9" w14:paraId="2669B571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Project results</w:t>
            </w:r>
          </w:p>
          <w:p w:rsidRPr="002A6330" w:rsidR="003537E9" w:rsidP="0032082F" w:rsidRDefault="003537E9" w14:paraId="4062773C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(3</w:t>
            </w: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142" w:type="pct"/>
          </w:tcPr>
          <w:p w:rsidRPr="002A6330" w:rsidR="003537E9" w:rsidP="0032082F" w:rsidRDefault="003537E9" w14:paraId="1C8501B4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achieve all the desired results with alternate ways to improve measurements</w:t>
            </w:r>
          </w:p>
        </w:tc>
        <w:tc>
          <w:tcPr>
            <w:tcW w:w="861" w:type="pct"/>
          </w:tcPr>
          <w:p w:rsidRPr="002A6330" w:rsidR="003537E9" w:rsidP="0032082F" w:rsidRDefault="003537E9" w14:paraId="359F261E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achieve all the desired results</w:t>
            </w:r>
          </w:p>
        </w:tc>
        <w:tc>
          <w:tcPr>
            <w:tcW w:w="807" w:type="pct"/>
          </w:tcPr>
          <w:p w:rsidRPr="002A6330" w:rsidR="003537E9" w:rsidP="0032082F" w:rsidRDefault="003537E9" w14:paraId="35860A91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achieve most of the desired results with errors</w:t>
            </w:r>
          </w:p>
        </w:tc>
        <w:tc>
          <w:tcPr>
            <w:tcW w:w="793" w:type="pct"/>
          </w:tcPr>
          <w:p w:rsidRPr="002A6330" w:rsidR="003537E9" w:rsidP="0032082F" w:rsidRDefault="003537E9" w14:paraId="725022F5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Unable to achieve the desired results</w:t>
            </w:r>
          </w:p>
        </w:tc>
        <w:tc>
          <w:tcPr>
            <w:tcW w:w="608" w:type="pct"/>
            <w:vAlign w:val="center"/>
          </w:tcPr>
          <w:p w:rsidRPr="002A6330" w:rsidR="003537E9" w:rsidP="0032082F" w:rsidRDefault="003537E9" w14:paraId="0759F962" w14:textId="777777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Pr="002A6330" w:rsidR="003537E9" w:rsidTr="0032082F" w14:paraId="677FB4EC" w14:textId="77777777">
        <w:trPr>
          <w:trHeight w:val="2120"/>
        </w:trPr>
        <w:tc>
          <w:tcPr>
            <w:tcW w:w="789" w:type="pct"/>
            <w:vAlign w:val="center"/>
          </w:tcPr>
          <w:p w:rsidRPr="002A6330" w:rsidR="003537E9" w:rsidP="0032082F" w:rsidRDefault="003537E9" w14:paraId="7E568720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Report Writing</w:t>
            </w:r>
          </w:p>
          <w:p w:rsidRPr="002A6330" w:rsidR="003537E9" w:rsidP="0032082F" w:rsidRDefault="003537E9" w14:paraId="588AC30C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(3</w:t>
            </w: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142" w:type="pct"/>
          </w:tcPr>
          <w:p w:rsidRPr="002A6330" w:rsidR="003537E9" w:rsidP="0032082F" w:rsidRDefault="003537E9" w14:paraId="5E6976E7" w14:textId="77777777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Project report has no grammatical and/ or spelling errors.</w:t>
            </w:r>
          </w:p>
          <w:p w:rsidRPr="002A6330" w:rsidR="003537E9" w:rsidP="0032082F" w:rsidRDefault="003537E9" w14:paraId="0F036A11" w14:textId="77777777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All sections of the report are very well-written and technically accurate.</w:t>
            </w:r>
          </w:p>
        </w:tc>
        <w:tc>
          <w:tcPr>
            <w:tcW w:w="861" w:type="pct"/>
          </w:tcPr>
          <w:p w:rsidRPr="002A6330" w:rsidR="003537E9" w:rsidP="0032082F" w:rsidRDefault="003537E9" w14:paraId="1108C21B" w14:textId="77777777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Project report has very few grammatical/ spelling errors.</w:t>
            </w:r>
          </w:p>
          <w:p w:rsidRPr="002A6330" w:rsidR="003537E9" w:rsidP="0032082F" w:rsidRDefault="003537E9" w14:paraId="180B3491" w14:textId="77777777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All sections of the report are technically accurate.</w:t>
            </w:r>
          </w:p>
        </w:tc>
        <w:tc>
          <w:tcPr>
            <w:tcW w:w="807" w:type="pct"/>
          </w:tcPr>
          <w:p w:rsidRPr="002A6330" w:rsidR="003537E9" w:rsidP="0032082F" w:rsidRDefault="003537E9" w14:paraId="00EC5F58" w14:textId="77777777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 xml:space="preserve">Project report has multiple grammatical/ spelling errors. </w:t>
            </w:r>
          </w:p>
          <w:p w:rsidRPr="002A6330" w:rsidR="003537E9" w:rsidP="0032082F" w:rsidRDefault="003537E9" w14:paraId="07125D15" w14:textId="77777777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 xml:space="preserve">Few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sections of the report contain </w:t>
            </w: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technical errors.</w:t>
            </w:r>
          </w:p>
        </w:tc>
        <w:tc>
          <w:tcPr>
            <w:tcW w:w="793" w:type="pct"/>
          </w:tcPr>
          <w:p w:rsidRPr="002A6330" w:rsidR="003537E9" w:rsidP="0032082F" w:rsidRDefault="003537E9" w14:paraId="6689A540" w14:textId="77777777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Project report has several grammatical/ spelling errors and sentence construction is poor.</w:t>
            </w:r>
          </w:p>
          <w:p w:rsidRPr="002A6330" w:rsidR="003537E9" w:rsidP="0032082F" w:rsidRDefault="003537E9" w14:paraId="49957D8D" w14:textId="77777777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8" w:type="pct"/>
            <w:vAlign w:val="center"/>
          </w:tcPr>
          <w:p w:rsidRPr="002A6330" w:rsidR="003537E9" w:rsidP="0032082F" w:rsidRDefault="003537E9" w14:paraId="06FE5E99" w14:textId="77777777">
            <w:pPr>
              <w:ind w:right="15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Pr="002A6330" w:rsidR="003537E9" w:rsidTr="0032082F" w14:paraId="60031085" w14:textId="77777777">
        <w:tc>
          <w:tcPr>
            <w:tcW w:w="789" w:type="pct"/>
            <w:vAlign w:val="center"/>
          </w:tcPr>
          <w:p w:rsidRPr="002A6330" w:rsidR="003537E9" w:rsidP="0032082F" w:rsidRDefault="003537E9" w14:paraId="294CBB6B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Viva</w:t>
            </w:r>
          </w:p>
          <w:p w:rsidRPr="002A6330" w:rsidR="003537E9" w:rsidP="0032082F" w:rsidRDefault="003537E9" w14:paraId="7FBED11B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(4</w:t>
            </w: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142" w:type="pct"/>
          </w:tcPr>
          <w:p w:rsidRPr="002A6330" w:rsidR="003537E9" w:rsidP="0032082F" w:rsidRDefault="003537E9" w14:paraId="566905D3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Able to answer the questions easily and correctly across the project.</w:t>
            </w:r>
          </w:p>
        </w:tc>
        <w:tc>
          <w:tcPr>
            <w:tcW w:w="861" w:type="pct"/>
          </w:tcPr>
          <w:p w:rsidRPr="002A6330" w:rsidR="003537E9" w:rsidP="0032082F" w:rsidRDefault="003537E9" w14:paraId="161143CD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 xml:space="preserve">Able to answer the questions related to the project </w:t>
            </w:r>
          </w:p>
        </w:tc>
        <w:tc>
          <w:tcPr>
            <w:tcW w:w="807" w:type="pct"/>
          </w:tcPr>
          <w:p w:rsidRPr="002A6330" w:rsidR="003537E9" w:rsidP="0032082F" w:rsidRDefault="003537E9" w14:paraId="2F62C246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answer the questions but with mistakes</w:t>
            </w:r>
          </w:p>
        </w:tc>
        <w:tc>
          <w:tcPr>
            <w:tcW w:w="793" w:type="pct"/>
          </w:tcPr>
          <w:p w:rsidRPr="002A6330" w:rsidR="003537E9" w:rsidP="0032082F" w:rsidRDefault="003537E9" w14:paraId="7AC3D71C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Unable to answer the questions</w:t>
            </w:r>
          </w:p>
        </w:tc>
        <w:tc>
          <w:tcPr>
            <w:tcW w:w="608" w:type="pct"/>
            <w:vAlign w:val="center"/>
          </w:tcPr>
          <w:p w:rsidRPr="002A6330" w:rsidR="003537E9" w:rsidP="0032082F" w:rsidRDefault="003537E9" w14:paraId="46204BA7" w14:textId="777777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Pr="002A6330" w:rsidR="003537E9" w:rsidTr="0032082F" w14:paraId="2361C0AA" w14:textId="77777777">
        <w:trPr>
          <w:trHeight w:val="302"/>
        </w:trPr>
        <w:tc>
          <w:tcPr>
            <w:tcW w:w="4392" w:type="pct"/>
            <w:gridSpan w:val="5"/>
            <w:vAlign w:val="center"/>
          </w:tcPr>
          <w:p w:rsidRPr="002A6330" w:rsidR="003537E9" w:rsidP="0032082F" w:rsidRDefault="003537E9" w14:paraId="709DA9C3" w14:textId="777777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Obtained Score out of (15</w:t>
            </w: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608" w:type="pct"/>
          </w:tcPr>
          <w:p w:rsidRPr="002A6330" w:rsidR="003537E9" w:rsidP="0032082F" w:rsidRDefault="003537E9" w14:paraId="6B8689CF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Pr="002A6330" w:rsidR="003537E9" w:rsidTr="0032082F" w14:paraId="55A15724" w14:textId="77777777">
        <w:trPr>
          <w:trHeight w:val="260"/>
        </w:trPr>
        <w:tc>
          <w:tcPr>
            <w:tcW w:w="4392" w:type="pct"/>
            <w:gridSpan w:val="5"/>
            <w:vAlign w:val="center"/>
          </w:tcPr>
          <w:p w:rsidRPr="002A6330" w:rsidR="003537E9" w:rsidP="0032082F" w:rsidRDefault="003537E9" w14:paraId="7828F3F9" w14:textId="77777777">
            <w:pPr>
              <w:jc w:val="right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  <w:t>Obtained Score out o</w:t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  <w:t>f (X)= Obtained Score out of (15) /15</w:t>
            </w:r>
            <w:r w:rsidRPr="002A6330"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  <w:t>* X</w:t>
            </w:r>
          </w:p>
        </w:tc>
        <w:tc>
          <w:tcPr>
            <w:tcW w:w="608" w:type="pct"/>
          </w:tcPr>
          <w:p w:rsidRPr="002A6330" w:rsidR="003537E9" w:rsidP="0032082F" w:rsidRDefault="003537E9" w14:paraId="56249CD4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Pr="003537E9" w:rsidR="00FB7CD6" w:rsidP="003537E9" w:rsidRDefault="003537E9" w14:paraId="55454799" w14:textId="2998F006">
      <w:pPr>
        <w:spacing w:after="160" w:line="259" w:lineRule="auto"/>
        <w:jc w:val="center"/>
        <w:rPr>
          <w:rFonts w:ascii="Times New Roman" w:hAnsi="Times New Roman" w:cs="Times New Roman"/>
          <w:b/>
          <w:bCs/>
          <w:iCs/>
          <w:sz w:val="40"/>
          <w:szCs w:val="40"/>
        </w:rPr>
      </w:pPr>
      <w:r>
        <w:rPr>
          <w:rFonts w:ascii="Times New Roman" w:hAnsi="Times New Roman" w:cs="Times New Roman"/>
          <w:bCs/>
          <w:sz w:val="40"/>
        </w:rPr>
        <w:br w:type="page"/>
      </w:r>
      <w:r w:rsidRPr="003537E9" w:rsidR="00FB7CD6">
        <w:rPr>
          <w:rFonts w:ascii="Times New Roman" w:hAnsi="Times New Roman" w:cs="Times New Roman"/>
          <w:b/>
          <w:bCs/>
          <w:sz w:val="40"/>
        </w:rPr>
        <w:t xml:space="preserve">Laboratory </w:t>
      </w:r>
      <w:r w:rsidRPr="003537E9" w:rsidR="00FB7CD6">
        <w:rPr>
          <w:rFonts w:ascii="Times New Roman" w:hAnsi="Times New Roman" w:cs="Times New Roman"/>
          <w:b/>
          <w:bCs/>
          <w:iCs/>
          <w:sz w:val="40"/>
          <w:szCs w:val="40"/>
        </w:rPr>
        <w:t>Examination Rubric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47"/>
        <w:gridCol w:w="1632"/>
        <w:gridCol w:w="1632"/>
        <w:gridCol w:w="1752"/>
        <w:gridCol w:w="1858"/>
        <w:gridCol w:w="1055"/>
      </w:tblGrid>
      <w:tr w:rsidRPr="002A6330" w:rsidR="003537E9" w:rsidTr="0032082F" w14:paraId="598172A4" w14:textId="77777777">
        <w:tc>
          <w:tcPr>
            <w:tcW w:w="860" w:type="pct"/>
            <w:vAlign w:val="center"/>
          </w:tcPr>
          <w:p w:rsidRPr="002A6330" w:rsidR="003537E9" w:rsidP="0032082F" w:rsidRDefault="003537E9" w14:paraId="1EDCF787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6330">
              <w:rPr>
                <w:rFonts w:ascii="Times New Roman" w:hAnsi="Times New Roman" w:cs="Times New Roman"/>
                <w:b/>
              </w:rPr>
              <w:t>Criteria</w:t>
            </w:r>
          </w:p>
        </w:tc>
        <w:tc>
          <w:tcPr>
            <w:tcW w:w="852" w:type="pct"/>
            <w:vAlign w:val="center"/>
          </w:tcPr>
          <w:p w:rsidRPr="002A6330" w:rsidR="003537E9" w:rsidP="0032082F" w:rsidRDefault="003537E9" w14:paraId="1E10C9D1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6330">
              <w:rPr>
                <w:rFonts w:ascii="Times New Roman" w:hAnsi="Times New Roman" w:cs="Times New Roman"/>
                <w:b/>
              </w:rPr>
              <w:t>Exceeds Expectations (&gt;=90%)</w:t>
            </w:r>
          </w:p>
        </w:tc>
        <w:tc>
          <w:tcPr>
            <w:tcW w:w="852" w:type="pct"/>
            <w:vAlign w:val="center"/>
          </w:tcPr>
          <w:p w:rsidRPr="002A6330" w:rsidR="003537E9" w:rsidP="0032082F" w:rsidRDefault="003537E9" w14:paraId="051B0D41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6330">
              <w:rPr>
                <w:rFonts w:ascii="Times New Roman" w:hAnsi="Times New Roman" w:cs="Times New Roman"/>
                <w:b/>
              </w:rPr>
              <w:t>Meets Expectations (70%-89%)</w:t>
            </w:r>
          </w:p>
        </w:tc>
        <w:tc>
          <w:tcPr>
            <w:tcW w:w="915" w:type="pct"/>
            <w:vAlign w:val="center"/>
          </w:tcPr>
          <w:p w:rsidRPr="002A6330" w:rsidR="003537E9" w:rsidP="0032082F" w:rsidRDefault="003537E9" w14:paraId="79D81E2C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6330">
              <w:rPr>
                <w:rFonts w:ascii="Times New Roman" w:hAnsi="Times New Roman" w:cs="Times New Roman"/>
                <w:b/>
              </w:rPr>
              <w:t>Developing</w:t>
            </w:r>
          </w:p>
          <w:p w:rsidRPr="002A6330" w:rsidR="003537E9" w:rsidP="0032082F" w:rsidRDefault="003537E9" w14:paraId="730A7A96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6330">
              <w:rPr>
                <w:rFonts w:ascii="Times New Roman" w:hAnsi="Times New Roman" w:cs="Times New Roman"/>
                <w:b/>
              </w:rPr>
              <w:t>(50%-69%)</w:t>
            </w:r>
          </w:p>
        </w:tc>
        <w:tc>
          <w:tcPr>
            <w:tcW w:w="970" w:type="pct"/>
            <w:vAlign w:val="center"/>
          </w:tcPr>
          <w:p w:rsidRPr="002A6330" w:rsidR="003537E9" w:rsidP="0032082F" w:rsidRDefault="003537E9" w14:paraId="740DCF64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6330">
              <w:rPr>
                <w:rFonts w:ascii="Times New Roman" w:hAnsi="Times New Roman" w:cs="Times New Roman"/>
                <w:b/>
              </w:rPr>
              <w:t>Unsatisfactory (&lt;50%)</w:t>
            </w:r>
          </w:p>
        </w:tc>
        <w:tc>
          <w:tcPr>
            <w:tcW w:w="552" w:type="pct"/>
            <w:vAlign w:val="center"/>
          </w:tcPr>
          <w:p w:rsidRPr="002A6330" w:rsidR="003537E9" w:rsidP="0032082F" w:rsidRDefault="003537E9" w14:paraId="50DA15C1" w14:textId="77777777">
            <w:pPr>
              <w:ind w:right="-106"/>
              <w:jc w:val="center"/>
              <w:rPr>
                <w:rFonts w:ascii="Times New Roman" w:hAnsi="Times New Roman" w:cs="Times New Roman"/>
                <w:b/>
              </w:rPr>
            </w:pPr>
            <w:r w:rsidRPr="002A6330">
              <w:rPr>
                <w:rFonts w:ascii="Times New Roman" w:hAnsi="Times New Roman" w:cs="Times New Roman"/>
                <w:b/>
              </w:rPr>
              <w:t>Score</w:t>
            </w:r>
          </w:p>
        </w:tc>
      </w:tr>
      <w:tr w:rsidRPr="002A6330" w:rsidR="003537E9" w:rsidTr="0032082F" w14:paraId="1A06BC9E" w14:textId="77777777">
        <w:tc>
          <w:tcPr>
            <w:tcW w:w="860" w:type="pct"/>
          </w:tcPr>
          <w:p w:rsidRPr="002A6330" w:rsidR="003537E9" w:rsidP="0032082F" w:rsidRDefault="003537E9" w14:paraId="5617DC23" w14:textId="77777777">
            <w:pPr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A6330">
              <w:rPr>
                <w:rFonts w:ascii="Times New Roman" w:hAnsi="Times New Roman" w:cs="Times New Roman"/>
                <w:b/>
                <w:bCs/>
                <w:color w:val="000000"/>
              </w:rPr>
              <w:t>Performance</w:t>
            </w:r>
          </w:p>
          <w:p w:rsidRPr="002A6330" w:rsidR="003537E9" w:rsidP="0032082F" w:rsidRDefault="003537E9" w14:paraId="6C650D65" w14:textId="77777777">
            <w:pPr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</w:rPr>
              <w:t>(15</w:t>
            </w:r>
            <w:r w:rsidRPr="002A6330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852" w:type="pct"/>
          </w:tcPr>
          <w:p w:rsidRPr="002A6330" w:rsidR="003537E9" w:rsidP="0032082F" w:rsidRDefault="003537E9" w14:paraId="7BBFBDFE" w14:textId="77777777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2A633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Able to present full knowledge of both problem and solution</w:t>
            </w:r>
            <w:r w:rsidRPr="002A6330">
              <w:rPr>
                <w:rFonts w:ascii="Times New Roman" w:hAnsi="Times New Roman" w:cs="Times New Roman"/>
                <w:color w:val="000000"/>
                <w:sz w:val="20"/>
                <w:szCs w:val="16"/>
              </w:rPr>
              <w:t xml:space="preserve">. </w:t>
            </w:r>
          </w:p>
        </w:tc>
        <w:tc>
          <w:tcPr>
            <w:tcW w:w="852" w:type="pct"/>
          </w:tcPr>
          <w:p w:rsidRPr="002A6330" w:rsidR="003537E9" w:rsidP="0032082F" w:rsidRDefault="003537E9" w14:paraId="05E8C578" w14:textId="77777777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2A633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Able to present adequate knowledge of both problem and solution</w:t>
            </w:r>
          </w:p>
        </w:tc>
        <w:tc>
          <w:tcPr>
            <w:tcW w:w="915" w:type="pct"/>
          </w:tcPr>
          <w:p w:rsidRPr="002A6330" w:rsidR="003537E9" w:rsidP="0032082F" w:rsidRDefault="003537E9" w14:paraId="4DEC3A60" w14:textId="77777777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2A633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Able to present sufficient knowledge of both problem and solution</w:t>
            </w:r>
          </w:p>
        </w:tc>
        <w:tc>
          <w:tcPr>
            <w:tcW w:w="970" w:type="pct"/>
          </w:tcPr>
          <w:p w:rsidRPr="002A6330" w:rsidR="003537E9" w:rsidP="0032082F" w:rsidRDefault="003537E9" w14:paraId="7A884E09" w14:textId="77777777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2A633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 or very less knowledge of both problem and solution</w:t>
            </w:r>
          </w:p>
        </w:tc>
        <w:tc>
          <w:tcPr>
            <w:tcW w:w="552" w:type="pct"/>
          </w:tcPr>
          <w:p w:rsidRPr="002A6330" w:rsidR="003537E9" w:rsidP="0032082F" w:rsidRDefault="003537E9" w14:paraId="5A26B551" w14:textId="77777777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2A6330" w:rsidR="003537E9" w:rsidTr="0032082F" w14:paraId="467A0DA3" w14:textId="77777777">
        <w:tc>
          <w:tcPr>
            <w:tcW w:w="860" w:type="pct"/>
          </w:tcPr>
          <w:p w:rsidRPr="002A6330" w:rsidR="003537E9" w:rsidP="0032082F" w:rsidRDefault="003537E9" w14:paraId="0F7ECB39" w14:textId="77777777">
            <w:pPr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A6330">
              <w:rPr>
                <w:rFonts w:ascii="Times New Roman" w:hAnsi="Times New Roman" w:cs="Times New Roman"/>
                <w:b/>
                <w:bCs/>
                <w:color w:val="000000"/>
              </w:rPr>
              <w:t>Viva</w:t>
            </w:r>
          </w:p>
          <w:p w:rsidRPr="002A6330" w:rsidR="003537E9" w:rsidP="0032082F" w:rsidRDefault="003537E9" w14:paraId="0E470AAC" w14:textId="77777777">
            <w:pPr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6330">
              <w:rPr>
                <w:rFonts w:ascii="Times New Roman" w:hAnsi="Times New Roman" w:cs="Times New Roman"/>
                <w:b/>
              </w:rPr>
              <w:t>(5)</w:t>
            </w:r>
          </w:p>
        </w:tc>
        <w:tc>
          <w:tcPr>
            <w:tcW w:w="852" w:type="pct"/>
          </w:tcPr>
          <w:p w:rsidRPr="002A6330" w:rsidR="003537E9" w:rsidP="0032082F" w:rsidRDefault="003537E9" w14:paraId="56712E77" w14:textId="77777777">
            <w:pPr>
              <w:rPr>
                <w:rFonts w:ascii="Times New Roman" w:hAnsi="Times New Roman" w:cs="Times New Roman"/>
              </w:rPr>
            </w:pPr>
            <w:r w:rsidRPr="002A6330">
              <w:rPr>
                <w:rFonts w:ascii="Times New Roman" w:hAnsi="Times New Roman" w:cs="Times New Roman"/>
                <w:color w:val="000000"/>
                <w:sz w:val="20"/>
                <w:szCs w:val="16"/>
              </w:rPr>
              <w:t>Able to answer the questions easily and correctly across the project</w:t>
            </w:r>
            <w:r w:rsidRPr="002A633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852" w:type="pct"/>
          </w:tcPr>
          <w:p w:rsidRPr="002A6330" w:rsidR="003537E9" w:rsidP="0032082F" w:rsidRDefault="003537E9" w14:paraId="4F107E18" w14:textId="77777777">
            <w:pPr>
              <w:rPr>
                <w:rFonts w:ascii="Times New Roman" w:hAnsi="Times New Roman" w:cs="Times New Roman"/>
              </w:rPr>
            </w:pPr>
            <w:r w:rsidRPr="002A6330">
              <w:rPr>
                <w:rFonts w:ascii="Times New Roman" w:hAnsi="Times New Roman" w:cs="Times New Roman"/>
              </w:rPr>
              <w:t xml:space="preserve">Able to answer the questions related to the project </w:t>
            </w:r>
          </w:p>
        </w:tc>
        <w:tc>
          <w:tcPr>
            <w:tcW w:w="915" w:type="pct"/>
          </w:tcPr>
          <w:p w:rsidRPr="002A6330" w:rsidR="003537E9" w:rsidP="0032082F" w:rsidRDefault="003537E9" w14:paraId="46C24A04" w14:textId="77777777">
            <w:pPr>
              <w:rPr>
                <w:rFonts w:ascii="Times New Roman" w:hAnsi="Times New Roman" w:cs="Times New Roman"/>
              </w:rPr>
            </w:pPr>
            <w:r w:rsidRPr="002A6330">
              <w:rPr>
                <w:rFonts w:ascii="Times New Roman" w:hAnsi="Times New Roman" w:cs="Times New Roman"/>
              </w:rPr>
              <w:t>Able to answer the questions but with mistakes</w:t>
            </w:r>
          </w:p>
        </w:tc>
        <w:tc>
          <w:tcPr>
            <w:tcW w:w="970" w:type="pct"/>
          </w:tcPr>
          <w:p w:rsidRPr="002A6330" w:rsidR="003537E9" w:rsidP="0032082F" w:rsidRDefault="003537E9" w14:paraId="269E597D" w14:textId="77777777">
            <w:pPr>
              <w:rPr>
                <w:rFonts w:ascii="Times New Roman" w:hAnsi="Times New Roman" w:cs="Times New Roman"/>
              </w:rPr>
            </w:pPr>
            <w:r w:rsidRPr="002A6330">
              <w:rPr>
                <w:rFonts w:ascii="Times New Roman" w:hAnsi="Times New Roman" w:cs="Times New Roman"/>
              </w:rPr>
              <w:t>Unable to answer the questions</w:t>
            </w:r>
          </w:p>
        </w:tc>
        <w:tc>
          <w:tcPr>
            <w:tcW w:w="552" w:type="pct"/>
          </w:tcPr>
          <w:p w:rsidRPr="002A6330" w:rsidR="003537E9" w:rsidP="0032082F" w:rsidRDefault="003537E9" w14:paraId="23DBE8AD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2A6330" w:rsidR="003537E9" w:rsidTr="0032082F" w14:paraId="17175539" w14:textId="77777777">
        <w:tc>
          <w:tcPr>
            <w:tcW w:w="4448" w:type="pct"/>
            <w:gridSpan w:val="5"/>
            <w:vAlign w:val="center"/>
          </w:tcPr>
          <w:p w:rsidRPr="002A6330" w:rsidR="003537E9" w:rsidP="0032082F" w:rsidRDefault="003537E9" w14:paraId="536A096B" w14:textId="77777777">
            <w:pPr>
              <w:adjustRightInd w:val="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A6330">
              <w:rPr>
                <w:rFonts w:ascii="Times New Roman" w:hAnsi="Times New Roman" w:cs="Times New Roman"/>
                <w:b/>
              </w:rPr>
              <w:t>Obtained Score out of</w:t>
            </w:r>
            <w:r>
              <w:rPr>
                <w:rFonts w:ascii="Times New Roman" w:hAnsi="Times New Roman" w:cs="Times New Roman"/>
                <w:b/>
              </w:rPr>
              <w:t xml:space="preserve"> (20</w:t>
            </w:r>
            <w:r w:rsidRPr="002A6330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552" w:type="pct"/>
          </w:tcPr>
          <w:p w:rsidRPr="002A6330" w:rsidR="003537E9" w:rsidP="0032082F" w:rsidRDefault="003537E9" w14:paraId="25F83A98" w14:textId="77777777">
            <w:pPr>
              <w:rPr>
                <w:rFonts w:ascii="Times New Roman" w:hAnsi="Times New Roman" w:cs="Times New Roman"/>
              </w:rPr>
            </w:pPr>
          </w:p>
          <w:p w:rsidRPr="002A6330" w:rsidR="003537E9" w:rsidP="0032082F" w:rsidRDefault="003537E9" w14:paraId="3EECA233" w14:textId="77777777">
            <w:pPr>
              <w:adjustRightInd w:val="0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2A6330" w:rsidR="003537E9" w:rsidTr="0032082F" w14:paraId="39A03CFF" w14:textId="77777777">
        <w:trPr>
          <w:trHeight w:val="530"/>
        </w:trPr>
        <w:tc>
          <w:tcPr>
            <w:tcW w:w="4448" w:type="pct"/>
            <w:gridSpan w:val="5"/>
            <w:vAlign w:val="center"/>
          </w:tcPr>
          <w:p w:rsidRPr="002A6330" w:rsidR="003537E9" w:rsidP="0032082F" w:rsidRDefault="003537E9" w14:paraId="752D2540" w14:textId="77777777">
            <w:pPr>
              <w:adjustRightInd w:val="0"/>
              <w:jc w:val="right"/>
              <w:rPr>
                <w:rFonts w:ascii="Times New Roman" w:hAnsi="Times New Roman" w:cs="Times New Roman"/>
                <w:b/>
              </w:rPr>
            </w:pPr>
            <w:r w:rsidRPr="002A6330">
              <w:rPr>
                <w:rFonts w:ascii="Times New Roman" w:hAnsi="Times New Roman" w:eastAsia="Calibri" w:cs="Times New Roman"/>
                <w:b/>
                <w:bCs/>
              </w:rPr>
              <w:t>Obtained Score out o</w:t>
            </w:r>
            <w:r>
              <w:rPr>
                <w:rFonts w:ascii="Times New Roman" w:hAnsi="Times New Roman" w:eastAsia="Calibri" w:cs="Times New Roman"/>
                <w:b/>
                <w:bCs/>
              </w:rPr>
              <w:t>f (X)= Obtained Score out of (20) /20</w:t>
            </w:r>
            <w:r w:rsidRPr="002A6330">
              <w:rPr>
                <w:rFonts w:ascii="Times New Roman" w:hAnsi="Times New Roman" w:eastAsia="Calibri" w:cs="Times New Roman"/>
                <w:b/>
                <w:bCs/>
              </w:rPr>
              <w:t>* X</w:t>
            </w:r>
          </w:p>
        </w:tc>
        <w:tc>
          <w:tcPr>
            <w:tcW w:w="552" w:type="pct"/>
          </w:tcPr>
          <w:p w:rsidRPr="002A6330" w:rsidR="003537E9" w:rsidP="0032082F" w:rsidRDefault="003537E9" w14:paraId="5FFAF545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Pr="002A6330" w:rsidR="00FB7CD6" w:rsidP="00FB7CD6" w:rsidRDefault="00FB7CD6" w14:paraId="554547B9" w14:textId="77777777">
      <w:pPr>
        <w:spacing w:after="160" w:line="259" w:lineRule="auto"/>
        <w:rPr>
          <w:rFonts w:ascii="Times New Roman" w:hAnsi="Times New Roman" w:cs="Times New Roman"/>
        </w:rPr>
      </w:pPr>
    </w:p>
    <w:p w:rsidRPr="002A6330" w:rsidR="00FB7CD6" w:rsidP="00FB7CD6" w:rsidRDefault="00FB7CD6" w14:paraId="554547BA" w14:textId="77777777">
      <w:pPr>
        <w:spacing w:after="160" w:line="259" w:lineRule="auto"/>
        <w:rPr>
          <w:rFonts w:ascii="Times New Roman" w:hAnsi="Times New Roman" w:cs="Times New Roman"/>
        </w:rPr>
      </w:pPr>
    </w:p>
    <w:p w:rsidRPr="002A6330" w:rsidR="00FB7CD6" w:rsidP="00FB7CD6" w:rsidRDefault="00FB7CD6" w14:paraId="554547BB" w14:textId="77777777">
      <w:pPr>
        <w:spacing w:after="160" w:line="259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2A6330">
        <w:rPr>
          <w:rFonts w:ascii="Times New Roman" w:hAnsi="Times New Roman" w:cs="Times New Roman"/>
          <w:sz w:val="40"/>
          <w:szCs w:val="40"/>
        </w:rPr>
        <w:br w:type="page"/>
      </w:r>
    </w:p>
    <w:p w:rsidRPr="003537E9" w:rsidR="00FB7CD6" w:rsidP="00FB7CD6" w:rsidRDefault="00FB7CD6" w14:paraId="554547BC" w14:textId="77777777">
      <w:pPr>
        <w:spacing w:after="160" w:line="259" w:lineRule="auto"/>
        <w:jc w:val="center"/>
        <w:rPr>
          <w:rFonts w:ascii="Times New Roman" w:hAnsi="Times New Roman" w:eastAsia="Calibri" w:cs="Times New Roman"/>
          <w:b/>
          <w:i/>
          <w:sz w:val="30"/>
          <w:szCs w:val="28"/>
          <w:u w:val="single"/>
        </w:rPr>
      </w:pPr>
      <w:r w:rsidRPr="003537E9">
        <w:rPr>
          <w:rFonts w:ascii="Times New Roman" w:hAnsi="Times New Roman" w:cs="Times New Roman"/>
          <w:b/>
          <w:sz w:val="40"/>
          <w:szCs w:val="40"/>
        </w:rPr>
        <w:t>Final Lab Assessment</w:t>
      </w:r>
    </w:p>
    <w:p w:rsidRPr="002A6330" w:rsidR="00FB7CD6" w:rsidP="00FB7CD6" w:rsidRDefault="00FB7CD6" w14:paraId="554547BD" w14:textId="77777777">
      <w:pPr>
        <w:jc w:val="center"/>
        <w:rPr>
          <w:rFonts w:ascii="Times New Roman" w:hAnsi="Times New Roman" w:eastAsia="Calibri" w:cs="Times New Roman"/>
          <w:b/>
          <w:i/>
          <w:szCs w:val="28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95"/>
        <w:gridCol w:w="2978"/>
      </w:tblGrid>
      <w:tr w:rsidRPr="002A6330" w:rsidR="00FB7CD6" w:rsidTr="003537E9" w14:paraId="554547C0" w14:textId="77777777">
        <w:trPr>
          <w:trHeight w:val="445"/>
          <w:jc w:val="center"/>
        </w:trPr>
        <w:tc>
          <w:tcPr>
            <w:tcW w:w="3595" w:type="dxa"/>
            <w:vAlign w:val="center"/>
          </w:tcPr>
          <w:p w:rsidRPr="002A6330" w:rsidR="00FB7CD6" w:rsidP="003537E9" w:rsidRDefault="00FB7CD6" w14:paraId="554547BE" w14:textId="77777777">
            <w:pPr>
              <w:spacing w:line="480" w:lineRule="auto"/>
              <w:jc w:val="center"/>
              <w:rPr>
                <w:rFonts w:ascii="Times New Roman" w:hAnsi="Times New Roman" w:eastAsia="Calibri" w:cs="Times New Roman"/>
                <w:b/>
                <w:szCs w:val="28"/>
              </w:rPr>
            </w:pPr>
            <w:r w:rsidRPr="002A6330">
              <w:rPr>
                <w:rFonts w:ascii="Times New Roman" w:hAnsi="Times New Roman" w:eastAsia="Calibri" w:cs="Times New Roman"/>
                <w:b/>
                <w:szCs w:val="28"/>
              </w:rPr>
              <w:t>Criteria</w:t>
            </w:r>
          </w:p>
        </w:tc>
        <w:tc>
          <w:tcPr>
            <w:tcW w:w="2978" w:type="dxa"/>
            <w:vAlign w:val="center"/>
          </w:tcPr>
          <w:p w:rsidRPr="002A6330" w:rsidR="00FB7CD6" w:rsidP="003537E9" w:rsidRDefault="00FB7CD6" w14:paraId="554547BF" w14:textId="5350CFD0">
            <w:pPr>
              <w:spacing w:line="480" w:lineRule="auto"/>
              <w:jc w:val="center"/>
              <w:rPr>
                <w:rFonts w:ascii="Times New Roman" w:hAnsi="Times New Roman" w:eastAsia="Calibri" w:cs="Times New Roman"/>
                <w:b/>
                <w:szCs w:val="28"/>
              </w:rPr>
            </w:pPr>
            <w:r w:rsidRPr="002A6330">
              <w:rPr>
                <w:rFonts w:ascii="Times New Roman" w:hAnsi="Times New Roman" w:eastAsia="Calibri" w:cs="Times New Roman"/>
                <w:b/>
                <w:szCs w:val="28"/>
              </w:rPr>
              <w:t>Score</w:t>
            </w:r>
          </w:p>
        </w:tc>
        <w:bookmarkStart w:name="_GoBack" w:id="0"/>
        <w:bookmarkEnd w:id="0"/>
      </w:tr>
      <w:tr w:rsidRPr="002A6330" w:rsidR="00FB7CD6" w:rsidTr="003537E9" w14:paraId="554547C3" w14:textId="77777777">
        <w:trPr>
          <w:trHeight w:val="557"/>
          <w:jc w:val="center"/>
        </w:trPr>
        <w:tc>
          <w:tcPr>
            <w:tcW w:w="3595" w:type="dxa"/>
            <w:vAlign w:val="center"/>
          </w:tcPr>
          <w:p w:rsidRPr="002A6330" w:rsidR="00FB7CD6" w:rsidP="003537E9" w:rsidRDefault="00295BCB" w14:paraId="554547C1" w14:textId="7A8F1302">
            <w:pPr>
              <w:spacing w:line="480" w:lineRule="auto"/>
              <w:ind w:firstLine="3"/>
              <w:rPr>
                <w:rFonts w:ascii="Times New Roman" w:hAnsi="Times New Roman" w:eastAsia="Calibri" w:cs="Times New Roman"/>
                <w:szCs w:val="28"/>
              </w:rPr>
            </w:pPr>
            <w:r w:rsidRPr="002A6330">
              <w:rPr>
                <w:rFonts w:ascii="Times New Roman" w:hAnsi="Times New Roman" w:cs="Times New Roman"/>
              </w:rPr>
              <w:t xml:space="preserve">Laboratory </w:t>
            </w:r>
            <w:r>
              <w:rPr>
                <w:rFonts w:ascii="Times New Roman" w:hAnsi="Times New Roman" w:cs="Times New Roman"/>
              </w:rPr>
              <w:t>Report</w:t>
            </w:r>
            <w:r w:rsidR="00A16E15">
              <w:rPr>
                <w:rFonts w:ascii="Times New Roman" w:hAnsi="Times New Roman" w:cs="Times New Roman"/>
              </w:rPr>
              <w:t xml:space="preserve"> </w:t>
            </w:r>
            <w:r w:rsidRPr="002A6330" w:rsidR="00FB7CD6">
              <w:rPr>
                <w:rFonts w:ascii="Times New Roman" w:hAnsi="Times New Roman" w:cs="Times New Roman"/>
              </w:rPr>
              <w:t>(</w:t>
            </w:r>
            <w:r w:rsidR="00A16E15">
              <w:rPr>
                <w:rFonts w:ascii="Times New Roman" w:hAnsi="Times New Roman" w:cs="Times New Roman"/>
                <w:b/>
                <w:bCs/>
              </w:rPr>
              <w:t>15</w:t>
            </w:r>
            <w:r w:rsidRPr="002A6330" w:rsidR="00FB7C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978" w:type="dxa"/>
            <w:vAlign w:val="center"/>
          </w:tcPr>
          <w:p w:rsidRPr="002A6330" w:rsidR="00FB7CD6" w:rsidP="003537E9" w:rsidRDefault="00FB7CD6" w14:paraId="554547C2" w14:textId="77777777">
            <w:pPr>
              <w:spacing w:line="480" w:lineRule="auto"/>
              <w:rPr>
                <w:rFonts w:ascii="Times New Roman" w:hAnsi="Times New Roman" w:eastAsia="Calibri" w:cs="Times New Roman"/>
                <w:szCs w:val="28"/>
              </w:rPr>
            </w:pPr>
          </w:p>
        </w:tc>
      </w:tr>
      <w:tr w:rsidRPr="002A6330" w:rsidR="00FB7CD6" w:rsidTr="003537E9" w14:paraId="554547C6" w14:textId="77777777">
        <w:trPr>
          <w:trHeight w:val="543"/>
          <w:jc w:val="center"/>
        </w:trPr>
        <w:tc>
          <w:tcPr>
            <w:tcW w:w="3595" w:type="dxa"/>
            <w:vAlign w:val="center"/>
          </w:tcPr>
          <w:p w:rsidRPr="002A6330" w:rsidR="00FB7CD6" w:rsidP="003537E9" w:rsidRDefault="00FB7CD6" w14:paraId="554547C4" w14:textId="77777777">
            <w:pPr>
              <w:spacing w:line="480" w:lineRule="auto"/>
              <w:rPr>
                <w:rFonts w:ascii="Times New Roman" w:hAnsi="Times New Roman" w:eastAsia="Calibri" w:cs="Times New Roman"/>
                <w:szCs w:val="28"/>
              </w:rPr>
            </w:pPr>
            <w:r w:rsidRPr="002A6330">
              <w:rPr>
                <w:rFonts w:ascii="Times New Roman" w:hAnsi="Times New Roman" w:eastAsia="Calibri" w:cs="Times New Roman"/>
                <w:szCs w:val="28"/>
              </w:rPr>
              <w:t xml:space="preserve">Semester Project </w:t>
            </w:r>
            <w:r w:rsidRPr="00A16E15">
              <w:rPr>
                <w:rFonts w:ascii="Times New Roman" w:hAnsi="Times New Roman" w:eastAsia="Calibri" w:cs="Times New Roman"/>
                <w:b/>
                <w:bCs/>
                <w:szCs w:val="28"/>
              </w:rPr>
              <w:t>(</w:t>
            </w:r>
            <w:r w:rsidRPr="00A16E15" w:rsidR="00D92CF6">
              <w:rPr>
                <w:rFonts w:ascii="Times New Roman" w:hAnsi="Times New Roman" w:eastAsia="Calibri" w:cs="Times New Roman"/>
                <w:b/>
                <w:bCs/>
                <w:szCs w:val="28"/>
              </w:rPr>
              <w:t>1</w:t>
            </w:r>
            <w:r w:rsidRPr="00A16E15">
              <w:rPr>
                <w:rFonts w:ascii="Times New Roman" w:hAnsi="Times New Roman" w:eastAsia="Calibri" w:cs="Times New Roman"/>
                <w:b/>
                <w:bCs/>
                <w:szCs w:val="28"/>
              </w:rPr>
              <w:t>5)</w:t>
            </w:r>
          </w:p>
        </w:tc>
        <w:tc>
          <w:tcPr>
            <w:tcW w:w="2978" w:type="dxa"/>
            <w:vAlign w:val="center"/>
          </w:tcPr>
          <w:p w:rsidRPr="002A6330" w:rsidR="00FB7CD6" w:rsidP="003537E9" w:rsidRDefault="00FB7CD6" w14:paraId="554547C5" w14:textId="77777777">
            <w:pPr>
              <w:spacing w:line="480" w:lineRule="auto"/>
              <w:rPr>
                <w:rFonts w:ascii="Times New Roman" w:hAnsi="Times New Roman" w:eastAsia="Calibri" w:cs="Times New Roman"/>
                <w:szCs w:val="28"/>
              </w:rPr>
            </w:pPr>
          </w:p>
        </w:tc>
      </w:tr>
      <w:tr w:rsidRPr="002A6330" w:rsidR="00FB7CD6" w:rsidTr="003537E9" w14:paraId="554547C9" w14:textId="77777777">
        <w:trPr>
          <w:trHeight w:val="543"/>
          <w:jc w:val="center"/>
        </w:trPr>
        <w:tc>
          <w:tcPr>
            <w:tcW w:w="3595" w:type="dxa"/>
            <w:vAlign w:val="center"/>
          </w:tcPr>
          <w:p w:rsidRPr="002A6330" w:rsidR="00FB7CD6" w:rsidP="003537E9" w:rsidRDefault="00FB7CD6" w14:paraId="554547C7" w14:textId="77777777">
            <w:pPr>
              <w:spacing w:line="480" w:lineRule="auto"/>
              <w:rPr>
                <w:rFonts w:ascii="Times New Roman" w:hAnsi="Times New Roman" w:eastAsia="Calibri" w:cs="Times New Roman"/>
                <w:szCs w:val="28"/>
              </w:rPr>
            </w:pPr>
            <w:r w:rsidRPr="002A6330">
              <w:rPr>
                <w:rFonts w:ascii="Times New Roman" w:hAnsi="Times New Roman" w:cs="Times New Roman"/>
              </w:rPr>
              <w:t xml:space="preserve">Laboratory </w:t>
            </w:r>
            <w:r w:rsidRPr="002A6330">
              <w:rPr>
                <w:rFonts w:ascii="Times New Roman" w:hAnsi="Times New Roman" w:eastAsia="Calibri" w:cs="Times New Roman"/>
                <w:szCs w:val="28"/>
              </w:rPr>
              <w:t xml:space="preserve">Examination </w:t>
            </w:r>
            <w:r w:rsidRPr="00A16E15">
              <w:rPr>
                <w:rFonts w:ascii="Times New Roman" w:hAnsi="Times New Roman" w:eastAsia="Calibri" w:cs="Times New Roman"/>
                <w:b/>
                <w:bCs/>
                <w:szCs w:val="28"/>
              </w:rPr>
              <w:t>(</w:t>
            </w:r>
            <w:r w:rsidRPr="00A16E15" w:rsidR="00A16E15">
              <w:rPr>
                <w:rFonts w:ascii="Times New Roman" w:hAnsi="Times New Roman" w:eastAsia="Calibri" w:cs="Times New Roman"/>
                <w:b/>
                <w:bCs/>
                <w:szCs w:val="28"/>
              </w:rPr>
              <w:t>20</w:t>
            </w:r>
            <w:r w:rsidRPr="00A16E15">
              <w:rPr>
                <w:rFonts w:ascii="Times New Roman" w:hAnsi="Times New Roman" w:eastAsia="Calibri" w:cs="Times New Roman"/>
                <w:b/>
                <w:bCs/>
                <w:szCs w:val="28"/>
              </w:rPr>
              <w:t>)</w:t>
            </w:r>
          </w:p>
        </w:tc>
        <w:tc>
          <w:tcPr>
            <w:tcW w:w="2978" w:type="dxa"/>
            <w:vAlign w:val="center"/>
          </w:tcPr>
          <w:p w:rsidRPr="002A6330" w:rsidR="00FB7CD6" w:rsidP="003537E9" w:rsidRDefault="00FB7CD6" w14:paraId="554547C8" w14:textId="77777777">
            <w:pPr>
              <w:spacing w:line="480" w:lineRule="auto"/>
              <w:rPr>
                <w:rFonts w:ascii="Times New Roman" w:hAnsi="Times New Roman" w:eastAsia="Calibri" w:cs="Times New Roman"/>
                <w:szCs w:val="28"/>
              </w:rPr>
            </w:pPr>
          </w:p>
        </w:tc>
      </w:tr>
      <w:tr w:rsidRPr="002A6330" w:rsidR="00FB7CD6" w:rsidTr="003537E9" w14:paraId="554547CC" w14:textId="77777777">
        <w:trPr>
          <w:trHeight w:val="557"/>
          <w:jc w:val="center"/>
        </w:trPr>
        <w:tc>
          <w:tcPr>
            <w:tcW w:w="3595" w:type="dxa"/>
            <w:vAlign w:val="center"/>
          </w:tcPr>
          <w:p w:rsidRPr="002A6330" w:rsidR="00FB7CD6" w:rsidP="003537E9" w:rsidRDefault="00D92CF6" w14:paraId="554547CA" w14:textId="77777777">
            <w:pPr>
              <w:spacing w:line="480" w:lineRule="auto"/>
              <w:rPr>
                <w:rFonts w:ascii="Times New Roman" w:hAnsi="Times New Roman" w:eastAsia="Calibri" w:cs="Times New Roman"/>
                <w:b/>
                <w:bCs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Cs w:val="28"/>
              </w:rPr>
              <w:t>Total Score out of (5</w:t>
            </w:r>
            <w:r w:rsidRPr="002A6330" w:rsidR="00FB7CD6">
              <w:rPr>
                <w:rFonts w:ascii="Times New Roman" w:hAnsi="Times New Roman" w:eastAsia="Calibri" w:cs="Times New Roman"/>
                <w:b/>
                <w:bCs/>
                <w:szCs w:val="28"/>
              </w:rPr>
              <w:t>0)</w:t>
            </w:r>
          </w:p>
        </w:tc>
        <w:tc>
          <w:tcPr>
            <w:tcW w:w="2978" w:type="dxa"/>
            <w:vAlign w:val="center"/>
          </w:tcPr>
          <w:p w:rsidRPr="002A6330" w:rsidR="00FB7CD6" w:rsidP="003537E9" w:rsidRDefault="00FB7CD6" w14:paraId="554547CB" w14:textId="77777777">
            <w:pPr>
              <w:spacing w:line="480" w:lineRule="auto"/>
              <w:rPr>
                <w:rFonts w:ascii="Times New Roman" w:hAnsi="Times New Roman" w:eastAsia="Calibri" w:cs="Times New Roman"/>
                <w:szCs w:val="28"/>
              </w:rPr>
            </w:pPr>
          </w:p>
        </w:tc>
      </w:tr>
    </w:tbl>
    <w:p w:rsidRPr="002A6330" w:rsidR="00FB7CD6" w:rsidP="00FB7CD6" w:rsidRDefault="00FB7CD6" w14:paraId="554547CD" w14:textId="77777777">
      <w:pPr>
        <w:rPr>
          <w:rFonts w:ascii="Times New Roman" w:hAnsi="Times New Roman" w:eastAsia="Calibri" w:cs="Times New Roman"/>
          <w:b/>
          <w:i/>
        </w:rPr>
      </w:pPr>
    </w:p>
    <w:p w:rsidRPr="002A6330" w:rsidR="00FB7CD6" w:rsidP="00FB7CD6" w:rsidRDefault="00FB7CD6" w14:paraId="554547CE" w14:textId="77777777">
      <w:pPr>
        <w:rPr>
          <w:rFonts w:ascii="Times New Roman" w:hAnsi="Times New Roman" w:eastAsia="Calibri" w:cs="Times New Roman"/>
          <w:b/>
          <w:i/>
        </w:rPr>
      </w:pPr>
    </w:p>
    <w:p w:rsidRPr="002A6330" w:rsidR="00FB7CD6" w:rsidP="00FB7CD6" w:rsidRDefault="00FB7CD6" w14:paraId="554547CF" w14:textId="77777777">
      <w:pPr>
        <w:jc w:val="right"/>
        <w:rPr>
          <w:rFonts w:ascii="Times New Roman" w:hAnsi="Times New Roman" w:eastAsia="Calibri" w:cs="Times New Roman"/>
          <w:b/>
          <w:i/>
        </w:rPr>
      </w:pPr>
    </w:p>
    <w:p w:rsidRPr="002A6330" w:rsidR="00FB7CD6" w:rsidP="00FB7CD6" w:rsidRDefault="00FB7CD6" w14:paraId="554547D0" w14:textId="77777777">
      <w:pPr>
        <w:ind w:left="3600"/>
        <w:rPr>
          <w:rFonts w:ascii="Times New Roman" w:hAnsi="Times New Roman" w:eastAsia="Calibri" w:cs="Times New Roman"/>
          <w:i/>
        </w:rPr>
      </w:pPr>
      <w:r w:rsidRPr="002A6330">
        <w:rPr>
          <w:rFonts w:ascii="Times New Roman" w:hAnsi="Times New Roman" w:eastAsia="Calibri" w:cs="Times New Roman"/>
          <w:b/>
          <w:i/>
        </w:rPr>
        <w:t>Examiner</w:t>
      </w:r>
      <w:r w:rsidRPr="002A6330">
        <w:rPr>
          <w:rFonts w:ascii="Times New Roman" w:hAnsi="Times New Roman" w:eastAsia="Calibri" w:cs="Times New Roman"/>
          <w:i/>
        </w:rPr>
        <w:t>: _______________________________</w:t>
      </w:r>
    </w:p>
    <w:p w:rsidRPr="002A6330" w:rsidR="00FB7CD6" w:rsidP="00FB7CD6" w:rsidRDefault="00FB7CD6" w14:paraId="554547D1" w14:textId="77777777">
      <w:pPr>
        <w:spacing w:after="160" w:line="259" w:lineRule="auto"/>
        <w:ind w:left="2880" w:firstLine="72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A6330">
        <w:rPr>
          <w:rFonts w:ascii="Times New Roman" w:hAnsi="Times New Roman" w:eastAsia="Calibri" w:cs="Times New Roman"/>
          <w:b/>
          <w:i/>
        </w:rPr>
        <w:t>(Name and Signature)</w:t>
      </w:r>
    </w:p>
    <w:p w:rsidR="00FB7CD6" w:rsidP="00FB7CD6" w:rsidRDefault="00FB7CD6" w14:paraId="554547D2" w14:textId="77777777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FB7CD6" w:rsidRDefault="00FB7CD6" w14:paraId="554547D3" w14:textId="77777777"/>
    <w:sectPr w:rsidR="00FB7CD6" w:rsidSect="00D746A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048A" w:rsidRDefault="008A048A" w14:paraId="174F305E" w14:textId="77777777">
      <w:pPr>
        <w:spacing w:after="0" w:line="240" w:lineRule="auto"/>
      </w:pPr>
      <w:r>
        <w:separator/>
      </w:r>
    </w:p>
  </w:endnote>
  <w:endnote w:type="continuationSeparator" w:id="0">
    <w:p w:rsidR="008A048A" w:rsidRDefault="008A048A" w14:paraId="040D016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7B9E" w:rsidRDefault="00CE7B9E" w14:paraId="554547DC" w14:textId="777777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E46" w:rsidP="00CE7B9E" w:rsidRDefault="004A4BC8" w14:paraId="554547DD" w14:textId="77777777">
    <w:pPr>
      <w:pStyle w:val="Footer"/>
      <w:jc w:val="center"/>
    </w:pPr>
    <w:r w:rsidRPr="008831C7">
      <w:rPr>
        <w:b/>
      </w:rPr>
      <w:t xml:space="preserve">Department of </w:t>
    </w:r>
    <w:r w:rsidR="00CE7B9E">
      <w:rPr>
        <w:b/>
      </w:rPr>
      <w:t>Computer Science &amp; Information Technology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E46" w:rsidP="00EE3640" w:rsidRDefault="00744E46" w14:paraId="554547DF" w14:textId="77777777">
    <w:pPr>
      <w:pStyle w:val="Footer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E46" w:rsidP="006B0290" w:rsidRDefault="004A4BC8" w14:paraId="554547E1" w14:textId="77777777">
    <w:pPr>
      <w:pStyle w:val="Footer"/>
      <w:jc w:val="center"/>
    </w:pPr>
    <w:r w:rsidRPr="008831C7">
      <w:rPr>
        <w:b/>
      </w:rPr>
      <w:t xml:space="preserve">Department of </w:t>
    </w:r>
    <w:r w:rsidR="006B0290">
      <w:rPr>
        <w:b/>
      </w:rPr>
      <w:t>Computer Science &amp; Information Technology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E46" w:rsidP="006B0290" w:rsidRDefault="004A4BC8" w14:paraId="554547E3" w14:textId="77777777">
    <w:pPr>
      <w:pStyle w:val="Footer"/>
      <w:jc w:val="center"/>
    </w:pPr>
    <w:r w:rsidRPr="008831C7">
      <w:rPr>
        <w:b/>
      </w:rPr>
      <w:t xml:space="preserve">Department of </w:t>
    </w:r>
    <w:r w:rsidR="006B0290">
      <w:rPr>
        <w:b/>
      </w:rPr>
      <w:t>Computer Science &amp; Information Technology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048A" w:rsidRDefault="008A048A" w14:paraId="5D42C168" w14:textId="77777777">
      <w:pPr>
        <w:spacing w:after="0" w:line="240" w:lineRule="auto"/>
      </w:pPr>
      <w:r>
        <w:separator/>
      </w:r>
    </w:p>
  </w:footnote>
  <w:footnote w:type="continuationSeparator" w:id="0">
    <w:p w:rsidR="008A048A" w:rsidRDefault="008A048A" w14:paraId="32266FE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7B9E" w:rsidRDefault="00CE7B9E" w14:paraId="554547DA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EE3640" w:rsidR="00744E46" w:rsidP="00EE3640" w:rsidRDefault="004A4BC8" w14:paraId="554547DB" w14:textId="77777777">
    <w:pPr>
      <w:tabs>
        <w:tab w:val="right" w:pos="9270"/>
      </w:tabs>
      <w:jc w:val="both"/>
    </w:pPr>
    <w:r>
      <w:rPr>
        <w:rFonts w:ascii="Times New Roman" w:hAnsi="Times New Roman"/>
      </w:rPr>
      <w:t>Signals and Systems (TE-220)</w:t>
    </w:r>
    <w:r>
      <w:rPr>
        <w:rFonts w:ascii="Times New Roman" w:hAnsi="Times New Roman"/>
      </w:rPr>
      <w:tab/>
    </w:r>
    <w:r>
      <w:rPr>
        <w:rFonts w:ascii="Times New Roman" w:hAnsi="Times New Roman"/>
      </w:rPr>
      <w:t>SSUET/QR/114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E46" w:rsidP="000C0BEB" w:rsidRDefault="00744E46" w14:paraId="554547DE" w14:textId="77777777">
    <w:pPr>
      <w:tabs>
        <w:tab w:val="right" w:pos="9270"/>
      </w:tabs>
      <w:jc w:val="both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EE3640" w:rsidR="00744E46" w:rsidP="00EE3640" w:rsidRDefault="00744E46" w14:paraId="554547E0" w14:textId="77777777">
    <w:pPr>
      <w:tabs>
        <w:tab w:val="right" w:pos="9270"/>
      </w:tabs>
      <w:jc w:val="both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E46" w:rsidP="00114DDC" w:rsidRDefault="004A4BC8" w14:paraId="554547E2" w14:textId="77777777">
    <w:pPr>
      <w:jc w:val="right"/>
    </w:pPr>
    <w:r w:rsidRPr="00992CC0">
      <w:t>SSUET/QR/11</w:t>
    </w:r>
    <w:r>
      <w:t>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2A1B16"/>
    <w:multiLevelType w:val="hybridMultilevel"/>
    <w:tmpl w:val="7F2C33C8"/>
    <w:lvl w:ilvl="0" w:tplc="ECF88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7CD6"/>
    <w:rsid w:val="000D6A9B"/>
    <w:rsid w:val="00126D90"/>
    <w:rsid w:val="00156DF2"/>
    <w:rsid w:val="00187679"/>
    <w:rsid w:val="00233FF0"/>
    <w:rsid w:val="00295BCB"/>
    <w:rsid w:val="002F37F0"/>
    <w:rsid w:val="003537E9"/>
    <w:rsid w:val="004A4BC8"/>
    <w:rsid w:val="005C1E24"/>
    <w:rsid w:val="005C6E94"/>
    <w:rsid w:val="006352BA"/>
    <w:rsid w:val="0065344C"/>
    <w:rsid w:val="006B0290"/>
    <w:rsid w:val="006D1736"/>
    <w:rsid w:val="00744E46"/>
    <w:rsid w:val="0077457A"/>
    <w:rsid w:val="00805F09"/>
    <w:rsid w:val="00806D43"/>
    <w:rsid w:val="00830576"/>
    <w:rsid w:val="008A048A"/>
    <w:rsid w:val="00A16E15"/>
    <w:rsid w:val="00A52D27"/>
    <w:rsid w:val="00A67776"/>
    <w:rsid w:val="00AF352E"/>
    <w:rsid w:val="00C35FAA"/>
    <w:rsid w:val="00CE7B9E"/>
    <w:rsid w:val="00D71F05"/>
    <w:rsid w:val="00D746A5"/>
    <w:rsid w:val="00D81886"/>
    <w:rsid w:val="00D87F0B"/>
    <w:rsid w:val="00D92CF6"/>
    <w:rsid w:val="00DA1DAF"/>
    <w:rsid w:val="00DD3B6E"/>
    <w:rsid w:val="00E139C9"/>
    <w:rsid w:val="00E97E72"/>
    <w:rsid w:val="00EB6F21"/>
    <w:rsid w:val="00F01375"/>
    <w:rsid w:val="00FB7CD6"/>
    <w:rsid w:val="00FE2880"/>
    <w:rsid w:val="4F5864BC"/>
    <w:rsid w:val="6FCB1D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54627"/>
  <w15:docId w15:val="{116184C4-6049-49DC-BE2F-156F41B1D3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B7CD6"/>
    <w:pPr>
      <w:spacing w:after="200" w:line="276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7CD6"/>
    <w:pPr>
      <w:spacing w:after="0" w:line="240" w:lineRule="auto"/>
    </w:pPr>
    <w:rPr>
      <w:rFonts w:ascii="Calibri" w:hAnsi="Calibri" w:eastAsia="Calibri" w:cs="Times New Roman"/>
    </w:rPr>
  </w:style>
  <w:style w:type="character" w:styleId="NoSpacingChar" w:customStyle="1">
    <w:name w:val="No Spacing Char"/>
    <w:link w:val="NoSpacing"/>
    <w:uiPriority w:val="1"/>
    <w:rsid w:val="00FB7CD6"/>
    <w:rPr>
      <w:rFonts w:ascii="Calibri" w:hAnsi="Calibri" w:eastAsia="Calibri" w:cs="Times New Roman"/>
    </w:rPr>
  </w:style>
  <w:style w:type="paragraph" w:styleId="Header">
    <w:name w:val="header"/>
    <w:basedOn w:val="Normal"/>
    <w:link w:val="HeaderChar"/>
    <w:unhideWhenUsed/>
    <w:rsid w:val="00FB7CD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FB7CD6"/>
  </w:style>
  <w:style w:type="paragraph" w:styleId="Footer">
    <w:name w:val="footer"/>
    <w:basedOn w:val="Normal"/>
    <w:link w:val="FooterChar"/>
    <w:uiPriority w:val="99"/>
    <w:unhideWhenUsed/>
    <w:rsid w:val="00FB7CD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7CD6"/>
  </w:style>
  <w:style w:type="paragraph" w:styleId="ListParagraph">
    <w:name w:val="List Paragraph"/>
    <w:basedOn w:val="Normal"/>
    <w:uiPriority w:val="34"/>
    <w:qFormat/>
    <w:rsid w:val="00FB7CD6"/>
    <w:pPr>
      <w:ind w:left="720"/>
      <w:contextualSpacing/>
    </w:pPr>
    <w:rPr>
      <w:rFonts w:ascii="Calibri" w:hAnsi="Calibri" w:eastAsia="Calibri" w:cs="Times New Roman"/>
    </w:rPr>
  </w:style>
  <w:style w:type="table" w:styleId="TableGrid">
    <w:name w:val="Table Grid"/>
    <w:basedOn w:val="TableNormal"/>
    <w:uiPriority w:val="39"/>
    <w:rsid w:val="00FB7CD6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FB7CD6"/>
    <w:pPr>
      <w:spacing w:after="12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rsid w:val="00FB7CD6"/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0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B02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7CD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7CD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FB7CD6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nhideWhenUsed/>
    <w:rsid w:val="00FB7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B7CD6"/>
  </w:style>
  <w:style w:type="paragraph" w:styleId="Footer">
    <w:name w:val="footer"/>
    <w:basedOn w:val="Normal"/>
    <w:link w:val="FooterChar"/>
    <w:uiPriority w:val="99"/>
    <w:unhideWhenUsed/>
    <w:rsid w:val="00FB7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CD6"/>
  </w:style>
  <w:style w:type="paragraph" w:styleId="ListParagraph">
    <w:name w:val="List Paragraph"/>
    <w:basedOn w:val="Normal"/>
    <w:uiPriority w:val="34"/>
    <w:qFormat/>
    <w:rsid w:val="00FB7CD6"/>
    <w:pPr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FB7C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FB7CD6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FB7CD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0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2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3.xml" Id="rId13" /><Relationship Type="http://schemas.openxmlformats.org/officeDocument/2006/relationships/footer" Target="footer5.xml" Id="rId18" /><Relationship Type="http://schemas.microsoft.com/office/2007/relationships/stylesWithEffects" Target="stylesWithEffects.xml" Id="rId3" /><Relationship Type="http://schemas.openxmlformats.org/officeDocument/2006/relationships/customXml" Target="../customXml/item1.xml" Id="rId21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header" Target="header5.xml" Id="rId17" /><Relationship Type="http://schemas.openxmlformats.org/officeDocument/2006/relationships/styles" Target="styles.xml" Id="rId2" /><Relationship Type="http://schemas.openxmlformats.org/officeDocument/2006/relationships/footer" Target="footer4.xml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4.xml" Id="rId15" /><Relationship Type="http://schemas.openxmlformats.org/officeDocument/2006/relationships/customXml" Target="../customXml/item3.xml" Id="rId23" /><Relationship Type="http://schemas.openxmlformats.org/officeDocument/2006/relationships/header" Target="header2.xml" Id="rId10" /><Relationship Type="http://schemas.openxmlformats.org/officeDocument/2006/relationships/fontTable" Target="fontTable.xml" Id="rId19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../customXml/item2.xm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BA981EDBA7F6429FFEB657D27696F7" ma:contentTypeVersion="3" ma:contentTypeDescription="Create a new document." ma:contentTypeScope="" ma:versionID="b8f1c83fa3c577d84fbdad276ec4b5b7">
  <xsd:schema xmlns:xsd="http://www.w3.org/2001/XMLSchema" xmlns:xs="http://www.w3.org/2001/XMLSchema" xmlns:p="http://schemas.microsoft.com/office/2006/metadata/properties" xmlns:ns2="7d458691-ac06-4953-8575-1009a22086eb" targetNamespace="http://schemas.microsoft.com/office/2006/metadata/properties" ma:root="true" ma:fieldsID="d772877117edf4fa90d4d86e04b44d8e" ns2:_="">
    <xsd:import namespace="7d458691-ac06-4953-8575-1009a22086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58691-ac06-4953-8575-1009a22086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8D2F59-4C93-4266-ACD7-DD949B4009B0}"/>
</file>

<file path=customXml/itemProps2.xml><?xml version="1.0" encoding="utf-8"?>
<ds:datastoreItem xmlns:ds="http://schemas.openxmlformats.org/officeDocument/2006/customXml" ds:itemID="{D0BE3301-3255-47AE-A09A-14F1A528EECC}"/>
</file>

<file path=customXml/itemProps3.xml><?xml version="1.0" encoding="utf-8"?>
<ds:datastoreItem xmlns:ds="http://schemas.openxmlformats.org/officeDocument/2006/customXml" ds:itemID="{71519675-C096-4CF7-BA0E-440667588D3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Jamal Nadeem</cp:lastModifiedBy>
  <cp:revision>3</cp:revision>
  <cp:lastPrinted>2024-03-18T04:43:00Z</cp:lastPrinted>
  <dcterms:created xsi:type="dcterms:W3CDTF">2024-03-18T04:51:00Z</dcterms:created>
  <dcterms:modified xsi:type="dcterms:W3CDTF">2025-04-08T08:15:14Z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0x0101003CBA981EDBA7F6429FFEB657D27696F7</vt:lpwstr>
  </property>
</Properties>
</file>