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720B8CCA" w14:textId="77777777" w:rsidR="006970F7" w:rsidRDefault="006970F7" w:rsidP="006970F7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0B6B7C39" w:rsidR="008F2D26" w:rsidRDefault="008F2D26" w:rsidP="008F2D26">
      <w:r>
        <w:t xml:space="preserve"> </w:t>
      </w:r>
      <w:r w:rsidR="00E83D1E">
        <w:rPr>
          <w:noProof/>
        </w:rPr>
        <w:drawing>
          <wp:inline distT="0" distB="0" distL="0" distR="0" wp14:anchorId="18190404" wp14:editId="0C83EE44">
            <wp:extent cx="2372263" cy="276307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58" cy="276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87FE3" w14:textId="7DEBF3D5" w:rsidR="008F2D26" w:rsidRDefault="008F2D26" w:rsidP="008F2D26"/>
    <w:p w14:paraId="0FE8A60F" w14:textId="1715422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1A69FB71" w:rsidR="00FC68B6" w:rsidRDefault="00E83D1E" w:rsidP="008F2D26">
      <w:pPr>
        <w:rPr>
          <w:noProof/>
        </w:rPr>
      </w:pPr>
      <w:r>
        <w:rPr>
          <w:noProof/>
        </w:rPr>
        <w:drawing>
          <wp:inline distT="0" distB="0" distL="0" distR="0" wp14:anchorId="23B621DD" wp14:editId="2E6A2883">
            <wp:extent cx="3270113" cy="1838740"/>
            <wp:effectExtent l="0" t="0" r="698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556" cy="184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 w:rsidSect="00E83D1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3E566D"/>
    <w:rsid w:val="006970F7"/>
    <w:rsid w:val="00794826"/>
    <w:rsid w:val="008F2D26"/>
    <w:rsid w:val="00E83D1E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0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2022-10-27T07:07:00Z</dcterms:modified>
</cp:coreProperties>
</file>