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6B" w:rsidRDefault="0032006B" w:rsidP="0032006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о работе</w:t>
      </w:r>
    </w:p>
    <w:p w:rsidR="0032006B" w:rsidRDefault="00CC0A1B" w:rsidP="0032006B">
      <w:pPr>
        <w:jc w:val="center"/>
      </w:pPr>
      <w:r>
        <w:rPr>
          <w:b/>
          <w:bCs/>
          <w:szCs w:val="28"/>
        </w:rPr>
        <w:t>з</w:t>
      </w:r>
      <w:r w:rsidR="00CF1FAA">
        <w:rPr>
          <w:b/>
          <w:bCs/>
          <w:szCs w:val="28"/>
        </w:rPr>
        <w:t>а</w:t>
      </w:r>
      <w:r w:rsidR="0032006B">
        <w:rPr>
          <w:b/>
          <w:bCs/>
          <w:szCs w:val="28"/>
        </w:rPr>
        <w:t xml:space="preserve"> </w:t>
      </w:r>
      <w:r w:rsidR="00162C53">
        <w:rPr>
          <w:b/>
          <w:bCs/>
          <w:szCs w:val="28"/>
        </w:rPr>
        <w:t>февраль</w:t>
      </w:r>
      <w:r w:rsidR="0032006B">
        <w:rPr>
          <w:b/>
          <w:bCs/>
          <w:szCs w:val="28"/>
        </w:rPr>
        <w:t xml:space="preserve"> </w:t>
      </w:r>
      <w:r w:rsidR="00607937">
        <w:rPr>
          <w:b/>
          <w:bCs/>
          <w:szCs w:val="28"/>
        </w:rPr>
        <w:t>2020</w:t>
      </w:r>
      <w:r w:rsidR="0032006B">
        <w:rPr>
          <w:b/>
          <w:bCs/>
          <w:szCs w:val="28"/>
        </w:rPr>
        <w:t xml:space="preserve"> г. </w:t>
      </w:r>
    </w:p>
    <w:p w:rsidR="0032006B" w:rsidRDefault="0032006B" w:rsidP="0032006B">
      <w:pPr>
        <w:jc w:val="center"/>
        <w:rPr>
          <w:b/>
          <w:bCs/>
          <w:szCs w:val="28"/>
        </w:rPr>
      </w:pPr>
    </w:p>
    <w:p w:rsidR="0032006B" w:rsidRDefault="0032006B" w:rsidP="0032006B">
      <w:pPr>
        <w:jc w:val="both"/>
      </w:pPr>
      <w:r>
        <w:rPr>
          <w:bCs/>
          <w:szCs w:val="28"/>
        </w:rPr>
        <w:t xml:space="preserve">ФИО: </w:t>
      </w:r>
      <w:r w:rsidR="0043027C">
        <w:rPr>
          <w:bCs/>
          <w:szCs w:val="28"/>
          <w:u w:val="single"/>
        </w:rPr>
        <w:t>Нейфельд Станислав Викторович</w:t>
      </w:r>
    </w:p>
    <w:p w:rsidR="0032006B" w:rsidRDefault="0032006B" w:rsidP="0032006B">
      <w:pPr>
        <w:jc w:val="both"/>
      </w:pPr>
      <w:r>
        <w:rPr>
          <w:bCs/>
          <w:szCs w:val="28"/>
        </w:rPr>
        <w:t xml:space="preserve">Подразделение: </w:t>
      </w:r>
      <w:r>
        <w:rPr>
          <w:bCs/>
          <w:szCs w:val="28"/>
          <w:u w:val="single"/>
        </w:rPr>
        <w:t>Отдел информационных технологий и информационной безопасности (18 отдел)</w:t>
      </w:r>
    </w:p>
    <w:p w:rsidR="0032006B" w:rsidRDefault="0032006B" w:rsidP="0032006B">
      <w:pPr>
        <w:jc w:val="both"/>
      </w:pPr>
      <w:r>
        <w:rPr>
          <w:bCs/>
          <w:szCs w:val="28"/>
        </w:rPr>
        <w:t xml:space="preserve">Должность: </w:t>
      </w:r>
      <w:r w:rsidR="0043027C">
        <w:rPr>
          <w:bCs/>
          <w:szCs w:val="28"/>
          <w:u w:val="single"/>
        </w:rPr>
        <w:t>Инженер программист</w:t>
      </w:r>
    </w:p>
    <w:p w:rsidR="0032006B" w:rsidRDefault="0032006B" w:rsidP="0032006B">
      <w:pPr>
        <w:jc w:val="both"/>
        <w:rPr>
          <w:bCs/>
          <w:szCs w:val="28"/>
        </w:rPr>
      </w:pPr>
    </w:p>
    <w:p w:rsidR="0032006B" w:rsidRDefault="0032006B" w:rsidP="0032006B">
      <w:pPr>
        <w:jc w:val="both"/>
        <w:rPr>
          <w:b/>
          <w:bCs/>
          <w:szCs w:val="28"/>
        </w:rPr>
      </w:pPr>
      <w:r w:rsidRPr="00624335">
        <w:rPr>
          <w:b/>
          <w:bCs/>
          <w:szCs w:val="28"/>
        </w:rPr>
        <w:t>Выполненная ра</w:t>
      </w:r>
      <w:r w:rsidR="00607937">
        <w:rPr>
          <w:b/>
          <w:bCs/>
          <w:szCs w:val="28"/>
        </w:rPr>
        <w:t>з</w:t>
      </w:r>
      <w:r w:rsidRPr="00624335">
        <w:rPr>
          <w:b/>
          <w:bCs/>
          <w:szCs w:val="28"/>
        </w:rPr>
        <w:t>бота:</w:t>
      </w:r>
    </w:p>
    <w:p w:rsidR="000D65B8" w:rsidRPr="000D65B8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 xml:space="preserve">Обеспечение комплексной </w:t>
      </w:r>
      <w:r>
        <w:rPr>
          <w:szCs w:val="28"/>
          <w:lang w:val="en-US"/>
        </w:rPr>
        <w:t>IT-</w:t>
      </w:r>
      <w:r>
        <w:rPr>
          <w:szCs w:val="28"/>
        </w:rPr>
        <w:t>безопасности</w:t>
      </w:r>
    </w:p>
    <w:p w:rsidR="000D65B8" w:rsidRPr="000D65B8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>Обслуживание локальной вычислительной сети завода</w:t>
      </w:r>
    </w:p>
    <w:p w:rsidR="000D65B8" w:rsidRPr="0079594E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>Техническая консультация и поддержка пользователей завода при работе со средствами вычислительной техники и программным обеспечением</w:t>
      </w:r>
    </w:p>
    <w:p w:rsidR="00B41A04" w:rsidRPr="0040768C" w:rsidRDefault="00B41A04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 xml:space="preserve">Сопровождение эксплуатации </w:t>
      </w:r>
      <w:r w:rsidR="00422ADC">
        <w:rPr>
          <w:szCs w:val="28"/>
          <w:lang w:val="en-US"/>
        </w:rPr>
        <w:t>ZIK_ECM</w:t>
      </w:r>
    </w:p>
    <w:p w:rsidR="005D378D" w:rsidRPr="000D65B8" w:rsidRDefault="005D378D" w:rsidP="005D378D">
      <w:pPr>
        <w:rPr>
          <w:szCs w:val="28"/>
        </w:rPr>
      </w:pPr>
    </w:p>
    <w:p w:rsidR="006F70DF" w:rsidRPr="006D1D9E" w:rsidRDefault="007C16B0" w:rsidP="006F70DF">
      <w:pPr>
        <w:pStyle w:val="a3"/>
        <w:tabs>
          <w:tab w:val="left" w:pos="0"/>
        </w:tabs>
        <w:ind w:left="437"/>
        <w:rPr>
          <w:szCs w:val="28"/>
        </w:rPr>
      </w:pPr>
      <w:r w:rsidRPr="003F2988">
        <w:rPr>
          <w:b/>
          <w:szCs w:val="28"/>
        </w:rPr>
        <w:t>0</w:t>
      </w:r>
      <w:r w:rsidR="00162C53">
        <w:rPr>
          <w:b/>
          <w:szCs w:val="28"/>
        </w:rPr>
        <w:t>3</w:t>
      </w:r>
      <w:r w:rsidR="0043027C">
        <w:rPr>
          <w:b/>
          <w:szCs w:val="28"/>
        </w:rPr>
        <w:t>.</w:t>
      </w:r>
      <w:r w:rsidR="004A5C09" w:rsidRPr="004A5C09">
        <w:rPr>
          <w:b/>
          <w:szCs w:val="28"/>
        </w:rPr>
        <w:t>0</w:t>
      </w:r>
      <w:r w:rsidR="00162C53">
        <w:rPr>
          <w:b/>
          <w:szCs w:val="28"/>
        </w:rPr>
        <w:t>2</w:t>
      </w:r>
      <w:r w:rsidR="0093359A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1E0F53">
        <w:rPr>
          <w:b/>
          <w:szCs w:val="28"/>
        </w:rPr>
        <w:t xml:space="preserve"> </w:t>
      </w:r>
      <w:r w:rsidR="001E0F53" w:rsidRPr="001E0F53">
        <w:rPr>
          <w:szCs w:val="28"/>
        </w:rPr>
        <w:t xml:space="preserve"> </w:t>
      </w:r>
      <w:r w:rsidR="008D325C">
        <w:rPr>
          <w:szCs w:val="28"/>
        </w:rPr>
        <w:t xml:space="preserve">Работа над </w:t>
      </w:r>
      <w:r w:rsidR="008D325C">
        <w:rPr>
          <w:szCs w:val="28"/>
          <w:lang w:val="en-US"/>
        </w:rPr>
        <w:t>ZIK</w:t>
      </w:r>
      <w:r w:rsidR="008D325C" w:rsidRPr="006B503D">
        <w:rPr>
          <w:szCs w:val="28"/>
        </w:rPr>
        <w:t>-</w:t>
      </w:r>
      <w:r w:rsidR="008D325C">
        <w:rPr>
          <w:szCs w:val="28"/>
          <w:lang w:val="en-US"/>
        </w:rPr>
        <w:t>ECM</w:t>
      </w:r>
      <w:r w:rsidR="008D325C">
        <w:rPr>
          <w:szCs w:val="28"/>
        </w:rPr>
        <w:t>.</w:t>
      </w:r>
      <w:r w:rsidR="006D1D9E" w:rsidRPr="006D1D9E">
        <w:rPr>
          <w:szCs w:val="28"/>
        </w:rPr>
        <w:t xml:space="preserve"> </w:t>
      </w:r>
      <w:r w:rsidR="00162C53">
        <w:rPr>
          <w:szCs w:val="28"/>
        </w:rPr>
        <w:t>Доработка загрузки файлов на сервер</w:t>
      </w:r>
    </w:p>
    <w:p w:rsidR="00ED01C5" w:rsidRPr="00162C53" w:rsidRDefault="004A5C09" w:rsidP="00162C53">
      <w:pPr>
        <w:pStyle w:val="a3"/>
        <w:tabs>
          <w:tab w:val="left" w:pos="0"/>
        </w:tabs>
        <w:ind w:left="437"/>
        <w:rPr>
          <w:szCs w:val="28"/>
        </w:rPr>
      </w:pPr>
      <w:r w:rsidRPr="004A5C09">
        <w:rPr>
          <w:b/>
          <w:szCs w:val="28"/>
        </w:rPr>
        <w:t>0</w:t>
      </w:r>
      <w:r w:rsidR="00162C53">
        <w:rPr>
          <w:b/>
          <w:szCs w:val="28"/>
        </w:rPr>
        <w:t>4</w:t>
      </w:r>
      <w:r w:rsidR="005E0D43">
        <w:rPr>
          <w:b/>
          <w:szCs w:val="28"/>
        </w:rPr>
        <w:t>.</w:t>
      </w:r>
      <w:r w:rsidRPr="004A5C09">
        <w:rPr>
          <w:b/>
          <w:szCs w:val="28"/>
        </w:rPr>
        <w:t>0</w:t>
      </w:r>
      <w:r w:rsidR="00162C53">
        <w:rPr>
          <w:b/>
          <w:szCs w:val="28"/>
        </w:rPr>
        <w:t>2</w:t>
      </w:r>
      <w:r w:rsidR="0093359A">
        <w:rPr>
          <w:b/>
          <w:szCs w:val="28"/>
        </w:rPr>
        <w:t>.</w:t>
      </w:r>
      <w:r w:rsidRPr="004A5C09">
        <w:rPr>
          <w:b/>
          <w:szCs w:val="28"/>
        </w:rPr>
        <w:t>2020</w:t>
      </w:r>
      <w:r w:rsidR="009274D5">
        <w:rPr>
          <w:b/>
          <w:szCs w:val="28"/>
        </w:rPr>
        <w:t xml:space="preserve"> </w:t>
      </w:r>
      <w:r w:rsidR="009274D5" w:rsidRPr="001E0F53">
        <w:rPr>
          <w:szCs w:val="28"/>
        </w:rPr>
        <w:t xml:space="preserve"> </w:t>
      </w:r>
      <w:r w:rsidR="006D1D9E">
        <w:rPr>
          <w:szCs w:val="28"/>
        </w:rPr>
        <w:t xml:space="preserve">Работа над </w:t>
      </w:r>
      <w:r w:rsidR="006D1D9E">
        <w:rPr>
          <w:szCs w:val="28"/>
          <w:lang w:val="en-US"/>
        </w:rPr>
        <w:t>ZIK</w:t>
      </w:r>
      <w:r w:rsidR="006D1D9E" w:rsidRPr="006B503D">
        <w:rPr>
          <w:szCs w:val="28"/>
        </w:rPr>
        <w:t>-</w:t>
      </w:r>
      <w:r w:rsidR="006D1D9E">
        <w:rPr>
          <w:szCs w:val="28"/>
          <w:lang w:val="en-US"/>
        </w:rPr>
        <w:t>ECM</w:t>
      </w:r>
      <w:r w:rsidR="006D1D9E">
        <w:rPr>
          <w:szCs w:val="28"/>
        </w:rPr>
        <w:t>.</w:t>
      </w:r>
      <w:r w:rsidR="00DE125A">
        <w:rPr>
          <w:szCs w:val="28"/>
        </w:rPr>
        <w:t xml:space="preserve"> </w:t>
      </w:r>
      <w:r w:rsidR="00162C53">
        <w:rPr>
          <w:szCs w:val="28"/>
        </w:rPr>
        <w:t>Возможность удаления служебной записки вместе с файлами и копиями.</w:t>
      </w:r>
      <w:bookmarkStart w:id="0" w:name="_GoBack"/>
      <w:bookmarkEnd w:id="0"/>
    </w:p>
    <w:p w:rsidR="0032006B" w:rsidRDefault="0032006B" w:rsidP="005827CE">
      <w:pPr>
        <w:rPr>
          <w:szCs w:val="28"/>
        </w:rPr>
      </w:pPr>
      <w:r>
        <w:rPr>
          <w:szCs w:val="28"/>
        </w:rPr>
        <w:t>_______________</w:t>
      </w:r>
    </w:p>
    <w:p w:rsidR="00003FB3" w:rsidRDefault="00003FB3"/>
    <w:p w:rsidR="00DA19E5" w:rsidRDefault="00DA19E5"/>
    <w:sectPr w:rsidR="00DA19E5" w:rsidSect="004004C1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71AC1"/>
    <w:multiLevelType w:val="hybridMultilevel"/>
    <w:tmpl w:val="FDD0D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E7F54"/>
    <w:multiLevelType w:val="hybridMultilevel"/>
    <w:tmpl w:val="1F1CD77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D2A54D9"/>
    <w:multiLevelType w:val="multilevel"/>
    <w:tmpl w:val="AF3AB17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2.%2."/>
      <w:lvlJc w:val="left"/>
      <w:pPr>
        <w:tabs>
          <w:tab w:val="num" w:pos="1312"/>
        </w:tabs>
        <w:ind w:left="1312" w:hanging="450"/>
      </w:pPr>
    </w:lvl>
    <w:lvl w:ilvl="2">
      <w:start w:val="1"/>
      <w:numFmt w:val="decimal"/>
      <w:lvlText w:val="%1.%2.%3"/>
      <w:lvlJc w:val="left"/>
      <w:pPr>
        <w:tabs>
          <w:tab w:val="num" w:pos="1942"/>
        </w:tabs>
        <w:ind w:left="1942" w:hanging="720"/>
      </w:pPr>
    </w:lvl>
    <w:lvl w:ilvl="3">
      <w:start w:val="1"/>
      <w:numFmt w:val="decimal"/>
      <w:lvlText w:val="%1.%2.%3.%4"/>
      <w:lvlJc w:val="left"/>
      <w:pPr>
        <w:tabs>
          <w:tab w:val="num" w:pos="2662"/>
        </w:tabs>
        <w:ind w:left="2662" w:hanging="1080"/>
      </w:pPr>
    </w:lvl>
    <w:lvl w:ilvl="4">
      <w:start w:val="1"/>
      <w:numFmt w:val="decimal"/>
      <w:lvlText w:val="%1.%2.%3.%4.%5"/>
      <w:lvlJc w:val="left"/>
      <w:pPr>
        <w:tabs>
          <w:tab w:val="num" w:pos="3022"/>
        </w:tabs>
        <w:ind w:left="3022" w:hanging="1080"/>
      </w:pPr>
    </w:lvl>
    <w:lvl w:ilvl="5">
      <w:start w:val="1"/>
      <w:numFmt w:val="decimal"/>
      <w:lvlText w:val="%1.%2.%3.%4.%5.%6"/>
      <w:lvlJc w:val="left"/>
      <w:pPr>
        <w:tabs>
          <w:tab w:val="num" w:pos="3742"/>
        </w:tabs>
        <w:ind w:left="3742" w:hanging="1440"/>
      </w:pPr>
    </w:lvl>
    <w:lvl w:ilvl="6">
      <w:start w:val="1"/>
      <w:numFmt w:val="decimal"/>
      <w:lvlText w:val="%1.%2.%3.%4.%5.%6.%7"/>
      <w:lvlJc w:val="left"/>
      <w:pPr>
        <w:tabs>
          <w:tab w:val="num" w:pos="4102"/>
        </w:tabs>
        <w:ind w:left="410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822"/>
        </w:tabs>
        <w:ind w:left="4822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542"/>
        </w:tabs>
        <w:ind w:left="5542" w:hanging="2160"/>
      </w:pPr>
    </w:lvl>
  </w:abstractNum>
  <w:abstractNum w:abstractNumId="3">
    <w:nsid w:val="7DE353AF"/>
    <w:multiLevelType w:val="multilevel"/>
    <w:tmpl w:val="61009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810"/>
        </w:tabs>
        <w:ind w:left="810" w:hanging="45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CF"/>
    <w:rsid w:val="00003FB3"/>
    <w:rsid w:val="00005CED"/>
    <w:rsid w:val="000149F6"/>
    <w:rsid w:val="00035573"/>
    <w:rsid w:val="000376D0"/>
    <w:rsid w:val="00047008"/>
    <w:rsid w:val="00067C1D"/>
    <w:rsid w:val="00076FC7"/>
    <w:rsid w:val="00090C50"/>
    <w:rsid w:val="00095501"/>
    <w:rsid w:val="000A246C"/>
    <w:rsid w:val="000A382E"/>
    <w:rsid w:val="000B1251"/>
    <w:rsid w:val="000B64D8"/>
    <w:rsid w:val="000C0B11"/>
    <w:rsid w:val="000D18A5"/>
    <w:rsid w:val="000D65B8"/>
    <w:rsid w:val="000E2414"/>
    <w:rsid w:val="000E2F24"/>
    <w:rsid w:val="001179E3"/>
    <w:rsid w:val="00125028"/>
    <w:rsid w:val="0012539E"/>
    <w:rsid w:val="00133F8A"/>
    <w:rsid w:val="00142E0D"/>
    <w:rsid w:val="00150558"/>
    <w:rsid w:val="00157416"/>
    <w:rsid w:val="00162C53"/>
    <w:rsid w:val="00165E32"/>
    <w:rsid w:val="00174904"/>
    <w:rsid w:val="00175DF8"/>
    <w:rsid w:val="0017677D"/>
    <w:rsid w:val="001A190E"/>
    <w:rsid w:val="001D6B1F"/>
    <w:rsid w:val="001D7495"/>
    <w:rsid w:val="001E0F53"/>
    <w:rsid w:val="00241903"/>
    <w:rsid w:val="00251E7D"/>
    <w:rsid w:val="002676AD"/>
    <w:rsid w:val="00270860"/>
    <w:rsid w:val="002A2702"/>
    <w:rsid w:val="002A7751"/>
    <w:rsid w:val="002B0526"/>
    <w:rsid w:val="002B3261"/>
    <w:rsid w:val="002E1053"/>
    <w:rsid w:val="002E147C"/>
    <w:rsid w:val="002E30E4"/>
    <w:rsid w:val="0032006B"/>
    <w:rsid w:val="0033494D"/>
    <w:rsid w:val="0033713A"/>
    <w:rsid w:val="00337552"/>
    <w:rsid w:val="00340B19"/>
    <w:rsid w:val="00347CB3"/>
    <w:rsid w:val="00361CF1"/>
    <w:rsid w:val="00384F0B"/>
    <w:rsid w:val="003A66E9"/>
    <w:rsid w:val="003C36B0"/>
    <w:rsid w:val="003C4678"/>
    <w:rsid w:val="003E788C"/>
    <w:rsid w:val="003F2988"/>
    <w:rsid w:val="003F4454"/>
    <w:rsid w:val="004004C1"/>
    <w:rsid w:val="0040768C"/>
    <w:rsid w:val="00422039"/>
    <w:rsid w:val="00422ADC"/>
    <w:rsid w:val="0043027C"/>
    <w:rsid w:val="004452F9"/>
    <w:rsid w:val="00451C9C"/>
    <w:rsid w:val="00491F93"/>
    <w:rsid w:val="004943FB"/>
    <w:rsid w:val="004A2FCF"/>
    <w:rsid w:val="004A5C09"/>
    <w:rsid w:val="004B20CF"/>
    <w:rsid w:val="004C17A7"/>
    <w:rsid w:val="004C5FE4"/>
    <w:rsid w:val="004D7512"/>
    <w:rsid w:val="004F5AB5"/>
    <w:rsid w:val="005136A8"/>
    <w:rsid w:val="0051516C"/>
    <w:rsid w:val="005204D8"/>
    <w:rsid w:val="00554C2B"/>
    <w:rsid w:val="00582027"/>
    <w:rsid w:val="005827CE"/>
    <w:rsid w:val="005A5AA1"/>
    <w:rsid w:val="005B6550"/>
    <w:rsid w:val="005D378D"/>
    <w:rsid w:val="005E0D43"/>
    <w:rsid w:val="005F206B"/>
    <w:rsid w:val="00604C14"/>
    <w:rsid w:val="00607937"/>
    <w:rsid w:val="00610F05"/>
    <w:rsid w:val="00611907"/>
    <w:rsid w:val="00621043"/>
    <w:rsid w:val="00624335"/>
    <w:rsid w:val="00644EAE"/>
    <w:rsid w:val="006848B6"/>
    <w:rsid w:val="006971D2"/>
    <w:rsid w:val="006976D2"/>
    <w:rsid w:val="006B085B"/>
    <w:rsid w:val="006B503D"/>
    <w:rsid w:val="006C7CD6"/>
    <w:rsid w:val="006D1D9E"/>
    <w:rsid w:val="006F2983"/>
    <w:rsid w:val="006F402E"/>
    <w:rsid w:val="006F49E7"/>
    <w:rsid w:val="006F70DF"/>
    <w:rsid w:val="00703CE5"/>
    <w:rsid w:val="0072691E"/>
    <w:rsid w:val="00743629"/>
    <w:rsid w:val="00744E07"/>
    <w:rsid w:val="007468A7"/>
    <w:rsid w:val="00760F9D"/>
    <w:rsid w:val="00771080"/>
    <w:rsid w:val="00771C38"/>
    <w:rsid w:val="0079594E"/>
    <w:rsid w:val="00795D56"/>
    <w:rsid w:val="007A0BFD"/>
    <w:rsid w:val="007A7A06"/>
    <w:rsid w:val="007B78F6"/>
    <w:rsid w:val="007C16B0"/>
    <w:rsid w:val="007D0CB6"/>
    <w:rsid w:val="007F1E3C"/>
    <w:rsid w:val="00814A58"/>
    <w:rsid w:val="00834DCF"/>
    <w:rsid w:val="00866C8C"/>
    <w:rsid w:val="008677C7"/>
    <w:rsid w:val="00867B97"/>
    <w:rsid w:val="00871C74"/>
    <w:rsid w:val="008764A1"/>
    <w:rsid w:val="008768C6"/>
    <w:rsid w:val="0088685B"/>
    <w:rsid w:val="008918B8"/>
    <w:rsid w:val="008A1AFD"/>
    <w:rsid w:val="008B0131"/>
    <w:rsid w:val="008C5619"/>
    <w:rsid w:val="008D0299"/>
    <w:rsid w:val="008D325C"/>
    <w:rsid w:val="008D466C"/>
    <w:rsid w:val="00920F52"/>
    <w:rsid w:val="009274D5"/>
    <w:rsid w:val="0093359A"/>
    <w:rsid w:val="00941FB1"/>
    <w:rsid w:val="00943839"/>
    <w:rsid w:val="009527DF"/>
    <w:rsid w:val="0096124A"/>
    <w:rsid w:val="00975DFB"/>
    <w:rsid w:val="00982F13"/>
    <w:rsid w:val="00986FFE"/>
    <w:rsid w:val="00993BFC"/>
    <w:rsid w:val="009A07B6"/>
    <w:rsid w:val="009A3688"/>
    <w:rsid w:val="009C1AF4"/>
    <w:rsid w:val="009D2C23"/>
    <w:rsid w:val="009D4A1E"/>
    <w:rsid w:val="009E25C3"/>
    <w:rsid w:val="00A074A1"/>
    <w:rsid w:val="00A16E4E"/>
    <w:rsid w:val="00A27432"/>
    <w:rsid w:val="00A410F1"/>
    <w:rsid w:val="00A4471E"/>
    <w:rsid w:val="00A64237"/>
    <w:rsid w:val="00A81028"/>
    <w:rsid w:val="00A8475F"/>
    <w:rsid w:val="00A96A45"/>
    <w:rsid w:val="00AA3C90"/>
    <w:rsid w:val="00AB74D0"/>
    <w:rsid w:val="00AF7CB2"/>
    <w:rsid w:val="00B20F05"/>
    <w:rsid w:val="00B22A99"/>
    <w:rsid w:val="00B3407F"/>
    <w:rsid w:val="00B343EE"/>
    <w:rsid w:val="00B41A04"/>
    <w:rsid w:val="00B41D43"/>
    <w:rsid w:val="00B42DF5"/>
    <w:rsid w:val="00B42FA1"/>
    <w:rsid w:val="00B51ED3"/>
    <w:rsid w:val="00B54D06"/>
    <w:rsid w:val="00B72E1C"/>
    <w:rsid w:val="00B77A10"/>
    <w:rsid w:val="00B8766D"/>
    <w:rsid w:val="00B92480"/>
    <w:rsid w:val="00B93AF1"/>
    <w:rsid w:val="00BA33F1"/>
    <w:rsid w:val="00BA356E"/>
    <w:rsid w:val="00BB3A5E"/>
    <w:rsid w:val="00BB67CA"/>
    <w:rsid w:val="00BB6DB5"/>
    <w:rsid w:val="00BC414F"/>
    <w:rsid w:val="00BC4C8A"/>
    <w:rsid w:val="00BE1714"/>
    <w:rsid w:val="00BE2195"/>
    <w:rsid w:val="00BE461A"/>
    <w:rsid w:val="00C303EE"/>
    <w:rsid w:val="00C41DBA"/>
    <w:rsid w:val="00C44964"/>
    <w:rsid w:val="00C6455D"/>
    <w:rsid w:val="00C80F88"/>
    <w:rsid w:val="00C8140A"/>
    <w:rsid w:val="00CA7E75"/>
    <w:rsid w:val="00CC0A1B"/>
    <w:rsid w:val="00CD00F2"/>
    <w:rsid w:val="00CD475F"/>
    <w:rsid w:val="00CD6844"/>
    <w:rsid w:val="00CE43A5"/>
    <w:rsid w:val="00CE5FAC"/>
    <w:rsid w:val="00CF1FAA"/>
    <w:rsid w:val="00CF62D1"/>
    <w:rsid w:val="00D119FC"/>
    <w:rsid w:val="00D16675"/>
    <w:rsid w:val="00D32038"/>
    <w:rsid w:val="00D32E50"/>
    <w:rsid w:val="00D36C2A"/>
    <w:rsid w:val="00D429ED"/>
    <w:rsid w:val="00D47B49"/>
    <w:rsid w:val="00D55AC0"/>
    <w:rsid w:val="00D6050C"/>
    <w:rsid w:val="00D926DA"/>
    <w:rsid w:val="00D945F0"/>
    <w:rsid w:val="00DA19E5"/>
    <w:rsid w:val="00DB50D6"/>
    <w:rsid w:val="00DE125A"/>
    <w:rsid w:val="00DE5E8E"/>
    <w:rsid w:val="00DF1D04"/>
    <w:rsid w:val="00E0675D"/>
    <w:rsid w:val="00E23C1D"/>
    <w:rsid w:val="00E2682E"/>
    <w:rsid w:val="00E32760"/>
    <w:rsid w:val="00E33BA4"/>
    <w:rsid w:val="00E34E6F"/>
    <w:rsid w:val="00E4359B"/>
    <w:rsid w:val="00E54FC0"/>
    <w:rsid w:val="00E65369"/>
    <w:rsid w:val="00E7789A"/>
    <w:rsid w:val="00E811FF"/>
    <w:rsid w:val="00E974AD"/>
    <w:rsid w:val="00EA3150"/>
    <w:rsid w:val="00EB71F1"/>
    <w:rsid w:val="00ED0178"/>
    <w:rsid w:val="00ED01C5"/>
    <w:rsid w:val="00EE0A5A"/>
    <w:rsid w:val="00EE1048"/>
    <w:rsid w:val="00EE5B57"/>
    <w:rsid w:val="00EF7470"/>
    <w:rsid w:val="00F0120D"/>
    <w:rsid w:val="00F01781"/>
    <w:rsid w:val="00F025D3"/>
    <w:rsid w:val="00F060D0"/>
    <w:rsid w:val="00F1182B"/>
    <w:rsid w:val="00F27150"/>
    <w:rsid w:val="00F347DA"/>
    <w:rsid w:val="00F436D9"/>
    <w:rsid w:val="00F46239"/>
    <w:rsid w:val="00F617C7"/>
    <w:rsid w:val="00F63E72"/>
    <w:rsid w:val="00F84871"/>
    <w:rsid w:val="00F96EB3"/>
    <w:rsid w:val="00FE0BE4"/>
    <w:rsid w:val="00FE2EA5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6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6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E3341-B4D7-4ED3-A43D-02050230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NeifeldSV</dc:creator>
  <cp:lastModifiedBy>NeifeldSV</cp:lastModifiedBy>
  <cp:revision>38</cp:revision>
  <cp:lastPrinted>2020-02-04T03:10:00Z</cp:lastPrinted>
  <dcterms:created xsi:type="dcterms:W3CDTF">2019-12-11T08:09:00Z</dcterms:created>
  <dcterms:modified xsi:type="dcterms:W3CDTF">2020-02-04T03:17:00Z</dcterms:modified>
</cp:coreProperties>
</file>