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5FE19A00" w:rsidR="00D47E5F" w:rsidRDefault="00541289" w:rsidP="00541289">
      <w:pPr>
        <w:pStyle w:val="Heading1"/>
        <w:spacing w:line="360" w:lineRule="auto"/>
      </w:pPr>
      <w:r>
        <w:t xml:space="preserve">Lesson </w:t>
      </w:r>
      <w:r w:rsidR="00AC3092">
        <w:t>4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Reading:</w:t>
      </w:r>
    </w:p>
    <w:p w14:paraId="6A6A02DF" w14:textId="109C7E3C" w:rsidR="00B81A76" w:rsidRDefault="00B81A76" w:rsidP="00B81A76">
      <w:pPr>
        <w:pStyle w:val="ListParagraph"/>
        <w:numPr>
          <w:ilvl w:val="0"/>
          <w:numId w:val="7"/>
        </w:numPr>
        <w:spacing w:line="360" w:lineRule="auto"/>
      </w:pPr>
      <w:r>
        <w:t xml:space="preserve">The Rust Programming Language Introduction, </w:t>
      </w:r>
      <w:r w:rsidR="00C80E33" w:rsidRPr="00016D91">
        <w:rPr>
          <w:color w:val="000000" w:themeColor="text1"/>
          <w:u w:val="single"/>
        </w:rPr>
        <w:t xml:space="preserve">Chapter </w:t>
      </w:r>
      <w:r w:rsidR="00AC3092" w:rsidRPr="00016D91">
        <w:rPr>
          <w:color w:val="000000" w:themeColor="text1"/>
          <w:u w:val="single"/>
        </w:rPr>
        <w:t>4.1</w:t>
      </w:r>
    </w:p>
    <w:p w14:paraId="7FFD1613" w14:textId="77777777" w:rsidR="00B81A76" w:rsidRDefault="00B81A76" w:rsidP="00B81A76">
      <w:pPr>
        <w:pStyle w:val="ListParagraph"/>
        <w:numPr>
          <w:ilvl w:val="1"/>
          <w:numId w:val="6"/>
        </w:numPr>
        <w:spacing w:line="360" w:lineRule="auto"/>
      </w:pPr>
      <w:r w:rsidRPr="00B81A76">
        <w:t>https://doc.rust-lang.org/book/</w:t>
      </w:r>
    </w:p>
    <w:p w14:paraId="1EA56223" w14:textId="77777777" w:rsidR="00B81A76" w:rsidRPr="001331BF" w:rsidRDefault="00B81A76" w:rsidP="00541289">
      <w:pPr>
        <w:spacing w:line="360" w:lineRule="auto"/>
      </w:pPr>
    </w:p>
    <w:p w14:paraId="5D6FA197" w14:textId="2ED0D38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Assignments:</w:t>
      </w:r>
    </w:p>
    <w:p w14:paraId="49FE0D1C" w14:textId="6A298955" w:rsidR="00AC3092" w:rsidRPr="001331BF" w:rsidRDefault="00AC3092" w:rsidP="00AC3092">
      <w:pPr>
        <w:pStyle w:val="ListParagraph"/>
        <w:numPr>
          <w:ilvl w:val="0"/>
          <w:numId w:val="6"/>
        </w:numPr>
        <w:spacing w:line="360" w:lineRule="auto"/>
      </w:pPr>
      <w:r>
        <w:t>Lesson 3 Lab due</w:t>
      </w:r>
    </w:p>
    <w:p w14:paraId="4B007D49" w14:textId="5EB636D7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7E031649" w14:textId="0E0A3BB4" w:rsidR="00AC3092" w:rsidRPr="002271BB" w:rsidRDefault="002271BB" w:rsidP="002271BB">
      <w:pPr>
        <w:pStyle w:val="ListParagraph"/>
        <w:numPr>
          <w:ilvl w:val="0"/>
          <w:numId w:val="6"/>
        </w:numPr>
        <w:spacing w:line="360" w:lineRule="auto"/>
      </w:pPr>
      <w:r>
        <w:t>Review the handout prior to class</w:t>
      </w:r>
    </w:p>
    <w:p w14:paraId="37332633" w14:textId="56866CA7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1C4BDD91" w14:textId="0986BAA6" w:rsidR="00B81A76" w:rsidRDefault="002271BB" w:rsidP="002C1F8E">
      <w:pPr>
        <w:pStyle w:val="ListParagraph"/>
        <w:numPr>
          <w:ilvl w:val="0"/>
          <w:numId w:val="6"/>
        </w:numPr>
        <w:spacing w:line="360" w:lineRule="auto"/>
      </w:pPr>
      <w:r>
        <w:t>Understand Ownership in Rust</w:t>
      </w:r>
    </w:p>
    <w:p w14:paraId="42B1E75B" w14:textId="1CDC580C" w:rsidR="002271BB" w:rsidRPr="001331BF" w:rsidRDefault="002271BB" w:rsidP="002C1F8E">
      <w:pPr>
        <w:pStyle w:val="ListParagraph"/>
        <w:numPr>
          <w:ilvl w:val="0"/>
          <w:numId w:val="6"/>
        </w:numPr>
        <w:spacing w:line="360" w:lineRule="auto"/>
      </w:pPr>
      <w:r>
        <w:t>Remember the Stack &amp; Heap</w:t>
      </w:r>
    </w:p>
    <w:p w14:paraId="49E4E1BD" w14:textId="242ABF20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08688CF7" w14:textId="3B6D3F1C" w:rsidR="0048562B" w:rsidRPr="001331BF" w:rsidRDefault="002271BB" w:rsidP="0048562B">
      <w:pPr>
        <w:pStyle w:val="ListParagraph"/>
        <w:numPr>
          <w:ilvl w:val="0"/>
          <w:numId w:val="6"/>
        </w:numPr>
        <w:spacing w:line="360" w:lineRule="auto"/>
      </w:pPr>
      <w:r>
        <w:t>“</w:t>
      </w:r>
      <w:r w:rsidRPr="002271BB">
        <w:rPr>
          <w:i/>
          <w:iCs/>
        </w:rPr>
        <w:t>Ownership</w:t>
      </w:r>
      <w:r w:rsidRPr="002271BB">
        <w:t> is a set of rules that govern how a Rust program manages memory. All programs have to manage the way they use a computer’s memory while running. Some languages have garbage collection that regularly looks for no</w:t>
      </w:r>
      <w:r w:rsidR="00DB36CD">
        <w:t xml:space="preserve"> </w:t>
      </w:r>
      <w:r w:rsidRPr="002271BB">
        <w:t>longer-used memory as the program runs; in other languages, the programmer must explicitly allocate and free the memory. Rust uses a third approach: memory is managed through a system of ownership with a set of rules that the compiler checks.</w:t>
      </w:r>
      <w:r>
        <w:t>”</w:t>
      </w:r>
    </w:p>
    <w:p w14:paraId="3E83913F" w14:textId="71FD93BF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289C0B45" w14:textId="1AC2236D" w:rsidR="0048562B" w:rsidRDefault="00227A1E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Take </w:t>
      </w:r>
      <w:r>
        <w:rPr>
          <w:i/>
          <w:iCs/>
        </w:rPr>
        <w:t>ample</w:t>
      </w:r>
      <w:r>
        <w:t xml:space="preserve"> time to review the stack and the heap</w:t>
      </w:r>
    </w:p>
    <w:p w14:paraId="39D42C71" w14:textId="6D2FEDE2" w:rsidR="00227A1E" w:rsidRDefault="00227A1E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Discuss the difference </w:t>
      </w:r>
      <w:r w:rsidR="00C1392C">
        <w:t>between</w:t>
      </w:r>
      <w:r>
        <w:t xml:space="preserve"> garbage collection </w:t>
      </w:r>
      <w:r w:rsidR="00C1392C">
        <w:t>and compiler checks</w:t>
      </w:r>
    </w:p>
    <w:p w14:paraId="600938F1" w14:textId="527F1680" w:rsidR="00C1392C" w:rsidRDefault="006B2F58" w:rsidP="002C1F8E">
      <w:pPr>
        <w:pStyle w:val="ListParagraph"/>
        <w:numPr>
          <w:ilvl w:val="0"/>
          <w:numId w:val="6"/>
        </w:numPr>
        <w:spacing w:line="360" w:lineRule="auto"/>
      </w:pPr>
      <w:r>
        <w:t>Discuss the variable scope and how variables behave in different manipulative instances</w:t>
      </w:r>
    </w:p>
    <w:p w14:paraId="3B715814" w14:textId="3842ACFD" w:rsidR="006B2F58" w:rsidRPr="001331BF" w:rsidRDefault="006B2F58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Present </w:t>
      </w:r>
      <w:r w:rsidR="00DB36CD">
        <w:t>o</w:t>
      </w:r>
      <w:r>
        <w:t>wnership &amp; functions</w:t>
      </w:r>
    </w:p>
    <w:p w14:paraId="637063EB" w14:textId="03CAB5BF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15223C64" w14:textId="0FCBA624" w:rsidR="00316402" w:rsidRPr="00541289" w:rsidRDefault="00DB36CD" w:rsidP="00237E6A">
      <w:pPr>
        <w:pStyle w:val="ListParagraph"/>
        <w:numPr>
          <w:ilvl w:val="0"/>
          <w:numId w:val="6"/>
        </w:numPr>
        <w:spacing w:line="360" w:lineRule="auto"/>
      </w:pPr>
      <w:r>
        <w:t>Ownership Lab</w:t>
      </w:r>
    </w:p>
    <w:sectPr w:rsidR="00316402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76A6D"/>
    <w:multiLevelType w:val="hybridMultilevel"/>
    <w:tmpl w:val="02D0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4322"/>
    <w:multiLevelType w:val="hybridMultilevel"/>
    <w:tmpl w:val="534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FB"/>
    <w:multiLevelType w:val="hybridMultilevel"/>
    <w:tmpl w:val="CEA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6C96"/>
    <w:multiLevelType w:val="hybridMultilevel"/>
    <w:tmpl w:val="1FF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7DFF"/>
    <w:multiLevelType w:val="hybridMultilevel"/>
    <w:tmpl w:val="FEC4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4"/>
  </w:num>
  <w:num w:numId="2" w16cid:durableId="664280626">
    <w:abstractNumId w:val="8"/>
  </w:num>
  <w:num w:numId="3" w16cid:durableId="974068895">
    <w:abstractNumId w:val="2"/>
  </w:num>
  <w:num w:numId="4" w16cid:durableId="1853254049">
    <w:abstractNumId w:val="0"/>
  </w:num>
  <w:num w:numId="5" w16cid:durableId="1080103624">
    <w:abstractNumId w:val="3"/>
  </w:num>
  <w:num w:numId="6" w16cid:durableId="1560824953">
    <w:abstractNumId w:val="1"/>
  </w:num>
  <w:num w:numId="7" w16cid:durableId="1299914187">
    <w:abstractNumId w:val="5"/>
  </w:num>
  <w:num w:numId="8" w16cid:durableId="1697265772">
    <w:abstractNumId w:val="6"/>
  </w:num>
  <w:num w:numId="9" w16cid:durableId="33384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016D91"/>
    <w:rsid w:val="001331BF"/>
    <w:rsid w:val="002271BB"/>
    <w:rsid w:val="00227A1E"/>
    <w:rsid w:val="00237E6A"/>
    <w:rsid w:val="002C1F8E"/>
    <w:rsid w:val="00316402"/>
    <w:rsid w:val="00376130"/>
    <w:rsid w:val="003A3A6A"/>
    <w:rsid w:val="0048562B"/>
    <w:rsid w:val="0048750E"/>
    <w:rsid w:val="00541289"/>
    <w:rsid w:val="005460F4"/>
    <w:rsid w:val="00616957"/>
    <w:rsid w:val="006B2F58"/>
    <w:rsid w:val="008B1BCA"/>
    <w:rsid w:val="0097063E"/>
    <w:rsid w:val="009B2B12"/>
    <w:rsid w:val="009D5554"/>
    <w:rsid w:val="00A170CC"/>
    <w:rsid w:val="00A4110B"/>
    <w:rsid w:val="00A83446"/>
    <w:rsid w:val="00A97520"/>
    <w:rsid w:val="00AC3092"/>
    <w:rsid w:val="00B4330E"/>
    <w:rsid w:val="00B50569"/>
    <w:rsid w:val="00B81A76"/>
    <w:rsid w:val="00BF3A3F"/>
    <w:rsid w:val="00C1392C"/>
    <w:rsid w:val="00C80E33"/>
    <w:rsid w:val="00C866DC"/>
    <w:rsid w:val="00C87A58"/>
    <w:rsid w:val="00CA5BCA"/>
    <w:rsid w:val="00D24216"/>
    <w:rsid w:val="00D47E5F"/>
    <w:rsid w:val="00DB36CD"/>
    <w:rsid w:val="00EA7589"/>
    <w:rsid w:val="00F329EF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38</cp:revision>
  <dcterms:created xsi:type="dcterms:W3CDTF">2024-02-02T23:22:00Z</dcterms:created>
  <dcterms:modified xsi:type="dcterms:W3CDTF">2024-02-29T02:17:00Z</dcterms:modified>
</cp:coreProperties>
</file>