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B56966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3AA50A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DA4A05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63D4DF88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789056BE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C3BFCA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5CBE4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4FC31A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09FD01" w14:textId="0F853690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PracticeShop</w:t>
            </w:r>
          </w:p>
        </w:tc>
      </w:tr>
      <w:tr w:rsidR="00F27D53" w:rsidRPr="00A46667" w14:paraId="53EC5A17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4599FF0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D59964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E6DE56" w14:textId="3A600638" w:rsidR="00F27D53" w:rsidRPr="006A6EE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A6EE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09E9B191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48FDD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43E367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BCFAAE" w14:textId="44798894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Соколов Руслан</w:t>
            </w:r>
          </w:p>
        </w:tc>
      </w:tr>
      <w:tr w:rsidR="00F27D53" w:rsidRPr="00A46667" w14:paraId="3B1014E4" w14:textId="77777777" w:rsidTr="00470C3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4DBEAC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298B2C2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670EBA5B" w14:textId="45FC24CA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14:paraId="72FE54E1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20B24B7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6AB9FA5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08C466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752FDD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0D1A45E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C5B94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61417D" w14:textId="548503C3" w:rsidR="00F27D53" w:rsidRPr="002E4DEF" w:rsidRDefault="00470C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PracticeShop</w:t>
            </w:r>
          </w:p>
        </w:tc>
      </w:tr>
      <w:tr w:rsidR="00F27D53" w:rsidRPr="00B616C7" w14:paraId="4812B5DE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F7B11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52805A" w14:textId="1CC2EE99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470C32" w14:paraId="1718DBD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D7CFD5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4CCB1C" w14:textId="0E743EA9" w:rsidR="00F27D53" w:rsidRPr="003A1145" w:rsidRDefault="00470C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Соколов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Руслан</w:t>
            </w:r>
          </w:p>
        </w:tc>
      </w:tr>
      <w:tr w:rsidR="00F27D53" w:rsidRPr="00470C32" w14:paraId="05CF084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FB7C6AA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4D3AA1" w14:textId="374A5E2A" w:rsidR="00F27D53" w:rsidRPr="003A1145" w:rsidRDefault="00470C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8.03.2023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B616C7" w14:paraId="1BFD2E5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7D8B2B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50E8B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B616C7" w14:paraId="080C79D2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E89D3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28E45BB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9F444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616C7" w14:paraId="2B5DFBE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AA2F1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DCD82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B616C7" w14:paraId="457025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94D62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BE89A3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B616C7" w14:paraId="33223327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5ED8E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B35DC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857977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11230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7A994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B616C7" w14:paraId="117CA0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5B1D3A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7D283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616C7" w14:paraId="30584B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1D4C2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008E1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6ACCFD1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68333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822B89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B616C7" w14:paraId="4A3C44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16186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B3C29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3934679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2F719C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261D08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B616C7" w14:paraId="79FD636C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76E1BA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BE563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08DC2D55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01C3DC8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AA08D4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1F058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4B857" w14:textId="74DF8E7F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TC_UI1</w:t>
            </w:r>
          </w:p>
        </w:tc>
      </w:tr>
      <w:tr w:rsidR="00F27D53" w:rsidRPr="005416FC" w14:paraId="1516F7E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5925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A16BB" w14:textId="419A6B2B" w:rsidR="00F27D53" w:rsidRPr="00470C32" w:rsidRDefault="00D12867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B616C7" w14:paraId="2E1D973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31F9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C372C" w14:textId="01E03888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элементов управления администраторской части ПО</w:t>
            </w:r>
          </w:p>
        </w:tc>
      </w:tr>
      <w:tr w:rsidR="00F27D53" w:rsidRPr="00B616C7" w14:paraId="08ADF06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3FA33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64C387" w14:textId="54696379" w:rsidR="00F27D53" w:rsidRPr="00470C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элементов управления администраторской части ПО, для исключени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багов 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связанны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х</w:t>
            </w:r>
            <w:r w:rsidR="00470C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интерфейсом.</w:t>
            </w:r>
          </w:p>
        </w:tc>
      </w:tr>
      <w:tr w:rsidR="00F27D53" w:rsidRPr="00B616C7" w14:paraId="2B0433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EB87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CDA1E" w14:textId="77777777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программы из папки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PracticeShop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</w:p>
          <w:p w14:paraId="32B034B0" w14:textId="5F1A27F2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в роли администратора. </w:t>
            </w:r>
          </w:p>
          <w:p w14:paraId="791BD2C8" w14:textId="0D1B52FD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Осуществление действий с интерфейсом. </w:t>
            </w:r>
          </w:p>
          <w:p w14:paraId="28762F5D" w14:textId="42721929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кнопок на наличие визуальных багов. </w:t>
            </w:r>
          </w:p>
          <w:p w14:paraId="02D7E773" w14:textId="1C3A18AE" w:rsidR="006023B9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наличие визуальных багов. </w:t>
            </w:r>
          </w:p>
          <w:p w14:paraId="4DA76CC2" w14:textId="7CAA3884" w:rsidR="00F27D53" w:rsidRPr="00470C32" w:rsidRDefault="00470C32" w:rsidP="00470C3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разметки столбцов и строк.</w:t>
            </w:r>
          </w:p>
        </w:tc>
      </w:tr>
      <w:tr w:rsidR="00F27D53" w:rsidRPr="005416FC" w14:paraId="51BDBA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2C4A5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6451F" w14:textId="77777777" w:rsidR="00EE78B2" w:rsidRPr="00EE78B2" w:rsidRDefault="00EE78B2" w:rsidP="00EE78B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- </w:t>
            </w:r>
            <w:r w:rsidRPr="00EE78B2">
              <w:rPr>
                <w:rFonts w:ascii="Times Roman" w:hAnsi="Times Roman" w:cs="Calibri"/>
                <w:color w:val="000000"/>
              </w:rPr>
              <w:t>pixil59@gmail.com</w:t>
            </w:r>
          </w:p>
          <w:p w14:paraId="4D2CFB9E" w14:textId="39A6A143" w:rsidR="00470C32" w:rsidRPr="00470C32" w:rsidRDefault="00EE78B2" w:rsidP="00EE78B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 - </w:t>
            </w:r>
            <w:r w:rsidRPr="00EE78B2">
              <w:rPr>
                <w:rFonts w:ascii="Times Roman" w:hAnsi="Times Roman" w:cs="Calibri"/>
                <w:color w:val="000000"/>
              </w:rPr>
              <w:t>2L6KZG</w:t>
            </w:r>
          </w:p>
        </w:tc>
      </w:tr>
      <w:tr w:rsidR="00F27D53" w:rsidRPr="00B616C7" w14:paraId="74D29EA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BCC5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CAA96D" w14:textId="1F60DED4" w:rsidR="00F27D53" w:rsidRPr="006023B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Обновляющийся 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соответствие требованиям стиля, функционирующие кнопки управления.</w:t>
            </w:r>
          </w:p>
        </w:tc>
      </w:tr>
      <w:tr w:rsidR="00F27D53" w:rsidRPr="00F1525C" w14:paraId="7B21FD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1C4C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BA0A18" w14:textId="667F2A55" w:rsidR="00F27D53" w:rsidRPr="00F1525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Идентичное расположение элементов интерфейса в окне, как и в конструкторе перед компиляцией. Полностью кликабельные и функцианирующие элементы управления</w:t>
            </w:r>
          </w:p>
        </w:tc>
      </w:tr>
      <w:tr w:rsidR="00F27D53" w:rsidRPr="005416FC" w14:paraId="7B792AC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F7CC1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DCC72" w14:textId="0906F03A" w:rsidR="00F27D53" w:rsidRPr="00F1525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F27D53" w:rsidRPr="00F1525C" w14:paraId="0F6B012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6BB7D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883F4" w14:textId="55E056EB" w:rsidR="00F27D53" w:rsidRPr="00F1525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администратора.</w:t>
            </w:r>
          </w:p>
        </w:tc>
      </w:tr>
      <w:tr w:rsidR="00F27D53" w:rsidRPr="002344DB" w14:paraId="2B9C1A3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191D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BDDE3" w14:textId="7D11E75C" w:rsidR="00F27D53" w:rsidRPr="002344D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обновляется каждые 60 секунд и ожидает дальнейшего взаимодействия</w:t>
            </w:r>
          </w:p>
        </w:tc>
      </w:tr>
      <w:tr w:rsidR="00F27D53" w:rsidRPr="005416FC" w14:paraId="7B0E1CA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5A3A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39C40" w14:textId="77777777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76D8DCD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0E5E39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0BF59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58E3D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294369" w14:textId="17B83C17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TC_U_BD</w:t>
            </w:r>
          </w:p>
        </w:tc>
      </w:tr>
      <w:tr w:rsidR="00F27D53" w:rsidRPr="005416FC" w14:paraId="781697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D9E2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D2FBE7" w14:textId="52073B93" w:rsidR="00F27D53" w:rsidRPr="006023B9" w:rsidRDefault="00D1286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B616C7" w14:paraId="5094C4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38C4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E92749" w14:textId="30AAB7E6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Тестирования взаимодействия программы с БД</w:t>
            </w:r>
          </w:p>
        </w:tc>
      </w:tr>
      <w:tr w:rsidR="00F27D53" w:rsidRPr="00B616C7" w14:paraId="69F151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4090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60382" w14:textId="2D47E455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взаимодействия программы с БД путем авторизации и взаимодействия с функционалом программы</w:t>
            </w:r>
            <w:r w:rsidR="006023B9" w:rsidRP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</w:t>
            </w:r>
            <w:r w:rsidR="006023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добавления, удаление и обновление.</w:t>
            </w:r>
          </w:p>
        </w:tc>
      </w:tr>
      <w:tr w:rsidR="00F27D53" w:rsidRPr="00B616C7" w14:paraId="669799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E346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892AB" w14:textId="77777777" w:rsidR="006023B9" w:rsidRDefault="006023B9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Запуск программы из папки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PracticeShop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</w:p>
          <w:p w14:paraId="198FA24F" w14:textId="741072B8" w:rsidR="006023B9" w:rsidRDefault="006023B9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в роли администратора. Проверка происходит по тестовым данным.</w:t>
            </w:r>
          </w:p>
          <w:p w14:paraId="36624C28" w14:textId="7FCBA2E0" w:rsidR="006023B9" w:rsidRDefault="00A86B51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кнопок (добавления, удаление и обновление.) в окне администратора</w:t>
            </w:r>
          </w:p>
          <w:p w14:paraId="42346DD3" w14:textId="16EA458A" w:rsidR="00A86B51" w:rsidRDefault="00A86B51" w:rsidP="006023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использования кнопок, проверить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на наличие изменений в нём.</w:t>
            </w:r>
          </w:p>
          <w:p w14:paraId="4F220145" w14:textId="14A0A6B8" w:rsidR="00F27D53" w:rsidRPr="006023B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5416FC" w14:paraId="0CD4302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E39B2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BF65D" w14:textId="78441463" w:rsidR="00F27D53" w:rsidRPr="00EE78B2" w:rsidRDefault="00EE78B2" w:rsidP="00EE78B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</w:t>
            </w:r>
            <w:r w:rsidRPr="00EE78B2">
              <w:rPr>
                <w:rFonts w:ascii="Times Roman" w:hAnsi="Times Roman" w:cs="Calibri"/>
                <w:color w:val="000000"/>
              </w:rPr>
              <w:t>pixil59@gmail.com</w:t>
            </w:r>
          </w:p>
          <w:p w14:paraId="16C4894E" w14:textId="4ED22ED5" w:rsidR="00A86B51" w:rsidRPr="00EE78B2" w:rsidRDefault="00EE78B2" w:rsidP="00EE78B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- </w:t>
            </w:r>
            <w:r w:rsidRPr="00EE78B2">
              <w:rPr>
                <w:rFonts w:ascii="Times Roman" w:hAnsi="Times Roman" w:cs="Calibri"/>
                <w:color w:val="000000"/>
              </w:rPr>
              <w:t>2L6KZG</w:t>
            </w:r>
          </w:p>
        </w:tc>
      </w:tr>
      <w:tr w:rsidR="00F27D53" w:rsidRPr="00EE78B2" w14:paraId="7CDB3B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48388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EB179" w14:textId="382B4D35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Взаимодействие БД и ПО происходит успешно</w:t>
            </w:r>
          </w:p>
        </w:tc>
      </w:tr>
      <w:tr w:rsidR="00F27D53" w:rsidRPr="00EE78B2" w14:paraId="5FB873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7C2A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441A79" w14:textId="1A4CC679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Взаимодействие происходит, информация в 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отображается</w:t>
            </w:r>
          </w:p>
        </w:tc>
      </w:tr>
      <w:tr w:rsidR="00F27D53" w:rsidRPr="005416FC" w14:paraId="3FBC297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365E4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C03D7" w14:textId="67558E84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F27D53" w:rsidRPr="00EE78B2" w14:paraId="436349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FBC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6421F" w14:textId="0256B74B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спроектированная база данных, которая имеет данные о товарах, пользователях.</w:t>
            </w:r>
          </w:p>
        </w:tc>
      </w:tr>
      <w:tr w:rsidR="00F27D53" w:rsidRPr="002344DB" w14:paraId="41C2E8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10F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E76963" w14:textId="172C1702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обновляется каждые 60 секунд и ожидает дальнейшего взаимодействия</w:t>
            </w:r>
          </w:p>
        </w:tc>
      </w:tr>
      <w:tr w:rsidR="00F27D53" w:rsidRPr="00EE78B2" w14:paraId="5A369A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6FF1B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98FD33" w14:textId="6E48BF88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взаимодействие трактуется мною, что данные – правильные они или нет, они есть и с ними можно работать. Не смотря на внутренние аспекты спроектированной БД</w:t>
            </w:r>
          </w:p>
        </w:tc>
      </w:tr>
    </w:tbl>
    <w:p w14:paraId="7BCAFAF3" w14:textId="77777777" w:rsidR="00F27D53" w:rsidRPr="00EE78B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50A4133" w14:textId="77777777" w:rsidR="00F27D53" w:rsidRPr="00EE78B2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EE78B2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6574245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912CCC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A3A7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6128F" w14:textId="70150637" w:rsidR="00F27D53" w:rsidRPr="00A86B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TC_NT</w:t>
            </w:r>
          </w:p>
        </w:tc>
      </w:tr>
      <w:tr w:rsidR="00F27D53" w:rsidRPr="00A86B51" w14:paraId="3BF626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66CB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C5AFCC" w14:textId="23FEBF61" w:rsidR="00F27D53" w:rsidRPr="00B616C7" w:rsidRDefault="00D1286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B616C7" w14:paraId="06E7C4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17CF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63E228" w14:textId="3781E442" w:rsidR="00F27D53" w:rsidRPr="00A86B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функции добавления нового товара</w:t>
            </w:r>
          </w:p>
        </w:tc>
      </w:tr>
      <w:tr w:rsidR="00F27D53" w:rsidRPr="00B616C7" w14:paraId="03EC73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6AC7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DD762" w14:textId="7BA872C1" w:rsidR="00F27D53" w:rsidRPr="00A86B5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Тестирование функции добавления нового товара путем использования кнопки для добавления данных в </w:t>
            </w:r>
            <w:r w:rsidR="00A86B5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</w:p>
        </w:tc>
      </w:tr>
      <w:tr w:rsidR="00F27D53" w:rsidRPr="00B616C7" w14:paraId="2F2684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1289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4BF7D4" w14:textId="77777777" w:rsidR="006A6EE6" w:rsidRDefault="006A6EE6" w:rsidP="006A6EE6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кнопки добавления/изменения в окне администратора</w:t>
            </w:r>
            <w:r w:rsidRP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066F46AD" w14:textId="77777777" w:rsidR="006A6EE6" w:rsidRPr="00F1525C" w:rsidRDefault="006A6EE6" w:rsidP="006A6EE6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TextBox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5F71956" w14:textId="3E6F48E6" w:rsidR="006A6EE6" w:rsidRDefault="006A6EE6" w:rsidP="006A6EE6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Готово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4E4C7A98" w14:textId="3158B203" w:rsidR="006A6EE6" w:rsidRDefault="006A6EE6" w:rsidP="006A6EE6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Закрытие окна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5F2F2836" w14:textId="1B8685D2" w:rsidR="00F27D53" w:rsidRPr="00B616C7" w:rsidRDefault="00F27D53" w:rsidP="006A6EE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EE78B2" w14:paraId="6428422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C8FB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5BFDE7" w14:textId="2114E63C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документ, содержащий информацию о товарах, которая также хранится локально и в БД</w:t>
            </w:r>
          </w:p>
        </w:tc>
      </w:tr>
      <w:tr w:rsidR="00F27D53" w:rsidRPr="00EE78B2" w14:paraId="6EFCC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7FF8E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D0A32" w14:textId="66E6C6DC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сохранение после добавления/изменения товара.</w:t>
            </w:r>
          </w:p>
        </w:tc>
      </w:tr>
      <w:tr w:rsidR="00F27D53" w:rsidRPr="00EE78B2" w14:paraId="7207B34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4676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2FEF9A" w14:textId="7DF85E5D" w:rsidR="00F27D53" w:rsidRPr="00EE78B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DataGrid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успешно обновился, новые товары и измененные были отображены.</w:t>
            </w:r>
          </w:p>
        </w:tc>
      </w:tr>
      <w:tr w:rsidR="00F27D53" w:rsidRPr="005416FC" w14:paraId="1EF962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647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B3DB85" w14:textId="13B20D8A" w:rsidR="00F27D53" w:rsidRPr="00EE78B2" w:rsidRDefault="002344D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F27D53" w:rsidRPr="00B616C7" w14:paraId="724FBE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4EF72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6CA055" w14:textId="1F7278BF" w:rsidR="00F27D53" w:rsidRPr="00B616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функционирующее окно администратора</w:t>
            </w:r>
          </w:p>
        </w:tc>
      </w:tr>
      <w:tr w:rsidR="00F27D53" w:rsidRPr="002344DB" w14:paraId="765B22E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57F48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D87AF" w14:textId="117B5A28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обновляется каждые 60 секунд и ожидает дальнейшего взаимодействия</w:t>
            </w:r>
          </w:p>
        </w:tc>
      </w:tr>
      <w:tr w:rsidR="00F27D53" w:rsidRPr="005416FC" w14:paraId="24FE2F9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57126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6A81B1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74172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EA943E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CE913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9FD8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456F61" w14:textId="7E209FBA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TC_UI_WS</w:t>
            </w:r>
          </w:p>
        </w:tc>
      </w:tr>
      <w:tr w:rsidR="00F27D53" w:rsidRPr="005416FC" w14:paraId="234846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A5AE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6C460" w14:textId="1C1BB593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28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F1525C" w14:paraId="4B75C4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BB17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09F8C" w14:textId="2186065E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пользовательского интерфейса окна добавления/изменения товара.</w:t>
            </w:r>
          </w:p>
        </w:tc>
      </w:tr>
      <w:tr w:rsidR="00F27D53" w:rsidRPr="00B616C7" w14:paraId="2FDE8C6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F4F2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196257" w14:textId="0E752A6D" w:rsidR="00F27D53" w:rsidRPr="00B616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пользовательского интерфейса окна добавления/изменения товара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путем взаимодействия с элементами управления окна.</w:t>
            </w:r>
          </w:p>
        </w:tc>
      </w:tr>
      <w:tr w:rsidR="00F27D53" w:rsidRPr="00B616C7" w14:paraId="5661D1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BE364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88F88A" w14:textId="714A8D3B" w:rsidR="00B616C7" w:rsidRDefault="00F27D53" w:rsidP="002344D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кнопки добавления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/изменения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окне администратора</w:t>
            </w:r>
            <w:r w:rsidR="00F1525C" w:rsidRP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3237C5D1" w14:textId="13D6B8DF" w:rsidR="00F1525C" w:rsidRPr="00F1525C" w:rsidRDefault="00B616C7" w:rsidP="002344D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TextBox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735FCA61" w14:textId="40CB5219" w:rsidR="00B616C7" w:rsidRDefault="00F1525C" w:rsidP="002344D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Готово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”.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2735CF63" w14:textId="62684851" w:rsidR="00F27D53" w:rsidRPr="00B616C7" w:rsidRDefault="00EE78B2" w:rsidP="002344DB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Закрытие окна</w:t>
            </w:r>
          </w:p>
        </w:tc>
      </w:tr>
      <w:tr w:rsidR="00F27D53" w:rsidRPr="00F1525C" w14:paraId="13504A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A628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6EC33" w14:textId="75773FE4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  <w:r w:rsid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документ, содержащий информацию о товарах, которая также хранится локально и в БД</w:t>
            </w:r>
          </w:p>
        </w:tc>
      </w:tr>
      <w:tr w:rsidR="00F27D53" w:rsidRPr="00F1525C" w14:paraId="07CD33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A8A0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CCD9D3" w14:textId="390B5BE9" w:rsidR="00F27D53" w:rsidRPr="00F152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оответствие требованиям стиля, функционирующие кнопки </w:t>
            </w:r>
            <w:r w:rsidR="00EE78B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добавления/изменения.</w:t>
            </w:r>
          </w:p>
        </w:tc>
      </w:tr>
      <w:tr w:rsidR="00F27D53" w:rsidRPr="00F1525C" w14:paraId="339594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D395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CCF9BC" w14:textId="55F0EA22" w:rsidR="00F27D53" w:rsidRPr="00F1525C" w:rsidRDefault="00EE78B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Идентичное расположение элементов интерфейса в окне, как и в конструкторе перед компиляцией. Полностью кликабельные и функцианирующие элементы управления</w:t>
            </w:r>
          </w:p>
        </w:tc>
      </w:tr>
      <w:tr w:rsidR="00F27D53" w:rsidRPr="005416FC" w14:paraId="33FD113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8172C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1CC6A2" w14:textId="562FC82F" w:rsidR="00F27D53" w:rsidRPr="005416FC" w:rsidRDefault="002344DB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</w:p>
        </w:tc>
      </w:tr>
      <w:tr w:rsidR="00F27D53" w:rsidRPr="00B616C7" w14:paraId="659E73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8B299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C6D322" w14:textId="4728142F" w:rsidR="00F27D53" w:rsidRPr="00B616C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616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администратора.</w:t>
            </w:r>
          </w:p>
        </w:tc>
      </w:tr>
      <w:tr w:rsidR="00F27D53" w:rsidRPr="002344DB" w14:paraId="622FCC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31EC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4F6DAF" w14:textId="443E6D60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обновляется каждые 60 секунд и ожидает дальнейшего взаимодействия</w:t>
            </w:r>
          </w:p>
        </w:tc>
      </w:tr>
      <w:tr w:rsidR="00F27D53" w:rsidRPr="005416FC" w14:paraId="23F3C1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FF8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5DED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94A26A4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CB952B9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3CA7415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42BB81E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781D6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D6BC0" w14:textId="71480341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IFD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NT</w:t>
            </w:r>
          </w:p>
        </w:tc>
      </w:tr>
      <w:tr w:rsidR="00F27D53" w:rsidRPr="005416FC" w14:paraId="1A4F75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72B2D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439FA0" w14:textId="4C210197" w:rsidR="00F27D53" w:rsidRPr="00D12867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128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5416FC" w14:paraId="48BA57F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5A6D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1C962F" w14:textId="220806BA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добавления ложных данных</w:t>
            </w:r>
          </w:p>
        </w:tc>
      </w:tr>
      <w:tr w:rsidR="00F27D53" w:rsidRPr="002344DB" w14:paraId="7C703C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DCF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09491" w14:textId="5B987FDC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Тестирование в окне добавления\изменения данных товара путем добавления ложных данных, несоответствие типов.</w:t>
            </w:r>
          </w:p>
        </w:tc>
      </w:tr>
      <w:tr w:rsidR="00F27D53" w:rsidRPr="005416FC" w14:paraId="60241A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D061D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9EB12D" w14:textId="77777777" w:rsidR="002344DB" w:rsidRDefault="00F27D53" w:rsidP="002344D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Использование кнопки добавления/изменения в окне администратора</w:t>
            </w:r>
            <w:r w:rsidR="002344DB" w:rsidRPr="00F152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41FFFAB1" w14:textId="542AA638" w:rsidR="002344DB" w:rsidRDefault="002344DB" w:rsidP="002344D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ложных данных</w:t>
            </w:r>
            <w:r w:rsidRP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TextBox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67075C13" w14:textId="343C97DB" w:rsidR="002344DB" w:rsidRPr="00F1525C" w:rsidRDefault="002344DB" w:rsidP="002344DB">
            <w:pPr>
              <w:spacing w:after="0" w:line="240" w:lineRule="auto"/>
              <w:ind w:left="108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09B31187" w14:textId="77777777" w:rsidR="002344DB" w:rsidRDefault="002344DB" w:rsidP="002344D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Нажатие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Готово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14:paraId="35B418F9" w14:textId="77777777" w:rsidR="002344DB" w:rsidRDefault="002344DB" w:rsidP="002344DB">
            <w:pPr>
              <w:pStyle w:val="a7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6D47375F" w14:textId="5E3DF37E" w:rsidR="00F27D53" w:rsidRPr="002344DB" w:rsidRDefault="002344DB" w:rsidP="002344DB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Закрытие окна</w:t>
            </w:r>
          </w:p>
        </w:tc>
      </w:tr>
      <w:tr w:rsidR="00F27D53" w:rsidRPr="002344DB" w14:paraId="6A4284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92BA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ACF512" w14:textId="12AE064F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Excel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документ, содержащий информацию о товарах, которая также хранится локально и в БД</w:t>
            </w:r>
          </w:p>
        </w:tc>
      </w:tr>
      <w:tr w:rsidR="00F27D53" w:rsidRPr="002344DB" w14:paraId="097DAF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F4A2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6D749" w14:textId="2EB72D56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отработает исключения, сработает проверка на ввод.</w:t>
            </w:r>
          </w:p>
        </w:tc>
      </w:tr>
      <w:tr w:rsidR="00F27D53" w:rsidRPr="002344DB" w14:paraId="058295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CD889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FCCE49" w14:textId="65836D60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крашится с исключением преобразования 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String</w:t>
            </w:r>
            <w:r w:rsidR="002344DB" w:rsidRP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Int</w:t>
            </w:r>
          </w:p>
        </w:tc>
      </w:tr>
      <w:tr w:rsidR="00F27D53" w:rsidRPr="005416FC" w14:paraId="19507F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AB0D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43FD13" w14:textId="2CDE7E7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</w:p>
        </w:tc>
      </w:tr>
      <w:tr w:rsidR="00F27D53" w:rsidRPr="002344DB" w14:paraId="49222A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4649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A3BBA" w14:textId="5F49EB87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авторизовался под ролью администратора.</w:t>
            </w:r>
          </w:p>
        </w:tc>
      </w:tr>
      <w:tr w:rsidR="00F27D53" w:rsidRPr="002344DB" w14:paraId="1ACB64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D3F1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E672B5" w14:textId="7BFDA5C3" w:rsidR="00F27D53" w:rsidRPr="002344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344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 крашится, требуется повторная компиляция</w:t>
            </w:r>
          </w:p>
        </w:tc>
      </w:tr>
      <w:tr w:rsidR="00F27D53" w:rsidRPr="005416FC" w14:paraId="19380F9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D54E9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51A2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6BB2F7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FDB00" w14:textId="77777777" w:rsidR="00B84CA6" w:rsidRDefault="00B84CA6" w:rsidP="00041C18">
      <w:pPr>
        <w:spacing w:after="0" w:line="240" w:lineRule="auto"/>
      </w:pPr>
      <w:r>
        <w:separator/>
      </w:r>
    </w:p>
  </w:endnote>
  <w:endnote w:type="continuationSeparator" w:id="0">
    <w:p w14:paraId="4F7BBEFC" w14:textId="77777777" w:rsidR="00B84CA6" w:rsidRDefault="00B84CA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8C67" w14:textId="77777777" w:rsidR="00B84CA6" w:rsidRDefault="00B84CA6" w:rsidP="00041C18">
      <w:pPr>
        <w:spacing w:after="0" w:line="240" w:lineRule="auto"/>
      </w:pPr>
      <w:r>
        <w:separator/>
      </w:r>
    </w:p>
  </w:footnote>
  <w:footnote w:type="continuationSeparator" w:id="0">
    <w:p w14:paraId="5E6B2EFB" w14:textId="77777777" w:rsidR="00B84CA6" w:rsidRDefault="00B84CA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46CBC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1B2"/>
    <w:multiLevelType w:val="hybridMultilevel"/>
    <w:tmpl w:val="653403BC"/>
    <w:lvl w:ilvl="0" w:tplc="66DC72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01F44F3"/>
    <w:multiLevelType w:val="hybridMultilevel"/>
    <w:tmpl w:val="BF26BDAE"/>
    <w:lvl w:ilvl="0" w:tplc="1DA6CB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65213DF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42A5E"/>
    <w:multiLevelType w:val="hybridMultilevel"/>
    <w:tmpl w:val="BD342CCC"/>
    <w:lvl w:ilvl="0" w:tplc="2D2C4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6E3732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5DD0"/>
    <w:multiLevelType w:val="hybridMultilevel"/>
    <w:tmpl w:val="BD342CCC"/>
    <w:lvl w:ilvl="0" w:tplc="2D2C4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E70264"/>
    <w:multiLevelType w:val="hybridMultilevel"/>
    <w:tmpl w:val="DBA4D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C594C"/>
    <w:multiLevelType w:val="hybridMultilevel"/>
    <w:tmpl w:val="8A3EECD4"/>
    <w:lvl w:ilvl="0" w:tplc="715C79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44DB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70C32"/>
    <w:rsid w:val="005416FC"/>
    <w:rsid w:val="005A5815"/>
    <w:rsid w:val="005C3356"/>
    <w:rsid w:val="006023B9"/>
    <w:rsid w:val="00624004"/>
    <w:rsid w:val="006A6EE6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86B51"/>
    <w:rsid w:val="00AC34F5"/>
    <w:rsid w:val="00B616C7"/>
    <w:rsid w:val="00B84CA6"/>
    <w:rsid w:val="00BC21B8"/>
    <w:rsid w:val="00C16DD1"/>
    <w:rsid w:val="00C6472C"/>
    <w:rsid w:val="00CA0875"/>
    <w:rsid w:val="00D01969"/>
    <w:rsid w:val="00D12867"/>
    <w:rsid w:val="00D86F64"/>
    <w:rsid w:val="00D95031"/>
    <w:rsid w:val="00E1025B"/>
    <w:rsid w:val="00EA79EC"/>
    <w:rsid w:val="00EE78B2"/>
    <w:rsid w:val="00F12599"/>
    <w:rsid w:val="00F1525C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4A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3B9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2344D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2023-03-28T19:55:00Z</dcterms:modified>
</cp:coreProperties>
</file>