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MainTable"/>
        <w:tblW w:w="0" w:type="auto"/>
        <w:tblBorders>
          <w:insideH w:val="thick" w:sz="50" w:space="0" w:color="003450"/>
          <w:insideV w:val="thick" w:sz="50" w:space="0" w:color="003450"/>
        </w:tblBorders>
        <w:tblLook w:val="04A0" w:firstRow="1" w:lastRow="0" w:firstColumn="1" w:lastColumn="0" w:noHBand="0" w:noVBand="1"/>
      </w:tblPr>
      <w:tblGrid>
        <w:gridCol w:w="3661"/>
        <w:gridCol w:w="6799"/>
      </w:tblGrid>
      <w:tr w:rsidR="0018711C" w14:paraId="794610FE" w14:textId="77777777">
        <w:tc>
          <w:tcPr>
            <w:tcW w:w="1750" w:type="pct"/>
            <w:vMerge w:val="restart"/>
          </w:tcPr>
          <w:p w14:paraId="51377B50" w14:textId="77777777" w:rsidR="0018711C" w:rsidRDefault="0018711C">
            <w:pPr>
              <w:jc w:val="center"/>
            </w:pPr>
          </w:p>
          <w:p w14:paraId="588286F3" w14:textId="77777777" w:rsidR="0018711C" w:rsidRDefault="0018711C"/>
          <w:p w14:paraId="227FFEC8" w14:textId="77777777" w:rsidR="0018711C" w:rsidRDefault="0018711C"/>
          <w:p w14:paraId="235E04B7" w14:textId="313141F6" w:rsidR="0018711C" w:rsidRDefault="00813EF5">
            <w:r>
              <w:rPr>
                <w:noProof/>
              </w:rPr>
              <w:drawing>
                <wp:inline distT="0" distB="0" distL="0" distR="0" wp14:anchorId="49BC45D2" wp14:editId="56CF5FC1">
                  <wp:extent cx="1602740" cy="1602740"/>
                  <wp:effectExtent l="0" t="0" r="0" b="0"/>
                  <wp:docPr id="2" name="Picture 2" descr="A person wearing a suit and tie smiling at the camera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erson wearing a suit and tie smiling at the camera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740" cy="160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7B3F3" w14:textId="77777777" w:rsidR="0018711C" w:rsidRDefault="0018711C"/>
          <w:p w14:paraId="7152E747" w14:textId="77777777" w:rsidR="0018711C" w:rsidRDefault="0018711C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673"/>
              <w:gridCol w:w="1880"/>
            </w:tblGrid>
            <w:tr w:rsidR="0018711C" w:rsidRPr="00813EF5" w14:paraId="5640398A" w14:textId="77777777">
              <w:tc>
                <w:tcPr>
                  <w:tcW w:w="0" w:type="auto"/>
                </w:tcPr>
                <w:p w14:paraId="147F73E0" w14:textId="77777777" w:rsidR="0018711C" w:rsidRPr="00813EF5" w:rsidRDefault="00AE55C1">
                  <w:pPr>
                    <w:pStyle w:val="PersonalDetails"/>
                    <w:rPr>
                      <w:lang w:val="en-US"/>
                    </w:rPr>
                  </w:pPr>
                  <w:r w:rsidRPr="00813EF5">
                    <w:rPr>
                      <w:lang w:val="en-US"/>
                    </w:rPr>
                    <w:t>Place of Residence</w:t>
                  </w:r>
                </w:p>
              </w:tc>
              <w:tc>
                <w:tcPr>
                  <w:tcW w:w="0" w:type="auto"/>
                </w:tcPr>
                <w:p w14:paraId="788D0D32" w14:textId="77777777" w:rsidR="0018711C" w:rsidRPr="00813EF5" w:rsidRDefault="00AE55C1">
                  <w:pPr>
                    <w:pStyle w:val="PersonalDetails"/>
                    <w:rPr>
                      <w:lang w:val="en-US"/>
                    </w:rPr>
                  </w:pPr>
                  <w:proofErr w:type="spellStart"/>
                  <w:r w:rsidRPr="00813EF5">
                    <w:rPr>
                      <w:lang w:val="en-US"/>
                    </w:rPr>
                    <w:t>Geertruidenberg</w:t>
                  </w:r>
                  <w:proofErr w:type="spellEnd"/>
                </w:p>
              </w:tc>
            </w:tr>
            <w:tr w:rsidR="0018711C" w:rsidRPr="00813EF5" w14:paraId="1ACED678" w14:textId="77777777">
              <w:tc>
                <w:tcPr>
                  <w:tcW w:w="0" w:type="auto"/>
                </w:tcPr>
                <w:p w14:paraId="78EC3F11" w14:textId="77777777" w:rsidR="0018711C" w:rsidRPr="00813EF5" w:rsidRDefault="00AE55C1">
                  <w:pPr>
                    <w:pStyle w:val="PersonalDetails"/>
                    <w:rPr>
                      <w:lang w:val="en-US"/>
                    </w:rPr>
                  </w:pPr>
                  <w:r w:rsidRPr="00813EF5">
                    <w:rPr>
                      <w:lang w:val="en-US"/>
                    </w:rPr>
                    <w:t>Age</w:t>
                  </w:r>
                </w:p>
              </w:tc>
              <w:tc>
                <w:tcPr>
                  <w:tcW w:w="0" w:type="auto"/>
                </w:tcPr>
                <w:p w14:paraId="1A3C6A83" w14:textId="77777777" w:rsidR="0018711C" w:rsidRPr="00813EF5" w:rsidRDefault="00AE55C1">
                  <w:pPr>
                    <w:pStyle w:val="PersonalDetails"/>
                    <w:rPr>
                      <w:lang w:val="en-US"/>
                    </w:rPr>
                  </w:pPr>
                  <w:r w:rsidRPr="00813EF5">
                    <w:rPr>
                      <w:lang w:val="en-US"/>
                    </w:rPr>
                    <w:t>30</w:t>
                  </w:r>
                </w:p>
              </w:tc>
            </w:tr>
          </w:tbl>
          <w:p w14:paraId="0C0679E3" w14:textId="77777777" w:rsidR="0018711C" w:rsidRPr="00813EF5" w:rsidRDefault="0018711C">
            <w:pPr>
              <w:rPr>
                <w:lang w:val="en-US"/>
              </w:rPr>
            </w:pPr>
          </w:p>
          <w:p w14:paraId="6F7EA718" w14:textId="77777777" w:rsidR="0018711C" w:rsidRPr="00813EF5" w:rsidRDefault="0018711C">
            <w:pPr>
              <w:rPr>
                <w:lang w:val="en-US"/>
              </w:rPr>
            </w:pPr>
          </w:p>
          <w:p w14:paraId="68DD354F" w14:textId="77777777" w:rsidR="0018711C" w:rsidRPr="00813EF5" w:rsidRDefault="00AE55C1">
            <w:pPr>
              <w:pStyle w:val="PersonalDetailsKop"/>
              <w:rPr>
                <w:lang w:val="en-US"/>
              </w:rPr>
            </w:pPr>
            <w:r w:rsidRPr="00813EF5">
              <w:rPr>
                <w:lang w:val="en-US"/>
              </w:rPr>
              <w:t>Education</w:t>
            </w:r>
          </w:p>
          <w:p w14:paraId="0952FFA1" w14:textId="77777777" w:rsidR="0018711C" w:rsidRPr="00813EF5" w:rsidRDefault="00AE55C1">
            <w:pPr>
              <w:pStyle w:val="PersonalDetailsBullit"/>
              <w:rPr>
                <w:lang w:val="en-US"/>
              </w:rPr>
            </w:pPr>
            <w:r w:rsidRPr="00813EF5">
              <w:rPr>
                <w:lang w:val="en-US"/>
              </w:rPr>
              <w:t>Premaster Computer Sciences and Engineering  (WO)</w:t>
            </w:r>
          </w:p>
          <w:p w14:paraId="5025747E" w14:textId="77777777" w:rsidR="0018711C" w:rsidRDefault="00AE55C1">
            <w:pPr>
              <w:pStyle w:val="PersonalDetailsBullit"/>
            </w:pPr>
            <w:proofErr w:type="spellStart"/>
            <w:r>
              <w:t>Informatics</w:t>
            </w:r>
            <w:proofErr w:type="spellEnd"/>
            <w:r>
              <w:t xml:space="preserve"> (HBO)</w:t>
            </w:r>
          </w:p>
          <w:p w14:paraId="47F2D7AB" w14:textId="77777777" w:rsidR="0018711C" w:rsidRDefault="00AE55C1">
            <w:pPr>
              <w:pStyle w:val="PersonalDetailsBullit"/>
            </w:pPr>
            <w:r>
              <w:t>ICT Beheer (MBO)</w:t>
            </w:r>
          </w:p>
          <w:p w14:paraId="4A48A96A" w14:textId="77777777" w:rsidR="0018711C" w:rsidRDefault="0018711C"/>
          <w:p w14:paraId="60982FBB" w14:textId="77777777" w:rsidR="0018711C" w:rsidRDefault="00AE55C1">
            <w:pPr>
              <w:pStyle w:val="PersonalDetailsKop"/>
            </w:pPr>
            <w:r>
              <w:t xml:space="preserve">Training &amp; </w:t>
            </w:r>
            <w:proofErr w:type="spellStart"/>
            <w:r>
              <w:t>Certificates</w:t>
            </w:r>
            <w:proofErr w:type="spellEnd"/>
          </w:p>
          <w:p w14:paraId="496C0C2C" w14:textId="77777777" w:rsidR="0018711C" w:rsidRPr="00813EF5" w:rsidRDefault="00AE55C1">
            <w:pPr>
              <w:pStyle w:val="PersonalDetailsBullit"/>
              <w:rPr>
                <w:lang w:val="en-US"/>
              </w:rPr>
            </w:pPr>
            <w:r w:rsidRPr="00813EF5">
              <w:rPr>
                <w:lang w:val="en-US"/>
              </w:rPr>
              <w:t>EXIN Application Management Foundation with reference to ASL</w:t>
            </w:r>
          </w:p>
          <w:p w14:paraId="511BDBC2" w14:textId="77777777" w:rsidR="0018711C" w:rsidRDefault="00AE55C1">
            <w:pPr>
              <w:pStyle w:val="PersonalDetailsBullit"/>
            </w:pPr>
            <w:r>
              <w:t>OMG-</w:t>
            </w:r>
            <w:proofErr w:type="spellStart"/>
            <w:r>
              <w:t>Certified</w:t>
            </w:r>
            <w:proofErr w:type="spellEnd"/>
            <w:r>
              <w:t xml:space="preserve"> UML Professional </w:t>
            </w:r>
            <w:proofErr w:type="spellStart"/>
            <w:r>
              <w:t>Fundamental</w:t>
            </w:r>
            <w:proofErr w:type="spellEnd"/>
          </w:p>
          <w:p w14:paraId="34CA9145" w14:textId="77777777" w:rsidR="0018711C" w:rsidRDefault="00AE55C1">
            <w:pPr>
              <w:pStyle w:val="PersonalDetailsBullit"/>
            </w:pPr>
            <w:r>
              <w:t xml:space="preserve">Oracle </w:t>
            </w:r>
            <w:proofErr w:type="spellStart"/>
            <w:r>
              <w:t>Certified</w:t>
            </w:r>
            <w:proofErr w:type="spellEnd"/>
            <w:r>
              <w:t xml:space="preserve"> Professional, Java SE 6 </w:t>
            </w:r>
            <w:proofErr w:type="spellStart"/>
            <w:r>
              <w:t>Programmer</w:t>
            </w:r>
            <w:proofErr w:type="spellEnd"/>
          </w:p>
          <w:p w14:paraId="5A33DE34" w14:textId="77777777" w:rsidR="0018711C" w:rsidRDefault="00AE55C1">
            <w:pPr>
              <w:pStyle w:val="PersonalDetailsBullit"/>
            </w:pPr>
            <w:r>
              <w:t>Schakelcursus Wiskunde</w:t>
            </w:r>
          </w:p>
          <w:p w14:paraId="12E05E70" w14:textId="77777777" w:rsidR="0018711C" w:rsidRDefault="00AE55C1">
            <w:pPr>
              <w:pStyle w:val="PersonalDetailsBullit"/>
            </w:pPr>
            <w:r>
              <w:t>Professional Scrum Master I</w:t>
            </w:r>
          </w:p>
          <w:p w14:paraId="4493B798" w14:textId="77777777" w:rsidR="0018711C" w:rsidRDefault="00AE55C1">
            <w:pPr>
              <w:pStyle w:val="PersonalDetailsBullit"/>
            </w:pPr>
            <w:r>
              <w:t>Wiskunde HBO doorstroom</w:t>
            </w:r>
          </w:p>
          <w:p w14:paraId="71F711F1" w14:textId="77777777" w:rsidR="0018711C" w:rsidRDefault="00AE55C1">
            <w:pPr>
              <w:pStyle w:val="PersonalDetailsBullit"/>
            </w:pPr>
            <w:r>
              <w:t>CCNA 1: Networking Basics</w:t>
            </w:r>
          </w:p>
          <w:p w14:paraId="2E782E95" w14:textId="77777777" w:rsidR="0018711C" w:rsidRDefault="00AE55C1">
            <w:pPr>
              <w:pStyle w:val="PersonalDetailsBullit"/>
            </w:pPr>
            <w:r>
              <w:t>Microsoft Office Specialist</w:t>
            </w:r>
          </w:p>
          <w:p w14:paraId="539FD07C" w14:textId="77777777" w:rsidR="0018711C" w:rsidRDefault="0018711C"/>
          <w:p w14:paraId="350E1464" w14:textId="77777777" w:rsidR="0018711C" w:rsidRDefault="00AE55C1">
            <w:pPr>
              <w:pStyle w:val="PersonalDetailsKop"/>
            </w:pPr>
            <w:r>
              <w:t xml:space="preserve">Spoken </w:t>
            </w:r>
            <w:proofErr w:type="spellStart"/>
            <w:r>
              <w:t>Languages</w:t>
            </w:r>
            <w:proofErr w:type="spellEnd"/>
          </w:p>
          <w:p w14:paraId="78311704" w14:textId="77777777" w:rsidR="0018711C" w:rsidRDefault="00AE55C1">
            <w:pPr>
              <w:pStyle w:val="PersonalDetailsBullit"/>
            </w:pPr>
            <w:r>
              <w:t>English</w:t>
            </w:r>
          </w:p>
          <w:p w14:paraId="0E4CFABA" w14:textId="77777777" w:rsidR="0018711C" w:rsidRDefault="00AE55C1">
            <w:pPr>
              <w:pStyle w:val="PersonalDetailsBullit"/>
            </w:pPr>
            <w:r>
              <w:t>Dutch</w:t>
            </w:r>
          </w:p>
          <w:p w14:paraId="3A3B783A" w14:textId="77777777" w:rsidR="0018711C" w:rsidRDefault="0018711C"/>
        </w:tc>
        <w:tc>
          <w:tcPr>
            <w:tcW w:w="0" w:type="auto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566"/>
              <w:gridCol w:w="3125"/>
            </w:tblGrid>
            <w:tr w:rsidR="0018711C" w14:paraId="41B5CE1C" w14:textId="77777777">
              <w:tc>
                <w:tcPr>
                  <w:tcW w:w="0" w:type="auto"/>
                </w:tcPr>
                <w:p w14:paraId="16802DED" w14:textId="77777777" w:rsidR="0018711C" w:rsidRDefault="0018711C"/>
                <w:p w14:paraId="4E6EA34E" w14:textId="77777777" w:rsidR="0018711C" w:rsidRDefault="00AE55C1">
                  <w:pPr>
                    <w:pStyle w:val="NameKop"/>
                  </w:pPr>
                  <w:r>
                    <w:t>Wim de Kok</w:t>
                  </w:r>
                </w:p>
                <w:p w14:paraId="057BC8BF" w14:textId="77777777" w:rsidR="0018711C" w:rsidRDefault="00AE55C1">
                  <w:pPr>
                    <w:pStyle w:val="Name"/>
                  </w:pPr>
                  <w:r>
                    <w:t>Java Software Engineer</w:t>
                  </w:r>
                </w:p>
              </w:tc>
              <w:tc>
                <w:tcPr>
                  <w:tcW w:w="0" w:type="auto"/>
                </w:tcPr>
                <w:p w14:paraId="78D0FFF4" w14:textId="77777777" w:rsidR="0018711C" w:rsidRDefault="00AE55C1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31DA574A" wp14:editId="20537D0A">
                        <wp:extent cx="1516418" cy="762000"/>
                        <wp:effectExtent l="0" t="0" r="0" b="0"/>
                        <wp:docPr id="1" name="Drawing 0" descr="imag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imag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418" cy="76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4F8392B" w14:textId="77777777" w:rsidR="0018711C" w:rsidRDefault="0018711C"/>
              </w:tc>
            </w:tr>
          </w:tbl>
          <w:p w14:paraId="76B0D771" w14:textId="77777777" w:rsidR="0018711C" w:rsidRDefault="0018711C"/>
        </w:tc>
      </w:tr>
      <w:tr w:rsidR="0018711C" w:rsidRPr="00813EF5" w14:paraId="201697C6" w14:textId="77777777">
        <w:trPr>
          <w:trHeight w:hRule="exact" w:val="12000"/>
        </w:trPr>
        <w:tc>
          <w:tcPr>
            <w:tcW w:w="0" w:type="auto"/>
            <w:vMerge/>
          </w:tcPr>
          <w:p w14:paraId="1006E5B9" w14:textId="77777777" w:rsidR="0018711C" w:rsidRDefault="0018711C"/>
        </w:tc>
        <w:tc>
          <w:tcPr>
            <w:tcW w:w="0" w:type="auto"/>
          </w:tcPr>
          <w:p w14:paraId="73A7B103" w14:textId="77777777" w:rsidR="0018711C" w:rsidRDefault="0018711C"/>
          <w:p w14:paraId="033EB2E2" w14:textId="77777777" w:rsidR="0018711C" w:rsidRPr="00813EF5" w:rsidRDefault="00AE55C1">
            <w:pPr>
              <w:pStyle w:val="Kop"/>
              <w:rPr>
                <w:lang w:val="en-US"/>
              </w:rPr>
            </w:pPr>
            <w:r w:rsidRPr="00813EF5">
              <w:rPr>
                <w:lang w:val="en-US"/>
              </w:rPr>
              <w:t>Summary</w:t>
            </w:r>
          </w:p>
          <w:p w14:paraId="17614612" w14:textId="77777777" w:rsidR="0018711C" w:rsidRPr="00813EF5" w:rsidRDefault="00AE55C1">
            <w:pPr>
              <w:rPr>
                <w:lang w:val="en-US"/>
              </w:rPr>
            </w:pPr>
            <w:r w:rsidRPr="00813EF5">
              <w:rPr>
                <w:lang w:val="en-US"/>
              </w:rPr>
              <w:t xml:space="preserve">After graduating, I have gained work </w:t>
            </w:r>
            <w:proofErr w:type="spellStart"/>
            <w:r w:rsidRPr="00813EF5">
              <w:rPr>
                <w:lang w:val="en-US"/>
              </w:rPr>
              <w:t>experiance</w:t>
            </w:r>
            <w:proofErr w:type="spellEnd"/>
            <w:r w:rsidRPr="00813EF5">
              <w:rPr>
                <w:lang w:val="en-US"/>
              </w:rPr>
              <w:t xml:space="preserve"> as a Software Engineer at </w:t>
            </w:r>
            <w:proofErr w:type="spellStart"/>
            <w:r w:rsidRPr="00813EF5">
              <w:rPr>
                <w:lang w:val="en-US"/>
              </w:rPr>
              <w:t>Cimsolutions</w:t>
            </w:r>
            <w:proofErr w:type="spellEnd"/>
            <w:r w:rsidRPr="00813EF5">
              <w:rPr>
                <w:lang w:val="en-US"/>
              </w:rPr>
              <w:t xml:space="preserve">. </w:t>
            </w:r>
            <w:proofErr w:type="spellStart"/>
            <w:r w:rsidRPr="00813EF5">
              <w:rPr>
                <w:lang w:val="en-US"/>
              </w:rPr>
              <w:t>Cimsolutions</w:t>
            </w:r>
            <w:proofErr w:type="spellEnd"/>
            <w:r w:rsidRPr="00813EF5">
              <w:rPr>
                <w:lang w:val="en-US"/>
              </w:rPr>
              <w:t xml:space="preserve"> is a IT-service provider. I have gained </w:t>
            </w:r>
            <w:proofErr w:type="spellStart"/>
            <w:r w:rsidRPr="00813EF5">
              <w:rPr>
                <w:lang w:val="en-US"/>
              </w:rPr>
              <w:t>experiance</w:t>
            </w:r>
            <w:proofErr w:type="spellEnd"/>
            <w:r w:rsidRPr="00813EF5">
              <w:rPr>
                <w:lang w:val="en-US"/>
              </w:rPr>
              <w:t xml:space="preserve"> at clients such as: ASM-Europe, </w:t>
            </w:r>
            <w:proofErr w:type="spellStart"/>
            <w:r w:rsidRPr="00813EF5">
              <w:rPr>
                <w:lang w:val="en-US"/>
              </w:rPr>
              <w:t>Belastingdienst</w:t>
            </w:r>
            <w:proofErr w:type="spellEnd"/>
            <w:r w:rsidRPr="00813EF5">
              <w:rPr>
                <w:lang w:val="en-US"/>
              </w:rPr>
              <w:t xml:space="preserve">, Douane, </w:t>
            </w:r>
            <w:proofErr w:type="spellStart"/>
            <w:r w:rsidRPr="00813EF5">
              <w:rPr>
                <w:lang w:val="en-US"/>
              </w:rPr>
              <w:t>Vialis</w:t>
            </w:r>
            <w:proofErr w:type="spellEnd"/>
            <w:r w:rsidRPr="00813EF5">
              <w:rPr>
                <w:lang w:val="en-US"/>
              </w:rPr>
              <w:t>.</w:t>
            </w:r>
            <w:r w:rsidRPr="00813EF5">
              <w:rPr>
                <w:lang w:val="en-US"/>
              </w:rPr>
              <w:cr/>
            </w:r>
            <w:r w:rsidRPr="00813EF5">
              <w:rPr>
                <w:lang w:val="en-US"/>
              </w:rPr>
              <w:cr/>
              <w:t xml:space="preserve">After a few years I started working for </w:t>
            </w:r>
            <w:proofErr w:type="spellStart"/>
            <w:r w:rsidRPr="00813EF5">
              <w:rPr>
                <w:lang w:val="en-US"/>
              </w:rPr>
              <w:t>Simaxx</w:t>
            </w:r>
            <w:proofErr w:type="spellEnd"/>
            <w:r w:rsidRPr="00813EF5">
              <w:rPr>
                <w:lang w:val="en-US"/>
              </w:rPr>
              <w:t xml:space="preserve">. </w:t>
            </w:r>
            <w:proofErr w:type="spellStart"/>
            <w:r w:rsidRPr="00813EF5">
              <w:rPr>
                <w:lang w:val="en-US"/>
              </w:rPr>
              <w:t>Simaxx</w:t>
            </w:r>
            <w:proofErr w:type="spellEnd"/>
            <w:r w:rsidRPr="00813EF5">
              <w:rPr>
                <w:lang w:val="en-US"/>
              </w:rPr>
              <w:t xml:space="preserve"> provides a SaaS solution for providing insight into the performance of buildings. Since </w:t>
            </w:r>
            <w:proofErr w:type="spellStart"/>
            <w:r w:rsidRPr="00813EF5">
              <w:rPr>
                <w:lang w:val="en-US"/>
              </w:rPr>
              <w:t>Simaxx</w:t>
            </w:r>
            <w:proofErr w:type="spellEnd"/>
            <w:r w:rsidRPr="00813EF5">
              <w:rPr>
                <w:lang w:val="en-US"/>
              </w:rPr>
              <w:t xml:space="preserve"> was a start-up, I was able to leave my mark on designing the development</w:t>
            </w:r>
            <w:r w:rsidRPr="00813EF5">
              <w:rPr>
                <w:lang w:val="en-US"/>
              </w:rPr>
              <w:t xml:space="preserve"> process and developing myself in new techniques, such as Kafka &amp; Cassandra.</w:t>
            </w:r>
            <w:r w:rsidRPr="00813EF5">
              <w:rPr>
                <w:lang w:val="en-US"/>
              </w:rPr>
              <w:cr/>
            </w:r>
            <w:r w:rsidRPr="00813EF5">
              <w:rPr>
                <w:lang w:val="en-US"/>
              </w:rPr>
              <w:cr/>
              <w:t>Some characteristics that describe my personality are that I am social and communicative. I am creative and pragmatic in finding solutions. Improving quality is one of my main go</w:t>
            </w:r>
            <w:r w:rsidRPr="00813EF5">
              <w:rPr>
                <w:lang w:val="en-US"/>
              </w:rPr>
              <w:t xml:space="preserve">als and I am eager to learn and therefore always looking for opportunities to challenge myself. </w:t>
            </w:r>
            <w:r w:rsidRPr="00813EF5">
              <w:rPr>
                <w:lang w:val="en-US"/>
              </w:rPr>
              <w:cr/>
            </w:r>
          </w:p>
          <w:p w14:paraId="09C9DC56" w14:textId="77777777" w:rsidR="0018711C" w:rsidRPr="00813EF5" w:rsidRDefault="0018711C">
            <w:pPr>
              <w:rPr>
                <w:lang w:val="en-US"/>
              </w:rPr>
            </w:pPr>
          </w:p>
        </w:tc>
      </w:tr>
    </w:tbl>
    <w:p w14:paraId="1DC95A2D" w14:textId="77777777" w:rsidR="0018711C" w:rsidRPr="00813EF5" w:rsidRDefault="00AE55C1">
      <w:pPr>
        <w:pStyle w:val="Kop"/>
        <w:pageBreakBefore/>
        <w:rPr>
          <w:lang w:val="en-US"/>
        </w:rPr>
      </w:pPr>
      <w:r w:rsidRPr="00813EF5">
        <w:rPr>
          <w:lang w:val="en-US"/>
        </w:rPr>
        <w:lastRenderedPageBreak/>
        <w:t>Assignments</w:t>
      </w:r>
    </w:p>
    <w:p w14:paraId="5095429E" w14:textId="77777777" w:rsidR="0018711C" w:rsidRPr="00813EF5" w:rsidRDefault="00AE55C1">
      <w:pPr>
        <w:pStyle w:val="Title"/>
        <w:rPr>
          <w:lang w:val="en-US"/>
        </w:rPr>
      </w:pPr>
      <w:proofErr w:type="spellStart"/>
      <w:r w:rsidRPr="00813EF5">
        <w:rPr>
          <w:lang w:val="en-US"/>
        </w:rPr>
        <w:t>Simaxx</w:t>
      </w:r>
      <w:proofErr w:type="spellEnd"/>
      <w:r w:rsidRPr="00813EF5">
        <w:rPr>
          <w:lang w:val="en-US"/>
        </w:rPr>
        <w:t xml:space="preserve"> B.V.  - Senior Software Engineer</w:t>
      </w:r>
    </w:p>
    <w:p w14:paraId="0929922D" w14:textId="77777777" w:rsidR="0018711C" w:rsidRPr="00813EF5" w:rsidRDefault="00AE55C1">
      <w:pPr>
        <w:pStyle w:val="OndertitelDoorlopend"/>
        <w:rPr>
          <w:lang w:val="en-US"/>
        </w:rPr>
      </w:pPr>
      <w:r w:rsidRPr="00813EF5">
        <w:rPr>
          <w:lang w:val="en-US"/>
        </w:rPr>
        <w:t>June 2018 - July 2020</w:t>
      </w:r>
    </w:p>
    <w:p w14:paraId="1AD9759B" w14:textId="77777777" w:rsidR="0018711C" w:rsidRPr="00813EF5" w:rsidRDefault="00AE55C1">
      <w:pPr>
        <w:rPr>
          <w:lang w:val="en-US"/>
        </w:rPr>
      </w:pPr>
      <w:r w:rsidRPr="00813EF5">
        <w:rPr>
          <w:lang w:val="en-US"/>
        </w:rPr>
        <w:t xml:space="preserve">The </w:t>
      </w:r>
      <w:proofErr w:type="spellStart"/>
      <w:r w:rsidRPr="00813EF5">
        <w:rPr>
          <w:lang w:val="en-US"/>
        </w:rPr>
        <w:t>Simaxx</w:t>
      </w:r>
      <w:proofErr w:type="spellEnd"/>
      <w:r w:rsidRPr="00813EF5">
        <w:rPr>
          <w:lang w:val="en-US"/>
        </w:rPr>
        <w:t xml:space="preserve"> platform provides insight in the performance of a building. The buildin</w:t>
      </w:r>
      <w:r w:rsidRPr="00813EF5">
        <w:rPr>
          <w:lang w:val="en-US"/>
        </w:rPr>
        <w:t xml:space="preserve">g management system (BMS) can be linked. After the BMS is linked the data of the building can be used &amp; </w:t>
      </w:r>
      <w:proofErr w:type="spellStart"/>
      <w:r w:rsidRPr="00813EF5">
        <w:rPr>
          <w:lang w:val="en-US"/>
        </w:rPr>
        <w:t>analysed</w:t>
      </w:r>
      <w:proofErr w:type="spellEnd"/>
      <w:r w:rsidRPr="00813EF5">
        <w:rPr>
          <w:lang w:val="en-US"/>
        </w:rPr>
        <w:t xml:space="preserve">. With as goal to reduce cost or improve the comfort of the building. </w:t>
      </w:r>
      <w:r w:rsidRPr="00813EF5">
        <w:rPr>
          <w:lang w:val="en-US"/>
        </w:rPr>
        <w:cr/>
      </w:r>
      <w:r w:rsidRPr="00813EF5">
        <w:rPr>
          <w:lang w:val="en-US"/>
        </w:rPr>
        <w:cr/>
        <w:t xml:space="preserve">A few of my task at </w:t>
      </w:r>
      <w:proofErr w:type="spellStart"/>
      <w:r w:rsidRPr="00813EF5">
        <w:rPr>
          <w:lang w:val="en-US"/>
        </w:rPr>
        <w:t>Simaxx</w:t>
      </w:r>
      <w:proofErr w:type="spellEnd"/>
      <w:r w:rsidRPr="00813EF5">
        <w:rPr>
          <w:lang w:val="en-US"/>
        </w:rPr>
        <w:t>:</w:t>
      </w:r>
      <w:r w:rsidRPr="00813EF5">
        <w:rPr>
          <w:lang w:val="en-US"/>
        </w:rPr>
        <w:cr/>
      </w:r>
      <w:r w:rsidRPr="00813EF5">
        <w:rPr>
          <w:lang w:val="en-US"/>
        </w:rPr>
        <w:cr/>
        <w:t>• Add functionality to the back-end &amp; analy</w:t>
      </w:r>
      <w:r w:rsidRPr="00813EF5">
        <w:rPr>
          <w:lang w:val="en-US"/>
        </w:rPr>
        <w:t>tics module;</w:t>
      </w:r>
      <w:r w:rsidRPr="00813EF5">
        <w:rPr>
          <w:lang w:val="en-US"/>
        </w:rPr>
        <w:cr/>
        <w:t>• Improve the quality;</w:t>
      </w:r>
      <w:r w:rsidRPr="00813EF5">
        <w:rPr>
          <w:lang w:val="en-US"/>
        </w:rPr>
        <w:cr/>
        <w:t>• Improve the CI\CD pipeline</w:t>
      </w:r>
      <w:r w:rsidRPr="00813EF5">
        <w:rPr>
          <w:lang w:val="en-US"/>
        </w:rPr>
        <w:cr/>
        <w:t>• Create a migration plan to migrate to Microsoft Azure;</w:t>
      </w:r>
      <w:r w:rsidRPr="00813EF5">
        <w:rPr>
          <w:lang w:val="en-US"/>
        </w:rPr>
        <w:cr/>
        <w:t>• Managing a Service partner</w:t>
      </w:r>
      <w:r w:rsidRPr="00813EF5">
        <w:rPr>
          <w:lang w:val="en-US"/>
        </w:rPr>
        <w:cr/>
        <w:t xml:space="preserve">• Guiding </w:t>
      </w:r>
      <w:proofErr w:type="spellStart"/>
      <w:r w:rsidRPr="00813EF5">
        <w:rPr>
          <w:lang w:val="en-US"/>
        </w:rPr>
        <w:t>a</w:t>
      </w:r>
      <w:proofErr w:type="spellEnd"/>
      <w:r w:rsidRPr="00813EF5">
        <w:rPr>
          <w:lang w:val="en-US"/>
        </w:rPr>
        <w:t xml:space="preserve"> internship</w:t>
      </w:r>
      <w:r w:rsidRPr="00813EF5">
        <w:rPr>
          <w:lang w:val="en-US"/>
        </w:rPr>
        <w:cr/>
      </w:r>
    </w:p>
    <w:p w14:paraId="23818A0F" w14:textId="77777777" w:rsidR="0018711C" w:rsidRPr="00813EF5" w:rsidRDefault="0018711C">
      <w:pPr>
        <w:rPr>
          <w:lang w:val="en-US"/>
        </w:rPr>
      </w:pPr>
    </w:p>
    <w:p w14:paraId="3B9A379E" w14:textId="77777777" w:rsidR="0018711C" w:rsidRDefault="00AE55C1">
      <w:pPr>
        <w:pStyle w:val="Bold"/>
      </w:pPr>
      <w:proofErr w:type="spellStart"/>
      <w:r>
        <w:t>Used</w:t>
      </w:r>
      <w:proofErr w:type="spellEnd"/>
      <w:r>
        <w:t xml:space="preserve"> tools</w:t>
      </w:r>
    </w:p>
    <w:p w14:paraId="26547DE5" w14:textId="77777777" w:rsidR="0018711C" w:rsidRDefault="00AE55C1">
      <w:pPr>
        <w:pStyle w:val="Bullit"/>
      </w:pPr>
      <w:r>
        <w:t>Talen: Java, XML, SQL, CQL, JSON, Python, Scala</w:t>
      </w:r>
    </w:p>
    <w:p w14:paraId="126E7756" w14:textId="77777777" w:rsidR="0018711C" w:rsidRDefault="00AE55C1">
      <w:pPr>
        <w:pStyle w:val="Bullit"/>
      </w:pPr>
      <w:r>
        <w:t xml:space="preserve">Talen: Java, XML, </w:t>
      </w:r>
      <w:r>
        <w:t>SQL, CQL, JSON, Python, Scala</w:t>
      </w:r>
    </w:p>
    <w:p w14:paraId="32E4DA1C" w14:textId="77777777" w:rsidR="0018711C" w:rsidRDefault="00AE55C1">
      <w:pPr>
        <w:pStyle w:val="Bullit"/>
      </w:pPr>
      <w:proofErr w:type="spellStart"/>
      <w:r>
        <w:t>Frameworks</w:t>
      </w:r>
      <w:proofErr w:type="spellEnd"/>
      <w:r>
        <w:t xml:space="preserve">: Spring, Spring-boot, </w:t>
      </w:r>
      <w:proofErr w:type="spellStart"/>
      <w:r>
        <w:t>Quartz</w:t>
      </w:r>
      <w:proofErr w:type="spellEnd"/>
    </w:p>
    <w:p w14:paraId="10904309" w14:textId="77777777" w:rsidR="0018711C" w:rsidRDefault="00AE55C1">
      <w:pPr>
        <w:pStyle w:val="Bullit"/>
      </w:pPr>
      <w:proofErr w:type="spellStart"/>
      <w:r>
        <w:t>Testing</w:t>
      </w:r>
      <w:proofErr w:type="spellEnd"/>
      <w:r>
        <w:t xml:space="preserve">: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Mockito</w:t>
      </w:r>
      <w:proofErr w:type="spellEnd"/>
      <w:r>
        <w:t xml:space="preserve">, </w:t>
      </w:r>
      <w:proofErr w:type="spellStart"/>
      <w:r>
        <w:t>Hamcrest</w:t>
      </w:r>
      <w:proofErr w:type="spellEnd"/>
    </w:p>
    <w:p w14:paraId="0968621A" w14:textId="77777777" w:rsidR="0018711C" w:rsidRDefault="00AE55C1">
      <w:pPr>
        <w:pStyle w:val="Bullit"/>
      </w:pPr>
      <w:r>
        <w:t xml:space="preserve">Tools: </w:t>
      </w:r>
      <w:proofErr w:type="spellStart"/>
      <w:r>
        <w:t>IntelliJ</w:t>
      </w:r>
      <w:proofErr w:type="spellEnd"/>
      <w:r>
        <w:t xml:space="preserve">, 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, Jenkins, Git, </w:t>
      </w:r>
      <w:proofErr w:type="spellStart"/>
      <w:r>
        <w:t>BitBucket</w:t>
      </w:r>
      <w:proofErr w:type="spellEnd"/>
      <w:r>
        <w:t xml:space="preserve">, </w:t>
      </w:r>
      <w:proofErr w:type="spellStart"/>
      <w:r>
        <w:t>Confluence</w:t>
      </w:r>
      <w:proofErr w:type="spellEnd"/>
      <w:r>
        <w:t xml:space="preserve">,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Archiva</w:t>
      </w:r>
      <w:proofErr w:type="spellEnd"/>
    </w:p>
    <w:p w14:paraId="04882AE8" w14:textId="77777777" w:rsidR="0018711C" w:rsidRPr="00813EF5" w:rsidRDefault="00AE55C1">
      <w:pPr>
        <w:pStyle w:val="Bullit"/>
        <w:rPr>
          <w:lang w:val="it-IT"/>
        </w:rPr>
      </w:pPr>
      <w:r w:rsidRPr="00813EF5">
        <w:rPr>
          <w:lang w:val="it-IT"/>
        </w:rPr>
        <w:t xml:space="preserve">Databases: </w:t>
      </w:r>
      <w:proofErr w:type="spellStart"/>
      <w:r w:rsidRPr="00813EF5">
        <w:rPr>
          <w:lang w:val="it-IT"/>
        </w:rPr>
        <w:t>MongoDB</w:t>
      </w:r>
      <w:proofErr w:type="spellEnd"/>
      <w:r w:rsidRPr="00813EF5">
        <w:rPr>
          <w:lang w:val="it-IT"/>
        </w:rPr>
        <w:t>, Cassandra, Microsoft SQL Server</w:t>
      </w:r>
    </w:p>
    <w:p w14:paraId="76E2C73E" w14:textId="77777777" w:rsidR="0018711C" w:rsidRPr="00813EF5" w:rsidRDefault="00AE55C1">
      <w:pPr>
        <w:pStyle w:val="Bullit"/>
        <w:rPr>
          <w:lang w:val="it-IT"/>
        </w:rPr>
      </w:pPr>
      <w:proofErr w:type="spellStart"/>
      <w:r w:rsidRPr="00813EF5">
        <w:rPr>
          <w:lang w:val="it-IT"/>
        </w:rPr>
        <w:t>Other</w:t>
      </w:r>
      <w:proofErr w:type="spellEnd"/>
      <w:r w:rsidRPr="00813EF5">
        <w:rPr>
          <w:lang w:val="it-IT"/>
        </w:rPr>
        <w:t xml:space="preserve">: Kafka, </w:t>
      </w:r>
      <w:r w:rsidRPr="00813EF5">
        <w:rPr>
          <w:lang w:val="it-IT"/>
        </w:rPr>
        <w:t xml:space="preserve">Spark, Microsoft SSRS, </w:t>
      </w:r>
      <w:proofErr w:type="spellStart"/>
      <w:r w:rsidRPr="00813EF5">
        <w:rPr>
          <w:lang w:val="it-IT"/>
        </w:rPr>
        <w:t>Zabbix</w:t>
      </w:r>
      <w:proofErr w:type="spellEnd"/>
      <w:r w:rsidRPr="00813EF5">
        <w:rPr>
          <w:lang w:val="it-IT"/>
        </w:rPr>
        <w:t xml:space="preserve">, </w:t>
      </w:r>
      <w:proofErr w:type="spellStart"/>
      <w:r w:rsidRPr="00813EF5">
        <w:rPr>
          <w:lang w:val="it-IT"/>
        </w:rPr>
        <w:t>CentOS</w:t>
      </w:r>
      <w:proofErr w:type="spellEnd"/>
    </w:p>
    <w:p w14:paraId="750281DE" w14:textId="77777777" w:rsidR="0018711C" w:rsidRPr="00813EF5" w:rsidRDefault="0018711C">
      <w:pPr>
        <w:pBdr>
          <w:bottom w:val="single" w:sz="0" w:space="0" w:color="auto"/>
        </w:pBdr>
        <w:rPr>
          <w:lang w:val="it-IT"/>
        </w:rPr>
      </w:pPr>
    </w:p>
    <w:p w14:paraId="7C3D14A9" w14:textId="77777777" w:rsidR="0018711C" w:rsidRPr="00813EF5" w:rsidRDefault="0018711C">
      <w:pPr>
        <w:rPr>
          <w:lang w:val="it-IT"/>
        </w:rPr>
      </w:pPr>
    </w:p>
    <w:p w14:paraId="4E4E90B4" w14:textId="77777777" w:rsidR="0018711C" w:rsidRPr="00813EF5" w:rsidRDefault="00AE55C1">
      <w:pPr>
        <w:pStyle w:val="Title"/>
        <w:rPr>
          <w:lang w:val="en-US"/>
        </w:rPr>
      </w:pPr>
      <w:proofErr w:type="spellStart"/>
      <w:r w:rsidRPr="00813EF5">
        <w:rPr>
          <w:lang w:val="en-US"/>
        </w:rPr>
        <w:t>Cimsolutions</w:t>
      </w:r>
      <w:proofErr w:type="spellEnd"/>
      <w:r w:rsidRPr="00813EF5">
        <w:rPr>
          <w:lang w:val="en-US"/>
        </w:rPr>
        <w:t xml:space="preserve">  - Senior Software Engineer</w:t>
      </w:r>
    </w:p>
    <w:p w14:paraId="3712263A" w14:textId="77777777" w:rsidR="0018711C" w:rsidRPr="00813EF5" w:rsidRDefault="00AE55C1">
      <w:pPr>
        <w:pStyle w:val="OndertitelDoorlopend"/>
        <w:rPr>
          <w:lang w:val="en-US"/>
        </w:rPr>
      </w:pPr>
      <w:r w:rsidRPr="00813EF5">
        <w:rPr>
          <w:lang w:val="en-US"/>
        </w:rPr>
        <w:t>April 2014 - May 2018</w:t>
      </w:r>
    </w:p>
    <w:p w14:paraId="4E515AEF" w14:textId="77777777" w:rsidR="0018711C" w:rsidRPr="00813EF5" w:rsidRDefault="00AE55C1">
      <w:pPr>
        <w:rPr>
          <w:lang w:val="en-US"/>
        </w:rPr>
      </w:pPr>
      <w:proofErr w:type="spellStart"/>
      <w:r w:rsidRPr="00813EF5">
        <w:rPr>
          <w:lang w:val="en-US"/>
        </w:rPr>
        <w:t>Cimsolutions</w:t>
      </w:r>
      <w:proofErr w:type="spellEnd"/>
      <w:r w:rsidRPr="00813EF5">
        <w:rPr>
          <w:lang w:val="en-US"/>
        </w:rPr>
        <w:t xml:space="preserve"> provides ICT consulting services and software development solutions. </w:t>
      </w:r>
      <w:r w:rsidRPr="00813EF5">
        <w:rPr>
          <w:lang w:val="en-US"/>
        </w:rPr>
        <w:cr/>
      </w:r>
      <w:r w:rsidRPr="00813EF5">
        <w:rPr>
          <w:lang w:val="en-US"/>
        </w:rPr>
        <w:cr/>
        <w:t xml:space="preserve">The companies that I have been working for in my time at </w:t>
      </w:r>
      <w:proofErr w:type="spellStart"/>
      <w:r w:rsidRPr="00813EF5">
        <w:rPr>
          <w:lang w:val="en-US"/>
        </w:rPr>
        <w:t>Cimsolutions</w:t>
      </w:r>
      <w:proofErr w:type="spellEnd"/>
      <w:r w:rsidRPr="00813EF5">
        <w:rPr>
          <w:lang w:val="en-US"/>
        </w:rPr>
        <w:t xml:space="preserve"> are:</w:t>
      </w:r>
      <w:r w:rsidRPr="00813EF5">
        <w:rPr>
          <w:lang w:val="en-US"/>
        </w:rPr>
        <w:cr/>
      </w:r>
      <w:r w:rsidRPr="00813EF5">
        <w:rPr>
          <w:lang w:val="en-US"/>
        </w:rPr>
        <w:cr/>
        <w:t>- Cryo-Save Group</w:t>
      </w:r>
      <w:r w:rsidRPr="00813EF5">
        <w:rPr>
          <w:lang w:val="en-US"/>
        </w:rPr>
        <w:cr/>
        <w:t>- ASM-Europe</w:t>
      </w:r>
      <w:r w:rsidRPr="00813EF5">
        <w:rPr>
          <w:lang w:val="en-US"/>
        </w:rPr>
        <w:cr/>
        <w:t xml:space="preserve">- </w:t>
      </w:r>
      <w:proofErr w:type="spellStart"/>
      <w:r w:rsidRPr="00813EF5">
        <w:rPr>
          <w:lang w:val="en-US"/>
        </w:rPr>
        <w:t>Belastingdienst</w:t>
      </w:r>
      <w:proofErr w:type="spellEnd"/>
      <w:r w:rsidRPr="00813EF5">
        <w:rPr>
          <w:lang w:val="en-US"/>
        </w:rPr>
        <w:t xml:space="preserve"> (tax authority)</w:t>
      </w:r>
      <w:r w:rsidRPr="00813EF5">
        <w:rPr>
          <w:lang w:val="en-US"/>
        </w:rPr>
        <w:cr/>
        <w:t xml:space="preserve">- </w:t>
      </w:r>
      <w:proofErr w:type="spellStart"/>
      <w:r w:rsidRPr="00813EF5">
        <w:rPr>
          <w:lang w:val="en-US"/>
        </w:rPr>
        <w:t>Vialis</w:t>
      </w:r>
      <w:proofErr w:type="spellEnd"/>
      <w:r w:rsidRPr="00813EF5">
        <w:rPr>
          <w:lang w:val="en-US"/>
        </w:rPr>
        <w:cr/>
        <w:t xml:space="preserve">- </w:t>
      </w:r>
      <w:proofErr w:type="spellStart"/>
      <w:r w:rsidRPr="00813EF5">
        <w:rPr>
          <w:lang w:val="en-US"/>
        </w:rPr>
        <w:t>Belastingdienst</w:t>
      </w:r>
      <w:proofErr w:type="spellEnd"/>
      <w:r w:rsidRPr="00813EF5">
        <w:rPr>
          <w:lang w:val="en-US"/>
        </w:rPr>
        <w:t xml:space="preserve"> - Douane</w:t>
      </w:r>
      <w:r w:rsidRPr="00813EF5">
        <w:rPr>
          <w:lang w:val="en-US"/>
        </w:rPr>
        <w:cr/>
      </w:r>
    </w:p>
    <w:p w14:paraId="221A50D4" w14:textId="77777777" w:rsidR="0018711C" w:rsidRPr="00813EF5" w:rsidRDefault="0018711C">
      <w:pPr>
        <w:pBdr>
          <w:bottom w:val="single" w:sz="0" w:space="0" w:color="auto"/>
        </w:pBdr>
        <w:rPr>
          <w:lang w:val="en-US"/>
        </w:rPr>
      </w:pPr>
    </w:p>
    <w:p w14:paraId="669B8BDC" w14:textId="77777777" w:rsidR="0018711C" w:rsidRPr="00813EF5" w:rsidRDefault="0018711C">
      <w:pPr>
        <w:rPr>
          <w:lang w:val="en-US"/>
        </w:rPr>
      </w:pPr>
    </w:p>
    <w:p w14:paraId="7851759F" w14:textId="77777777" w:rsidR="0018711C" w:rsidRPr="00813EF5" w:rsidRDefault="00AE55C1">
      <w:pPr>
        <w:pStyle w:val="Title"/>
        <w:rPr>
          <w:lang w:val="en-US"/>
        </w:rPr>
      </w:pPr>
      <w:r w:rsidRPr="00813EF5">
        <w:rPr>
          <w:lang w:val="en-US"/>
        </w:rPr>
        <w:lastRenderedPageBreak/>
        <w:t>Tax authority - Customs  - Senior Java Software Engineer</w:t>
      </w:r>
    </w:p>
    <w:p w14:paraId="681A5AE2" w14:textId="77777777" w:rsidR="0018711C" w:rsidRPr="00813EF5" w:rsidRDefault="00AE55C1">
      <w:pPr>
        <w:pStyle w:val="OndertitelDoorlopend"/>
        <w:rPr>
          <w:lang w:val="en-US"/>
        </w:rPr>
      </w:pPr>
      <w:r w:rsidRPr="00813EF5">
        <w:rPr>
          <w:lang w:val="en-US"/>
        </w:rPr>
        <w:t>August 2017 - May 2018</w:t>
      </w:r>
    </w:p>
    <w:p w14:paraId="561D6F56" w14:textId="77777777" w:rsidR="0018711C" w:rsidRPr="00813EF5" w:rsidRDefault="00AE55C1">
      <w:pPr>
        <w:rPr>
          <w:lang w:val="en-US"/>
        </w:rPr>
      </w:pPr>
      <w:r w:rsidRPr="00813EF5">
        <w:rPr>
          <w:lang w:val="en-US"/>
        </w:rPr>
        <w:t xml:space="preserve">The Physical Supervision and Travelers team is </w:t>
      </w:r>
      <w:r w:rsidRPr="00813EF5">
        <w:rPr>
          <w:lang w:val="en-US"/>
        </w:rPr>
        <w:t>responsible within customs for handling checks.</w:t>
      </w:r>
      <w:r w:rsidRPr="00813EF5">
        <w:rPr>
          <w:lang w:val="en-US"/>
        </w:rPr>
        <w:cr/>
        <w:t xml:space="preserve">The application called PLATO issued work orders to check goods and travelers across the country. All results of the checks are recorded in PLATO. </w:t>
      </w:r>
      <w:r w:rsidRPr="00813EF5">
        <w:rPr>
          <w:lang w:val="en-US"/>
        </w:rPr>
        <w:cr/>
      </w:r>
      <w:r w:rsidRPr="00813EF5">
        <w:rPr>
          <w:lang w:val="en-US"/>
        </w:rPr>
        <w:cr/>
        <w:t xml:space="preserve">I was working on expanding the functionalities of PLATO and </w:t>
      </w:r>
      <w:r w:rsidRPr="00813EF5">
        <w:rPr>
          <w:lang w:val="en-US"/>
        </w:rPr>
        <w:t>increasing the quality and maintainability of the application</w:t>
      </w:r>
      <w:r w:rsidRPr="00813EF5">
        <w:rPr>
          <w:lang w:val="en-US"/>
        </w:rPr>
        <w:cr/>
      </w:r>
    </w:p>
    <w:p w14:paraId="42450AE9" w14:textId="77777777" w:rsidR="0018711C" w:rsidRPr="00813EF5" w:rsidRDefault="0018711C">
      <w:pPr>
        <w:rPr>
          <w:lang w:val="en-US"/>
        </w:rPr>
      </w:pPr>
    </w:p>
    <w:p w14:paraId="6DC07039" w14:textId="77777777" w:rsidR="0018711C" w:rsidRDefault="00AE55C1">
      <w:pPr>
        <w:pStyle w:val="Bold"/>
      </w:pPr>
      <w:proofErr w:type="spellStart"/>
      <w:r>
        <w:t>Used</w:t>
      </w:r>
      <w:proofErr w:type="spellEnd"/>
      <w:r>
        <w:t xml:space="preserve"> tools</w:t>
      </w:r>
    </w:p>
    <w:p w14:paraId="0A9E23E9" w14:textId="77777777" w:rsidR="0018711C" w:rsidRDefault="00AE55C1">
      <w:pPr>
        <w:pStyle w:val="Bullit"/>
      </w:pPr>
      <w:r>
        <w:t>Talen: Java, Java EE, XML, SQL, JPQL, HTML, CSS</w:t>
      </w:r>
    </w:p>
    <w:p w14:paraId="6FD45604" w14:textId="77777777" w:rsidR="0018711C" w:rsidRDefault="00AE55C1">
      <w:pPr>
        <w:pStyle w:val="Bullit"/>
      </w:pPr>
      <w:r>
        <w:t>Talen: Java, Java EE, XML, SQL, JPQL, HTML, CSS</w:t>
      </w:r>
    </w:p>
    <w:p w14:paraId="3FF4D662" w14:textId="77777777" w:rsidR="0018711C" w:rsidRPr="00813EF5" w:rsidRDefault="00AE55C1">
      <w:pPr>
        <w:pStyle w:val="Bullit"/>
        <w:rPr>
          <w:lang w:val="en-US"/>
        </w:rPr>
      </w:pPr>
      <w:r w:rsidRPr="00813EF5">
        <w:rPr>
          <w:lang w:val="en-US"/>
        </w:rPr>
        <w:t>Frameworks: Wicket, Spring, JDBC, JPA, JMS</w:t>
      </w:r>
    </w:p>
    <w:p w14:paraId="2ED13C0E" w14:textId="77777777" w:rsidR="0018711C" w:rsidRDefault="00AE55C1">
      <w:pPr>
        <w:pStyle w:val="Bullit"/>
      </w:pPr>
      <w:proofErr w:type="spellStart"/>
      <w:r>
        <w:t>Webservices</w:t>
      </w:r>
      <w:proofErr w:type="spellEnd"/>
      <w:r>
        <w:t>: JAX-WS</w:t>
      </w:r>
    </w:p>
    <w:p w14:paraId="2BF99F62" w14:textId="77777777" w:rsidR="0018711C" w:rsidRDefault="00AE55C1">
      <w:pPr>
        <w:pStyle w:val="Bullit"/>
      </w:pPr>
      <w:r>
        <w:t xml:space="preserve">Test: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Mockito</w:t>
      </w:r>
      <w:proofErr w:type="spellEnd"/>
      <w:r>
        <w:t xml:space="preserve">, </w:t>
      </w:r>
      <w:proofErr w:type="spellStart"/>
      <w:r>
        <w:t>Hamcrest</w:t>
      </w:r>
      <w:proofErr w:type="spellEnd"/>
      <w:r>
        <w:t>, Derby</w:t>
      </w:r>
    </w:p>
    <w:p w14:paraId="22643238" w14:textId="77777777" w:rsidR="0018711C" w:rsidRDefault="00AE55C1">
      <w:pPr>
        <w:pStyle w:val="Bullit"/>
      </w:pPr>
      <w:r>
        <w:t xml:space="preserve">Tools: </w:t>
      </w:r>
      <w:proofErr w:type="spellStart"/>
      <w:r>
        <w:t>Eclipse</w:t>
      </w:r>
      <w:proofErr w:type="spellEnd"/>
      <w:r>
        <w:t xml:space="preserve">, 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, Jenkins, Git, </w:t>
      </w:r>
      <w:proofErr w:type="spellStart"/>
      <w:r>
        <w:t>BitBucket</w:t>
      </w:r>
      <w:proofErr w:type="spellEnd"/>
      <w:r>
        <w:t xml:space="preserve">,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Splunk</w:t>
      </w:r>
      <w:proofErr w:type="spellEnd"/>
      <w:r>
        <w:t xml:space="preserve">, </w:t>
      </w:r>
      <w:proofErr w:type="spellStart"/>
      <w:r>
        <w:t>SoapUI</w:t>
      </w:r>
      <w:proofErr w:type="spellEnd"/>
    </w:p>
    <w:p w14:paraId="78E749FC" w14:textId="77777777" w:rsidR="0018711C" w:rsidRDefault="00AE55C1">
      <w:pPr>
        <w:pStyle w:val="Bullit"/>
      </w:pPr>
      <w:proofErr w:type="spellStart"/>
      <w:r>
        <w:t>ApplicatieServer</w:t>
      </w:r>
      <w:proofErr w:type="spellEnd"/>
      <w:r>
        <w:t xml:space="preserve">: </w:t>
      </w:r>
      <w:proofErr w:type="spellStart"/>
      <w:r>
        <w:t>WebSphere</w:t>
      </w:r>
      <w:proofErr w:type="spellEnd"/>
      <w:r>
        <w:t xml:space="preserve"> Application Server</w:t>
      </w:r>
    </w:p>
    <w:p w14:paraId="5C0E38DD" w14:textId="77777777" w:rsidR="0018711C" w:rsidRDefault="00AE55C1">
      <w:pPr>
        <w:pStyle w:val="Bullit"/>
      </w:pPr>
      <w:r>
        <w:t>Omgeving: DB2, mainframe</w:t>
      </w:r>
    </w:p>
    <w:p w14:paraId="28A85AEA" w14:textId="77777777" w:rsidR="0018711C" w:rsidRDefault="0018711C">
      <w:pPr>
        <w:pBdr>
          <w:bottom w:val="single" w:sz="0" w:space="0" w:color="auto"/>
        </w:pBdr>
      </w:pPr>
    </w:p>
    <w:p w14:paraId="5DB49AAC" w14:textId="77777777" w:rsidR="0018711C" w:rsidRDefault="0018711C"/>
    <w:p w14:paraId="749EA640" w14:textId="77777777" w:rsidR="0018711C" w:rsidRDefault="00AE55C1">
      <w:pPr>
        <w:pStyle w:val="Title"/>
      </w:pPr>
      <w:proofErr w:type="spellStart"/>
      <w:r>
        <w:t>Vialis</w:t>
      </w:r>
      <w:proofErr w:type="spellEnd"/>
      <w:r>
        <w:t xml:space="preserve"> - </w:t>
      </w:r>
      <w:proofErr w:type="spellStart"/>
      <w:r>
        <w:t>SAAOne</w:t>
      </w:r>
      <w:proofErr w:type="spellEnd"/>
      <w:r>
        <w:t xml:space="preserve">  - Java Software Engineer</w:t>
      </w:r>
    </w:p>
    <w:p w14:paraId="055CE96D" w14:textId="77777777" w:rsidR="0018711C" w:rsidRDefault="00AE55C1">
      <w:pPr>
        <w:pStyle w:val="OndertitelDoorlopend"/>
      </w:pPr>
      <w:proofErr w:type="spellStart"/>
      <w:r>
        <w:t>January</w:t>
      </w:r>
      <w:proofErr w:type="spellEnd"/>
      <w:r>
        <w:t xml:space="preserve"> 2017 - August 2017</w:t>
      </w:r>
    </w:p>
    <w:p w14:paraId="5873BDF5" w14:textId="77777777" w:rsidR="0018711C" w:rsidRPr="00813EF5" w:rsidRDefault="00AE55C1">
      <w:pPr>
        <w:rPr>
          <w:lang w:val="en-US"/>
        </w:rPr>
      </w:pPr>
      <w:r w:rsidRPr="00813EF5">
        <w:rPr>
          <w:lang w:val="en-US"/>
        </w:rPr>
        <w:t xml:space="preserve">Rijkswaterstaat has selected the </w:t>
      </w:r>
      <w:proofErr w:type="spellStart"/>
      <w:r w:rsidRPr="00813EF5">
        <w:rPr>
          <w:lang w:val="en-US"/>
        </w:rPr>
        <w:t>SAAone</w:t>
      </w:r>
      <w:proofErr w:type="spellEnd"/>
      <w:r w:rsidRPr="00813EF5">
        <w:rPr>
          <w:lang w:val="en-US"/>
        </w:rPr>
        <w:t xml:space="preserve"> consortium for the realization of the A1 / A6 Diemen - Almere </w:t>
      </w:r>
      <w:proofErr w:type="spellStart"/>
      <w:r w:rsidRPr="00813EF5">
        <w:rPr>
          <w:lang w:val="en-US"/>
        </w:rPr>
        <w:t>Havendreef</w:t>
      </w:r>
      <w:proofErr w:type="spellEnd"/>
      <w:r w:rsidRPr="00813EF5">
        <w:rPr>
          <w:lang w:val="en-US"/>
        </w:rPr>
        <w:t xml:space="preserve"> road extension. The road extension of the A1 / A6 concerns the widening of the route with additional lanes over a distance of 20 km. </w:t>
      </w:r>
      <w:r w:rsidRPr="00813EF5">
        <w:rPr>
          <w:lang w:val="en-US"/>
        </w:rPr>
        <w:cr/>
      </w:r>
      <w:r w:rsidRPr="00813EF5">
        <w:rPr>
          <w:lang w:val="en-US"/>
        </w:rPr>
        <w:cr/>
        <w:t>The enti</w:t>
      </w:r>
      <w:r w:rsidRPr="00813EF5">
        <w:rPr>
          <w:lang w:val="en-US"/>
        </w:rPr>
        <w:t xml:space="preserve">re route will include a special changeover lane which should be operable from the traffic control center. I was part of the implementation team that creates the software. In addition,  I was the first point of contact for test findings and responsible for </w:t>
      </w:r>
      <w:r w:rsidRPr="00813EF5">
        <w:rPr>
          <w:lang w:val="en-US"/>
        </w:rPr>
        <w:t>prioritizing and distributing them to the right people.</w:t>
      </w:r>
      <w:r w:rsidRPr="00813EF5">
        <w:rPr>
          <w:lang w:val="en-US"/>
        </w:rPr>
        <w:cr/>
      </w:r>
    </w:p>
    <w:p w14:paraId="6B4B4528" w14:textId="77777777" w:rsidR="0018711C" w:rsidRPr="00813EF5" w:rsidRDefault="0018711C">
      <w:pPr>
        <w:rPr>
          <w:lang w:val="en-US"/>
        </w:rPr>
      </w:pPr>
    </w:p>
    <w:p w14:paraId="41A8F19D" w14:textId="77777777" w:rsidR="0018711C" w:rsidRDefault="00AE55C1">
      <w:pPr>
        <w:pStyle w:val="Bold"/>
      </w:pPr>
      <w:proofErr w:type="spellStart"/>
      <w:r>
        <w:t>Used</w:t>
      </w:r>
      <w:proofErr w:type="spellEnd"/>
      <w:r>
        <w:t xml:space="preserve"> tools</w:t>
      </w:r>
    </w:p>
    <w:p w14:paraId="0949E509" w14:textId="77777777" w:rsidR="0018711C" w:rsidRDefault="00AE55C1">
      <w:pPr>
        <w:pStyle w:val="Bullit"/>
      </w:pPr>
      <w:r>
        <w:t>Talen: Java, Java EE, XML, HTML, CSS</w:t>
      </w:r>
    </w:p>
    <w:p w14:paraId="72E44B4E" w14:textId="77777777" w:rsidR="0018711C" w:rsidRDefault="00AE55C1">
      <w:pPr>
        <w:pStyle w:val="Bullit"/>
      </w:pPr>
      <w:r>
        <w:t>Talen: Java, Java EE, XML, HTML, CSS</w:t>
      </w:r>
    </w:p>
    <w:p w14:paraId="3B29E2A7" w14:textId="77777777" w:rsidR="0018711C" w:rsidRPr="00813EF5" w:rsidRDefault="00AE55C1">
      <w:pPr>
        <w:pStyle w:val="Bullit"/>
        <w:rPr>
          <w:lang w:val="en-US"/>
        </w:rPr>
      </w:pPr>
      <w:r w:rsidRPr="00813EF5">
        <w:rPr>
          <w:lang w:val="en-US"/>
        </w:rPr>
        <w:t xml:space="preserve">Frameworks: JavaFX, </w:t>
      </w:r>
      <w:proofErr w:type="spellStart"/>
      <w:r w:rsidRPr="00813EF5">
        <w:rPr>
          <w:lang w:val="en-US"/>
        </w:rPr>
        <w:t>Vaadin</w:t>
      </w:r>
      <w:proofErr w:type="spellEnd"/>
      <w:r w:rsidRPr="00813EF5">
        <w:rPr>
          <w:lang w:val="en-US"/>
        </w:rPr>
        <w:t xml:space="preserve">, Apache Felix, Apache Aries - </w:t>
      </w:r>
      <w:proofErr w:type="spellStart"/>
      <w:r w:rsidRPr="00813EF5">
        <w:rPr>
          <w:lang w:val="en-US"/>
        </w:rPr>
        <w:t>BluePrint</w:t>
      </w:r>
      <w:proofErr w:type="spellEnd"/>
    </w:p>
    <w:p w14:paraId="50E8E91F" w14:textId="77777777" w:rsidR="0018711C" w:rsidRDefault="00AE55C1">
      <w:pPr>
        <w:pStyle w:val="Bullit"/>
      </w:pPr>
      <w:r>
        <w:t xml:space="preserve">Test: </w:t>
      </w:r>
      <w:proofErr w:type="spellStart"/>
      <w:r>
        <w:t>Cucumber</w:t>
      </w:r>
      <w:proofErr w:type="spellEnd"/>
      <w:r>
        <w:t xml:space="preserve">,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Mockito</w:t>
      </w:r>
      <w:proofErr w:type="spellEnd"/>
      <w:r>
        <w:t xml:space="preserve">, </w:t>
      </w:r>
      <w:proofErr w:type="spellStart"/>
      <w:r>
        <w:t>Hamcrest</w:t>
      </w:r>
      <w:proofErr w:type="spellEnd"/>
    </w:p>
    <w:p w14:paraId="12443CE8" w14:textId="77777777" w:rsidR="0018711C" w:rsidRDefault="00AE55C1">
      <w:pPr>
        <w:pStyle w:val="Bullit"/>
      </w:pPr>
      <w:r>
        <w:t>Tools</w:t>
      </w:r>
      <w:r>
        <w:t xml:space="preserve">: </w:t>
      </w:r>
      <w:proofErr w:type="spellStart"/>
      <w:r>
        <w:t>IntelliJ</w:t>
      </w:r>
      <w:proofErr w:type="spellEnd"/>
      <w:r>
        <w:t xml:space="preserve">, 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, Jenkins, </w:t>
      </w:r>
      <w:proofErr w:type="spellStart"/>
      <w:r>
        <w:t>Wireshark</w:t>
      </w:r>
      <w:proofErr w:type="spellEnd"/>
      <w:r>
        <w:t xml:space="preserve">, </w:t>
      </w:r>
      <w:proofErr w:type="spellStart"/>
      <w:r>
        <w:t>Putty</w:t>
      </w:r>
      <w:proofErr w:type="spellEnd"/>
    </w:p>
    <w:p w14:paraId="5EE1404F" w14:textId="77777777" w:rsidR="0018711C" w:rsidRDefault="00AE55C1">
      <w:pPr>
        <w:pStyle w:val="Bullit"/>
      </w:pPr>
      <w:r>
        <w:t>Omgeving: Apache Karaf</w:t>
      </w:r>
    </w:p>
    <w:p w14:paraId="026D011A" w14:textId="77777777" w:rsidR="0018711C" w:rsidRDefault="0018711C">
      <w:pPr>
        <w:pBdr>
          <w:bottom w:val="single" w:sz="0" w:space="0" w:color="auto"/>
        </w:pBdr>
      </w:pPr>
    </w:p>
    <w:p w14:paraId="2ACFF33A" w14:textId="77777777" w:rsidR="0018711C" w:rsidRDefault="0018711C"/>
    <w:p w14:paraId="06B2B511" w14:textId="77777777" w:rsidR="0018711C" w:rsidRDefault="00AE55C1">
      <w:pPr>
        <w:pStyle w:val="Title"/>
      </w:pPr>
      <w:r>
        <w:lastRenderedPageBreak/>
        <w:t xml:space="preserve">Tax </w:t>
      </w:r>
      <w:proofErr w:type="spellStart"/>
      <w:r>
        <w:t>administration</w:t>
      </w:r>
      <w:proofErr w:type="spellEnd"/>
      <w:r>
        <w:t xml:space="preserve">  - Java Software Engineer</w:t>
      </w:r>
    </w:p>
    <w:p w14:paraId="10D9121D" w14:textId="77777777" w:rsidR="0018711C" w:rsidRDefault="00AE55C1">
      <w:pPr>
        <w:pStyle w:val="OndertitelDoorlopend"/>
      </w:pPr>
      <w:r>
        <w:t>August 2014 - December 2016</w:t>
      </w:r>
    </w:p>
    <w:p w14:paraId="72989A34" w14:textId="77777777" w:rsidR="0018711C" w:rsidRPr="00813EF5" w:rsidRDefault="00AE55C1">
      <w:pPr>
        <w:rPr>
          <w:lang w:val="en-US"/>
        </w:rPr>
      </w:pPr>
      <w:r w:rsidRPr="00813EF5">
        <w:rPr>
          <w:lang w:val="en-US"/>
        </w:rPr>
        <w:t>Within the Tax authority the Java applications landscape was really diverse. Therefor maintenance of t</w:t>
      </w:r>
      <w:r w:rsidRPr="00813EF5">
        <w:rPr>
          <w:lang w:val="en-US"/>
        </w:rPr>
        <w:t xml:space="preserve">hese applications could become more difficult. It cost more time and knowledge than to </w:t>
      </w:r>
      <w:proofErr w:type="spellStart"/>
      <w:r w:rsidRPr="00813EF5">
        <w:rPr>
          <w:lang w:val="en-US"/>
        </w:rPr>
        <w:t>standardise</w:t>
      </w:r>
      <w:proofErr w:type="spellEnd"/>
      <w:r w:rsidRPr="00813EF5">
        <w:rPr>
          <w:lang w:val="en-US"/>
        </w:rPr>
        <w:t xml:space="preserve"> these applications. To tackle this problem, the Tax Administration has drawn up requirements and guidelines for Java applications. The project “Java Rational</w:t>
      </w:r>
      <w:r w:rsidRPr="00813EF5">
        <w:rPr>
          <w:lang w:val="en-US"/>
        </w:rPr>
        <w:t>ization” was created for this purpose to convert the current applications to these new requirements and guidelines. I have rationalized several applications. In addition, I gave guidance to 2 junior Java developers.</w:t>
      </w:r>
    </w:p>
    <w:p w14:paraId="6360BB85" w14:textId="77777777" w:rsidR="0018711C" w:rsidRPr="00813EF5" w:rsidRDefault="0018711C">
      <w:pPr>
        <w:rPr>
          <w:lang w:val="en-US"/>
        </w:rPr>
      </w:pPr>
    </w:p>
    <w:p w14:paraId="1106B642" w14:textId="77777777" w:rsidR="0018711C" w:rsidRDefault="00AE55C1">
      <w:pPr>
        <w:pStyle w:val="Bold"/>
      </w:pPr>
      <w:proofErr w:type="spellStart"/>
      <w:r>
        <w:t>Used</w:t>
      </w:r>
      <w:proofErr w:type="spellEnd"/>
      <w:r>
        <w:t xml:space="preserve"> tools</w:t>
      </w:r>
    </w:p>
    <w:p w14:paraId="498ACCC1" w14:textId="77777777" w:rsidR="0018711C" w:rsidRDefault="00AE55C1">
      <w:pPr>
        <w:pStyle w:val="Bullit"/>
      </w:pPr>
      <w:r>
        <w:t>Talen: Java, Java EE, XML, S</w:t>
      </w:r>
      <w:r>
        <w:t>QL, JPQL, HTML, CSS</w:t>
      </w:r>
    </w:p>
    <w:p w14:paraId="6CDDEC97" w14:textId="77777777" w:rsidR="0018711C" w:rsidRDefault="00AE55C1">
      <w:pPr>
        <w:pStyle w:val="Bullit"/>
      </w:pPr>
      <w:r>
        <w:t>Talen: Java, Java EE, XML, SQL, JPQL, HTML, CSS</w:t>
      </w:r>
    </w:p>
    <w:p w14:paraId="18CA4CF3" w14:textId="77777777" w:rsidR="0018711C" w:rsidRDefault="00AE55C1">
      <w:pPr>
        <w:pStyle w:val="Bullit"/>
      </w:pPr>
      <w:proofErr w:type="spellStart"/>
      <w:r>
        <w:t>Frameworks</w:t>
      </w:r>
      <w:proofErr w:type="spellEnd"/>
      <w:r>
        <w:t>: Wicket, Spring, JDBC, JPA</w:t>
      </w:r>
    </w:p>
    <w:p w14:paraId="23F6D5EE" w14:textId="77777777" w:rsidR="0018711C" w:rsidRDefault="00AE55C1">
      <w:pPr>
        <w:pStyle w:val="Bullit"/>
      </w:pPr>
      <w:proofErr w:type="spellStart"/>
      <w:r>
        <w:t>Webservices</w:t>
      </w:r>
      <w:proofErr w:type="spellEnd"/>
      <w:r>
        <w:t>: JAX-RPC, JAX-WS</w:t>
      </w:r>
    </w:p>
    <w:p w14:paraId="4F79C228" w14:textId="77777777" w:rsidR="0018711C" w:rsidRDefault="00AE55C1">
      <w:pPr>
        <w:pStyle w:val="Bullit"/>
      </w:pPr>
      <w:r>
        <w:t xml:space="preserve">Test: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Mockito</w:t>
      </w:r>
      <w:proofErr w:type="spellEnd"/>
      <w:r>
        <w:t xml:space="preserve">, </w:t>
      </w:r>
      <w:proofErr w:type="spellStart"/>
      <w:r>
        <w:t>Hamcrest</w:t>
      </w:r>
      <w:proofErr w:type="spellEnd"/>
      <w:r>
        <w:t>, Derby</w:t>
      </w:r>
    </w:p>
    <w:p w14:paraId="0D1A694D" w14:textId="77777777" w:rsidR="0018711C" w:rsidRDefault="00AE55C1">
      <w:pPr>
        <w:pStyle w:val="Bullit"/>
      </w:pPr>
      <w:r>
        <w:t xml:space="preserve">Tools: 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, Hudson, </w:t>
      </w:r>
      <w:proofErr w:type="spellStart"/>
      <w:r>
        <w:t>Jenkins,Git</w:t>
      </w:r>
      <w:proofErr w:type="spellEnd"/>
      <w:r>
        <w:t xml:space="preserve">, Stash,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Eclipse</w:t>
      </w:r>
      <w:proofErr w:type="spellEnd"/>
    </w:p>
    <w:p w14:paraId="4946709C" w14:textId="77777777" w:rsidR="0018711C" w:rsidRDefault="00AE55C1">
      <w:pPr>
        <w:pStyle w:val="Bullit"/>
      </w:pPr>
      <w:proofErr w:type="spellStart"/>
      <w:r>
        <w:t>ApplicatieServer</w:t>
      </w:r>
      <w:proofErr w:type="spellEnd"/>
      <w:r>
        <w:t xml:space="preserve">: </w:t>
      </w:r>
      <w:proofErr w:type="spellStart"/>
      <w:r>
        <w:t>WebSphere</w:t>
      </w:r>
      <w:proofErr w:type="spellEnd"/>
      <w:r>
        <w:t xml:space="preserve"> Application Server</w:t>
      </w:r>
    </w:p>
    <w:p w14:paraId="2E5AEF02" w14:textId="77777777" w:rsidR="0018711C" w:rsidRDefault="00AE55C1">
      <w:pPr>
        <w:pStyle w:val="Bullit"/>
      </w:pPr>
      <w:r>
        <w:t>Omgeving: DB2, mainframe</w:t>
      </w:r>
    </w:p>
    <w:p w14:paraId="718FED80" w14:textId="77777777" w:rsidR="0018711C" w:rsidRDefault="0018711C">
      <w:pPr>
        <w:pBdr>
          <w:bottom w:val="single" w:sz="0" w:space="0" w:color="auto"/>
        </w:pBdr>
      </w:pPr>
    </w:p>
    <w:p w14:paraId="3997362B" w14:textId="77777777" w:rsidR="0018711C" w:rsidRDefault="0018711C"/>
    <w:p w14:paraId="7905F466" w14:textId="77777777" w:rsidR="0018711C" w:rsidRDefault="00AE55C1">
      <w:pPr>
        <w:pStyle w:val="Title"/>
      </w:pPr>
      <w:r>
        <w:t>ASM-Europe  - Java Software Engineer</w:t>
      </w:r>
    </w:p>
    <w:p w14:paraId="747DD2A8" w14:textId="77777777" w:rsidR="0018711C" w:rsidRDefault="00AE55C1">
      <w:pPr>
        <w:pStyle w:val="OndertitelDoorlopend"/>
      </w:pPr>
      <w:r>
        <w:t xml:space="preserve">September 2014 - </w:t>
      </w:r>
      <w:proofErr w:type="spellStart"/>
      <w:r>
        <w:t>July</w:t>
      </w:r>
      <w:proofErr w:type="spellEnd"/>
      <w:r>
        <w:t xml:space="preserve"> 2015</w:t>
      </w:r>
    </w:p>
    <w:p w14:paraId="1A075C90" w14:textId="77777777" w:rsidR="0018711C" w:rsidRPr="00813EF5" w:rsidRDefault="00AE55C1">
      <w:pPr>
        <w:pStyle w:val="Title"/>
        <w:rPr>
          <w:lang w:val="en-US"/>
        </w:rPr>
      </w:pPr>
      <w:r w:rsidRPr="00813EF5">
        <w:rPr>
          <w:lang w:val="en-US"/>
        </w:rPr>
        <w:t>Cryo-Save Group  - Php Software Engineer</w:t>
      </w:r>
    </w:p>
    <w:p w14:paraId="2776B896" w14:textId="77777777" w:rsidR="0018711C" w:rsidRPr="00813EF5" w:rsidRDefault="00AE55C1">
      <w:pPr>
        <w:pStyle w:val="OndertitelDoorlopend"/>
        <w:rPr>
          <w:lang w:val="en-US"/>
        </w:rPr>
      </w:pPr>
      <w:r w:rsidRPr="00813EF5">
        <w:rPr>
          <w:lang w:val="en-US"/>
        </w:rPr>
        <w:t>April 2014 - September 2014</w:t>
      </w:r>
    </w:p>
    <w:p w14:paraId="109415C8" w14:textId="77777777" w:rsidR="0018711C" w:rsidRPr="00813EF5" w:rsidRDefault="0018711C">
      <w:pPr>
        <w:pBdr>
          <w:bottom w:val="single" w:sz="0" w:space="0" w:color="auto"/>
        </w:pBdr>
        <w:rPr>
          <w:lang w:val="en-US"/>
        </w:rPr>
      </w:pPr>
    </w:p>
    <w:p w14:paraId="1C14517B" w14:textId="77777777" w:rsidR="0018711C" w:rsidRPr="00813EF5" w:rsidRDefault="00AE55C1">
      <w:pPr>
        <w:pStyle w:val="Kop"/>
        <w:rPr>
          <w:lang w:val="en-US"/>
        </w:rPr>
      </w:pPr>
      <w:r w:rsidRPr="00813EF5">
        <w:rPr>
          <w:lang w:val="en-US"/>
        </w:rPr>
        <w:t>Education</w:t>
      </w:r>
    </w:p>
    <w:p w14:paraId="52869B86" w14:textId="77777777" w:rsidR="0018711C" w:rsidRPr="00813EF5" w:rsidRDefault="00AE55C1">
      <w:pPr>
        <w:pStyle w:val="Title"/>
        <w:rPr>
          <w:lang w:val="en-US"/>
        </w:rPr>
      </w:pPr>
      <w:r w:rsidRPr="00813EF5">
        <w:rPr>
          <w:lang w:val="en-US"/>
        </w:rPr>
        <w:t>Premaster Computer Sciences and Engine</w:t>
      </w:r>
      <w:r w:rsidRPr="00813EF5">
        <w:rPr>
          <w:lang w:val="en-US"/>
        </w:rPr>
        <w:t>ering   - Eindhoven University of Technology (WO)</w:t>
      </w:r>
    </w:p>
    <w:p w14:paraId="1109343B" w14:textId="77777777" w:rsidR="0018711C" w:rsidRDefault="00AE55C1">
      <w:pPr>
        <w:pStyle w:val="Subtitle"/>
      </w:pPr>
      <w:r>
        <w:t>August 2012 - April 2014</w:t>
      </w:r>
    </w:p>
    <w:p w14:paraId="29257907" w14:textId="77777777" w:rsidR="0018711C" w:rsidRDefault="00AE55C1">
      <w:pPr>
        <w:pStyle w:val="Title"/>
      </w:pPr>
      <w:proofErr w:type="spellStart"/>
      <w:r>
        <w:t>Informatics</w:t>
      </w:r>
      <w:proofErr w:type="spellEnd"/>
      <w:r>
        <w:t xml:space="preserve">  - Hogeschool Zeeland (HBO)</w:t>
      </w:r>
    </w:p>
    <w:p w14:paraId="1DA0C0DC" w14:textId="77777777" w:rsidR="0018711C" w:rsidRDefault="00AE55C1">
      <w:pPr>
        <w:pStyle w:val="Subtitle"/>
      </w:pPr>
      <w:proofErr w:type="spellStart"/>
      <w:r>
        <w:t>June</w:t>
      </w:r>
      <w:proofErr w:type="spellEnd"/>
      <w:r>
        <w:t xml:space="preserve"> 2019 - </w:t>
      </w:r>
      <w:proofErr w:type="spellStart"/>
      <w:r>
        <w:t>June</w:t>
      </w:r>
      <w:proofErr w:type="spellEnd"/>
      <w:r>
        <w:t xml:space="preserve"> 2012</w:t>
      </w:r>
    </w:p>
    <w:p w14:paraId="3B137E0E" w14:textId="77777777" w:rsidR="0018711C" w:rsidRDefault="00AE55C1">
      <w:pPr>
        <w:pStyle w:val="Title"/>
      </w:pPr>
      <w:r>
        <w:t>ICT Beheer  - ROC Vlissingen (MBO)</w:t>
      </w:r>
    </w:p>
    <w:p w14:paraId="75D7B985" w14:textId="77777777" w:rsidR="0018711C" w:rsidRPr="00813EF5" w:rsidRDefault="00AE55C1">
      <w:pPr>
        <w:pStyle w:val="Subtitle"/>
        <w:rPr>
          <w:lang w:val="en-US"/>
        </w:rPr>
      </w:pPr>
      <w:r w:rsidRPr="00813EF5">
        <w:rPr>
          <w:lang w:val="en-US"/>
        </w:rPr>
        <w:t>August 2016 - June 2019</w:t>
      </w:r>
    </w:p>
    <w:p w14:paraId="6FF52CBB" w14:textId="77777777" w:rsidR="0018711C" w:rsidRPr="00813EF5" w:rsidRDefault="0018711C">
      <w:pPr>
        <w:pBdr>
          <w:bottom w:val="single" w:sz="0" w:space="0" w:color="auto"/>
        </w:pBdr>
        <w:rPr>
          <w:lang w:val="en-US"/>
        </w:rPr>
      </w:pPr>
    </w:p>
    <w:p w14:paraId="2BC2073C" w14:textId="77777777" w:rsidR="0018711C" w:rsidRPr="00813EF5" w:rsidRDefault="00AE55C1">
      <w:pPr>
        <w:pStyle w:val="Kop"/>
        <w:rPr>
          <w:lang w:val="en-US"/>
        </w:rPr>
      </w:pPr>
      <w:r w:rsidRPr="00813EF5">
        <w:rPr>
          <w:lang w:val="en-US"/>
        </w:rPr>
        <w:t>Training &amp; Certificates</w:t>
      </w:r>
    </w:p>
    <w:p w14:paraId="4D9C41AB" w14:textId="77777777" w:rsidR="0018711C" w:rsidRPr="00813EF5" w:rsidRDefault="00AE55C1">
      <w:pPr>
        <w:pStyle w:val="Title"/>
        <w:rPr>
          <w:lang w:val="en-US"/>
        </w:rPr>
      </w:pPr>
      <w:r w:rsidRPr="00813EF5">
        <w:rPr>
          <w:lang w:val="en-US"/>
        </w:rPr>
        <w:t>EXIN Application Management Foundat</w:t>
      </w:r>
      <w:r w:rsidRPr="00813EF5">
        <w:rPr>
          <w:lang w:val="en-US"/>
        </w:rPr>
        <w:t>ion with reference to ASL</w:t>
      </w:r>
      <w:r>
        <w:rPr>
          <w:rFonts w:ascii="Symbol" w:eastAsia="Symbol" w:hAnsi="Symbol" w:cs="Symbol"/>
          <w:color w:val="003450"/>
        </w:rPr>
        <w:t xml:space="preserve"> </w:t>
      </w:r>
      <w:r>
        <w:rPr>
          <w:rFonts w:ascii="Symbol" w:eastAsia="Symbol" w:hAnsi="Symbol" w:cs="Symbol"/>
          <w:color w:val="003450"/>
        </w:rPr>
        <w:t></w:t>
      </w:r>
    </w:p>
    <w:p w14:paraId="7E9011C9" w14:textId="77777777" w:rsidR="0018711C" w:rsidRPr="00813EF5" w:rsidRDefault="00AE55C1">
      <w:pPr>
        <w:pStyle w:val="Subtitle"/>
        <w:rPr>
          <w:lang w:val="en-US"/>
        </w:rPr>
      </w:pPr>
      <w:r w:rsidRPr="00813EF5">
        <w:rPr>
          <w:lang w:val="en-US"/>
        </w:rPr>
        <w:t>January 2015</w:t>
      </w:r>
    </w:p>
    <w:p w14:paraId="780755F6" w14:textId="77777777" w:rsidR="0018711C" w:rsidRPr="00813EF5" w:rsidRDefault="00AE55C1">
      <w:pPr>
        <w:pStyle w:val="Title"/>
        <w:rPr>
          <w:lang w:val="en-US"/>
        </w:rPr>
      </w:pPr>
      <w:r w:rsidRPr="00813EF5">
        <w:rPr>
          <w:lang w:val="en-US"/>
        </w:rPr>
        <w:t>OMG-Certified UML Professional Fundamental</w:t>
      </w:r>
      <w:r>
        <w:rPr>
          <w:rFonts w:ascii="Symbol" w:eastAsia="Symbol" w:hAnsi="Symbol" w:cs="Symbol"/>
          <w:color w:val="003450"/>
        </w:rPr>
        <w:t xml:space="preserve"> </w:t>
      </w:r>
      <w:r>
        <w:rPr>
          <w:rFonts w:ascii="Symbol" w:eastAsia="Symbol" w:hAnsi="Symbol" w:cs="Symbol"/>
          <w:color w:val="003450"/>
        </w:rPr>
        <w:t></w:t>
      </w:r>
    </w:p>
    <w:p w14:paraId="4C79A7A4" w14:textId="77777777" w:rsidR="0018711C" w:rsidRPr="00813EF5" w:rsidRDefault="00AE55C1">
      <w:pPr>
        <w:pStyle w:val="Subtitle"/>
        <w:rPr>
          <w:lang w:val="en-US"/>
        </w:rPr>
      </w:pPr>
      <w:r w:rsidRPr="00813EF5">
        <w:rPr>
          <w:lang w:val="en-US"/>
        </w:rPr>
        <w:t>July 2014</w:t>
      </w:r>
    </w:p>
    <w:p w14:paraId="7221205B" w14:textId="77777777" w:rsidR="0018711C" w:rsidRPr="00813EF5" w:rsidRDefault="00AE55C1">
      <w:pPr>
        <w:pStyle w:val="Title"/>
        <w:rPr>
          <w:lang w:val="en-US"/>
        </w:rPr>
      </w:pPr>
      <w:r w:rsidRPr="00813EF5">
        <w:rPr>
          <w:lang w:val="en-US"/>
        </w:rPr>
        <w:lastRenderedPageBreak/>
        <w:t>Oracle Certified Professional, Java SE 6 Programmer</w:t>
      </w:r>
      <w:r>
        <w:rPr>
          <w:rFonts w:ascii="Symbol" w:eastAsia="Symbol" w:hAnsi="Symbol" w:cs="Symbol"/>
          <w:color w:val="003450"/>
        </w:rPr>
        <w:t xml:space="preserve"> </w:t>
      </w:r>
      <w:r>
        <w:rPr>
          <w:rFonts w:ascii="Symbol" w:eastAsia="Symbol" w:hAnsi="Symbol" w:cs="Symbol"/>
          <w:color w:val="003450"/>
        </w:rPr>
        <w:t></w:t>
      </w:r>
    </w:p>
    <w:p w14:paraId="7BE344D5" w14:textId="77777777" w:rsidR="0018711C" w:rsidRPr="00813EF5" w:rsidRDefault="00AE55C1">
      <w:pPr>
        <w:pStyle w:val="Subtitle"/>
        <w:rPr>
          <w:lang w:val="en-US"/>
        </w:rPr>
      </w:pPr>
      <w:r w:rsidRPr="00813EF5">
        <w:rPr>
          <w:lang w:val="en-US"/>
        </w:rPr>
        <w:t>May 2014</w:t>
      </w:r>
    </w:p>
    <w:p w14:paraId="58D4904B" w14:textId="77777777" w:rsidR="0018711C" w:rsidRPr="00813EF5" w:rsidRDefault="00AE55C1">
      <w:pPr>
        <w:pStyle w:val="Title"/>
        <w:rPr>
          <w:lang w:val="en-US"/>
        </w:rPr>
      </w:pPr>
      <w:proofErr w:type="spellStart"/>
      <w:r w:rsidRPr="00813EF5">
        <w:rPr>
          <w:lang w:val="en-US"/>
        </w:rPr>
        <w:t>Schakelcursus</w:t>
      </w:r>
      <w:proofErr w:type="spellEnd"/>
      <w:r w:rsidRPr="00813EF5">
        <w:rPr>
          <w:lang w:val="en-US"/>
        </w:rPr>
        <w:t xml:space="preserve"> </w:t>
      </w:r>
      <w:proofErr w:type="spellStart"/>
      <w:r w:rsidRPr="00813EF5">
        <w:rPr>
          <w:lang w:val="en-US"/>
        </w:rPr>
        <w:t>Wiskunde</w:t>
      </w:r>
      <w:proofErr w:type="spellEnd"/>
      <w:r>
        <w:rPr>
          <w:rFonts w:ascii="Symbol" w:eastAsia="Symbol" w:hAnsi="Symbol" w:cs="Symbol"/>
          <w:color w:val="003450"/>
        </w:rPr>
        <w:t xml:space="preserve"> </w:t>
      </w:r>
      <w:r>
        <w:rPr>
          <w:rFonts w:ascii="Symbol" w:eastAsia="Symbol" w:hAnsi="Symbol" w:cs="Symbol"/>
          <w:color w:val="003450"/>
        </w:rPr>
        <w:t></w:t>
      </w:r>
    </w:p>
    <w:p w14:paraId="6DB08341" w14:textId="77777777" w:rsidR="0018711C" w:rsidRPr="00813EF5" w:rsidRDefault="00AE55C1">
      <w:pPr>
        <w:pStyle w:val="Subtitle"/>
        <w:rPr>
          <w:lang w:val="en-US"/>
        </w:rPr>
      </w:pPr>
      <w:r w:rsidRPr="00813EF5">
        <w:rPr>
          <w:lang w:val="en-US"/>
        </w:rPr>
        <w:t>August 2012</w:t>
      </w:r>
    </w:p>
    <w:p w14:paraId="27A8580A" w14:textId="77777777" w:rsidR="0018711C" w:rsidRPr="00813EF5" w:rsidRDefault="00AE55C1">
      <w:pPr>
        <w:pStyle w:val="Title"/>
        <w:rPr>
          <w:lang w:val="en-US"/>
        </w:rPr>
      </w:pPr>
      <w:r w:rsidRPr="00813EF5">
        <w:rPr>
          <w:lang w:val="en-US"/>
        </w:rPr>
        <w:t>Professional Scrum Master I</w:t>
      </w:r>
      <w:r>
        <w:rPr>
          <w:rFonts w:ascii="Symbol" w:eastAsia="Symbol" w:hAnsi="Symbol" w:cs="Symbol"/>
          <w:color w:val="003450"/>
        </w:rPr>
        <w:t xml:space="preserve"> </w:t>
      </w:r>
      <w:r>
        <w:rPr>
          <w:rFonts w:ascii="Symbol" w:eastAsia="Symbol" w:hAnsi="Symbol" w:cs="Symbol"/>
          <w:color w:val="003450"/>
        </w:rPr>
        <w:t></w:t>
      </w:r>
    </w:p>
    <w:p w14:paraId="00464231" w14:textId="77777777" w:rsidR="0018711C" w:rsidRPr="00813EF5" w:rsidRDefault="00AE55C1">
      <w:pPr>
        <w:pStyle w:val="Subtitle"/>
        <w:rPr>
          <w:lang w:val="en-US"/>
        </w:rPr>
      </w:pPr>
      <w:r w:rsidRPr="00813EF5">
        <w:rPr>
          <w:lang w:val="en-US"/>
        </w:rPr>
        <w:t>April 2012</w:t>
      </w:r>
    </w:p>
    <w:p w14:paraId="2265FB03" w14:textId="77777777" w:rsidR="0018711C" w:rsidRPr="00813EF5" w:rsidRDefault="00AE55C1">
      <w:pPr>
        <w:pStyle w:val="Title"/>
        <w:rPr>
          <w:lang w:val="en-US"/>
        </w:rPr>
      </w:pPr>
      <w:proofErr w:type="spellStart"/>
      <w:r w:rsidRPr="00813EF5">
        <w:rPr>
          <w:lang w:val="en-US"/>
        </w:rPr>
        <w:t>Wiskunde</w:t>
      </w:r>
      <w:proofErr w:type="spellEnd"/>
      <w:r w:rsidRPr="00813EF5">
        <w:rPr>
          <w:lang w:val="en-US"/>
        </w:rPr>
        <w:t xml:space="preserve"> HBO </w:t>
      </w:r>
      <w:proofErr w:type="spellStart"/>
      <w:r w:rsidRPr="00813EF5">
        <w:rPr>
          <w:lang w:val="en-US"/>
        </w:rPr>
        <w:t>doorstroom</w:t>
      </w:r>
      <w:proofErr w:type="spellEnd"/>
      <w:r>
        <w:rPr>
          <w:rFonts w:ascii="Symbol" w:eastAsia="Symbol" w:hAnsi="Symbol" w:cs="Symbol"/>
          <w:color w:val="003450"/>
        </w:rPr>
        <w:t xml:space="preserve"> </w:t>
      </w:r>
      <w:r>
        <w:rPr>
          <w:rFonts w:ascii="Symbol" w:eastAsia="Symbol" w:hAnsi="Symbol" w:cs="Symbol"/>
          <w:color w:val="003450"/>
        </w:rPr>
        <w:t></w:t>
      </w:r>
    </w:p>
    <w:p w14:paraId="3D5B782F" w14:textId="77777777" w:rsidR="0018711C" w:rsidRPr="00813EF5" w:rsidRDefault="00AE55C1">
      <w:pPr>
        <w:pStyle w:val="Subtitle"/>
        <w:rPr>
          <w:lang w:val="en-US"/>
        </w:rPr>
      </w:pPr>
      <w:r w:rsidRPr="00813EF5">
        <w:rPr>
          <w:lang w:val="en-US"/>
        </w:rPr>
        <w:t>July 2010</w:t>
      </w:r>
    </w:p>
    <w:p w14:paraId="791E7FFB" w14:textId="77777777" w:rsidR="0018711C" w:rsidRPr="00813EF5" w:rsidRDefault="00AE55C1">
      <w:pPr>
        <w:pStyle w:val="Title"/>
        <w:rPr>
          <w:lang w:val="en-US"/>
        </w:rPr>
      </w:pPr>
      <w:r w:rsidRPr="00813EF5">
        <w:rPr>
          <w:lang w:val="en-US"/>
        </w:rPr>
        <w:t>CCNA 1: Networking Basics</w:t>
      </w:r>
      <w:r>
        <w:rPr>
          <w:rFonts w:ascii="Symbol" w:eastAsia="Symbol" w:hAnsi="Symbol" w:cs="Symbol"/>
          <w:color w:val="003450"/>
        </w:rPr>
        <w:t xml:space="preserve"> </w:t>
      </w:r>
      <w:r>
        <w:rPr>
          <w:rFonts w:ascii="Symbol" w:eastAsia="Symbol" w:hAnsi="Symbol" w:cs="Symbol"/>
          <w:color w:val="003450"/>
        </w:rPr>
        <w:t></w:t>
      </w:r>
    </w:p>
    <w:p w14:paraId="2220C961" w14:textId="77777777" w:rsidR="0018711C" w:rsidRPr="00813EF5" w:rsidRDefault="00AE55C1">
      <w:pPr>
        <w:pStyle w:val="Subtitle"/>
        <w:rPr>
          <w:lang w:val="en-US"/>
        </w:rPr>
      </w:pPr>
      <w:r w:rsidRPr="00813EF5">
        <w:rPr>
          <w:lang w:val="en-US"/>
        </w:rPr>
        <w:t>April 2008</w:t>
      </w:r>
    </w:p>
    <w:p w14:paraId="5EDA5831" w14:textId="77777777" w:rsidR="0018711C" w:rsidRPr="00813EF5" w:rsidRDefault="00AE55C1">
      <w:pPr>
        <w:pStyle w:val="Title"/>
        <w:rPr>
          <w:lang w:val="en-US"/>
        </w:rPr>
      </w:pPr>
      <w:r w:rsidRPr="00813EF5">
        <w:rPr>
          <w:lang w:val="en-US"/>
        </w:rPr>
        <w:t>Microsoft Office Specialist</w:t>
      </w:r>
      <w:r>
        <w:rPr>
          <w:rFonts w:ascii="Symbol" w:eastAsia="Symbol" w:hAnsi="Symbol" w:cs="Symbol"/>
          <w:color w:val="003450"/>
        </w:rPr>
        <w:t xml:space="preserve"> </w:t>
      </w:r>
      <w:r>
        <w:rPr>
          <w:rFonts w:ascii="Symbol" w:eastAsia="Symbol" w:hAnsi="Symbol" w:cs="Symbol"/>
          <w:color w:val="003450"/>
        </w:rPr>
        <w:t></w:t>
      </w:r>
    </w:p>
    <w:p w14:paraId="7976345A" w14:textId="77777777" w:rsidR="0018711C" w:rsidRPr="00813EF5" w:rsidRDefault="00AE55C1">
      <w:pPr>
        <w:pStyle w:val="Subtitle"/>
        <w:rPr>
          <w:lang w:val="en-US"/>
        </w:rPr>
      </w:pPr>
      <w:r w:rsidRPr="00813EF5">
        <w:rPr>
          <w:lang w:val="en-US"/>
        </w:rPr>
        <w:t>June 2007</w:t>
      </w:r>
    </w:p>
    <w:p w14:paraId="46C357C2" w14:textId="77777777" w:rsidR="0018711C" w:rsidRPr="00813EF5" w:rsidRDefault="0018711C">
      <w:pPr>
        <w:pBdr>
          <w:bottom w:val="single" w:sz="0" w:space="0" w:color="auto"/>
        </w:pBdr>
        <w:rPr>
          <w:lang w:val="en-US"/>
        </w:rPr>
      </w:pPr>
    </w:p>
    <w:p w14:paraId="4F0A7914" w14:textId="77777777" w:rsidR="0018711C" w:rsidRPr="00813EF5" w:rsidRDefault="00AE55C1">
      <w:pPr>
        <w:pStyle w:val="Kop"/>
        <w:rPr>
          <w:lang w:val="en-US"/>
        </w:rPr>
      </w:pPr>
      <w:r w:rsidRPr="00813EF5">
        <w:rPr>
          <w:lang w:val="en-US"/>
        </w:rPr>
        <w:t>Spoken Languages</w:t>
      </w:r>
    </w:p>
    <w:p w14:paraId="5FD3D8AB" w14:textId="77777777" w:rsidR="0018711C" w:rsidRDefault="00AE55C1">
      <w:pPr>
        <w:pStyle w:val="Title"/>
      </w:pPr>
      <w:r>
        <w:t>English</w:t>
      </w:r>
    </w:p>
    <w:p w14:paraId="5D2C013E" w14:textId="77777777" w:rsidR="0018711C" w:rsidRDefault="00AE55C1">
      <w:pPr>
        <w:pStyle w:val="Subtitle"/>
      </w:pPr>
      <w:r>
        <w:t>Professional</w:t>
      </w:r>
    </w:p>
    <w:p w14:paraId="7C38A1A7" w14:textId="77777777" w:rsidR="0018711C" w:rsidRDefault="00AE55C1">
      <w:pPr>
        <w:pStyle w:val="Title"/>
      </w:pPr>
      <w:r>
        <w:t>Dutch</w:t>
      </w:r>
    </w:p>
    <w:p w14:paraId="239E86B8" w14:textId="77777777" w:rsidR="0018711C" w:rsidRDefault="00AE55C1">
      <w:pPr>
        <w:pStyle w:val="Subtitle"/>
      </w:pPr>
      <w:r>
        <w:t>Native</w:t>
      </w:r>
    </w:p>
    <w:p w14:paraId="13A30ED9" w14:textId="77777777" w:rsidR="0018711C" w:rsidRDefault="0018711C">
      <w:pPr>
        <w:pBdr>
          <w:bottom w:val="single" w:sz="0" w:space="0" w:color="auto"/>
        </w:pBdr>
      </w:pPr>
    </w:p>
    <w:p w14:paraId="717D51AD" w14:textId="77777777" w:rsidR="0018711C" w:rsidRDefault="00AE55C1">
      <w:pPr>
        <w:pStyle w:val="Kop"/>
      </w:pPr>
      <w:r>
        <w:t xml:space="preserve">Tools &amp; </w:t>
      </w:r>
      <w:proofErr w:type="spellStart"/>
      <w:r>
        <w:t>techniques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376"/>
        <w:gridCol w:w="1347"/>
      </w:tblGrid>
      <w:tr w:rsidR="0018711C" w14:paraId="46577437" w14:textId="77777777">
        <w:tc>
          <w:tcPr>
            <w:tcW w:w="0" w:type="auto"/>
          </w:tcPr>
          <w:p w14:paraId="6FB3588C" w14:textId="77777777" w:rsidR="0018711C" w:rsidRDefault="00AE55C1">
            <w:pPr>
              <w:pStyle w:val="Heading1"/>
            </w:pPr>
            <w:r>
              <w:t>Applications</w:t>
            </w:r>
          </w:p>
        </w:tc>
        <w:tc>
          <w:tcPr>
            <w:tcW w:w="0" w:type="auto"/>
          </w:tcPr>
          <w:p w14:paraId="4E58F90E" w14:textId="77777777" w:rsidR="0018711C" w:rsidRDefault="0018711C">
            <w:pPr>
              <w:pStyle w:val="Heading1"/>
            </w:pPr>
          </w:p>
        </w:tc>
      </w:tr>
      <w:tr w:rsidR="0018711C" w14:paraId="604DCC7B" w14:textId="77777777">
        <w:tc>
          <w:tcPr>
            <w:tcW w:w="0" w:type="auto"/>
          </w:tcPr>
          <w:p w14:paraId="24122B90" w14:textId="77777777" w:rsidR="0018711C" w:rsidRDefault="00AE55C1">
            <w:proofErr w:type="spellStart"/>
            <w:r>
              <w:t>Maven</w:t>
            </w:r>
            <w:proofErr w:type="spellEnd"/>
          </w:p>
        </w:tc>
        <w:tc>
          <w:tcPr>
            <w:tcW w:w="0" w:type="auto"/>
          </w:tcPr>
          <w:p w14:paraId="681DF506" w14:textId="77777777" w:rsidR="0018711C" w:rsidRDefault="00AE55C1">
            <w:r>
              <w:t>Advanced</w:t>
            </w:r>
          </w:p>
        </w:tc>
      </w:tr>
      <w:tr w:rsidR="0018711C" w14:paraId="4238D7B9" w14:textId="77777777">
        <w:tc>
          <w:tcPr>
            <w:tcW w:w="0" w:type="auto"/>
          </w:tcPr>
          <w:p w14:paraId="23AA7AB4" w14:textId="77777777" w:rsidR="0018711C" w:rsidRDefault="00AE55C1">
            <w:proofErr w:type="spellStart"/>
            <w:r>
              <w:t>SonarQube</w:t>
            </w:r>
            <w:proofErr w:type="spellEnd"/>
          </w:p>
        </w:tc>
        <w:tc>
          <w:tcPr>
            <w:tcW w:w="0" w:type="auto"/>
          </w:tcPr>
          <w:p w14:paraId="5E321412" w14:textId="77777777" w:rsidR="0018711C" w:rsidRDefault="00AE55C1">
            <w:r>
              <w:t>Competent</w:t>
            </w:r>
          </w:p>
        </w:tc>
      </w:tr>
      <w:tr w:rsidR="0018711C" w14:paraId="133EC95E" w14:textId="77777777">
        <w:tc>
          <w:tcPr>
            <w:tcW w:w="0" w:type="auto"/>
          </w:tcPr>
          <w:p w14:paraId="19B89E3D" w14:textId="77777777" w:rsidR="0018711C" w:rsidRDefault="00AE55C1">
            <w:r>
              <w:t>Jenkins</w:t>
            </w:r>
          </w:p>
        </w:tc>
        <w:tc>
          <w:tcPr>
            <w:tcW w:w="0" w:type="auto"/>
          </w:tcPr>
          <w:p w14:paraId="5A9B4F51" w14:textId="77777777" w:rsidR="0018711C" w:rsidRDefault="00AE55C1">
            <w:r>
              <w:t>Competent</w:t>
            </w:r>
          </w:p>
        </w:tc>
      </w:tr>
      <w:tr w:rsidR="0018711C" w14:paraId="7904C0DA" w14:textId="77777777">
        <w:tc>
          <w:tcPr>
            <w:tcW w:w="0" w:type="auto"/>
          </w:tcPr>
          <w:p w14:paraId="6ABFE70C" w14:textId="77777777" w:rsidR="0018711C" w:rsidRDefault="00AE55C1">
            <w:proofErr w:type="spellStart"/>
            <w:r>
              <w:t>IntelliJ</w:t>
            </w:r>
            <w:proofErr w:type="spellEnd"/>
          </w:p>
        </w:tc>
        <w:tc>
          <w:tcPr>
            <w:tcW w:w="0" w:type="auto"/>
          </w:tcPr>
          <w:p w14:paraId="5F0FB7A3" w14:textId="77777777" w:rsidR="0018711C" w:rsidRDefault="00AE55C1">
            <w:r>
              <w:t>Advanced</w:t>
            </w:r>
          </w:p>
        </w:tc>
      </w:tr>
      <w:tr w:rsidR="0018711C" w14:paraId="4FAAB25F" w14:textId="77777777">
        <w:tc>
          <w:tcPr>
            <w:tcW w:w="0" w:type="auto"/>
          </w:tcPr>
          <w:p w14:paraId="466766D4" w14:textId="77777777" w:rsidR="0018711C" w:rsidRDefault="00AE55C1">
            <w:proofErr w:type="spellStart"/>
            <w:r>
              <w:t>Eclipse</w:t>
            </w:r>
            <w:proofErr w:type="spellEnd"/>
          </w:p>
        </w:tc>
        <w:tc>
          <w:tcPr>
            <w:tcW w:w="0" w:type="auto"/>
          </w:tcPr>
          <w:p w14:paraId="07E0A1C5" w14:textId="77777777" w:rsidR="0018711C" w:rsidRDefault="00AE55C1">
            <w:r>
              <w:t>Advanced</w:t>
            </w:r>
          </w:p>
        </w:tc>
      </w:tr>
      <w:tr w:rsidR="0018711C" w14:paraId="303107E1" w14:textId="77777777">
        <w:tc>
          <w:tcPr>
            <w:tcW w:w="0" w:type="auto"/>
          </w:tcPr>
          <w:p w14:paraId="6289BC01" w14:textId="77777777" w:rsidR="0018711C" w:rsidRDefault="00AE55C1">
            <w:r>
              <w:t>Git</w:t>
            </w:r>
          </w:p>
        </w:tc>
        <w:tc>
          <w:tcPr>
            <w:tcW w:w="0" w:type="auto"/>
          </w:tcPr>
          <w:p w14:paraId="58FE55DE" w14:textId="77777777" w:rsidR="0018711C" w:rsidRDefault="00AE55C1">
            <w:r>
              <w:t>Advanced</w:t>
            </w:r>
          </w:p>
        </w:tc>
      </w:tr>
      <w:tr w:rsidR="0018711C" w14:paraId="7025F7C0" w14:textId="77777777">
        <w:tc>
          <w:tcPr>
            <w:tcW w:w="0" w:type="auto"/>
          </w:tcPr>
          <w:p w14:paraId="64082198" w14:textId="77777777" w:rsidR="0018711C" w:rsidRDefault="00AE55C1">
            <w:proofErr w:type="spellStart"/>
            <w:r>
              <w:t>Kafka</w:t>
            </w:r>
            <w:proofErr w:type="spellEnd"/>
          </w:p>
        </w:tc>
        <w:tc>
          <w:tcPr>
            <w:tcW w:w="0" w:type="auto"/>
          </w:tcPr>
          <w:p w14:paraId="26FDC2C6" w14:textId="77777777" w:rsidR="0018711C" w:rsidRDefault="00AE55C1">
            <w:r>
              <w:t>Advanced</w:t>
            </w:r>
          </w:p>
        </w:tc>
      </w:tr>
      <w:tr w:rsidR="0018711C" w14:paraId="61397CB2" w14:textId="77777777">
        <w:tc>
          <w:tcPr>
            <w:tcW w:w="0" w:type="auto"/>
          </w:tcPr>
          <w:p w14:paraId="7B9E6813" w14:textId="77777777" w:rsidR="0018711C" w:rsidRDefault="00AE55C1">
            <w:r>
              <w:t>Cassandra</w:t>
            </w:r>
          </w:p>
        </w:tc>
        <w:tc>
          <w:tcPr>
            <w:tcW w:w="0" w:type="auto"/>
          </w:tcPr>
          <w:p w14:paraId="070B8D54" w14:textId="77777777" w:rsidR="0018711C" w:rsidRDefault="00AE55C1">
            <w:r>
              <w:t>Competent</w:t>
            </w:r>
          </w:p>
        </w:tc>
      </w:tr>
      <w:tr w:rsidR="0018711C" w14:paraId="74F2E99A" w14:textId="77777777">
        <w:tc>
          <w:tcPr>
            <w:tcW w:w="0" w:type="auto"/>
          </w:tcPr>
          <w:p w14:paraId="7571A6CE" w14:textId="77777777" w:rsidR="0018711C" w:rsidRDefault="00AE55C1">
            <w:proofErr w:type="spellStart"/>
            <w:r>
              <w:t>Jira</w:t>
            </w:r>
            <w:proofErr w:type="spellEnd"/>
          </w:p>
        </w:tc>
        <w:tc>
          <w:tcPr>
            <w:tcW w:w="0" w:type="auto"/>
          </w:tcPr>
          <w:p w14:paraId="24192D7D" w14:textId="77777777" w:rsidR="0018711C" w:rsidRDefault="00AE55C1">
            <w:r>
              <w:t>Advanced</w:t>
            </w:r>
          </w:p>
        </w:tc>
      </w:tr>
      <w:tr w:rsidR="0018711C" w14:paraId="7B527646" w14:textId="77777777">
        <w:tc>
          <w:tcPr>
            <w:tcW w:w="0" w:type="auto"/>
          </w:tcPr>
          <w:p w14:paraId="25F8A6F1" w14:textId="77777777" w:rsidR="0018711C" w:rsidRDefault="00AE55C1">
            <w:proofErr w:type="spellStart"/>
            <w:r>
              <w:t>Confluence</w:t>
            </w:r>
            <w:proofErr w:type="spellEnd"/>
          </w:p>
        </w:tc>
        <w:tc>
          <w:tcPr>
            <w:tcW w:w="0" w:type="auto"/>
          </w:tcPr>
          <w:p w14:paraId="4F2937E7" w14:textId="77777777" w:rsidR="0018711C" w:rsidRDefault="00AE55C1">
            <w:r>
              <w:t>Advanced</w:t>
            </w:r>
          </w:p>
        </w:tc>
      </w:tr>
      <w:tr w:rsidR="0018711C" w14:paraId="715CA2CA" w14:textId="77777777">
        <w:tc>
          <w:tcPr>
            <w:tcW w:w="0" w:type="auto"/>
          </w:tcPr>
          <w:p w14:paraId="25906812" w14:textId="77777777" w:rsidR="0018711C" w:rsidRDefault="00AE55C1">
            <w:pPr>
              <w:pStyle w:val="Heading1"/>
            </w:pPr>
            <w:r>
              <w:t xml:space="preserve">Development </w:t>
            </w:r>
            <w:proofErr w:type="spellStart"/>
            <w:r>
              <w:t>Languages</w:t>
            </w:r>
            <w:proofErr w:type="spellEnd"/>
          </w:p>
        </w:tc>
        <w:tc>
          <w:tcPr>
            <w:tcW w:w="0" w:type="auto"/>
          </w:tcPr>
          <w:p w14:paraId="2FF55222" w14:textId="77777777" w:rsidR="0018711C" w:rsidRDefault="0018711C">
            <w:pPr>
              <w:pStyle w:val="Heading1"/>
            </w:pPr>
          </w:p>
        </w:tc>
      </w:tr>
      <w:tr w:rsidR="0018711C" w14:paraId="0A5ADBB2" w14:textId="77777777">
        <w:tc>
          <w:tcPr>
            <w:tcW w:w="0" w:type="auto"/>
          </w:tcPr>
          <w:p w14:paraId="09DE0151" w14:textId="77777777" w:rsidR="0018711C" w:rsidRDefault="00AE55C1">
            <w:r>
              <w:t>Java</w:t>
            </w:r>
          </w:p>
        </w:tc>
        <w:tc>
          <w:tcPr>
            <w:tcW w:w="0" w:type="auto"/>
          </w:tcPr>
          <w:p w14:paraId="24E5437D" w14:textId="77777777" w:rsidR="0018711C" w:rsidRDefault="00AE55C1">
            <w:r>
              <w:t>Advanced</w:t>
            </w:r>
          </w:p>
        </w:tc>
      </w:tr>
      <w:tr w:rsidR="0018711C" w14:paraId="72649C09" w14:textId="77777777">
        <w:tc>
          <w:tcPr>
            <w:tcW w:w="0" w:type="auto"/>
          </w:tcPr>
          <w:p w14:paraId="5AAAE180" w14:textId="77777777" w:rsidR="0018711C" w:rsidRDefault="00AE55C1">
            <w:r>
              <w:t>SQL</w:t>
            </w:r>
          </w:p>
        </w:tc>
        <w:tc>
          <w:tcPr>
            <w:tcW w:w="0" w:type="auto"/>
          </w:tcPr>
          <w:p w14:paraId="6899E149" w14:textId="77777777" w:rsidR="0018711C" w:rsidRDefault="00AE55C1">
            <w:r>
              <w:t>Advanced</w:t>
            </w:r>
          </w:p>
        </w:tc>
      </w:tr>
      <w:tr w:rsidR="0018711C" w14:paraId="0B03F81B" w14:textId="77777777">
        <w:tc>
          <w:tcPr>
            <w:tcW w:w="0" w:type="auto"/>
          </w:tcPr>
          <w:p w14:paraId="18C30267" w14:textId="77777777" w:rsidR="0018711C" w:rsidRDefault="00AE55C1">
            <w:proofErr w:type="spellStart"/>
            <w:r>
              <w:t>Php</w:t>
            </w:r>
            <w:proofErr w:type="spellEnd"/>
          </w:p>
        </w:tc>
        <w:tc>
          <w:tcPr>
            <w:tcW w:w="0" w:type="auto"/>
          </w:tcPr>
          <w:p w14:paraId="0C3FEA16" w14:textId="77777777" w:rsidR="0018711C" w:rsidRDefault="00AE55C1">
            <w:r>
              <w:t>Competent</w:t>
            </w:r>
          </w:p>
        </w:tc>
      </w:tr>
    </w:tbl>
    <w:p w14:paraId="3251DA6F" w14:textId="77777777" w:rsidR="0018711C" w:rsidRDefault="0018711C">
      <w:pPr>
        <w:pBdr>
          <w:bottom w:val="single" w:sz="0" w:space="0" w:color="auto"/>
        </w:pBdr>
      </w:pPr>
    </w:p>
    <w:p w14:paraId="093597C3" w14:textId="77777777" w:rsidR="0018711C" w:rsidRDefault="00AE55C1">
      <w:pPr>
        <w:pStyle w:val="Kop"/>
      </w:pPr>
      <w:r>
        <w:lastRenderedPageBreak/>
        <w:t xml:space="preserve">Personal </w:t>
      </w:r>
      <w:proofErr w:type="spellStart"/>
      <w:r>
        <w:t>Interests</w:t>
      </w:r>
      <w:proofErr w:type="spellEnd"/>
    </w:p>
    <w:p w14:paraId="680BD999" w14:textId="77777777" w:rsidR="0018711C" w:rsidRDefault="00AE55C1">
      <w:pPr>
        <w:pStyle w:val="Title"/>
      </w:pPr>
      <w:r>
        <w:t>Smart Home</w:t>
      </w:r>
    </w:p>
    <w:p w14:paraId="29A7A08B" w14:textId="77777777" w:rsidR="0018711C" w:rsidRDefault="00AE55C1">
      <w:pPr>
        <w:pStyle w:val="Title"/>
      </w:pPr>
      <w:r>
        <w:t>Hardware</w:t>
      </w:r>
    </w:p>
    <w:p w14:paraId="1EC6C5CC" w14:textId="77777777" w:rsidR="0018711C" w:rsidRDefault="00AE55C1">
      <w:pPr>
        <w:pStyle w:val="Title"/>
      </w:pPr>
      <w:r>
        <w:t>Pc games</w:t>
      </w:r>
    </w:p>
    <w:p w14:paraId="4A9ED9A8" w14:textId="77777777" w:rsidR="0018711C" w:rsidRDefault="00AE55C1">
      <w:pPr>
        <w:pStyle w:val="Title"/>
      </w:pPr>
      <w:r>
        <w:t>Squash</w:t>
      </w:r>
    </w:p>
    <w:p w14:paraId="4B10E4DC" w14:textId="77777777" w:rsidR="0018711C" w:rsidRDefault="00AE55C1">
      <w:pPr>
        <w:pStyle w:val="Title"/>
      </w:pPr>
      <w:proofErr w:type="spellStart"/>
      <w:r>
        <w:t>Surfing</w:t>
      </w:r>
      <w:proofErr w:type="spellEnd"/>
    </w:p>
    <w:p w14:paraId="6228BC2A" w14:textId="77777777" w:rsidR="0018711C" w:rsidRDefault="00AE55C1">
      <w:pPr>
        <w:pStyle w:val="Title"/>
      </w:pPr>
      <w:r>
        <w:t>Running</w:t>
      </w:r>
    </w:p>
    <w:p w14:paraId="4FC774D8" w14:textId="77777777" w:rsidR="0018711C" w:rsidRDefault="0018711C">
      <w:pPr>
        <w:pBdr>
          <w:bottom w:val="single" w:sz="0" w:space="0" w:color="auto"/>
        </w:pBdr>
      </w:pPr>
    </w:p>
    <w:sectPr w:rsidR="0018711C" w:rsidSect="004565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57651C" w14:textId="77777777" w:rsidR="00AE55C1" w:rsidRDefault="00AE55C1" w:rsidP="00503AD4">
      <w:r>
        <w:separator/>
      </w:r>
    </w:p>
  </w:endnote>
  <w:endnote w:type="continuationSeparator" w:id="0">
    <w:p w14:paraId="714AE667" w14:textId="77777777" w:rsidR="00AE55C1" w:rsidRDefault="00AE55C1" w:rsidP="00503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8864056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5A31201" w14:textId="77777777" w:rsidR="00231F92" w:rsidRDefault="00231F92" w:rsidP="003957F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F6A27A" w14:textId="77777777" w:rsidR="00503AD4" w:rsidRDefault="00503AD4" w:rsidP="00231F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42738774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59786D" w14:textId="77777777" w:rsidR="00231F92" w:rsidRDefault="00231F92" w:rsidP="003957F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36DD022" w14:textId="77777777" w:rsidR="00503AD4" w:rsidRDefault="00503AD4" w:rsidP="00231F9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16A7CF" w14:textId="77777777" w:rsidR="00057165" w:rsidRDefault="00057165" w:rsidP="00166811">
    <w:pPr>
      <w:pStyle w:val="Footer"/>
      <w:ind w:right="360"/>
    </w:pPr>
  </w:p>
  <w:p w14:paraId="333092BB" w14:textId="77777777" w:rsidR="0018711C" w:rsidRDefault="00AE55C1">
    <w:pPr>
      <w:pStyle w:val="PersonalDetailsKop"/>
    </w:pPr>
    <w:r>
      <w:t>Contact</w:t>
    </w:r>
  </w:p>
  <w:p w14:paraId="6979E44D" w14:textId="77777777" w:rsidR="0018711C" w:rsidRDefault="00AE55C1">
    <w:pPr>
      <w:pStyle w:val="PersonalDetails"/>
    </w:pPr>
    <w:r>
      <w:t xml:space="preserve">Bas van den </w:t>
    </w:r>
    <w:proofErr w:type="spellStart"/>
    <w:r>
      <w:t>Eertwegh</w:t>
    </w:r>
    <w:proofErr w:type="spellEnd"/>
  </w:p>
  <w:p w14:paraId="04384C0C" w14:textId="77777777" w:rsidR="0018711C" w:rsidRDefault="00AE55C1">
    <w:pPr>
      <w:pStyle w:val="PersonalDetails"/>
    </w:pPr>
    <w:r>
      <w:t>E: bas@group9.nl</w:t>
    </w:r>
  </w:p>
  <w:p w14:paraId="7ECA1550" w14:textId="77777777" w:rsidR="0018711C" w:rsidRDefault="00AE55C1">
    <w:pPr>
      <w:pStyle w:val="PersonalDetails"/>
    </w:pPr>
    <w:r>
      <w:t>T: +31 6 31996609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E95F7B" w14:textId="77777777" w:rsidR="00AE55C1" w:rsidRDefault="00AE55C1" w:rsidP="00503AD4">
      <w:r>
        <w:separator/>
      </w:r>
    </w:p>
  </w:footnote>
  <w:footnote w:type="continuationSeparator" w:id="0">
    <w:p w14:paraId="643A22A6" w14:textId="77777777" w:rsidR="00AE55C1" w:rsidRDefault="00AE55C1" w:rsidP="00503A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9D8D4" w14:textId="77777777" w:rsidR="00057165" w:rsidRDefault="000571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2FEDE7" w14:textId="77777777" w:rsidR="00503AD4" w:rsidRDefault="008D34BE" w:rsidP="008D34BE">
    <w:pPr>
      <w:pStyle w:val="Header"/>
      <w:jc w:val="right"/>
    </w:pPr>
    <w:r>
      <w:rPr>
        <w:noProof/>
      </w:rPr>
      <w:drawing>
        <wp:inline distT="0" distB="0" distL="0" distR="0" wp14:anchorId="10549503" wp14:editId="17E55B33">
          <wp:extent cx="1511641" cy="759600"/>
          <wp:effectExtent l="0" t="0" r="0" b="2540"/>
          <wp:docPr id="3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OUP9_normal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1641" cy="75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BBCF22" w14:textId="77777777" w:rsidR="00057165" w:rsidRDefault="000571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002FD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EE57AD7"/>
    <w:multiLevelType w:val="hybridMultilevel"/>
    <w:tmpl w:val="BA529436"/>
    <w:lvl w:ilvl="0" w:tplc="E1703748">
      <w:start w:val="1"/>
      <w:numFmt w:val="bullet"/>
      <w:pStyle w:val="Bulli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564DC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2FB692B"/>
    <w:multiLevelType w:val="hybridMultilevel"/>
    <w:tmpl w:val="CF602316"/>
    <w:lvl w:ilvl="0" w:tplc="B79C8032">
      <w:start w:val="1"/>
      <w:numFmt w:val="bullet"/>
      <w:pStyle w:val="PersonalDetailsBulli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DF"/>
    <w:rsid w:val="00020B41"/>
    <w:rsid w:val="00057165"/>
    <w:rsid w:val="000615AF"/>
    <w:rsid w:val="00093F70"/>
    <w:rsid w:val="00097EED"/>
    <w:rsid w:val="000A40EF"/>
    <w:rsid w:val="000B2F71"/>
    <w:rsid w:val="000E63C7"/>
    <w:rsid w:val="001058A3"/>
    <w:rsid w:val="001228CD"/>
    <w:rsid w:val="00144F0C"/>
    <w:rsid w:val="00162119"/>
    <w:rsid w:val="00166811"/>
    <w:rsid w:val="0018711C"/>
    <w:rsid w:val="001922D5"/>
    <w:rsid w:val="001970C1"/>
    <w:rsid w:val="001C3CD0"/>
    <w:rsid w:val="001E412E"/>
    <w:rsid w:val="00205B50"/>
    <w:rsid w:val="00212FB2"/>
    <w:rsid w:val="00231F92"/>
    <w:rsid w:val="00256D07"/>
    <w:rsid w:val="00292537"/>
    <w:rsid w:val="002B27F9"/>
    <w:rsid w:val="002C1635"/>
    <w:rsid w:val="002D4E6E"/>
    <w:rsid w:val="00332D5C"/>
    <w:rsid w:val="00337437"/>
    <w:rsid w:val="003A7595"/>
    <w:rsid w:val="003C20BD"/>
    <w:rsid w:val="00403C48"/>
    <w:rsid w:val="004147A1"/>
    <w:rsid w:val="00414C9E"/>
    <w:rsid w:val="004264D0"/>
    <w:rsid w:val="004401BE"/>
    <w:rsid w:val="004467B5"/>
    <w:rsid w:val="00450337"/>
    <w:rsid w:val="00456594"/>
    <w:rsid w:val="004668E9"/>
    <w:rsid w:val="00477BF3"/>
    <w:rsid w:val="0048411C"/>
    <w:rsid w:val="004D45E2"/>
    <w:rsid w:val="004E1374"/>
    <w:rsid w:val="00503AD4"/>
    <w:rsid w:val="005354DF"/>
    <w:rsid w:val="005A1E3B"/>
    <w:rsid w:val="006014D1"/>
    <w:rsid w:val="006033E0"/>
    <w:rsid w:val="0062055E"/>
    <w:rsid w:val="006B00AC"/>
    <w:rsid w:val="006B2E3F"/>
    <w:rsid w:val="006B47D0"/>
    <w:rsid w:val="006E6BBA"/>
    <w:rsid w:val="006F75A5"/>
    <w:rsid w:val="00731C93"/>
    <w:rsid w:val="007439A3"/>
    <w:rsid w:val="007A5EC0"/>
    <w:rsid w:val="00813BC3"/>
    <w:rsid w:val="00813EF5"/>
    <w:rsid w:val="008446FF"/>
    <w:rsid w:val="008531E8"/>
    <w:rsid w:val="0085536E"/>
    <w:rsid w:val="008A7618"/>
    <w:rsid w:val="008D2935"/>
    <w:rsid w:val="008D34BE"/>
    <w:rsid w:val="00932ED0"/>
    <w:rsid w:val="0094128B"/>
    <w:rsid w:val="009511E6"/>
    <w:rsid w:val="009525D3"/>
    <w:rsid w:val="0096208A"/>
    <w:rsid w:val="00987367"/>
    <w:rsid w:val="00A2082F"/>
    <w:rsid w:val="00A23A8F"/>
    <w:rsid w:val="00A3170E"/>
    <w:rsid w:val="00A44003"/>
    <w:rsid w:val="00A51372"/>
    <w:rsid w:val="00A962C4"/>
    <w:rsid w:val="00A97B0F"/>
    <w:rsid w:val="00AB614D"/>
    <w:rsid w:val="00AE55C1"/>
    <w:rsid w:val="00B33311"/>
    <w:rsid w:val="00B45335"/>
    <w:rsid w:val="00B611C7"/>
    <w:rsid w:val="00B76464"/>
    <w:rsid w:val="00B93466"/>
    <w:rsid w:val="00B95160"/>
    <w:rsid w:val="00BA6225"/>
    <w:rsid w:val="00BD459B"/>
    <w:rsid w:val="00C158BF"/>
    <w:rsid w:val="00C335A4"/>
    <w:rsid w:val="00D00FEF"/>
    <w:rsid w:val="00D20C16"/>
    <w:rsid w:val="00D339F4"/>
    <w:rsid w:val="00D45F52"/>
    <w:rsid w:val="00D64DBB"/>
    <w:rsid w:val="00D730AA"/>
    <w:rsid w:val="00DB7304"/>
    <w:rsid w:val="00DC088F"/>
    <w:rsid w:val="00DC4D94"/>
    <w:rsid w:val="00EB6DB2"/>
    <w:rsid w:val="00EC1111"/>
    <w:rsid w:val="00EC208F"/>
    <w:rsid w:val="00EE5818"/>
    <w:rsid w:val="00F34F9C"/>
    <w:rsid w:val="00F456A1"/>
    <w:rsid w:val="00F73A8B"/>
    <w:rsid w:val="00FC687A"/>
    <w:rsid w:val="00FE6D1A"/>
    <w:rsid w:val="00FF2966"/>
    <w:rsid w:val="00FF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4EF2A13"/>
  <w15:chartTrackingRefBased/>
  <w15:docId w15:val="{2F1A4A90-A3F2-594C-B12A-CC847548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FEF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B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345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Details">
    <w:name w:val="Personal Details"/>
    <w:basedOn w:val="Normal"/>
    <w:qFormat/>
    <w:rsid w:val="006014D1"/>
  </w:style>
  <w:style w:type="paragraph" w:customStyle="1" w:styleId="PersonalDetailsBullit">
    <w:name w:val="Personal Details Bullit"/>
    <w:basedOn w:val="PersonalDetails"/>
    <w:qFormat/>
    <w:rsid w:val="000E63C7"/>
    <w:pPr>
      <w:numPr>
        <w:numId w:val="1"/>
      </w:numPr>
      <w:ind w:left="357" w:right="113" w:hanging="357"/>
    </w:pPr>
  </w:style>
  <w:style w:type="paragraph" w:customStyle="1" w:styleId="PersonalDetailsKop">
    <w:name w:val="Personal Details Kop"/>
    <w:basedOn w:val="PersonalDetails"/>
    <w:qFormat/>
    <w:rsid w:val="00DB7304"/>
    <w:rPr>
      <w:b/>
      <w:color w:val="00345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77BF3"/>
    <w:rPr>
      <w:rFonts w:asciiTheme="majorHAnsi" w:eastAsiaTheme="majorEastAsia" w:hAnsiTheme="majorHAnsi" w:cstheme="majorBidi"/>
      <w:color w:val="003450"/>
      <w:sz w:val="32"/>
      <w:szCs w:val="32"/>
    </w:rPr>
  </w:style>
  <w:style w:type="paragraph" w:customStyle="1" w:styleId="Kop">
    <w:name w:val="Kop"/>
    <w:basedOn w:val="Heading1"/>
    <w:next w:val="Normal"/>
    <w:qFormat/>
    <w:rsid w:val="0048411C"/>
    <w:pPr>
      <w:spacing w:before="160" w:after="200"/>
    </w:pPr>
  </w:style>
  <w:style w:type="table" w:styleId="TableGrid">
    <w:name w:val="Table Grid"/>
    <w:basedOn w:val="TableNormal"/>
    <w:uiPriority w:val="39"/>
    <w:rsid w:val="009620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96208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4C2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4C2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4C2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4C22" w:themeFill="accent1"/>
      </w:tcPr>
    </w:tblStylePr>
    <w:tblStylePr w:type="band1Vert">
      <w:tblPr/>
      <w:tcPr>
        <w:shd w:val="clear" w:color="auto" w:fill="F5B7A6" w:themeFill="accent1" w:themeFillTint="66"/>
      </w:tcPr>
    </w:tblStylePr>
    <w:tblStylePr w:type="band1Horz">
      <w:tblPr/>
      <w:tcPr>
        <w:shd w:val="clear" w:color="auto" w:fill="F5B7A6" w:themeFill="accent1" w:themeFillTint="66"/>
      </w:tcPr>
    </w:tblStylePr>
  </w:style>
  <w:style w:type="table" w:customStyle="1" w:styleId="Tabel1">
    <w:name w:val="Tabel1"/>
    <w:basedOn w:val="TableNormal"/>
    <w:uiPriority w:val="99"/>
    <w:rsid w:val="0096208A"/>
    <w:tblPr/>
  </w:style>
  <w:style w:type="table" w:customStyle="1" w:styleId="GeneralTable">
    <w:name w:val="GeneralTable"/>
    <w:basedOn w:val="GridTable5Dark-Accent2"/>
    <w:uiPriority w:val="99"/>
    <w:rsid w:val="00EC1111"/>
    <w:tblPr/>
    <w:tcPr>
      <w:shd w:val="clear" w:color="auto" w:fill="FFF1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D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D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BD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BD47" w:themeFill="accent2"/>
      </w:tcPr>
    </w:tblStylePr>
    <w:tblStylePr w:type="band1Vert">
      <w:tblPr/>
      <w:tcPr>
        <w:shd w:val="clear" w:color="auto" w:fill="FFE4B5" w:themeFill="accent2" w:themeFillTint="66"/>
      </w:tcPr>
    </w:tblStylePr>
    <w:tblStylePr w:type="band1Horz">
      <w:tblPr/>
      <w:tcPr>
        <w:shd w:val="clear" w:color="auto" w:fill="FFE4B5" w:themeFill="accent2" w:themeFillTint="66"/>
      </w:tcPr>
    </w:tblStylePr>
  </w:style>
  <w:style w:type="table" w:styleId="GridTable5Dark-Accent2">
    <w:name w:val="Grid Table 5 Dark Accent 2"/>
    <w:basedOn w:val="TableNormal"/>
    <w:uiPriority w:val="50"/>
    <w:rsid w:val="002C16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1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D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D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BD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BD47" w:themeFill="accent2"/>
      </w:tcPr>
    </w:tblStylePr>
    <w:tblStylePr w:type="band1Vert">
      <w:tblPr/>
      <w:tcPr>
        <w:shd w:val="clear" w:color="auto" w:fill="FFE4B5" w:themeFill="accent2" w:themeFillTint="66"/>
      </w:tcPr>
    </w:tblStylePr>
    <w:tblStylePr w:type="band1Horz">
      <w:tblPr/>
      <w:tcPr>
        <w:shd w:val="clear" w:color="auto" w:fill="FFE4B5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1E412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AB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26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2600" w:themeFill="accent6"/>
      </w:tcPr>
    </w:tblStylePr>
    <w:tblStylePr w:type="band1Vert">
      <w:tblPr/>
      <w:tcPr>
        <w:shd w:val="clear" w:color="auto" w:fill="FF967A" w:themeFill="accent6" w:themeFillTint="66"/>
      </w:tcPr>
    </w:tblStylePr>
    <w:tblStylePr w:type="band1Horz">
      <w:tblPr/>
      <w:tcPr>
        <w:shd w:val="clear" w:color="auto" w:fill="FF967A" w:themeFill="accent6" w:themeFillTint="66"/>
      </w:tcPr>
    </w:tblStylePr>
  </w:style>
  <w:style w:type="table" w:customStyle="1" w:styleId="MainTable">
    <w:name w:val="MainTable"/>
    <w:basedOn w:val="TableNormal"/>
    <w:uiPriority w:val="99"/>
    <w:rsid w:val="00212FB2"/>
    <w:pPr>
      <w:ind w:left="113"/>
    </w:pPr>
    <w:tblPr>
      <w:tblCellMar>
        <w:right w:w="0" w:type="dxa"/>
      </w:tblCellMar>
    </w:tblPr>
    <w:tcPr>
      <w:shd w:val="clear" w:color="auto" w:fill="FFFFFF" w:themeFill="background1"/>
    </w:tcPr>
  </w:style>
  <w:style w:type="paragraph" w:styleId="Header">
    <w:name w:val="header"/>
    <w:basedOn w:val="Normal"/>
    <w:link w:val="HeaderChar"/>
    <w:uiPriority w:val="99"/>
    <w:unhideWhenUsed/>
    <w:rsid w:val="00503AD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3AD4"/>
  </w:style>
  <w:style w:type="paragraph" w:styleId="Footer">
    <w:name w:val="footer"/>
    <w:basedOn w:val="Normal"/>
    <w:link w:val="FooterChar"/>
    <w:uiPriority w:val="99"/>
    <w:unhideWhenUsed/>
    <w:rsid w:val="00503AD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3AD4"/>
  </w:style>
  <w:style w:type="paragraph" w:styleId="Title">
    <w:name w:val="Title"/>
    <w:basedOn w:val="Normal"/>
    <w:next w:val="Normal"/>
    <w:link w:val="TitleChar"/>
    <w:uiPriority w:val="10"/>
    <w:qFormat/>
    <w:rsid w:val="00932ED0"/>
    <w:pPr>
      <w:keepNext/>
      <w:keepLines/>
      <w:contextualSpacing/>
    </w:pPr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ED0"/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D07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56D07"/>
    <w:rPr>
      <w:rFonts w:eastAsiaTheme="minorEastAsia"/>
      <w:i/>
      <w:color w:val="5A5A5A" w:themeColor="text1" w:themeTint="A5"/>
      <w:spacing w:val="15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231F92"/>
  </w:style>
  <w:style w:type="paragraph" w:customStyle="1" w:styleId="NameKop">
    <w:name w:val="NameKop"/>
    <w:basedOn w:val="PersonalDetailsKop"/>
    <w:qFormat/>
    <w:rsid w:val="0062055E"/>
    <w:rPr>
      <w:sz w:val="36"/>
    </w:rPr>
  </w:style>
  <w:style w:type="paragraph" w:customStyle="1" w:styleId="Name">
    <w:name w:val="Name"/>
    <w:basedOn w:val="PersonalDetails"/>
    <w:qFormat/>
    <w:rsid w:val="00F73A8B"/>
    <w:rPr>
      <w:color w:val="003450"/>
      <w:sz w:val="28"/>
    </w:rPr>
  </w:style>
  <w:style w:type="paragraph" w:customStyle="1" w:styleId="Bullit">
    <w:name w:val="Bullit"/>
    <w:basedOn w:val="Normal"/>
    <w:qFormat/>
    <w:rsid w:val="006B47D0"/>
    <w:pPr>
      <w:numPr>
        <w:numId w:val="4"/>
      </w:numPr>
    </w:pPr>
  </w:style>
  <w:style w:type="paragraph" w:customStyle="1" w:styleId="Bold">
    <w:name w:val="Bold"/>
    <w:basedOn w:val="Normal"/>
    <w:qFormat/>
    <w:rsid w:val="00A3170E"/>
    <w:rPr>
      <w:b/>
    </w:rPr>
  </w:style>
  <w:style w:type="paragraph" w:customStyle="1" w:styleId="OndertitelDoorlopend">
    <w:name w:val="OndertitelDoorlopend"/>
    <w:basedOn w:val="Subtitle"/>
    <w:qFormat/>
    <w:rsid w:val="00FF2966"/>
    <w:pPr>
      <w:keepNext/>
      <w:keepLine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Roodoranj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11B171-41D5-0642-8B1F-85FC2C2F7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Joris Niessen</dc:creator>
  <cp:lastModifiedBy>Wim  de Kok</cp:lastModifiedBy>
  <cp:revision>2</cp:revision>
  <dcterms:created xsi:type="dcterms:W3CDTF">2020-07-06T07:26:00Z</dcterms:created>
  <dcterms:modified xsi:type="dcterms:W3CDTF">2020-07-06T07:26:00Z</dcterms:modified>
</cp:coreProperties>
</file>