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2F6C" w14:textId="66A9C7F4" w:rsidR="00590D72" w:rsidRDefault="008279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Programming Exercise 2 Technical Document</w:t>
      </w:r>
    </w:p>
    <w:p w14:paraId="3E771C50" w14:textId="790ED6EF" w:rsidR="008279D5" w:rsidRDefault="00827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Winson Ma</w:t>
      </w:r>
    </w:p>
    <w:p w14:paraId="62C1F053" w14:textId="28ED26D0" w:rsidR="008279D5" w:rsidRDefault="00827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code analyzes an email message that is proved by the user and determines if the message is </w:t>
      </w:r>
      <w:r w:rsidR="008E013B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. It uses a list of common keywords and calculates a “spam score” and then rates the message’s spam likelihood based on that score.</w:t>
      </w:r>
    </w:p>
    <w:p w14:paraId="292E8E9F" w14:textId="3432F289" w:rsidR="008279D5" w:rsidRDefault="008279D5">
      <w:pPr>
        <w:rPr>
          <w:rFonts w:ascii="Times New Roman" w:hAnsi="Times New Roman" w:cs="Times New Roman"/>
          <w:sz w:val="24"/>
          <w:szCs w:val="24"/>
        </w:rPr>
      </w:pPr>
    </w:p>
    <w:p w14:paraId="0E241613" w14:textId="3739F5D8" w:rsidR="008279D5" w:rsidRDefault="008279D5">
      <w:pPr>
        <w:rPr>
          <w:rFonts w:ascii="Times New Roman" w:hAnsi="Times New Roman" w:cs="Times New Roman"/>
          <w:sz w:val="24"/>
          <w:szCs w:val="24"/>
        </w:rPr>
      </w:pPr>
      <w:r w:rsidRPr="008279D5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 Calculate_spam_score(message, spam_keywords)- Calculates the spam score of an email by counting spam keywords.</w:t>
      </w:r>
    </w:p>
    <w:p w14:paraId="1FE83804" w14:textId="4ED69426" w:rsidR="008279D5" w:rsidRPr="002919C6" w:rsidRDefault="008279D5" w:rsidP="008279D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 xml:space="preserve"> </w:t>
      </w:r>
      <w:r w:rsidR="002919C6" w:rsidRPr="002919C6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0870FFF" w14:textId="1CD8153B" w:rsidR="002919C6" w:rsidRPr="002919C6" w:rsidRDefault="002919C6" w:rsidP="002919C6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Message (string): email message to be analyzed.</w:t>
      </w:r>
    </w:p>
    <w:p w14:paraId="7F575C67" w14:textId="54F7005F" w:rsidR="002919C6" w:rsidRPr="002919C6" w:rsidRDefault="002919C6" w:rsidP="002919C6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 xml:space="preserve">Spam_keywords(list of strings): List of keywords commonly found in spams. </w:t>
      </w:r>
    </w:p>
    <w:p w14:paraId="0D8B452F" w14:textId="1030723D" w:rsidR="002919C6" w:rsidRPr="002919C6" w:rsidRDefault="002919C6" w:rsidP="002919C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Variables:</w:t>
      </w:r>
    </w:p>
    <w:p w14:paraId="374BE63C" w14:textId="52949913" w:rsidR="002919C6" w:rsidRPr="002919C6" w:rsidRDefault="002919C6" w:rsidP="002919C6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Score (integer): initializes to 0, stores the calculated spam score.</w:t>
      </w:r>
    </w:p>
    <w:p w14:paraId="77B62C83" w14:textId="4D028F44" w:rsidR="002919C6" w:rsidRPr="002919C6" w:rsidRDefault="002919C6" w:rsidP="002919C6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Triggered (list of tuples): Stores the keywords that triggered the spam score.</w:t>
      </w:r>
    </w:p>
    <w:p w14:paraId="6C7CED8A" w14:textId="14A7899D" w:rsidR="002919C6" w:rsidRPr="002919C6" w:rsidRDefault="002919C6" w:rsidP="002919C6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Matches (list of strings): Stores results of the expression search for each word.</w:t>
      </w:r>
    </w:p>
    <w:p w14:paraId="791EB908" w14:textId="6D547152" w:rsidR="002919C6" w:rsidRPr="002919C6" w:rsidRDefault="002919C6" w:rsidP="002919C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Logical steps:</w:t>
      </w:r>
    </w:p>
    <w:p w14:paraId="31CFA193" w14:textId="30D888F1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Initialize score to 0 and triggered to an empty list.</w:t>
      </w:r>
    </w:p>
    <w:p w14:paraId="25A6D162" w14:textId="116FAB5E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Iterates through each keyword.</w:t>
      </w:r>
    </w:p>
    <w:p w14:paraId="263A416F" w14:textId="44C3290C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 xml:space="preserve">Uses </w:t>
      </w:r>
      <w:proofErr w:type="gramStart"/>
      <w:r w:rsidRPr="002919C6">
        <w:rPr>
          <w:rFonts w:ascii="Times New Roman" w:hAnsi="Times New Roman" w:cs="Times New Roman"/>
          <w:sz w:val="24"/>
          <w:szCs w:val="24"/>
        </w:rPr>
        <w:t>re.findall</w:t>
      </w:r>
      <w:proofErr w:type="gramEnd"/>
      <w:r w:rsidRPr="002919C6">
        <w:rPr>
          <w:rFonts w:ascii="Times New Roman" w:hAnsi="Times New Roman" w:cs="Times New Roman"/>
          <w:sz w:val="24"/>
          <w:szCs w:val="24"/>
        </w:rPr>
        <w:t xml:space="preserve">() with word boundaries and case-insensitive matching(re.IGNORECASE) to find all occurrences of the keyword in the spam. </w:t>
      </w:r>
    </w:p>
    <w:p w14:paraId="4579B5FA" w14:textId="781ED739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19C6">
        <w:rPr>
          <w:rFonts w:ascii="Times New Roman" w:hAnsi="Times New Roman" w:cs="Times New Roman"/>
          <w:sz w:val="24"/>
          <w:szCs w:val="24"/>
        </w:rPr>
        <w:t>Adds</w:t>
      </w:r>
      <w:proofErr w:type="gramEnd"/>
      <w:r w:rsidRPr="002919C6">
        <w:rPr>
          <w:rFonts w:ascii="Times New Roman" w:hAnsi="Times New Roman" w:cs="Times New Roman"/>
          <w:sz w:val="24"/>
          <w:szCs w:val="24"/>
        </w:rPr>
        <w:t xml:space="preserve"> the number of matches or found to the score.</w:t>
      </w:r>
    </w:p>
    <w:p w14:paraId="1F0114F8" w14:textId="234F9BE0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 xml:space="preserve">If there are any matches for keywords, it appends a tuple (keyword, </w:t>
      </w:r>
      <w:proofErr w:type="spellStart"/>
      <w:r w:rsidRPr="002919C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19C6">
        <w:rPr>
          <w:rFonts w:ascii="Times New Roman" w:hAnsi="Times New Roman" w:cs="Times New Roman"/>
          <w:sz w:val="24"/>
          <w:szCs w:val="24"/>
        </w:rPr>
        <w:t xml:space="preserve">(matches)) to the list. </w:t>
      </w:r>
    </w:p>
    <w:p w14:paraId="7F1A8BCF" w14:textId="2C775F78" w:rsidR="002919C6" w:rsidRPr="002919C6" w:rsidRDefault="002919C6" w:rsidP="002919C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19C6">
        <w:rPr>
          <w:rFonts w:ascii="Times New Roman" w:hAnsi="Times New Roman" w:cs="Times New Roman"/>
          <w:sz w:val="24"/>
          <w:szCs w:val="24"/>
        </w:rPr>
        <w:t>After iterating, the function returns the score and triggered list.</w:t>
      </w:r>
    </w:p>
    <w:p w14:paraId="6FC0C610" w14:textId="7EDAE2AB" w:rsidR="002919C6" w:rsidRDefault="002919C6" w:rsidP="002919C6">
      <w:pPr>
        <w:pStyle w:val="ListBullet"/>
        <w:numPr>
          <w:ilvl w:val="0"/>
          <w:numId w:val="0"/>
        </w:numPr>
        <w:ind w:left="360" w:hanging="360"/>
      </w:pPr>
    </w:p>
    <w:p w14:paraId="0426B8DF" w14:textId="591006EC" w:rsidR="002919C6" w:rsidRPr="000C5490" w:rsidRDefault="002919C6" w:rsidP="002919C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5490">
        <w:rPr>
          <w:rFonts w:ascii="Times New Roman" w:hAnsi="Times New Roman" w:cs="Times New Roman"/>
          <w:b/>
          <w:bCs/>
          <w:sz w:val="24"/>
          <w:szCs w:val="24"/>
        </w:rPr>
        <w:t xml:space="preserve">Returns: </w:t>
      </w:r>
    </w:p>
    <w:p w14:paraId="61015C7E" w14:textId="0FA849B0" w:rsidR="002919C6" w:rsidRPr="000C5490" w:rsidRDefault="000C5490" w:rsidP="002919C6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>Score (int): Calculated spam.</w:t>
      </w:r>
    </w:p>
    <w:p w14:paraId="569E88E6" w14:textId="0CACE334" w:rsidR="000C5490" w:rsidRPr="000C5490" w:rsidRDefault="000C5490" w:rsidP="000C549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>Triggered (list of tuples): each tuple contains a triggered keyword and its count.</w:t>
      </w:r>
    </w:p>
    <w:p w14:paraId="715F1FC4" w14:textId="77777777" w:rsidR="000C5490" w:rsidRPr="000C5490" w:rsidRDefault="000C5490" w:rsidP="000C549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1F1F64B5" w14:textId="131BF379" w:rsidR="000C5490" w:rsidRPr="000C5490" w:rsidRDefault="000C5490" w:rsidP="000C549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b/>
          <w:bCs/>
          <w:sz w:val="24"/>
          <w:szCs w:val="24"/>
        </w:rPr>
        <w:t>Functions:</w:t>
      </w:r>
      <w:r w:rsidRPr="000C5490">
        <w:rPr>
          <w:rFonts w:ascii="Times New Roman" w:hAnsi="Times New Roman" w:cs="Times New Roman"/>
          <w:sz w:val="24"/>
          <w:szCs w:val="24"/>
        </w:rPr>
        <w:t xml:space="preserve"> Assess_spam_likelihood(score)- rates the likelihood of an email being </w:t>
      </w:r>
      <w:r w:rsidR="008E013B" w:rsidRPr="000C5490">
        <w:rPr>
          <w:rFonts w:ascii="Times New Roman" w:hAnsi="Times New Roman" w:cs="Times New Roman"/>
          <w:sz w:val="24"/>
          <w:szCs w:val="24"/>
        </w:rPr>
        <w:t>spam</w:t>
      </w:r>
      <w:r w:rsidRPr="000C5490">
        <w:rPr>
          <w:rFonts w:ascii="Times New Roman" w:hAnsi="Times New Roman" w:cs="Times New Roman"/>
          <w:sz w:val="24"/>
          <w:szCs w:val="24"/>
        </w:rPr>
        <w:t xml:space="preserve"> based on the calculated spam score.</w:t>
      </w:r>
    </w:p>
    <w:p w14:paraId="37BFA7C3" w14:textId="39CC370F" w:rsidR="000C5490" w:rsidRPr="000C5490" w:rsidRDefault="000C5490" w:rsidP="000C549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>Parameters:</w:t>
      </w:r>
    </w:p>
    <w:p w14:paraId="5C058F03" w14:textId="6BE2AB90" w:rsidR="000C5490" w:rsidRPr="000C5490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>Score (int): Spam is calculated by calculate_spam_score.</w:t>
      </w:r>
    </w:p>
    <w:p w14:paraId="37984677" w14:textId="06ACDB6D" w:rsidR="000C5490" w:rsidRPr="000C5490" w:rsidRDefault="000C5490" w:rsidP="000C549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 xml:space="preserve">Logical Steps: </w:t>
      </w:r>
    </w:p>
    <w:p w14:paraId="02A1165D" w14:textId="1228DCEA" w:rsidR="000C5490" w:rsidRPr="000C5490" w:rsidRDefault="000C5490" w:rsidP="000C549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5490">
        <w:rPr>
          <w:rFonts w:ascii="Times New Roman" w:hAnsi="Times New Roman" w:cs="Times New Roman"/>
          <w:sz w:val="24"/>
          <w:szCs w:val="24"/>
        </w:rPr>
        <w:t xml:space="preserve">Uses if-elif-else statements to determine the spam likelihood based on score. </w:t>
      </w:r>
    </w:p>
    <w:p w14:paraId="21D904D1" w14:textId="77777777" w:rsidR="000C5490" w:rsidRPr="000C5490" w:rsidRDefault="000C5490" w:rsidP="000C549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E3267EC" w14:textId="5380941E" w:rsidR="000C5490" w:rsidRPr="008E013B" w:rsidRDefault="000C5490" w:rsidP="000C5490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Returns:</w:t>
      </w:r>
    </w:p>
    <w:p w14:paraId="72055655" w14:textId="50897EDF" w:rsidR="000C5490" w:rsidRPr="008E013B" w:rsidRDefault="000C5490" w:rsidP="000C549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(Str): representing spam likelihood. </w:t>
      </w:r>
    </w:p>
    <w:p w14:paraId="194D1B29" w14:textId="77777777" w:rsidR="000C5490" w:rsidRPr="008E013B" w:rsidRDefault="000C5490" w:rsidP="000C549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187005FC" w14:textId="26D7EE7F" w:rsidR="000C5490" w:rsidRPr="008E013B" w:rsidRDefault="000C5490" w:rsidP="000C549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lastRenderedPageBreak/>
        <w:t xml:space="preserve">Function: </w:t>
      </w:r>
      <w:proofErr w:type="gramStart"/>
      <w:r w:rsidRPr="008E01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013B">
        <w:rPr>
          <w:rFonts w:ascii="Times New Roman" w:hAnsi="Times New Roman" w:cs="Times New Roman"/>
          <w:sz w:val="24"/>
          <w:szCs w:val="24"/>
        </w:rPr>
        <w:t>)- controls the program’s execution.</w:t>
      </w:r>
    </w:p>
    <w:p w14:paraId="235B079E" w14:textId="39BC0E6E" w:rsidR="000C5490" w:rsidRPr="008E013B" w:rsidRDefault="000C5490" w:rsidP="000C549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 Variables: </w:t>
      </w:r>
    </w:p>
    <w:p w14:paraId="6B99B2B6" w14:textId="007A3627" w:rsidR="000C5490" w:rsidRPr="008E013B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Spam_keywords (list of str): List of predefined keywords.</w:t>
      </w:r>
    </w:p>
    <w:p w14:paraId="1314AA9D" w14:textId="29621250" w:rsidR="000C5490" w:rsidRPr="008E013B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Message (str): Stores message input by user.</w:t>
      </w:r>
    </w:p>
    <w:p w14:paraId="224DB8D2" w14:textId="77436972" w:rsidR="000C5490" w:rsidRPr="008E013B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Score (int): Stores spam score.</w:t>
      </w:r>
    </w:p>
    <w:p w14:paraId="724C9D3D" w14:textId="225007A5" w:rsidR="000C5490" w:rsidRPr="008E013B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Triggered (list of tuples): stores triggered keywords return by calculate_spam_score.</w:t>
      </w:r>
    </w:p>
    <w:p w14:paraId="4C917DD9" w14:textId="77777777" w:rsidR="008E013B" w:rsidRPr="008E013B" w:rsidRDefault="000C5490" w:rsidP="000C5490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Likelihood (str): Stores the spam likelihood</w:t>
      </w:r>
      <w:r w:rsidR="008E013B" w:rsidRPr="008E013B">
        <w:rPr>
          <w:rFonts w:ascii="Times New Roman" w:hAnsi="Times New Roman" w:cs="Times New Roman"/>
          <w:sz w:val="24"/>
          <w:szCs w:val="24"/>
        </w:rPr>
        <w:t xml:space="preserve"> returned by assess_spam_likelihood.</w:t>
      </w:r>
    </w:p>
    <w:p w14:paraId="62DB17F0" w14:textId="77777777" w:rsidR="008E013B" w:rsidRPr="008E013B" w:rsidRDefault="008E013B" w:rsidP="008E013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Logical steps:</w:t>
      </w:r>
    </w:p>
    <w:p w14:paraId="12DB814D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Defines the spam_keywords list.</w:t>
      </w:r>
    </w:p>
    <w:p w14:paraId="3B98F8DB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Ask user to enter an email and </w:t>
      </w:r>
      <w:proofErr w:type="gramStart"/>
      <w:r w:rsidRPr="008E013B">
        <w:rPr>
          <w:rFonts w:ascii="Times New Roman" w:hAnsi="Times New Roman" w:cs="Times New Roman"/>
          <w:sz w:val="24"/>
          <w:szCs w:val="24"/>
        </w:rPr>
        <w:t>stores</w:t>
      </w:r>
      <w:proofErr w:type="gramEnd"/>
      <w:r w:rsidRPr="008E013B">
        <w:rPr>
          <w:rFonts w:ascii="Times New Roman" w:hAnsi="Times New Roman" w:cs="Times New Roman"/>
          <w:sz w:val="24"/>
          <w:szCs w:val="24"/>
        </w:rPr>
        <w:t xml:space="preserve"> it in the message variable.</w:t>
      </w:r>
    </w:p>
    <w:p w14:paraId="7CD59276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Calls calculate_spam_score with the message and spam_keywords to get the spam score and </w:t>
      </w:r>
      <w:proofErr w:type="gramStart"/>
      <w:r w:rsidRPr="008E013B">
        <w:rPr>
          <w:rFonts w:ascii="Times New Roman" w:hAnsi="Times New Roman" w:cs="Times New Roman"/>
          <w:sz w:val="24"/>
          <w:szCs w:val="24"/>
        </w:rPr>
        <w:t>triggered</w:t>
      </w:r>
      <w:proofErr w:type="gramEnd"/>
      <w:r w:rsidRPr="008E013B">
        <w:rPr>
          <w:rFonts w:ascii="Times New Roman" w:hAnsi="Times New Roman" w:cs="Times New Roman"/>
          <w:sz w:val="24"/>
          <w:szCs w:val="24"/>
        </w:rPr>
        <w:t xml:space="preserve"> keywords.</w:t>
      </w:r>
    </w:p>
    <w:p w14:paraId="30D7D6F3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Calls assess_spame_likelihood with the spam score to determine the spam.</w:t>
      </w:r>
    </w:p>
    <w:p w14:paraId="56C76AB9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Prints the spam score.</w:t>
      </w:r>
    </w:p>
    <w:p w14:paraId="7FAEE758" w14:textId="77777777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E013B">
        <w:rPr>
          <w:rFonts w:ascii="Times New Roman" w:hAnsi="Times New Roman" w:cs="Times New Roman"/>
          <w:sz w:val="24"/>
          <w:szCs w:val="24"/>
        </w:rPr>
        <w:t>triggered</w:t>
      </w:r>
      <w:proofErr w:type="gramEnd"/>
      <w:r w:rsidRPr="008E013B">
        <w:rPr>
          <w:rFonts w:ascii="Times New Roman" w:hAnsi="Times New Roman" w:cs="Times New Roman"/>
          <w:sz w:val="24"/>
          <w:szCs w:val="24"/>
        </w:rPr>
        <w:t xml:space="preserve"> list is not empty, it prints keywords and their counts.</w:t>
      </w:r>
    </w:p>
    <w:p w14:paraId="65856F7A" w14:textId="057F8AAF" w:rsidR="008E013B" w:rsidRPr="008E013B" w:rsidRDefault="008E013B" w:rsidP="008E013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If no keywords indicated, it print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013B">
        <w:rPr>
          <w:rFonts w:ascii="Times New Roman" w:hAnsi="Times New Roman" w:cs="Times New Roman"/>
          <w:sz w:val="24"/>
          <w:szCs w:val="24"/>
        </w:rPr>
        <w:t xml:space="preserve"> no spam keywords were found.</w:t>
      </w:r>
    </w:p>
    <w:p w14:paraId="5C821194" w14:textId="77777777" w:rsidR="008E013B" w:rsidRPr="008E013B" w:rsidRDefault="008E013B" w:rsidP="008E013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BBD70F7" w14:textId="77777777" w:rsidR="008E013B" w:rsidRPr="008E013B" w:rsidRDefault="008E013B" w:rsidP="008E013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>Returns:</w:t>
      </w:r>
    </w:p>
    <w:p w14:paraId="49E5F8DD" w14:textId="1ACE85F3" w:rsidR="000C5490" w:rsidRPr="008E013B" w:rsidRDefault="000C5490" w:rsidP="008E013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E013B">
        <w:rPr>
          <w:rFonts w:ascii="Times New Roman" w:hAnsi="Times New Roman" w:cs="Times New Roman"/>
          <w:sz w:val="24"/>
          <w:szCs w:val="24"/>
        </w:rPr>
        <w:t xml:space="preserve"> </w:t>
      </w:r>
      <w:r w:rsidR="008E013B" w:rsidRPr="008E013B">
        <w:rPr>
          <w:rFonts w:ascii="Times New Roman" w:hAnsi="Times New Roman" w:cs="Times New Roman"/>
          <w:sz w:val="24"/>
          <w:szCs w:val="24"/>
        </w:rPr>
        <w:t xml:space="preserve">None. </w:t>
      </w:r>
    </w:p>
    <w:p w14:paraId="2F7F1687" w14:textId="77777777" w:rsidR="000C5490" w:rsidRDefault="000C5490" w:rsidP="000C5490">
      <w:pPr>
        <w:pStyle w:val="ListBullet"/>
        <w:numPr>
          <w:ilvl w:val="0"/>
          <w:numId w:val="0"/>
        </w:numPr>
      </w:pPr>
    </w:p>
    <w:p w14:paraId="52247367" w14:textId="5275C772" w:rsidR="008E013B" w:rsidRDefault="008E013B" w:rsidP="000C5490">
      <w:pPr>
        <w:pStyle w:val="ListBullet"/>
        <w:numPr>
          <w:ilvl w:val="0"/>
          <w:numId w:val="0"/>
        </w:numPr>
      </w:pPr>
      <w:r>
        <w:t xml:space="preserve">GitHub: </w:t>
      </w:r>
      <w:hyperlink r:id="rId5" w:history="1">
        <w:r w:rsidR="00BA392F" w:rsidRPr="00645C04">
          <w:rPr>
            <w:rStyle w:val="Hyperlink"/>
          </w:rPr>
          <w:t>https://github.com/FamiliarotherW/COP2373-Assignment-02</w:t>
        </w:r>
      </w:hyperlink>
      <w:r w:rsidR="00BA392F">
        <w:t xml:space="preserve"> </w:t>
      </w:r>
      <w:r>
        <w:t xml:space="preserve"> </w:t>
      </w:r>
    </w:p>
    <w:p w14:paraId="3627C9B8" w14:textId="77777777" w:rsidR="008E013B" w:rsidRDefault="008E013B" w:rsidP="000C5490">
      <w:pPr>
        <w:pStyle w:val="ListBullet"/>
        <w:numPr>
          <w:ilvl w:val="0"/>
          <w:numId w:val="0"/>
        </w:numPr>
      </w:pPr>
    </w:p>
    <w:p w14:paraId="596424E9" w14:textId="3A6EEF22" w:rsidR="000C5490" w:rsidRDefault="008E013B" w:rsidP="000C5490">
      <w:pPr>
        <w:pStyle w:val="ListBullet"/>
        <w:numPr>
          <w:ilvl w:val="0"/>
          <w:numId w:val="0"/>
        </w:num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8BE4C" wp14:editId="3F7371A3">
            <wp:extent cx="6190351" cy="3909060"/>
            <wp:effectExtent l="0" t="0" r="1270" b="0"/>
            <wp:docPr id="7459444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4478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27" cy="39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DB1" w14:textId="77777777" w:rsidR="008E013B" w:rsidRPr="008279D5" w:rsidRDefault="008E013B" w:rsidP="000C5490">
      <w:pPr>
        <w:pStyle w:val="ListBullet"/>
        <w:numPr>
          <w:ilvl w:val="0"/>
          <w:numId w:val="0"/>
        </w:numPr>
      </w:pPr>
    </w:p>
    <w:sectPr w:rsidR="008E013B" w:rsidRPr="0082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CEEA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70F33"/>
    <w:multiLevelType w:val="hybridMultilevel"/>
    <w:tmpl w:val="D5FCD58C"/>
    <w:lvl w:ilvl="0" w:tplc="17FED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82E46"/>
    <w:multiLevelType w:val="hybridMultilevel"/>
    <w:tmpl w:val="80AC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6A75"/>
    <w:multiLevelType w:val="hybridMultilevel"/>
    <w:tmpl w:val="4FFE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527F"/>
    <w:multiLevelType w:val="hybridMultilevel"/>
    <w:tmpl w:val="0F1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58"/>
    <w:multiLevelType w:val="hybridMultilevel"/>
    <w:tmpl w:val="57467B46"/>
    <w:lvl w:ilvl="0" w:tplc="388E2D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A636A"/>
    <w:multiLevelType w:val="hybridMultilevel"/>
    <w:tmpl w:val="A17E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73267">
    <w:abstractNumId w:val="0"/>
  </w:num>
  <w:num w:numId="2" w16cid:durableId="1740057843">
    <w:abstractNumId w:val="5"/>
  </w:num>
  <w:num w:numId="3" w16cid:durableId="706948419">
    <w:abstractNumId w:val="3"/>
  </w:num>
  <w:num w:numId="4" w16cid:durableId="1265578715">
    <w:abstractNumId w:val="2"/>
  </w:num>
  <w:num w:numId="5" w16cid:durableId="2012175055">
    <w:abstractNumId w:val="1"/>
  </w:num>
  <w:num w:numId="6" w16cid:durableId="1538083980">
    <w:abstractNumId w:val="6"/>
  </w:num>
  <w:num w:numId="7" w16cid:durableId="115679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D5"/>
    <w:rsid w:val="000C5490"/>
    <w:rsid w:val="00216411"/>
    <w:rsid w:val="002919C6"/>
    <w:rsid w:val="00590D72"/>
    <w:rsid w:val="006509DE"/>
    <w:rsid w:val="008279D5"/>
    <w:rsid w:val="008E013B"/>
    <w:rsid w:val="009F79A8"/>
    <w:rsid w:val="00BA392F"/>
    <w:rsid w:val="00D7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B015"/>
  <w15:chartTrackingRefBased/>
  <w15:docId w15:val="{42FD1AB8-2D4C-4A44-9F0A-270EA72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9D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279D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A3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miliarotherW/COP2373-Assignment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Ma</dc:creator>
  <cp:keywords/>
  <dc:description/>
  <cp:lastModifiedBy>Winson Ma</cp:lastModifiedBy>
  <cp:revision>1</cp:revision>
  <dcterms:created xsi:type="dcterms:W3CDTF">2025-02-09T00:21:00Z</dcterms:created>
  <dcterms:modified xsi:type="dcterms:W3CDTF">2025-02-09T02:01:00Z</dcterms:modified>
</cp:coreProperties>
</file>