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826F" w14:textId="5AD3E0FB" w:rsidR="00C36B08" w:rsidRDefault="00314126">
      <w:r w:rsidRPr="00314126">
        <w:drawing>
          <wp:inline distT="0" distB="0" distL="0" distR="0" wp14:anchorId="0D6AEDA8" wp14:editId="53E45B61">
            <wp:extent cx="5274310" cy="1796415"/>
            <wp:effectExtent l="0" t="0" r="2540" b="0"/>
            <wp:docPr id="1496580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80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DAF3" w14:textId="13624C1F" w:rsidR="00314126" w:rsidRDefault="0041685B">
      <w:pPr>
        <w:rPr>
          <w:rFonts w:hint="eastAsia"/>
        </w:rPr>
      </w:pPr>
      <w:r w:rsidRPr="0041685B">
        <w:drawing>
          <wp:inline distT="0" distB="0" distL="0" distR="0" wp14:anchorId="4FF0C605" wp14:editId="00B4DBB4">
            <wp:extent cx="5274310" cy="4279900"/>
            <wp:effectExtent l="0" t="0" r="2540" b="6350"/>
            <wp:docPr id="779482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2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685B">
        <w:lastRenderedPageBreak/>
        <w:drawing>
          <wp:inline distT="0" distB="0" distL="0" distR="0" wp14:anchorId="16EECEBD" wp14:editId="5790654F">
            <wp:extent cx="5274310" cy="3707130"/>
            <wp:effectExtent l="0" t="0" r="2540" b="7620"/>
            <wp:docPr id="55977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71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54E" w:rsidRPr="00DA554E">
        <w:drawing>
          <wp:inline distT="0" distB="0" distL="0" distR="0" wp14:anchorId="3E55ED06" wp14:editId="6B0C92E7">
            <wp:extent cx="5274310" cy="3675380"/>
            <wp:effectExtent l="0" t="0" r="2540" b="1270"/>
            <wp:docPr id="1739272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2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54E" w:rsidRPr="00DA554E">
        <w:lastRenderedPageBreak/>
        <w:drawing>
          <wp:inline distT="0" distB="0" distL="0" distR="0" wp14:anchorId="3113A996" wp14:editId="40019646">
            <wp:extent cx="5274310" cy="3690620"/>
            <wp:effectExtent l="0" t="0" r="2540" b="5080"/>
            <wp:docPr id="1853129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29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54E" w:rsidRPr="00DA554E">
        <w:drawing>
          <wp:inline distT="0" distB="0" distL="0" distR="0" wp14:anchorId="5BE39E86" wp14:editId="44B585FE">
            <wp:extent cx="5274310" cy="3672205"/>
            <wp:effectExtent l="0" t="0" r="2540" b="4445"/>
            <wp:docPr id="1270730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30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54E" w:rsidRPr="00DA554E">
        <w:lastRenderedPageBreak/>
        <w:drawing>
          <wp:inline distT="0" distB="0" distL="0" distR="0" wp14:anchorId="2153E145" wp14:editId="1119FC8A">
            <wp:extent cx="5274310" cy="3691255"/>
            <wp:effectExtent l="0" t="0" r="2540" b="4445"/>
            <wp:docPr id="99206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6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54E" w:rsidRPr="00DA554E">
        <w:drawing>
          <wp:inline distT="0" distB="0" distL="0" distR="0" wp14:anchorId="25376826" wp14:editId="2B6AE1A6">
            <wp:extent cx="5274310" cy="3660775"/>
            <wp:effectExtent l="0" t="0" r="2540" b="0"/>
            <wp:docPr id="962100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00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54E" w:rsidRPr="00DA554E">
        <w:lastRenderedPageBreak/>
        <w:drawing>
          <wp:inline distT="0" distB="0" distL="0" distR="0" wp14:anchorId="5E26EE0F" wp14:editId="5E559F36">
            <wp:extent cx="5274310" cy="3705860"/>
            <wp:effectExtent l="0" t="0" r="2540" b="8890"/>
            <wp:docPr id="1195859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59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54E" w:rsidRPr="00DA554E">
        <w:drawing>
          <wp:inline distT="0" distB="0" distL="0" distR="0" wp14:anchorId="3D0F07FF" wp14:editId="640E7EEE">
            <wp:extent cx="5274310" cy="3700780"/>
            <wp:effectExtent l="0" t="0" r="2540" b="0"/>
            <wp:docPr id="1742275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5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1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08"/>
    <w:rsid w:val="00314126"/>
    <w:rsid w:val="0041685B"/>
    <w:rsid w:val="00556A14"/>
    <w:rsid w:val="00C36B08"/>
    <w:rsid w:val="00DA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927658"/>
  <w15:chartTrackingRefBased/>
  <w15:docId w15:val="{37247307-CCE6-4EB6-B95D-591685F9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6B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B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B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B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B0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B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B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B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6B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6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6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6B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6B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6B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6B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6B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6B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6B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B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6B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6B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B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B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6B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6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泊臻 於</dc:creator>
  <cp:keywords/>
  <dc:description/>
  <cp:lastModifiedBy>泊臻 於</cp:lastModifiedBy>
  <cp:revision>3</cp:revision>
  <dcterms:created xsi:type="dcterms:W3CDTF">2025-10-24T13:45:00Z</dcterms:created>
  <dcterms:modified xsi:type="dcterms:W3CDTF">2025-10-24T14:18:00Z</dcterms:modified>
</cp:coreProperties>
</file>