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E0BB" w14:textId="77777777" w:rsidR="00F334A6" w:rsidRPr="00F334A6" w:rsidRDefault="00F334A6" w:rsidP="00F334A6">
      <w:pPr>
        <w:rPr>
          <w:rFonts w:ascii="Consolas" w:hAnsi="Consolas"/>
          <w:b/>
          <w:bCs/>
        </w:rPr>
      </w:pPr>
      <w:r w:rsidRPr="00F334A6">
        <w:rPr>
          <w:rFonts w:ascii="Consolas" w:hAnsi="Consolas"/>
          <w:b/>
          <w:bCs/>
        </w:rPr>
        <w:t>Название:</w:t>
      </w:r>
    </w:p>
    <w:p w14:paraId="34A913F1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"Дикая охота"</w:t>
      </w:r>
    </w:p>
    <w:p w14:paraId="556ECC42" w14:textId="77777777" w:rsidR="00F334A6" w:rsidRPr="00F334A6" w:rsidRDefault="00F334A6" w:rsidP="00F334A6">
      <w:pPr>
        <w:rPr>
          <w:rFonts w:ascii="Consolas" w:hAnsi="Consolas"/>
        </w:rPr>
      </w:pPr>
    </w:p>
    <w:p w14:paraId="169ED34D" w14:textId="77777777" w:rsidR="00F334A6" w:rsidRDefault="00F334A6" w:rsidP="00F334A6">
      <w:pPr>
        <w:rPr>
          <w:rFonts w:ascii="Consolas" w:hAnsi="Consolas"/>
          <w:b/>
          <w:bCs/>
          <w:lang w:val="en-US"/>
        </w:rPr>
      </w:pPr>
      <w:r w:rsidRPr="00F334A6">
        <w:rPr>
          <w:rFonts w:ascii="Consolas" w:hAnsi="Consolas"/>
          <w:b/>
          <w:bCs/>
        </w:rPr>
        <w:t>Описание:</w:t>
      </w:r>
    </w:p>
    <w:p w14:paraId="3B45850A" w14:textId="03494D1E" w:rsidR="003A19F9" w:rsidRDefault="003A19F9" w:rsidP="00F334A6">
      <w:pPr>
        <w:rPr>
          <w:rFonts w:ascii="Consolas" w:hAnsi="Consolas"/>
        </w:rPr>
      </w:pPr>
      <w:r>
        <w:rPr>
          <w:rFonts w:ascii="Consolas" w:hAnsi="Consolas"/>
        </w:rPr>
        <w:t xml:space="preserve">Здание на подебажить, пореверсить и покопаться в солюшенах. Первая часть флага найдётся при поимке покемона </w:t>
      </w:r>
      <w:r w:rsidRPr="003A19F9">
        <w:rPr>
          <w:rFonts w:ascii="Consolas" w:hAnsi="Consolas"/>
        </w:rPr>
        <w:t>Gastly</w:t>
      </w:r>
      <w:r>
        <w:rPr>
          <w:rFonts w:ascii="Consolas" w:hAnsi="Consolas"/>
        </w:rPr>
        <w:t xml:space="preserve">. Вторая часть флага (4 цифры) будет видна на локации, где </w:t>
      </w:r>
      <w:r w:rsidRPr="003A19F9">
        <w:rPr>
          <w:rFonts w:ascii="Consolas" w:hAnsi="Consolas"/>
        </w:rPr>
        <w:t>Gastly</w:t>
      </w:r>
      <w:r>
        <w:rPr>
          <w:rFonts w:ascii="Consolas" w:hAnsi="Consolas"/>
        </w:rPr>
        <w:t xml:space="preserve"> можно впервые встретить.</w:t>
      </w:r>
    </w:p>
    <w:p w14:paraId="0AD9046D" w14:textId="44BD1DE1" w:rsidR="003A19F9" w:rsidRDefault="003A19F9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Формат флага</w:t>
      </w:r>
      <w:r>
        <w:rPr>
          <w:rFonts w:ascii="Consolas" w:hAnsi="Consolas"/>
        </w:rPr>
        <w:t>:</w:t>
      </w:r>
      <w:r w:rsidRPr="00F334A6">
        <w:rPr>
          <w:rFonts w:ascii="Consolas" w:hAnsi="Consolas"/>
        </w:rPr>
        <w:t xml:space="preserve"> FECTF{ЗАГЛАВНЫЕ_ЛАТИНСКИЕ_БУКВЫ_ЧЕТЫРЕ_ЦИФРЫ}</w:t>
      </w:r>
    </w:p>
    <w:p w14:paraId="1D9DFB45" w14:textId="77777777" w:rsidR="003A19F9" w:rsidRDefault="003A19F9" w:rsidP="00F334A6">
      <w:pPr>
        <w:rPr>
          <w:rFonts w:ascii="Consolas" w:hAnsi="Consolas"/>
        </w:rPr>
      </w:pPr>
    </w:p>
    <w:p w14:paraId="53B7F72A" w14:textId="263014E2" w:rsidR="00F334A6" w:rsidRPr="00F334A6" w:rsidRDefault="00F334A6" w:rsidP="00F334A6">
      <w:pPr>
        <w:rPr>
          <w:rFonts w:ascii="Consolas" w:hAnsi="Consolas"/>
          <w:b/>
          <w:bCs/>
        </w:rPr>
      </w:pPr>
      <w:r w:rsidRPr="00F334A6">
        <w:rPr>
          <w:rFonts w:ascii="Consolas" w:hAnsi="Consolas"/>
          <w:b/>
          <w:bCs/>
        </w:rPr>
        <w:t>Флаг:</w:t>
      </w:r>
    </w:p>
    <w:p w14:paraId="5391D575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"FECTF{MONSTER_HUNTER_1725}"</w:t>
      </w:r>
    </w:p>
    <w:p w14:paraId="1CB6C31F" w14:textId="77777777" w:rsidR="00F334A6" w:rsidRPr="00F334A6" w:rsidRDefault="00F334A6" w:rsidP="00F334A6">
      <w:pPr>
        <w:rPr>
          <w:rFonts w:ascii="Consolas" w:hAnsi="Consolas"/>
        </w:rPr>
      </w:pPr>
    </w:p>
    <w:p w14:paraId="2A683908" w14:textId="77777777" w:rsidR="00F334A6" w:rsidRPr="00F334A6" w:rsidRDefault="00F334A6" w:rsidP="00F334A6">
      <w:pPr>
        <w:rPr>
          <w:rFonts w:ascii="Consolas" w:hAnsi="Consolas"/>
          <w:b/>
          <w:bCs/>
        </w:rPr>
      </w:pPr>
      <w:r w:rsidRPr="00F334A6">
        <w:rPr>
          <w:rFonts w:ascii="Consolas" w:hAnsi="Consolas"/>
          <w:b/>
          <w:bCs/>
        </w:rPr>
        <w:t>Прикладываемые файлы:</w:t>
      </w:r>
    </w:p>
    <w:p w14:paraId="7B60A74B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poke.gb</w:t>
      </w:r>
    </w:p>
    <w:p w14:paraId="45FEDBB6" w14:textId="77777777" w:rsidR="00F334A6" w:rsidRPr="00F334A6" w:rsidRDefault="00F334A6" w:rsidP="00F334A6">
      <w:pPr>
        <w:rPr>
          <w:rFonts w:ascii="Consolas" w:hAnsi="Consolas"/>
        </w:rPr>
      </w:pPr>
    </w:p>
    <w:p w14:paraId="5D3FAB82" w14:textId="77777777" w:rsidR="00F334A6" w:rsidRPr="003A19F9" w:rsidRDefault="00F334A6" w:rsidP="00F334A6">
      <w:pPr>
        <w:rPr>
          <w:rFonts w:ascii="Consolas" w:hAnsi="Consolas"/>
          <w:b/>
          <w:bCs/>
        </w:rPr>
      </w:pPr>
      <w:r w:rsidRPr="00F334A6">
        <w:rPr>
          <w:rFonts w:ascii="Consolas" w:hAnsi="Consolas"/>
          <w:b/>
          <w:bCs/>
        </w:rPr>
        <w:t>Решение:</w:t>
      </w:r>
    </w:p>
    <w:p w14:paraId="6EA3849F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Нам дан rom игры Pokemon Red для GameBoy.</w:t>
      </w:r>
    </w:p>
    <w:p w14:paraId="1223C545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Запускаем её в дебаггере BGB или на любом эмуляторе. Сначала проходим "пролог", получаем первого покемона, чтобы ничего сходу в игре не сломалось.</w:t>
      </w:r>
    </w:p>
    <w:p w14:paraId="75989585" w14:textId="550A35D5" w:rsidR="00F334A6" w:rsidRDefault="00F334A6" w:rsidP="00F334A6">
      <w:pPr>
        <w:rPr>
          <w:rFonts w:ascii="Consolas" w:hAnsi="Consolas"/>
          <w:lang w:val="en-US"/>
        </w:rPr>
      </w:pPr>
      <w:r>
        <w:rPr>
          <w:noProof/>
        </w:rPr>
        <w:lastRenderedPageBreak/>
        <w:drawing>
          <wp:inline distT="0" distB="0" distL="0" distR="0" wp14:anchorId="53D58D6C" wp14:editId="384531E8">
            <wp:extent cx="5940425" cy="6682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E49E" w14:textId="5E5B74B1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Далее начинаем ломать игру. Это можно сделать двумя способами: шаманить с ОЗУ в дебаггере или использовать читы GameShark, которые доступны во многих эмуляторах. По сути это одно и то же, т. к. читы представляют собой комбинацию "01{значение_для_записи}{адрес_ячейки_памяти}".</w:t>
      </w:r>
    </w:p>
    <w:p w14:paraId="5C053BF4" w14:textId="413DD8E9" w:rsidR="00F334A6" w:rsidRDefault="00F334A6" w:rsidP="00F334A6">
      <w:pPr>
        <w:rPr>
          <w:rFonts w:ascii="Consolas" w:hAnsi="Consolas"/>
          <w:lang w:val="en-US"/>
        </w:rPr>
      </w:pPr>
      <w:r>
        <w:rPr>
          <w:noProof/>
        </w:rPr>
        <w:lastRenderedPageBreak/>
        <w:drawing>
          <wp:inline distT="0" distB="0" distL="0" distR="0" wp14:anchorId="5EC30E49" wp14:editId="2D2DBB94">
            <wp:extent cx="5940425" cy="4570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02C6" w14:textId="5198551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Почитав описание, мануалы и солюшены, приходим к выводу, что нам нужно попасть в Pokemon Tower в Lavender Town, ибо там водятся призрачные покемоны.</w:t>
      </w:r>
    </w:p>
    <w:p w14:paraId="6A300C90" w14:textId="1F107F32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 xml:space="preserve">Один из способов это сделать </w:t>
      </w:r>
      <w:r w:rsidR="00520B36">
        <w:rPr>
          <w:rFonts w:ascii="Consolas" w:hAnsi="Consolas"/>
        </w:rPr>
        <w:t>–</w:t>
      </w:r>
      <w:r w:rsidRPr="00F334A6">
        <w:rPr>
          <w:rFonts w:ascii="Consolas" w:hAnsi="Consolas"/>
        </w:rPr>
        <w:t xml:space="preserve"> поиграться с ячейкой D35E, в которой хранится код локации. Код Lavender Town </w:t>
      </w:r>
      <w:r w:rsidR="00520B36">
        <w:rPr>
          <w:rFonts w:ascii="Consolas" w:hAnsi="Consolas"/>
        </w:rPr>
        <w:t>–</w:t>
      </w:r>
      <w:r w:rsidRPr="00F334A6">
        <w:rPr>
          <w:rFonts w:ascii="Consolas" w:hAnsi="Consolas"/>
        </w:rPr>
        <w:t xml:space="preserve"> 04. В моём случае, когда я просто вписывал 04 в начальном городе, игра ломалась и персонаж не мог ходить. Вписав, другой код, например, 03, игра продолжает работать, чтобы переместиться в другую локацию, её нужно обновить, для этого достаточно просто зайти в любой дом и выйти из него. Теперь можно спокойно переместиться в Lavender Town.</w:t>
      </w:r>
    </w:p>
    <w:p w14:paraId="60D5E85C" w14:textId="0107B352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367B79A9" wp14:editId="5CD13688">
            <wp:extent cx="5940425" cy="46602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CC4CC" wp14:editId="74CAB730">
            <wp:extent cx="5940425" cy="66827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EFAF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Из Lavender Town заходим в башню в правом верхнем углу города. На первых двух этажах покемоны не спавнятся, нам нужно попасть на третий.</w:t>
      </w:r>
    </w:p>
    <w:p w14:paraId="74DAD361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 xml:space="preserve">На первом этаже аккуратно оббегаем тренеров, чтобы с ними не драться. На втором этаже встречаем нашего друга, которого обойти не получиться. Драку с ним мы не вывезем, так как мы не прокачены. </w:t>
      </w:r>
    </w:p>
    <w:p w14:paraId="4308A7DF" w14:textId="244284A8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426AC6A0" wp14:editId="25D57B9A">
            <wp:extent cx="5940425" cy="6682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4A6">
        <w:rPr>
          <w:rFonts w:ascii="Consolas" w:hAnsi="Consolas"/>
        </w:rPr>
        <w:t xml:space="preserve">Если пропишем в ячейку CD38 значение 01, то сможем ходить сквозь стены, спокойно обойти нашего друга и сразу попасть на третий этаж. </w:t>
      </w:r>
    </w:p>
    <w:p w14:paraId="066FC762" w14:textId="0940AC35" w:rsidR="00F334A6" w:rsidRPr="00F334A6" w:rsidRDefault="00F334A6" w:rsidP="00F334A6">
      <w:pPr>
        <w:rPr>
          <w:rFonts w:ascii="Consolas" w:hAnsi="Consolas"/>
          <w:lang w:val="en-US"/>
        </w:rPr>
      </w:pPr>
      <w:r>
        <w:rPr>
          <w:noProof/>
        </w:rPr>
        <w:lastRenderedPageBreak/>
        <w:drawing>
          <wp:inline distT="0" distB="0" distL="0" distR="0" wp14:anchorId="02C36BD3" wp14:editId="37A5706F">
            <wp:extent cx="5940425" cy="46602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9A725E" wp14:editId="2DF56904">
            <wp:extent cx="5940425" cy="6682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BAE6" w14:textId="34E9273E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 xml:space="preserve">На третьем этаже видим, что карта </w:t>
      </w:r>
      <w:r>
        <w:rPr>
          <w:rFonts w:ascii="Consolas" w:hAnsi="Consolas"/>
        </w:rPr>
        <w:t>выглядит странно</w:t>
      </w:r>
      <w:r w:rsidRPr="00F334A6">
        <w:rPr>
          <w:rFonts w:ascii="Consolas" w:hAnsi="Consolas"/>
        </w:rPr>
        <w:t xml:space="preserve">. Побегав, замечаем, что стенками выстроено число 1725. Это вторая часть флага, судя по описанию таска. Для того чтобы не </w:t>
      </w:r>
      <w:r>
        <w:rPr>
          <w:rFonts w:ascii="Consolas" w:hAnsi="Consolas"/>
        </w:rPr>
        <w:t>триггерить</w:t>
      </w:r>
      <w:r w:rsidRPr="00F334A6">
        <w:rPr>
          <w:rFonts w:ascii="Consolas" w:hAnsi="Consolas"/>
        </w:rPr>
        <w:t xml:space="preserve"> </w:t>
      </w:r>
      <w:r>
        <w:rPr>
          <w:rFonts w:ascii="Consolas" w:hAnsi="Consolas"/>
        </w:rPr>
        <w:t>НПС</w:t>
      </w:r>
      <w:r w:rsidRPr="00F334A6">
        <w:rPr>
          <w:rFonts w:ascii="Consolas" w:hAnsi="Consolas"/>
        </w:rPr>
        <w:t>, здесь лучше также воспользоваться хождением через стены.</w:t>
      </w:r>
    </w:p>
    <w:p w14:paraId="62CFFC62" w14:textId="5ADC8BC7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61EF6969" wp14:editId="0A494843">
            <wp:extent cx="5940425" cy="66827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E9B78" wp14:editId="1734B306">
            <wp:extent cx="5940425" cy="66827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4A6">
        <w:rPr>
          <w:rFonts w:ascii="Consolas" w:hAnsi="Consolas"/>
        </w:rPr>
        <w:t>Побегав на третьем и выше этаже, можем встретить призраков. Это типа маскировка покемонов, чтобы её снять, нужно иметь в инвентаре специальный предмет.</w:t>
      </w:r>
    </w:p>
    <w:p w14:paraId="34B2D4D9" w14:textId="45385513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3A4D1943" wp14:editId="50C04191">
            <wp:extent cx="5940425" cy="66827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4A6">
        <w:rPr>
          <w:rFonts w:ascii="Consolas" w:hAnsi="Consolas"/>
        </w:rPr>
        <w:t xml:space="preserve">В ячейках D31E и D31F хранится информация о первом предмете в инвентаре и его количестве. Нам нужен один Silph Scope, его код </w:t>
      </w:r>
      <w:r w:rsidR="00520B36">
        <w:rPr>
          <w:rFonts w:ascii="Consolas" w:hAnsi="Consolas"/>
        </w:rPr>
        <w:t>–</w:t>
      </w:r>
      <w:r w:rsidRPr="00F334A6">
        <w:rPr>
          <w:rFonts w:ascii="Consolas" w:hAnsi="Consolas"/>
        </w:rPr>
        <w:t xml:space="preserve"> 48. Прописываем в D31F D31E значения 01 48 и получаем нужный предмет.</w:t>
      </w:r>
    </w:p>
    <w:p w14:paraId="47DBA52B" w14:textId="6EB70B89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55B30956" wp14:editId="2877E5E9">
            <wp:extent cx="5940425" cy="46602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4A6">
        <w:rPr>
          <w:rFonts w:ascii="Consolas" w:hAnsi="Consolas"/>
        </w:rPr>
        <w:t>Можем зайти в инвентарь и проверить, что он появился, но лучше не надо, может сломаться игра.</w:t>
      </w:r>
    </w:p>
    <w:p w14:paraId="7C437B26" w14:textId="075CE95C" w:rsidR="00F334A6" w:rsidRPr="00F334A6" w:rsidRDefault="00F334A6" w:rsidP="00F334A6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65922896" wp14:editId="4CBB0D6D">
            <wp:extent cx="5940425" cy="66827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4A6">
        <w:rPr>
          <w:rFonts w:ascii="Consolas" w:hAnsi="Consolas"/>
        </w:rPr>
        <w:t>Снова бегаем туда-сюда и натыкаемся на Гастли, у которого на спрайте написана первая часть флага.</w:t>
      </w:r>
    </w:p>
    <w:p w14:paraId="2D0B9D7C" w14:textId="0789F584" w:rsidR="003A19F9" w:rsidRDefault="003A19F9" w:rsidP="00F334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9822DD" wp14:editId="71FF582F">
            <wp:extent cx="5940425" cy="66827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32FE" w14:textId="07359116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Собираем воедино, получаем флаг FECTF{MONSTER_HUNTER_1725}.</w:t>
      </w:r>
    </w:p>
    <w:p w14:paraId="44B61456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Это предполагаемый ход решения, наверное, в теории его можно решить и другими способами.</w:t>
      </w:r>
    </w:p>
    <w:p w14:paraId="18370DD2" w14:textId="77777777" w:rsidR="00F334A6" w:rsidRPr="00F334A6" w:rsidRDefault="00F334A6" w:rsidP="00F334A6">
      <w:pPr>
        <w:rPr>
          <w:rFonts w:ascii="Consolas" w:hAnsi="Consolas"/>
        </w:rPr>
      </w:pPr>
    </w:p>
    <w:p w14:paraId="1319FE52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Ссылки с инфой:</w:t>
      </w:r>
    </w:p>
    <w:p w14:paraId="673E38C6" w14:textId="77777777" w:rsidR="00F334A6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https://www.neoseeker.com/pokemon-red/faqs/2740069-pokemon-rb-save-state-hacking.html</w:t>
      </w:r>
    </w:p>
    <w:p w14:paraId="1C6B6AFD" w14:textId="5914EB7B" w:rsidR="00BC5E87" w:rsidRPr="00F334A6" w:rsidRDefault="00F334A6" w:rsidP="00F334A6">
      <w:pPr>
        <w:rPr>
          <w:rFonts w:ascii="Consolas" w:hAnsi="Consolas"/>
        </w:rPr>
      </w:pPr>
      <w:r w:rsidRPr="00F334A6">
        <w:rPr>
          <w:rFonts w:ascii="Consolas" w:hAnsi="Consolas"/>
        </w:rPr>
        <w:t>https://archives.glitchcity.info/forums/board-76/thread-4200/page-0.html</w:t>
      </w:r>
    </w:p>
    <w:sectPr w:rsidR="00BC5E87" w:rsidRPr="00F33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87"/>
    <w:rsid w:val="00081F32"/>
    <w:rsid w:val="003A19F9"/>
    <w:rsid w:val="00520B36"/>
    <w:rsid w:val="009E3F35"/>
    <w:rsid w:val="00BC5E87"/>
    <w:rsid w:val="00EB04B5"/>
    <w:rsid w:val="00F3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A893"/>
  <w15:chartTrackingRefBased/>
  <w15:docId w15:val="{E8712931-91C7-4A5C-8BB1-CB0A90D3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E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E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E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Орлов</dc:creator>
  <cp:keywords/>
  <dc:description/>
  <cp:lastModifiedBy>Егор Орлов</cp:lastModifiedBy>
  <cp:revision>5</cp:revision>
  <dcterms:created xsi:type="dcterms:W3CDTF">2025-09-16T04:19:00Z</dcterms:created>
  <dcterms:modified xsi:type="dcterms:W3CDTF">2025-11-09T10:36:00Z</dcterms:modified>
</cp:coreProperties>
</file>