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0D056" w14:textId="37C9E01B" w:rsidR="00D954A5" w:rsidRPr="00993283" w:rsidRDefault="00132470" w:rsidP="00403579">
      <w:pPr>
        <w:pStyle w:val="Heading3"/>
        <w:tabs>
          <w:tab w:val="clear" w:pos="6660"/>
        </w:tabs>
      </w:pPr>
      <w:r>
        <w:t>Farheen</w:t>
      </w:r>
      <w:r w:rsidR="00D0354A">
        <w:t xml:space="preserve"> Zehra</w:t>
      </w:r>
    </w:p>
    <w:p w14:paraId="04F565D0" w14:textId="391BEDED" w:rsidR="00922203" w:rsidRPr="00993283" w:rsidRDefault="00D759C6" w:rsidP="00BB43C9">
      <w:pPr>
        <w:pStyle w:val="Subtitle"/>
      </w:pPr>
      <w:r w:rsidRPr="00D759C6">
        <w:rPr>
          <w:lang w:val="en-US"/>
        </w:rPr>
        <w:drawing>
          <wp:inline distT="0" distB="0" distL="0" distR="0" wp14:anchorId="3EE744FB" wp14:editId="494E2314">
            <wp:extent cx="122555" cy="122555"/>
            <wp:effectExtent l="19050" t="0" r="0" b="0"/>
            <wp:docPr id="1" name="Picture 1" descr="Description: http://www.noknok.tv/wp-content/uploads/2011/12/linkedin-logo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noknok.tv/wp-content/uploads/2011/12/linkedin-logo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3283">
        <w:t xml:space="preserve"> </w:t>
      </w:r>
      <w:r w:rsidR="009B3133" w:rsidRPr="009B3133">
        <w:t>https://www.linkedin.com/in/farheen-zehra</w:t>
      </w:r>
      <w:r w:rsidR="008C78DF">
        <w:t xml:space="preserve"> </w:t>
      </w:r>
      <w:r w:rsidRPr="00993283">
        <w:sym w:font="Symbol" w:char="F0B7"/>
      </w:r>
      <w:r w:rsidR="008C78DF">
        <w:t xml:space="preserve"> </w:t>
      </w:r>
      <w:r w:rsidRPr="00D759C6">
        <w:t xml:space="preserve"> </w:t>
      </w:r>
      <w:r w:rsidR="003011CD">
        <w:t>farheenzehra2013</w:t>
      </w:r>
      <w:r w:rsidR="00881302" w:rsidRPr="00993283">
        <w:t>@</w:t>
      </w:r>
      <w:r>
        <w:t>gmail</w:t>
      </w:r>
      <w:r w:rsidR="00881302" w:rsidRPr="00993283">
        <w:t xml:space="preserve">.com </w:t>
      </w:r>
      <w:r w:rsidR="008C78DF">
        <w:t xml:space="preserve"> </w:t>
      </w:r>
      <w:r w:rsidR="00881302" w:rsidRPr="00993283">
        <w:sym w:font="Symbol" w:char="F0B7"/>
      </w:r>
      <w:r w:rsidR="008C78DF">
        <w:t xml:space="preserve"> </w:t>
      </w:r>
      <w:r w:rsidR="00881302" w:rsidRPr="00993283">
        <w:t xml:space="preserve"> </w:t>
      </w:r>
      <w:r w:rsidR="006931C4">
        <w:t>Mississauga</w:t>
      </w:r>
      <w:r w:rsidR="00B42E61" w:rsidRPr="00993283">
        <w:t xml:space="preserve">, ON </w:t>
      </w:r>
      <w:r w:rsidR="00922203" w:rsidRPr="00993283">
        <w:sym w:font="Symbol" w:char="F0B7"/>
      </w:r>
      <w:r w:rsidR="008C78DF">
        <w:t xml:space="preserve"> </w:t>
      </w:r>
      <w:r w:rsidR="00922203" w:rsidRPr="00993283">
        <w:t xml:space="preserve"> </w:t>
      </w:r>
      <w:r w:rsidR="003011CD">
        <w:t>647.287.8654</w:t>
      </w:r>
    </w:p>
    <w:p w14:paraId="554F859F" w14:textId="77777777" w:rsidR="003B1A16" w:rsidRPr="00993283" w:rsidRDefault="003B1A16" w:rsidP="008C78DF">
      <w:pPr>
        <w:pStyle w:val="Heading1"/>
      </w:pPr>
      <w:r w:rsidRPr="00993283">
        <w:t>PROFESSIONAL SUMMARY</w:t>
      </w:r>
    </w:p>
    <w:p w14:paraId="66C61347" w14:textId="2CE8BB4F" w:rsidR="00B42E61" w:rsidRDefault="00EA4284" w:rsidP="00EA4284">
      <w:pPr>
        <w:tabs>
          <w:tab w:val="center" w:pos="4824"/>
          <w:tab w:val="left" w:pos="6450"/>
        </w:tabs>
        <w:rPr>
          <w:b/>
          <w:lang w:val="en-US"/>
        </w:rPr>
      </w:pPr>
      <w:r>
        <w:rPr>
          <w:b/>
          <w:lang w:val="en-US"/>
        </w:rPr>
        <w:tab/>
      </w:r>
      <w:r w:rsidR="00723C9B">
        <w:rPr>
          <w:b/>
          <w:lang w:val="en-US"/>
        </w:rPr>
        <w:t>Web Content and Web development Specialist</w:t>
      </w:r>
    </w:p>
    <w:p w14:paraId="4E2B60D4" w14:textId="2B32AC52" w:rsidR="00655021" w:rsidRPr="00FE5033" w:rsidRDefault="00655021" w:rsidP="00EA4284">
      <w:pPr>
        <w:tabs>
          <w:tab w:val="center" w:pos="4824"/>
          <w:tab w:val="left" w:pos="6450"/>
        </w:tabs>
        <w:rPr>
          <w:bCs/>
          <w:lang w:val="en-US"/>
        </w:rPr>
      </w:pPr>
      <w:r w:rsidRPr="00FE5033">
        <w:rPr>
          <w:bCs/>
          <w:lang w:val="en-US"/>
        </w:rPr>
        <w:t>Detail-oriented and innovative web developer with experience in web content management, deployment, and digital marketing strategies. Proficient in using CMS to manage and optimize e-commerce campaigns, with a knack for ensuring flawless site functionality and customer engagement. Skilled in HTML/CSS, A/B testing, and executing promotional strategies. Exceptional problem-solving abilities and a strong foundation in quality assurance and reporting, complemented by excellent communication skills.</w:t>
      </w:r>
    </w:p>
    <w:p w14:paraId="51C208C8" w14:textId="0D7F0D75" w:rsidR="008802D3" w:rsidRPr="004F5DEA" w:rsidRDefault="001A2EA3" w:rsidP="00857B68">
      <w:pPr>
        <w:pStyle w:val="Heading1"/>
      </w:pPr>
      <w:r w:rsidRPr="00993283">
        <w:t>CAREER EXPERIENCE</w:t>
      </w:r>
      <w:r w:rsidR="00D15851" w:rsidRPr="00857B68">
        <w:rPr>
          <w:bCs/>
        </w:rPr>
        <w:t xml:space="preserve">         </w:t>
      </w:r>
    </w:p>
    <w:p w14:paraId="0D2AB8EB" w14:textId="44952A06" w:rsidR="007231E6" w:rsidRDefault="001F025A" w:rsidP="00DA27D4">
      <w:pPr>
        <w:rPr>
          <w:b/>
          <w:bCs/>
        </w:rPr>
      </w:pPr>
      <w:r>
        <w:rPr>
          <w:b/>
          <w:bCs/>
        </w:rPr>
        <w:t>Web Content</w:t>
      </w:r>
      <w:r w:rsidR="00F02AA9" w:rsidRPr="00F02AA9">
        <w:rPr>
          <w:b/>
          <w:bCs/>
        </w:rPr>
        <w:t xml:space="preserve"> &amp; Web Development Specialist (Contract)</w:t>
      </w:r>
    </w:p>
    <w:p w14:paraId="6F23BBDB" w14:textId="07D55FAB" w:rsidR="00EE1D75" w:rsidRPr="00DA27D4" w:rsidRDefault="00BC2E7A" w:rsidP="00DA27D4">
      <w:pPr>
        <w:rPr>
          <w:b/>
          <w:bCs/>
        </w:rPr>
      </w:pPr>
      <w:r>
        <w:rPr>
          <w:b/>
          <w:bCs/>
        </w:rPr>
        <w:t xml:space="preserve">The </w:t>
      </w:r>
      <w:r w:rsidR="009D4B4F">
        <w:rPr>
          <w:b/>
          <w:bCs/>
        </w:rPr>
        <w:t>Source (</w:t>
      </w:r>
      <w:r w:rsidR="002B51A7">
        <w:rPr>
          <w:b/>
          <w:bCs/>
        </w:rPr>
        <w:t xml:space="preserve">subsidiary of Bell Canada) </w:t>
      </w:r>
      <w:hyperlink r:id="rId10" w:history="1">
        <w:r w:rsidR="005D74F5" w:rsidRPr="00BA1E61">
          <w:rPr>
            <w:rStyle w:val="Hyperlink"/>
            <w:b/>
            <w:bCs/>
          </w:rPr>
          <w:t>https://www.thesource.ca/</w:t>
        </w:r>
      </w:hyperlink>
      <w:r w:rsidR="00A216C5">
        <w:rPr>
          <w:b/>
          <w:bCs/>
        </w:rPr>
        <w:t xml:space="preserve">   </w:t>
      </w:r>
      <w:r w:rsidR="00E135DC">
        <w:rPr>
          <w:b/>
          <w:bCs/>
        </w:rPr>
        <w:t xml:space="preserve">        </w:t>
      </w:r>
      <w:r>
        <w:rPr>
          <w:b/>
          <w:bCs/>
        </w:rPr>
        <w:t xml:space="preserve">                            </w:t>
      </w:r>
      <w:r w:rsidR="0050535E">
        <w:rPr>
          <w:b/>
          <w:bCs/>
        </w:rPr>
        <w:t xml:space="preserve">                     </w:t>
      </w:r>
      <w:r>
        <w:rPr>
          <w:b/>
          <w:bCs/>
        </w:rPr>
        <w:t xml:space="preserve">   </w:t>
      </w:r>
      <w:r w:rsidR="00D2625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C253BC">
        <w:rPr>
          <w:b/>
          <w:bCs/>
        </w:rPr>
        <w:t xml:space="preserve"> </w:t>
      </w:r>
      <w:r w:rsidR="00311E4A">
        <w:rPr>
          <w:b/>
          <w:bCs/>
        </w:rPr>
        <w:t>Oct</w:t>
      </w:r>
      <w:r w:rsidR="00C253BC">
        <w:rPr>
          <w:b/>
          <w:bCs/>
        </w:rPr>
        <w:t xml:space="preserve"> </w:t>
      </w:r>
      <w:r w:rsidR="005C68C9">
        <w:rPr>
          <w:b/>
          <w:bCs/>
        </w:rPr>
        <w:t>20</w:t>
      </w:r>
      <w:r w:rsidR="00C253BC" w:rsidRPr="003F542B">
        <w:rPr>
          <w:b/>
          <w:bCs/>
        </w:rPr>
        <w:t>22</w:t>
      </w:r>
      <w:r w:rsidR="00C253BC">
        <w:rPr>
          <w:b/>
          <w:bCs/>
        </w:rPr>
        <w:t xml:space="preserve">- </w:t>
      </w:r>
      <w:r w:rsidR="00311E4A">
        <w:rPr>
          <w:b/>
          <w:bCs/>
        </w:rPr>
        <w:t>Jan</w:t>
      </w:r>
      <w:r w:rsidR="00C253BC">
        <w:rPr>
          <w:b/>
          <w:bCs/>
        </w:rPr>
        <w:t xml:space="preserve"> </w:t>
      </w:r>
      <w:r w:rsidR="005C68C9">
        <w:rPr>
          <w:b/>
          <w:bCs/>
        </w:rPr>
        <w:t>20</w:t>
      </w:r>
      <w:r w:rsidR="00C253BC">
        <w:rPr>
          <w:b/>
          <w:bCs/>
        </w:rPr>
        <w:t>2</w:t>
      </w:r>
      <w:r w:rsidR="00311E4A">
        <w:rPr>
          <w:b/>
          <w:bCs/>
        </w:rPr>
        <w:t>3</w:t>
      </w:r>
    </w:p>
    <w:p w14:paraId="2A96DFA0" w14:textId="77777777" w:rsidR="00DA27D4" w:rsidRDefault="00DA27D4" w:rsidP="00DA27D4">
      <w:pPr>
        <w:pStyle w:val="ListParagraph"/>
        <w:numPr>
          <w:ilvl w:val="0"/>
          <w:numId w:val="23"/>
        </w:numPr>
      </w:pPr>
      <w:r>
        <w:t>Enhanced web accessibility features in the SAP Hybris e-commerce platform, ensuring compliance and improved user accessibility.</w:t>
      </w:r>
    </w:p>
    <w:p w14:paraId="790DCC8C" w14:textId="77777777" w:rsidR="00DA27D4" w:rsidRDefault="00DA27D4" w:rsidP="00DA27D4">
      <w:pPr>
        <w:pStyle w:val="ListParagraph"/>
        <w:numPr>
          <w:ilvl w:val="0"/>
          <w:numId w:val="23"/>
        </w:numPr>
      </w:pPr>
      <w:r>
        <w:t>Translated UI/UX design wireframes into code, developing visually compelling and user-friendly application elements.</w:t>
      </w:r>
    </w:p>
    <w:p w14:paraId="2EC6ACCB" w14:textId="77777777" w:rsidR="00FE5033" w:rsidRDefault="00FE5033" w:rsidP="00FE5033">
      <w:pPr>
        <w:pStyle w:val="ListParagraph"/>
        <w:numPr>
          <w:ilvl w:val="0"/>
          <w:numId w:val="23"/>
        </w:numPr>
      </w:pPr>
      <w:r>
        <w:t>Deployed web content and promotional assets through CMS, ensuring accurate and visually appealing presentation on the e-commerce platform.</w:t>
      </w:r>
    </w:p>
    <w:p w14:paraId="16DFA92A" w14:textId="77777777" w:rsidR="00FE5033" w:rsidRDefault="00FE5033" w:rsidP="00FE5033">
      <w:pPr>
        <w:pStyle w:val="ListParagraph"/>
        <w:numPr>
          <w:ilvl w:val="0"/>
          <w:numId w:val="23"/>
        </w:numPr>
      </w:pPr>
      <w:r>
        <w:t>Managed CMS repository strategy, optimizing content organization for easy access and efficient site maintenance.</w:t>
      </w:r>
    </w:p>
    <w:p w14:paraId="1D696A54" w14:textId="77777777" w:rsidR="00FE5033" w:rsidRDefault="00FE5033" w:rsidP="00FE5033">
      <w:pPr>
        <w:pStyle w:val="ListParagraph"/>
        <w:numPr>
          <w:ilvl w:val="0"/>
          <w:numId w:val="23"/>
        </w:numPr>
      </w:pPr>
      <w:r>
        <w:t>Collaborated with the product management and marketing teams to leverage new site features for promotional strategies.</w:t>
      </w:r>
    </w:p>
    <w:p w14:paraId="7020E996" w14:textId="77777777" w:rsidR="00FE5033" w:rsidRDefault="00FE5033" w:rsidP="00FE5033">
      <w:pPr>
        <w:pStyle w:val="ListParagraph"/>
        <w:numPr>
          <w:ilvl w:val="0"/>
          <w:numId w:val="23"/>
        </w:numPr>
      </w:pPr>
      <w:r>
        <w:t>Conducted quality assurance tests in staging environments, ensuring site updates were executed flawlessly before launch.</w:t>
      </w:r>
    </w:p>
    <w:p w14:paraId="1AD53570" w14:textId="39AE0DDD" w:rsidR="00FE5033" w:rsidRDefault="00FE5033" w:rsidP="00FE5033">
      <w:pPr>
        <w:pStyle w:val="ListParagraph"/>
        <w:numPr>
          <w:ilvl w:val="0"/>
          <w:numId w:val="23"/>
        </w:numPr>
      </w:pPr>
      <w:r>
        <w:t>Troubleshot and resolved web and promotional issues promptly, maintaining site performance and user experience.</w:t>
      </w:r>
    </w:p>
    <w:p w14:paraId="57D37BD8" w14:textId="2DE99DD0" w:rsidR="00B04F4F" w:rsidRDefault="00702794" w:rsidP="00702794">
      <w:pPr>
        <w:rPr>
          <w:b/>
          <w:bCs/>
        </w:rPr>
      </w:pPr>
      <w:r w:rsidRPr="00702794">
        <w:rPr>
          <w:b/>
          <w:bCs/>
        </w:rPr>
        <w:t>E-commerce Solutions Developer (Contract)</w:t>
      </w:r>
    </w:p>
    <w:p w14:paraId="14A55B5D" w14:textId="4FEF77F8" w:rsidR="00FB2022" w:rsidRPr="001E3D46" w:rsidRDefault="00955EB9" w:rsidP="001E3D46">
      <w:pPr>
        <w:rPr>
          <w:b/>
          <w:bCs/>
        </w:rPr>
      </w:pPr>
      <w:r>
        <w:rPr>
          <w:b/>
          <w:bCs/>
        </w:rPr>
        <w:t>ERP</w:t>
      </w:r>
      <w:r w:rsidR="00DE74E7">
        <w:rPr>
          <w:b/>
          <w:bCs/>
        </w:rPr>
        <w:t xml:space="preserve"> based</w:t>
      </w:r>
      <w:r>
        <w:rPr>
          <w:b/>
          <w:bCs/>
        </w:rPr>
        <w:t xml:space="preserve"> customer of </w:t>
      </w:r>
      <w:hyperlink r:id="rId11" w:history="1">
        <w:r w:rsidR="00982762" w:rsidRPr="00DF40A5">
          <w:rPr>
            <w:rStyle w:val="Hyperlink"/>
            <w:b/>
            <w:bCs/>
          </w:rPr>
          <w:t>https://Erpbuddies.com</w:t>
        </w:r>
      </w:hyperlink>
      <w:r w:rsidR="00583A2D">
        <w:rPr>
          <w:b/>
          <w:bCs/>
        </w:rPr>
        <w:t xml:space="preserve"> </w:t>
      </w:r>
      <w:r w:rsidR="00D11B91">
        <w:rPr>
          <w:b/>
          <w:bCs/>
        </w:rPr>
        <w:t xml:space="preserve">                                                                     </w:t>
      </w:r>
      <w:r w:rsidR="0050535E">
        <w:rPr>
          <w:b/>
          <w:bCs/>
        </w:rPr>
        <w:t xml:space="preserve">                    </w:t>
      </w:r>
      <w:r w:rsidR="0064160F">
        <w:rPr>
          <w:b/>
          <w:bCs/>
        </w:rPr>
        <w:t xml:space="preserve"> </w:t>
      </w:r>
      <w:r w:rsidR="0050535E">
        <w:rPr>
          <w:b/>
          <w:bCs/>
        </w:rPr>
        <w:t xml:space="preserve"> </w:t>
      </w:r>
      <w:r w:rsidR="0064160F">
        <w:rPr>
          <w:b/>
          <w:bCs/>
        </w:rPr>
        <w:t xml:space="preserve"> </w:t>
      </w:r>
      <w:r w:rsidR="00D2625B">
        <w:rPr>
          <w:b/>
          <w:bCs/>
        </w:rPr>
        <w:t xml:space="preserve">   </w:t>
      </w:r>
      <w:r w:rsidR="003F542B" w:rsidRPr="003F542B">
        <w:rPr>
          <w:b/>
          <w:bCs/>
        </w:rPr>
        <w:t>May</w:t>
      </w:r>
      <w:r w:rsidR="002A0296">
        <w:rPr>
          <w:b/>
          <w:bCs/>
        </w:rPr>
        <w:t xml:space="preserve"> </w:t>
      </w:r>
      <w:r w:rsidR="005C68C9">
        <w:rPr>
          <w:b/>
          <w:bCs/>
        </w:rPr>
        <w:t>20</w:t>
      </w:r>
      <w:r w:rsidR="003F542B" w:rsidRPr="003F542B">
        <w:rPr>
          <w:b/>
          <w:bCs/>
        </w:rPr>
        <w:t>22</w:t>
      </w:r>
      <w:r w:rsidR="003930E9">
        <w:rPr>
          <w:b/>
          <w:bCs/>
        </w:rPr>
        <w:t>- Nov</w:t>
      </w:r>
      <w:r w:rsidR="002A0296">
        <w:rPr>
          <w:b/>
          <w:bCs/>
        </w:rPr>
        <w:t xml:space="preserve"> </w:t>
      </w:r>
      <w:r w:rsidR="005C68C9">
        <w:rPr>
          <w:b/>
          <w:bCs/>
        </w:rPr>
        <w:t>20</w:t>
      </w:r>
      <w:r w:rsidR="002A0296">
        <w:rPr>
          <w:b/>
          <w:bCs/>
        </w:rPr>
        <w:t>22</w:t>
      </w:r>
    </w:p>
    <w:p w14:paraId="102FA176" w14:textId="77777777" w:rsidR="001E3D46" w:rsidRDefault="001E3D46" w:rsidP="001E3D46">
      <w:pPr>
        <w:pStyle w:val="ListParagraph"/>
        <w:numPr>
          <w:ilvl w:val="0"/>
          <w:numId w:val="23"/>
        </w:numPr>
      </w:pPr>
      <w:r>
        <w:t>Delivered complex wholesale &amp; distribution solutions integrated with Oracle NetSuite ERP for a diversified client base.</w:t>
      </w:r>
    </w:p>
    <w:p w14:paraId="0E51F141" w14:textId="77777777" w:rsidR="001E3D46" w:rsidRDefault="001E3D46" w:rsidP="001E3D46">
      <w:pPr>
        <w:pStyle w:val="ListParagraph"/>
        <w:numPr>
          <w:ilvl w:val="0"/>
          <w:numId w:val="23"/>
        </w:numPr>
      </w:pPr>
      <w:r>
        <w:t>Developed custom forms and tiered pricing strategies, enhancing user experience and business efficiency.</w:t>
      </w:r>
    </w:p>
    <w:p w14:paraId="52A21C8C" w14:textId="78A105BB" w:rsidR="008A1B61" w:rsidRDefault="001E3D46" w:rsidP="001E3D46">
      <w:pPr>
        <w:pStyle w:val="ListParagraph"/>
        <w:numPr>
          <w:ilvl w:val="0"/>
          <w:numId w:val="23"/>
        </w:numPr>
      </w:pPr>
      <w:r>
        <w:t>Implemented diverse payment options and managed bulk order forms for high-volume users, streamlining the purchasing process.</w:t>
      </w:r>
    </w:p>
    <w:p w14:paraId="36FD060A" w14:textId="37383AB0" w:rsidR="004A4702" w:rsidRDefault="00F75941" w:rsidP="004A4702">
      <w:pPr>
        <w:rPr>
          <w:b/>
          <w:bCs/>
        </w:rPr>
      </w:pPr>
      <w:r w:rsidRPr="00F75941">
        <w:rPr>
          <w:b/>
          <w:bCs/>
        </w:rPr>
        <w:t>Web Developer &amp; E-commerce Specialist (Freelance/Contract)</w:t>
      </w:r>
      <w:r w:rsidR="00364CDE">
        <w:rPr>
          <w:b/>
          <w:bCs/>
        </w:rPr>
        <w:t xml:space="preserve"> </w:t>
      </w:r>
    </w:p>
    <w:p w14:paraId="68CF24E6" w14:textId="41D50FAA" w:rsidR="0012334C" w:rsidRPr="004A4702" w:rsidRDefault="004A4702" w:rsidP="004A4702">
      <w:pPr>
        <w:rPr>
          <w:b/>
          <w:bCs/>
        </w:rPr>
      </w:pPr>
      <w:r w:rsidRPr="004A4702">
        <w:rPr>
          <w:b/>
          <w:bCs/>
        </w:rPr>
        <w:t xml:space="preserve">Various Clients (Betty Rose Vintage, Happy Baby Boxes, Elegant Scarves, Datai3)  </w:t>
      </w:r>
      <w:r w:rsidR="0022035B">
        <w:rPr>
          <w:b/>
          <w:bCs/>
        </w:rPr>
        <w:t xml:space="preserve">                                 </w:t>
      </w:r>
      <w:r>
        <w:rPr>
          <w:b/>
          <w:bCs/>
        </w:rPr>
        <w:t xml:space="preserve"> </w:t>
      </w:r>
      <w:r w:rsidR="0050535E">
        <w:rPr>
          <w:b/>
          <w:bCs/>
        </w:rPr>
        <w:t xml:space="preserve"> </w:t>
      </w:r>
      <w:r w:rsidRPr="004A4702">
        <w:rPr>
          <w:b/>
          <w:bCs/>
        </w:rPr>
        <w:t>Dec 2020 - May 2022</w:t>
      </w:r>
      <w:r w:rsidR="00364CDE">
        <w:rPr>
          <w:b/>
          <w:bCs/>
        </w:rPr>
        <w:t xml:space="preserve">                                          </w:t>
      </w:r>
      <w:r w:rsidR="00942FB3">
        <w:rPr>
          <w:b/>
          <w:bCs/>
        </w:rPr>
        <w:t xml:space="preserve">                                                               </w:t>
      </w:r>
    </w:p>
    <w:p w14:paraId="4EDE80F8" w14:textId="77777777" w:rsidR="0012334C" w:rsidRDefault="0012334C" w:rsidP="0012334C">
      <w:pPr>
        <w:pStyle w:val="ListParagraph"/>
        <w:numPr>
          <w:ilvl w:val="0"/>
          <w:numId w:val="23"/>
        </w:numPr>
      </w:pPr>
      <w:r>
        <w:t>Managed multiple e-commerce websites; improved SEO, conducted A/B testing, and led social media campaigns.</w:t>
      </w:r>
    </w:p>
    <w:p w14:paraId="53AAD8C9" w14:textId="3B0A3B57" w:rsidR="007858A0" w:rsidRPr="00A50B27" w:rsidRDefault="0012334C" w:rsidP="0012334C">
      <w:pPr>
        <w:pStyle w:val="ListParagraph"/>
        <w:numPr>
          <w:ilvl w:val="0"/>
          <w:numId w:val="23"/>
        </w:numPr>
      </w:pPr>
      <w:r>
        <w:t xml:space="preserve">Focused on creating personalized, data-driven site experiences, increasing customer loyalty and </w:t>
      </w:r>
      <w:r w:rsidR="004A4702">
        <w:t>sales.</w:t>
      </w:r>
    </w:p>
    <w:p w14:paraId="4374D5CC" w14:textId="2FF908E8" w:rsidR="00044ADC" w:rsidRPr="006B54B4" w:rsidRDefault="0045608C" w:rsidP="00D943A8">
      <w:pPr>
        <w:rPr>
          <w:rStyle w:val="Heading2Char"/>
        </w:rPr>
      </w:pPr>
      <w:r w:rsidRPr="0045608C">
        <w:rPr>
          <w:rStyle w:val="Heading2Char"/>
          <w:lang w:bidi="fr-FR"/>
        </w:rPr>
        <w:t>Online Merchandiser (Contract)</w:t>
      </w:r>
      <w:r w:rsidR="00044ADC" w:rsidRPr="0045608C">
        <w:rPr>
          <w:rStyle w:val="Heading2Char"/>
          <w:lang w:bidi="fr-FR"/>
        </w:rPr>
        <w:t>,</w:t>
      </w:r>
      <w:r w:rsidR="00044ADC" w:rsidRPr="00795000">
        <w:rPr>
          <w:rStyle w:val="Heading2Char"/>
          <w:lang w:bidi="fr-FR"/>
        </w:rPr>
        <w:t xml:space="preserve"> </w:t>
      </w:r>
      <w:r w:rsidR="00044ADC" w:rsidRPr="00795000">
        <w:rPr>
          <w:rStyle w:val="Heading2Char"/>
        </w:rPr>
        <w:t xml:space="preserve">Amazon Marketplace </w:t>
      </w:r>
      <w:r w:rsidR="00795000" w:rsidRPr="00795000">
        <w:rPr>
          <w:rStyle w:val="Heading2Char"/>
        </w:rPr>
        <w:t xml:space="preserve">                                 </w:t>
      </w:r>
      <w:r w:rsidR="00D943A8" w:rsidRPr="00795000">
        <w:rPr>
          <w:rStyle w:val="Heading2Char"/>
        </w:rPr>
        <w:t xml:space="preserve">     </w:t>
      </w:r>
      <w:r w:rsidR="00D943A8" w:rsidRPr="00795000">
        <w:t xml:space="preserve">                                                </w:t>
      </w:r>
      <w:r w:rsidR="00D943A8" w:rsidRPr="006B54B4">
        <w:rPr>
          <w:b/>
        </w:rPr>
        <w:t xml:space="preserve">May </w:t>
      </w:r>
      <w:r w:rsidR="005C68C9">
        <w:rPr>
          <w:b/>
        </w:rPr>
        <w:t>20</w:t>
      </w:r>
      <w:r w:rsidR="00D943A8" w:rsidRPr="006B54B4">
        <w:rPr>
          <w:b/>
        </w:rPr>
        <w:t>1</w:t>
      </w:r>
      <w:r w:rsidR="0050535E">
        <w:rPr>
          <w:b/>
        </w:rPr>
        <w:t>7</w:t>
      </w:r>
      <w:r w:rsidR="00D943A8" w:rsidRPr="006B54B4">
        <w:rPr>
          <w:b/>
        </w:rPr>
        <w:t xml:space="preserve">-Sep </w:t>
      </w:r>
      <w:r w:rsidR="005C68C9">
        <w:rPr>
          <w:b/>
        </w:rPr>
        <w:t>20</w:t>
      </w:r>
      <w:r w:rsidR="0050535E">
        <w:rPr>
          <w:b/>
        </w:rPr>
        <w:t>18</w:t>
      </w:r>
    </w:p>
    <w:p w14:paraId="23363654" w14:textId="77777777" w:rsidR="00DA6CC7" w:rsidRPr="00DA6CC7" w:rsidRDefault="00DA6CC7" w:rsidP="00DA6CC7">
      <w:pPr>
        <w:pStyle w:val="ListParagraph"/>
        <w:numPr>
          <w:ilvl w:val="0"/>
          <w:numId w:val="12"/>
        </w:numPr>
        <w:spacing w:after="40" w:line="240" w:lineRule="auto"/>
        <w:jc w:val="both"/>
        <w:rPr>
          <w:bCs/>
        </w:rPr>
      </w:pPr>
      <w:r w:rsidRPr="00DA6CC7">
        <w:rPr>
          <w:bCs/>
        </w:rPr>
        <w:t>Launched multiple profitable products.</w:t>
      </w:r>
    </w:p>
    <w:p w14:paraId="1D303015" w14:textId="7CDCB192" w:rsidR="00A00AA2" w:rsidRPr="00262E62" w:rsidRDefault="00DA6CC7" w:rsidP="000C7067">
      <w:pPr>
        <w:pStyle w:val="ListParagraph"/>
        <w:numPr>
          <w:ilvl w:val="0"/>
          <w:numId w:val="12"/>
        </w:numPr>
      </w:pPr>
      <w:r w:rsidRPr="00DA6CC7">
        <w:rPr>
          <w:bCs/>
        </w:rPr>
        <w:t>Listed number one in specific niche and keyword combination.</w:t>
      </w:r>
    </w:p>
    <w:p w14:paraId="2C56D3F6" w14:textId="1EAA8CFC" w:rsidR="00BD6231" w:rsidRPr="00BD6231" w:rsidRDefault="00262E62" w:rsidP="00BD6231">
      <w:pPr>
        <w:rPr>
          <w:b/>
        </w:rPr>
      </w:pPr>
      <w:r w:rsidRPr="00262E62">
        <w:rPr>
          <w:b/>
        </w:rPr>
        <w:t>Career Break</w:t>
      </w:r>
      <w:r w:rsidR="00BD6231">
        <w:rPr>
          <w:b/>
        </w:rPr>
        <w:t xml:space="preserve"> </w:t>
      </w:r>
      <w:r w:rsidR="00543E3B">
        <w:rPr>
          <w:b/>
        </w:rPr>
        <w:t xml:space="preserve">Maternity </w:t>
      </w:r>
      <w:r w:rsidR="00BD6231">
        <w:rPr>
          <w:b/>
        </w:rPr>
        <w:t xml:space="preserve">Leave </w:t>
      </w:r>
      <w:r w:rsidR="00543E3B">
        <w:rPr>
          <w:b/>
        </w:rPr>
        <w:t xml:space="preserve">                                                          </w:t>
      </w:r>
      <w:r w:rsidR="00BD6231">
        <w:rPr>
          <w:b/>
        </w:rPr>
        <w:t xml:space="preserve">    </w:t>
      </w:r>
      <w:r w:rsidR="00543E3B">
        <w:rPr>
          <w:b/>
        </w:rPr>
        <w:t xml:space="preserve">                                                             </w:t>
      </w:r>
      <w:r w:rsidR="00D2625B">
        <w:rPr>
          <w:b/>
        </w:rPr>
        <w:t xml:space="preserve"> </w:t>
      </w:r>
      <w:r w:rsidR="00543E3B">
        <w:rPr>
          <w:b/>
        </w:rPr>
        <w:t xml:space="preserve"> </w:t>
      </w:r>
      <w:r w:rsidR="00543E3B" w:rsidRPr="00543E3B">
        <w:rPr>
          <w:b/>
        </w:rPr>
        <w:t xml:space="preserve">Jan 2023 - </w:t>
      </w:r>
      <w:r w:rsidR="00543E3B">
        <w:rPr>
          <w:b/>
        </w:rPr>
        <w:t>Dec</w:t>
      </w:r>
      <w:r w:rsidR="00543E3B" w:rsidRPr="00543E3B">
        <w:rPr>
          <w:b/>
        </w:rPr>
        <w:t xml:space="preserve"> 202</w:t>
      </w:r>
      <w:r w:rsidR="004F36E8">
        <w:rPr>
          <w:b/>
        </w:rPr>
        <w:t>3</w:t>
      </w:r>
    </w:p>
    <w:p w14:paraId="1A0E61A8" w14:textId="77777777" w:rsidR="00BD6231" w:rsidRPr="00BD6231" w:rsidRDefault="00BD6231" w:rsidP="00BD6231">
      <w:pPr>
        <w:pStyle w:val="ListParagraph"/>
        <w:numPr>
          <w:ilvl w:val="0"/>
          <w:numId w:val="12"/>
        </w:numPr>
        <w:spacing w:after="40" w:line="240" w:lineRule="auto"/>
        <w:jc w:val="both"/>
        <w:rPr>
          <w:bCs/>
        </w:rPr>
      </w:pPr>
      <w:r w:rsidRPr="00BD6231">
        <w:rPr>
          <w:bCs/>
        </w:rPr>
        <w:t>Took a planned career break for maternity leave, focusing on personal growth and family.</w:t>
      </w:r>
    </w:p>
    <w:p w14:paraId="35902791" w14:textId="34C522FA" w:rsidR="00136C78" w:rsidRPr="00BD6231" w:rsidRDefault="00BD6231" w:rsidP="00BD6231">
      <w:pPr>
        <w:pStyle w:val="ListParagraph"/>
        <w:numPr>
          <w:ilvl w:val="0"/>
          <w:numId w:val="12"/>
        </w:numPr>
        <w:spacing w:after="40" w:line="240" w:lineRule="auto"/>
        <w:jc w:val="both"/>
        <w:rPr>
          <w:bCs/>
        </w:rPr>
      </w:pPr>
      <w:r w:rsidRPr="00BD6231">
        <w:rPr>
          <w:bCs/>
        </w:rPr>
        <w:t>Engaged in continuous learning through online courses, particularly in areas of web design, SEO, and digital marketing.</w:t>
      </w:r>
    </w:p>
    <w:p w14:paraId="01A85318" w14:textId="77777777" w:rsidR="00262E62" w:rsidRPr="00203DD2" w:rsidRDefault="00262E62" w:rsidP="00262E62">
      <w:pPr>
        <w:pStyle w:val="ListParagraph"/>
        <w:numPr>
          <w:ilvl w:val="0"/>
          <w:numId w:val="0"/>
        </w:numPr>
        <w:ind w:left="720"/>
      </w:pPr>
    </w:p>
    <w:p w14:paraId="3995377A" w14:textId="77777777" w:rsidR="003B1A16" w:rsidRPr="00993283" w:rsidRDefault="001A2EA3" w:rsidP="008C78DF">
      <w:pPr>
        <w:pStyle w:val="Heading1"/>
        <w:rPr>
          <w:szCs w:val="12"/>
        </w:rPr>
      </w:pPr>
      <w:r w:rsidRPr="00993283">
        <w:t>E</w:t>
      </w:r>
      <w:r w:rsidR="003C1EDE" w:rsidRPr="00993283">
        <w:t xml:space="preserve">DUCATION &amp; </w:t>
      </w:r>
      <w:r w:rsidR="0049187D">
        <w:t>PROFESSIONAL DEVELOPMENT</w:t>
      </w:r>
    </w:p>
    <w:p w14:paraId="5F3FDECA" w14:textId="622A5BEA" w:rsidR="00D21777" w:rsidRDefault="006B1151" w:rsidP="00E540B0">
      <w:pPr>
        <w:pStyle w:val="Heading2"/>
        <w:tabs>
          <w:tab w:val="right" w:pos="9630"/>
        </w:tabs>
      </w:pPr>
      <w:r>
        <w:t>Bachelor</w:t>
      </w:r>
      <w:r w:rsidR="00E540B0">
        <w:t xml:space="preserve"> of Engineering- BE </w:t>
      </w:r>
      <w:r w:rsidR="00D21777">
        <w:t xml:space="preserve">                                                                                                                                                    2010</w:t>
      </w:r>
      <w:r w:rsidR="00E540B0">
        <w:t xml:space="preserve">    </w:t>
      </w:r>
    </w:p>
    <w:p w14:paraId="1B935935" w14:textId="77777777" w:rsidR="005C730B" w:rsidRDefault="00D21777" w:rsidP="00E540B0">
      <w:pPr>
        <w:pStyle w:val="Heading2"/>
        <w:tabs>
          <w:tab w:val="right" w:pos="9630"/>
        </w:tabs>
        <w:rPr>
          <w:b w:val="0"/>
          <w:bCs/>
        </w:rPr>
      </w:pPr>
      <w:r w:rsidRPr="00D21777">
        <w:rPr>
          <w:b w:val="0"/>
          <w:bCs/>
        </w:rPr>
        <w:t>NED University of Engineering and Technology</w:t>
      </w:r>
      <w:r w:rsidR="00E540B0" w:rsidRPr="00D21777">
        <w:rPr>
          <w:b w:val="0"/>
          <w:bCs/>
        </w:rPr>
        <w:t xml:space="preserve">   </w:t>
      </w:r>
    </w:p>
    <w:p w14:paraId="1A6A9DED" w14:textId="6DEE3182" w:rsidR="00505813" w:rsidRDefault="00505813" w:rsidP="00E540B0">
      <w:pPr>
        <w:pStyle w:val="Heading2"/>
        <w:tabs>
          <w:tab w:val="right" w:pos="9630"/>
        </w:tabs>
      </w:pPr>
      <w:r w:rsidRPr="00505813">
        <w:t xml:space="preserve">Web Development and </w:t>
      </w:r>
      <w:r w:rsidR="00E9607F" w:rsidRPr="00505813">
        <w:t>Marketing</w:t>
      </w:r>
      <w:r w:rsidR="00E9607F">
        <w:t xml:space="preserve"> </w:t>
      </w:r>
      <w:r w:rsidR="00145CFA">
        <w:t xml:space="preserve">                    </w:t>
      </w:r>
      <w:r w:rsidR="000E7FBF">
        <w:t xml:space="preserve">                                                                                                                       </w:t>
      </w:r>
      <w:r w:rsidR="000573CC">
        <w:t xml:space="preserve"> </w:t>
      </w:r>
      <w:r w:rsidR="00E24FAD">
        <w:t>20</w:t>
      </w:r>
      <w:r w:rsidR="000573CC">
        <w:t>2</w:t>
      </w:r>
      <w:r w:rsidR="00E24FAD">
        <w:t>0</w:t>
      </w:r>
    </w:p>
    <w:p w14:paraId="46802167" w14:textId="77777777" w:rsidR="0071292E" w:rsidRDefault="000573CC" w:rsidP="002D605D">
      <w:pPr>
        <w:rPr>
          <w:bCs/>
        </w:rPr>
      </w:pPr>
      <w:r>
        <w:t>Prep</w:t>
      </w:r>
      <w:r w:rsidR="00B7044E">
        <w:t>r.org</w:t>
      </w:r>
      <w:r w:rsidR="00E540B0" w:rsidRPr="00D21777">
        <w:rPr>
          <w:bCs/>
        </w:rPr>
        <w:t xml:space="preserve">  </w:t>
      </w:r>
    </w:p>
    <w:p w14:paraId="5FDE0338" w14:textId="4CD65DBB" w:rsidR="0071292E" w:rsidRPr="0071292E" w:rsidRDefault="00727CF6" w:rsidP="002D605D">
      <w:pPr>
        <w:rPr>
          <w:b/>
          <w:bCs/>
        </w:rPr>
      </w:pPr>
      <w:r w:rsidRPr="00727CF6">
        <w:rPr>
          <w:b/>
          <w:bCs/>
        </w:rPr>
        <w:lastRenderedPageBreak/>
        <w:t>Web Design and Digital Marketing Certification</w:t>
      </w:r>
      <w:r w:rsidR="0071292E">
        <w:rPr>
          <w:b/>
          <w:bCs/>
        </w:rPr>
        <w:t xml:space="preserve">       </w:t>
      </w:r>
      <w:r>
        <w:rPr>
          <w:b/>
          <w:bCs/>
        </w:rPr>
        <w:t xml:space="preserve">                                                                                                              2024</w:t>
      </w:r>
      <w:r w:rsidR="0071292E">
        <w:rPr>
          <w:b/>
          <w:bCs/>
        </w:rPr>
        <w:t xml:space="preserve">                                                                                                                                                                        </w:t>
      </w:r>
    </w:p>
    <w:p w14:paraId="308108E6" w14:textId="68A43EEA" w:rsidR="00EB21F7" w:rsidRDefault="007D4536" w:rsidP="002D605D">
      <w:pPr>
        <w:rPr>
          <w:bCs/>
        </w:rPr>
      </w:pPr>
      <w:r w:rsidRPr="007D4536">
        <w:rPr>
          <w:bCs/>
        </w:rPr>
        <w:t>George Brown College (</w:t>
      </w:r>
      <w:r w:rsidR="00A92EBE">
        <w:rPr>
          <w:bCs/>
        </w:rPr>
        <w:t>Ongoing</w:t>
      </w:r>
      <w:r w:rsidRPr="007D4536">
        <w:rPr>
          <w:bCs/>
        </w:rPr>
        <w:t>, expected completion April 2024)</w:t>
      </w:r>
      <w:r w:rsidR="00E540B0" w:rsidRPr="00D21777">
        <w:rPr>
          <w:bCs/>
        </w:rPr>
        <w:t xml:space="preserve">  </w:t>
      </w:r>
    </w:p>
    <w:p w14:paraId="2D8667B4" w14:textId="77777777" w:rsidR="00EB21F7" w:rsidRDefault="00EB21F7" w:rsidP="002D605D">
      <w:pPr>
        <w:rPr>
          <w:bCs/>
        </w:rPr>
      </w:pPr>
    </w:p>
    <w:p w14:paraId="1178BF7A" w14:textId="1BA1E978" w:rsidR="006C2868" w:rsidRPr="006C2868" w:rsidRDefault="00EB21F7" w:rsidP="002D605D">
      <w:r w:rsidRPr="00EB21F7">
        <w:rPr>
          <w:bCs/>
        </w:rPr>
        <w:t>Currently enrolled in online courses focusing on Web Design, SEO, and Paid Search, enhancing skills in contemporary web technologies and digital marketing strategies.</w:t>
      </w:r>
      <w:r w:rsidR="00E540B0" w:rsidRPr="00D21777">
        <w:rPr>
          <w:bCs/>
        </w:rPr>
        <w:t xml:space="preserve">                                                                          </w:t>
      </w:r>
      <w:r w:rsidR="00215334" w:rsidRPr="00993283">
        <w:tab/>
      </w:r>
    </w:p>
    <w:p w14:paraId="78057EBE" w14:textId="7E729EB0" w:rsidR="00163BF9" w:rsidRDefault="00611BC9" w:rsidP="00B7166F">
      <w:pPr>
        <w:pStyle w:val="Heading1"/>
      </w:pPr>
      <w:r>
        <w:t xml:space="preserve">COURSES &amp; </w:t>
      </w:r>
      <w:r w:rsidR="00E83640">
        <w:t>CERTIFICATION</w:t>
      </w:r>
      <w:r w:rsidR="00E80C92">
        <w:t>S</w:t>
      </w:r>
      <w:r w:rsidR="00A13735">
        <w:t xml:space="preserve"> </w:t>
      </w:r>
    </w:p>
    <w:p w14:paraId="4DBADF8B" w14:textId="772FC911" w:rsidR="006B24D7" w:rsidRDefault="006B24D7" w:rsidP="007106B1">
      <w:pPr>
        <w:spacing w:line="360" w:lineRule="auto"/>
        <w:rPr>
          <w:b/>
        </w:rPr>
      </w:pPr>
      <w:r>
        <w:rPr>
          <w:b/>
        </w:rPr>
        <w:t>Shopify Theme Development/Foundation                                                                                                                                    2021</w:t>
      </w:r>
    </w:p>
    <w:p w14:paraId="4AE4FF34" w14:textId="559B9BF5" w:rsidR="00E7634E" w:rsidRDefault="008F7ABF" w:rsidP="007106B1">
      <w:pPr>
        <w:spacing w:line="360" w:lineRule="auto"/>
        <w:rPr>
          <w:b/>
        </w:rPr>
      </w:pPr>
      <w:r>
        <w:rPr>
          <w:b/>
        </w:rPr>
        <w:t>PHP Foundation Courses</w:t>
      </w:r>
      <w:r w:rsidR="00717460" w:rsidRPr="008905A8">
        <w:rPr>
          <w:b/>
        </w:rPr>
        <w:tab/>
      </w:r>
      <w:r w:rsidR="00717460" w:rsidRPr="008905A8">
        <w:rPr>
          <w:b/>
        </w:rPr>
        <w:tab/>
      </w:r>
      <w:r w:rsidR="00717460" w:rsidRPr="008905A8">
        <w:rPr>
          <w:b/>
        </w:rPr>
        <w:tab/>
      </w:r>
      <w:r w:rsidR="00717460" w:rsidRPr="008905A8">
        <w:rPr>
          <w:b/>
        </w:rPr>
        <w:tab/>
      </w:r>
      <w:r w:rsidR="00717460" w:rsidRPr="008905A8">
        <w:rPr>
          <w:b/>
        </w:rPr>
        <w:tab/>
      </w:r>
      <w:r w:rsidR="00717460" w:rsidRPr="008905A8">
        <w:rPr>
          <w:b/>
        </w:rPr>
        <w:tab/>
      </w:r>
      <w:r w:rsidR="00717460" w:rsidRPr="008905A8">
        <w:rPr>
          <w:b/>
        </w:rPr>
        <w:tab/>
      </w:r>
      <w:r w:rsidR="00717460" w:rsidRPr="008905A8">
        <w:rPr>
          <w:b/>
        </w:rPr>
        <w:tab/>
      </w:r>
      <w:r w:rsidR="00717460" w:rsidRPr="008905A8">
        <w:rPr>
          <w:b/>
        </w:rPr>
        <w:tab/>
      </w:r>
      <w:r w:rsidR="000077BB">
        <w:rPr>
          <w:b/>
        </w:rPr>
        <w:t xml:space="preserve">               </w:t>
      </w:r>
      <w:r>
        <w:rPr>
          <w:b/>
        </w:rPr>
        <w:t xml:space="preserve">                                     </w:t>
      </w:r>
      <w:r w:rsidR="00D3675A">
        <w:rPr>
          <w:b/>
        </w:rPr>
        <w:t xml:space="preserve"> </w:t>
      </w:r>
      <w:r w:rsidR="000C3958" w:rsidRPr="008905A8">
        <w:rPr>
          <w:b/>
        </w:rPr>
        <w:t>20</w:t>
      </w:r>
      <w:r>
        <w:rPr>
          <w:b/>
        </w:rPr>
        <w:t>20</w:t>
      </w:r>
    </w:p>
    <w:p w14:paraId="33638BF7" w14:textId="6543D3C9" w:rsidR="008C004A" w:rsidRDefault="0085639A" w:rsidP="007106B1">
      <w:pPr>
        <w:spacing w:line="360" w:lineRule="auto"/>
        <w:rPr>
          <w:b/>
        </w:rPr>
      </w:pPr>
      <w:r>
        <w:rPr>
          <w:b/>
        </w:rPr>
        <w:t xml:space="preserve">JAVASCRIPT Fundamentals                         </w:t>
      </w:r>
      <w:r w:rsidR="008C004A">
        <w:rPr>
          <w:b/>
        </w:rPr>
        <w:tab/>
      </w:r>
      <w:r w:rsidR="008C004A">
        <w:rPr>
          <w:b/>
        </w:rPr>
        <w:tab/>
      </w:r>
      <w:r w:rsidR="008C004A">
        <w:rPr>
          <w:b/>
        </w:rPr>
        <w:tab/>
      </w:r>
      <w:r w:rsidR="008C004A">
        <w:rPr>
          <w:b/>
        </w:rPr>
        <w:tab/>
      </w:r>
      <w:r w:rsidR="008C004A">
        <w:rPr>
          <w:b/>
        </w:rPr>
        <w:tab/>
      </w:r>
      <w:r w:rsidR="008C004A">
        <w:rPr>
          <w:b/>
        </w:rPr>
        <w:tab/>
      </w:r>
      <w:r w:rsidR="008C004A">
        <w:rPr>
          <w:b/>
        </w:rPr>
        <w:tab/>
      </w:r>
      <w:r w:rsidR="008C004A">
        <w:rPr>
          <w:b/>
        </w:rPr>
        <w:tab/>
      </w:r>
      <w:r w:rsidR="008C004A">
        <w:rPr>
          <w:b/>
        </w:rPr>
        <w:tab/>
      </w:r>
      <w:r w:rsidR="008C004A">
        <w:rPr>
          <w:b/>
        </w:rPr>
        <w:tab/>
        <w:t xml:space="preserve">   </w:t>
      </w:r>
      <w:r w:rsidR="00CC260F">
        <w:rPr>
          <w:b/>
        </w:rPr>
        <w:t xml:space="preserve">            </w:t>
      </w:r>
      <w:r w:rsidR="008C004A">
        <w:rPr>
          <w:b/>
        </w:rPr>
        <w:t xml:space="preserve"> 20</w:t>
      </w:r>
      <w:r>
        <w:rPr>
          <w:b/>
        </w:rPr>
        <w:t>20</w:t>
      </w:r>
    </w:p>
    <w:p w14:paraId="57660EA0" w14:textId="4D6DB593" w:rsidR="00565B38" w:rsidRDefault="00F0085C" w:rsidP="00565B38">
      <w:pPr>
        <w:pStyle w:val="Heading1"/>
      </w:pPr>
      <w:r w:rsidRPr="00F0085C">
        <w:t>S</w:t>
      </w:r>
      <w:r>
        <w:t>KILLS</w:t>
      </w:r>
      <w:r w:rsidRPr="00F0085C">
        <w:t xml:space="preserve"> &amp; </w:t>
      </w:r>
      <w:r>
        <w:t>EXPERTISE</w:t>
      </w:r>
    </w:p>
    <w:p w14:paraId="5ED1A2CE" w14:textId="77777777" w:rsidR="00D45D4E" w:rsidRPr="00D45D4E" w:rsidRDefault="00D45D4E" w:rsidP="00D45D4E">
      <w:pPr>
        <w:spacing w:line="360" w:lineRule="auto"/>
        <w:rPr>
          <w:bCs/>
        </w:rPr>
      </w:pPr>
      <w:r w:rsidRPr="00D45D4E">
        <w:rPr>
          <w:b/>
        </w:rPr>
        <w:t xml:space="preserve">E-Commerce Platforms: </w:t>
      </w:r>
      <w:r w:rsidRPr="00D45D4E">
        <w:rPr>
          <w:bCs/>
        </w:rPr>
        <w:t>SAP Commerce Hybris, Shopify</w:t>
      </w:r>
    </w:p>
    <w:p w14:paraId="2B5FA0EA" w14:textId="77777777" w:rsidR="00D45D4E" w:rsidRPr="00D45D4E" w:rsidRDefault="00D45D4E" w:rsidP="00D45D4E">
      <w:pPr>
        <w:spacing w:line="360" w:lineRule="auto"/>
        <w:rPr>
          <w:b/>
        </w:rPr>
      </w:pPr>
      <w:r w:rsidRPr="00D45D4E">
        <w:rPr>
          <w:b/>
        </w:rPr>
        <w:t xml:space="preserve">Web Development: </w:t>
      </w:r>
      <w:r w:rsidRPr="00D45D4E">
        <w:rPr>
          <w:bCs/>
        </w:rPr>
        <w:t>HTML5, CSS 3.0, JavaScript, jQuery</w:t>
      </w:r>
    </w:p>
    <w:p w14:paraId="0EACEFF3" w14:textId="77777777" w:rsidR="00D45D4E" w:rsidRPr="00D45D4E" w:rsidRDefault="00D45D4E" w:rsidP="00D45D4E">
      <w:pPr>
        <w:spacing w:line="360" w:lineRule="auto"/>
        <w:rPr>
          <w:b/>
        </w:rPr>
      </w:pPr>
      <w:r w:rsidRPr="00D45D4E">
        <w:rPr>
          <w:b/>
        </w:rPr>
        <w:t xml:space="preserve">Analytics &amp; Research: </w:t>
      </w:r>
      <w:r w:rsidRPr="00D45D4E">
        <w:rPr>
          <w:bCs/>
        </w:rPr>
        <w:t>Expertise in web analytics, customer research, A/B testing</w:t>
      </w:r>
    </w:p>
    <w:p w14:paraId="1B7E06EF" w14:textId="77777777" w:rsidR="00D45D4E" w:rsidRPr="00D45D4E" w:rsidRDefault="00D45D4E" w:rsidP="00D45D4E">
      <w:pPr>
        <w:spacing w:line="360" w:lineRule="auto"/>
        <w:rPr>
          <w:b/>
        </w:rPr>
      </w:pPr>
      <w:r w:rsidRPr="00D45D4E">
        <w:rPr>
          <w:b/>
        </w:rPr>
        <w:t xml:space="preserve">Digital Marketing: </w:t>
      </w:r>
      <w:r w:rsidRPr="00D45D4E">
        <w:rPr>
          <w:bCs/>
        </w:rPr>
        <w:t>SEO, UI/UX design, social media campaigns</w:t>
      </w:r>
    </w:p>
    <w:p w14:paraId="4CDCC781" w14:textId="5D505918" w:rsidR="00D45D4E" w:rsidRPr="00D45D4E" w:rsidRDefault="00D45D4E" w:rsidP="00D45D4E">
      <w:pPr>
        <w:spacing w:line="360" w:lineRule="auto"/>
        <w:rPr>
          <w:bCs/>
        </w:rPr>
      </w:pPr>
      <w:r w:rsidRPr="00D45D4E">
        <w:rPr>
          <w:b/>
        </w:rPr>
        <w:t xml:space="preserve">Project Management: </w:t>
      </w:r>
      <w:r w:rsidRPr="00D45D4E">
        <w:rPr>
          <w:bCs/>
        </w:rPr>
        <w:t>Experience coordinating cross-functional teams, agile methodology.</w:t>
      </w:r>
    </w:p>
    <w:p w14:paraId="7A715D1A" w14:textId="4015AAD9" w:rsidR="00261604" w:rsidRDefault="00D45D4E" w:rsidP="00D45D4E">
      <w:pPr>
        <w:spacing w:line="360" w:lineRule="auto"/>
        <w:rPr>
          <w:b/>
        </w:rPr>
      </w:pPr>
      <w:r w:rsidRPr="00D45D4E">
        <w:rPr>
          <w:b/>
        </w:rPr>
        <w:t xml:space="preserve">Software Proficiency: </w:t>
      </w:r>
      <w:r w:rsidRPr="00D45D4E">
        <w:rPr>
          <w:bCs/>
        </w:rPr>
        <w:t>Photoshop, Illustrator, Excel, Jira, Confluence, Slack</w:t>
      </w:r>
      <w:r w:rsidR="00AE644A">
        <w:rPr>
          <w:b/>
        </w:rPr>
        <w:tab/>
      </w:r>
    </w:p>
    <w:p w14:paraId="4285395C" w14:textId="2CEA7C33" w:rsidR="00261604" w:rsidRDefault="00261604" w:rsidP="00261604">
      <w:pPr>
        <w:pStyle w:val="Heading1"/>
      </w:pPr>
      <w:r>
        <w:t>KEY ACH</w:t>
      </w:r>
      <w:r w:rsidR="001F1FDE">
        <w:t>IE</w:t>
      </w:r>
      <w:r>
        <w:t>VEMENTS</w:t>
      </w:r>
    </w:p>
    <w:p w14:paraId="087173EA" w14:textId="77777777" w:rsidR="00E90A38" w:rsidRPr="00E90A38" w:rsidRDefault="00E90A38" w:rsidP="00E90A38">
      <w:pPr>
        <w:spacing w:line="360" w:lineRule="auto"/>
        <w:rPr>
          <w:bCs/>
        </w:rPr>
      </w:pPr>
      <w:r w:rsidRPr="00E90A38">
        <w:rPr>
          <w:bCs/>
        </w:rPr>
        <w:t>Developed and implemented web accessibility features, enhancing user experience.</w:t>
      </w:r>
    </w:p>
    <w:p w14:paraId="0378996D" w14:textId="77777777" w:rsidR="00E90A38" w:rsidRPr="00E90A38" w:rsidRDefault="00E90A38" w:rsidP="00E90A38">
      <w:pPr>
        <w:spacing w:line="360" w:lineRule="auto"/>
        <w:rPr>
          <w:bCs/>
        </w:rPr>
      </w:pPr>
      <w:r w:rsidRPr="00E90A38">
        <w:rPr>
          <w:bCs/>
        </w:rPr>
        <w:t>Successfully coordinated with technology teams to apply automation for personalized site experiences.</w:t>
      </w:r>
    </w:p>
    <w:p w14:paraId="28E3B436" w14:textId="44A28DAA" w:rsidR="00261604" w:rsidRPr="00E90A38" w:rsidRDefault="00E90A38" w:rsidP="00E90A38">
      <w:pPr>
        <w:spacing w:line="360" w:lineRule="auto"/>
        <w:rPr>
          <w:b/>
        </w:rPr>
      </w:pPr>
      <w:r w:rsidRPr="00E90A38">
        <w:rPr>
          <w:bCs/>
        </w:rPr>
        <w:t>Proven ability to use data-driven insights to improve customer satisfaction and engagement</w:t>
      </w:r>
      <w:r w:rsidRPr="00E90A38">
        <w:rPr>
          <w:b/>
        </w:rPr>
        <w:t>.</w:t>
      </w:r>
    </w:p>
    <w:p w14:paraId="5788389F" w14:textId="2EF3EDB0" w:rsidR="00EE4277" w:rsidRDefault="00EE4277" w:rsidP="00EE4277">
      <w:pPr>
        <w:pStyle w:val="Heading1"/>
      </w:pPr>
      <w:r>
        <w:t>REFERENCE</w:t>
      </w:r>
      <w:r w:rsidR="00FB4F37">
        <w:t>S</w:t>
      </w:r>
    </w:p>
    <w:p w14:paraId="74EED949" w14:textId="11F1075F" w:rsidR="00737FB8" w:rsidRPr="00A92EBE" w:rsidRDefault="00FB4F37" w:rsidP="00D45D4E">
      <w:pPr>
        <w:spacing w:line="360" w:lineRule="auto"/>
        <w:rPr>
          <w:bCs/>
        </w:rPr>
      </w:pPr>
      <w:r w:rsidRPr="00A92EBE">
        <w:rPr>
          <w:bCs/>
        </w:rPr>
        <w:t>Available upon request.</w:t>
      </w:r>
      <w:r w:rsidR="00AE644A" w:rsidRPr="00A92EBE">
        <w:rPr>
          <w:bCs/>
        </w:rPr>
        <w:tab/>
      </w:r>
      <w:r w:rsidR="00AE644A" w:rsidRPr="00A92EBE">
        <w:rPr>
          <w:bCs/>
        </w:rPr>
        <w:tab/>
      </w:r>
      <w:r w:rsidR="00AE644A" w:rsidRPr="00A92EBE">
        <w:rPr>
          <w:bCs/>
        </w:rPr>
        <w:tab/>
      </w:r>
      <w:r w:rsidR="00AE644A" w:rsidRPr="00A92EBE">
        <w:rPr>
          <w:bCs/>
        </w:rPr>
        <w:tab/>
      </w:r>
      <w:r w:rsidR="00AE644A" w:rsidRPr="00A92EBE">
        <w:rPr>
          <w:bCs/>
        </w:rPr>
        <w:tab/>
      </w:r>
      <w:r w:rsidR="00AE644A" w:rsidRPr="00A92EBE">
        <w:rPr>
          <w:bCs/>
        </w:rPr>
        <w:tab/>
        <w:t xml:space="preserve">    </w:t>
      </w:r>
    </w:p>
    <w:sectPr w:rsidR="00737FB8" w:rsidRPr="00A92EBE" w:rsidSect="00607953">
      <w:headerReference w:type="default" r:id="rId12"/>
      <w:footerReference w:type="default" r:id="rId13"/>
      <w:type w:val="continuous"/>
      <w:pgSz w:w="12240" w:h="15840" w:code="1"/>
      <w:pgMar w:top="1152" w:right="1296" w:bottom="1008" w:left="129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34FA8" w14:textId="77777777" w:rsidR="00607953" w:rsidRDefault="00607953" w:rsidP="00D954A5">
      <w:r>
        <w:separator/>
      </w:r>
    </w:p>
  </w:endnote>
  <w:endnote w:type="continuationSeparator" w:id="0">
    <w:p w14:paraId="73462D57" w14:textId="77777777" w:rsidR="00607953" w:rsidRDefault="00607953" w:rsidP="00D954A5">
      <w:r>
        <w:continuationSeparator/>
      </w:r>
    </w:p>
  </w:endnote>
  <w:endnote w:type="continuationNotice" w:id="1">
    <w:p w14:paraId="34271E15" w14:textId="77777777" w:rsidR="00607953" w:rsidRDefault="0060795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tblpX="7694" w:tblpY="1"/>
      <w:tblOverlap w:val="never"/>
      <w:tblW w:w="0" w:type="auto"/>
      <w:tblLook w:val="04A0" w:firstRow="1" w:lastRow="0" w:firstColumn="1" w:lastColumn="0" w:noHBand="0" w:noVBand="1"/>
    </w:tblPr>
    <w:tblGrid>
      <w:gridCol w:w="1512"/>
      <w:gridCol w:w="222"/>
    </w:tblGrid>
    <w:tr w:rsidR="00DF6FE3" w14:paraId="009962CB" w14:textId="77777777" w:rsidTr="00662F59">
      <w:tc>
        <w:tcPr>
          <w:tcW w:w="0" w:type="auto"/>
        </w:tcPr>
        <w:p w14:paraId="21C7C578" w14:textId="28A42E08" w:rsidR="00DF6FE3" w:rsidRPr="00C43B71" w:rsidRDefault="00AF3BE4" w:rsidP="00662F59">
          <w:pPr>
            <w:pStyle w:val="Footer"/>
            <w:jc w:val="right"/>
            <w:rPr>
              <w:rFonts w:ascii="Trebuchet MS" w:hAnsi="Trebuchet MS"/>
            </w:rPr>
          </w:pPr>
          <w:r>
            <w:rPr>
              <w:rFonts w:ascii="Trebuchet MS" w:hAnsi="Trebuchet MS"/>
            </w:rPr>
            <w:t>Farheen Zehra</w:t>
          </w:r>
        </w:p>
      </w:tc>
      <w:tc>
        <w:tcPr>
          <w:tcW w:w="0" w:type="auto"/>
        </w:tcPr>
        <w:p w14:paraId="07EF40E6" w14:textId="6308677B" w:rsidR="00DF6FE3" w:rsidRPr="00C43B71" w:rsidRDefault="00F907DF" w:rsidP="00662F59">
          <w:pPr>
            <w:pStyle w:val="Footer"/>
            <w:jc w:val="right"/>
          </w:pP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254199CA" wp14:editId="19DD8A1E">
                    <wp:simplePos x="0" y="0"/>
                    <wp:positionH relativeFrom="column">
                      <wp:posOffset>-66675</wp:posOffset>
                    </wp:positionH>
                    <wp:positionV relativeFrom="paragraph">
                      <wp:posOffset>1905</wp:posOffset>
                    </wp:positionV>
                    <wp:extent cx="495300" cy="481965"/>
                    <wp:effectExtent l="0" t="1905" r="15875" b="11430"/>
                    <wp:wrapNone/>
                    <wp:docPr id="2" name="Group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4" name="Rectangle 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effectLst>
                                      <a:outerShdw blurRad="63500" dist="53882" dir="2700000" algn="ctr" rotWithShape="0">
                                        <a:srgbClr val="D8D8D8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1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0000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effectLst>
                                      <a:outerShdw blurRad="63500" dist="53882" dir="2700000" algn="ctr" rotWithShape="0">
                                        <a:srgbClr val="D8D8D8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effectLst>
                                      <a:outerShdw blurRad="63500" dist="53882" dir="2700000" algn="ctr" rotWithShape="0">
                                        <a:srgbClr val="D8D8D8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0B5A9F4" w14:textId="77777777" w:rsidR="00DF6FE3" w:rsidRDefault="00F23158" w:rsidP="002073C4">
                                  <w:pPr>
                                    <w:spacing w:line="240" w:lineRule="auto"/>
                                  </w:pPr>
                                  <w:r w:rsidRPr="009D08E1">
                                    <w:rPr>
                                      <w:rFonts w:ascii="Trebuchet MS" w:hAnsi="Trebuchet MS"/>
                                    </w:rPr>
                                    <w:fldChar w:fldCharType="begin"/>
                                  </w:r>
                                  <w:r w:rsidR="00DF6FE3" w:rsidRPr="009D08E1">
                                    <w:rPr>
                                      <w:rFonts w:ascii="Trebuchet MS" w:hAnsi="Trebuchet MS"/>
                                    </w:rPr>
                                    <w:instrText xml:space="preserve"> PAGE  \* Arabic  \* MERGEFORMAT </w:instrText>
                                  </w:r>
                                  <w:r w:rsidRPr="009D08E1">
                                    <w:rPr>
                                      <w:rFonts w:ascii="Trebuchet MS" w:hAnsi="Trebuchet MS"/>
                                    </w:rPr>
                                    <w:fldChar w:fldCharType="separate"/>
                                  </w:r>
                                  <w:r w:rsidR="00E236B5">
                                    <w:rPr>
                                      <w:rFonts w:ascii="Trebuchet MS" w:hAnsi="Trebuchet MS"/>
                                      <w:noProof/>
                                    </w:rPr>
                                    <w:t>2</w:t>
                                  </w:r>
                                  <w:r w:rsidRPr="009D08E1">
                                    <w:rPr>
                                      <w:rFonts w:ascii="Trebuchet MS" w:hAnsi="Trebuchet MS"/>
                                    </w:rPr>
                                    <w:fldChar w:fldCharType="end"/>
                                  </w:r>
                                  <w:r w:rsidR="00C908A1">
                                    <w:fldChar w:fldCharType="begin"/>
                                  </w:r>
                                  <w:r w:rsidR="00C908A1">
                                    <w:instrText xml:space="preserve"> PAGE  \* ArabicDash  \* MERGEFORMAT </w:instrText>
                                  </w:r>
                                  <w:r w:rsidR="00C908A1">
                                    <w:fldChar w:fldCharType="separate"/>
                                  </w:r>
                                  <w:r w:rsidR="00E236B5" w:rsidRPr="00E236B5">
                                    <w:rPr>
                                      <w:noProof/>
                                    </w:rPr>
                                    <w:t xml:space="preserve">Error! Unknown </w:t>
                                  </w:r>
                                  <w:r w:rsidR="00E236B5">
                                    <w:rPr>
                                      <w:b/>
                                      <w:noProof/>
                                    </w:rPr>
                                    <w:t>switch argument.</w:t>
                                  </w:r>
                                  <w:r w:rsidR="00C908A1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54199CA" id="Group 8" o:spid="_x0000_s1026" style="position:absolute;left:0;text-align:left;margin-left:-5.25pt;margin-top:.15pt;width:39pt;height:37.95pt;flip:x y;z-index:251658240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">
                    <v:rect id="Rectangle 9" o:spid="_x0000_s1027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" fillcolor="#f2f2f2" strokecolor="white" strokeweight="1pt"/>
                    <v:rect id="Rectangle 10" o:spid="_x0000_s1028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" fillcolor="#900" strokecolor="white" strokeweight="1pt"/>
                    <v:rect id="Rectangle 11" o:spid="_x0000_s1029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" fillcolor="#f2f2f2" strokecolor="white" strokeweight="1pt">
                      <v:textbox>
                        <w:txbxContent>
                          <w:p w14:paraId="60B5A9F4" w14:textId="77777777" w:rsidR="00DF6FE3" w:rsidRDefault="00F23158" w:rsidP="002073C4">
                            <w:pPr>
                              <w:spacing w:line="240" w:lineRule="auto"/>
                            </w:pPr>
                            <w:r w:rsidRPr="009D08E1">
                              <w:rPr>
                                <w:rFonts w:ascii="Trebuchet MS" w:hAnsi="Trebuchet MS"/>
                              </w:rPr>
                              <w:fldChar w:fldCharType="begin"/>
                            </w:r>
                            <w:r w:rsidR="00DF6FE3" w:rsidRPr="009D08E1">
                              <w:rPr>
                                <w:rFonts w:ascii="Trebuchet MS" w:hAnsi="Trebuchet MS"/>
                              </w:rPr>
                              <w:instrText xml:space="preserve"> PAGE  \* Arabic  \* MERGEFORMAT </w:instrText>
                            </w:r>
                            <w:r w:rsidRPr="009D08E1">
                              <w:rPr>
                                <w:rFonts w:ascii="Trebuchet MS" w:hAnsi="Trebuchet MS"/>
                              </w:rPr>
                              <w:fldChar w:fldCharType="separate"/>
                            </w:r>
                            <w:r w:rsidR="00E236B5">
                              <w:rPr>
                                <w:rFonts w:ascii="Trebuchet MS" w:hAnsi="Trebuchet MS"/>
                                <w:noProof/>
                              </w:rPr>
                              <w:t>2</w:t>
                            </w:r>
                            <w:r w:rsidRPr="009D08E1">
                              <w:rPr>
                                <w:rFonts w:ascii="Trebuchet MS" w:hAnsi="Trebuchet MS"/>
                              </w:rPr>
                              <w:fldChar w:fldCharType="end"/>
                            </w:r>
                            <w:r w:rsidR="00C908A1">
                              <w:fldChar w:fldCharType="begin"/>
                            </w:r>
                            <w:r w:rsidR="00C908A1">
                              <w:instrText xml:space="preserve"> PAGE  \* ArabicDash  \* MERGEFORMAT </w:instrText>
                            </w:r>
                            <w:r w:rsidR="00C908A1">
                              <w:fldChar w:fldCharType="separate"/>
                            </w:r>
                            <w:r w:rsidR="00E236B5" w:rsidRPr="00E236B5">
                              <w:rPr>
                                <w:noProof/>
                              </w:rPr>
                              <w:t xml:space="preserve">Error! Unknown </w:t>
                            </w:r>
                            <w:r w:rsidR="00E236B5">
                              <w:rPr>
                                <w:b/>
                                <w:noProof/>
                              </w:rPr>
                              <w:t>switch argument.</w:t>
                            </w:r>
                            <w:r w:rsidR="00C908A1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</w:tr>
  </w:tbl>
  <w:p w14:paraId="176FB1CF" w14:textId="29A15331" w:rsidR="00DF6FE3" w:rsidRPr="0049187D" w:rsidRDefault="00AF3BE4" w:rsidP="002073C4">
    <w:pPr>
      <w:pStyle w:val="Footer"/>
      <w:rPr>
        <w:lang w:val="en-US"/>
      </w:rPr>
    </w:pPr>
    <w:r>
      <w:rPr>
        <w:lang w:val="en-US"/>
      </w:rPr>
      <w:t>Farheenzehra2013</w:t>
    </w:r>
    <w:r w:rsidR="00DF4E80">
      <w:rPr>
        <w:lang w:val="en-US"/>
      </w:rPr>
      <w:t>@</w:t>
    </w:r>
    <w:r w:rsidR="005157E4">
      <w:rPr>
        <w:lang w:val="en-US"/>
      </w:rPr>
      <w:t>g</w:t>
    </w:r>
    <w:r w:rsidR="00DF4E80">
      <w:rPr>
        <w:lang w:val="en-US"/>
      </w:rPr>
      <w:t>mail.com</w:t>
    </w:r>
    <w:r w:rsidR="00F907DF">
      <w:rPr>
        <w:lang w:val="en-US"/>
      </w:rPr>
      <w:t>,</w:t>
    </w:r>
    <w:r w:rsidR="00CA290C">
      <w:rPr>
        <w:lang w:val="en-US"/>
      </w:rPr>
      <w:t xml:space="preserve"> </w:t>
    </w:r>
    <w:hyperlink r:id="rId1" w:history="1">
      <w:r w:rsidR="007C0F29" w:rsidRPr="00B57C31">
        <w:rPr>
          <w:rStyle w:val="Hyperlink"/>
          <w:lang w:val="en-US"/>
        </w:rPr>
        <w:t>https://www.linkedin.com/in/farheen-zehra/</w:t>
      </w:r>
    </w:hyperlink>
    <w:r w:rsidR="007C0F29">
      <w:rPr>
        <w:lang w:val="en-US"/>
      </w:rPr>
      <w:t xml:space="preserve"> , </w:t>
    </w:r>
    <w:r w:rsidR="0065754C">
      <w:rPr>
        <w:lang w:val="en-US"/>
      </w:rPr>
      <w:t>647.287.8654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C3DB4B" w14:textId="77777777" w:rsidR="00607953" w:rsidRDefault="00607953" w:rsidP="00D954A5">
      <w:r>
        <w:separator/>
      </w:r>
    </w:p>
  </w:footnote>
  <w:footnote w:type="continuationSeparator" w:id="0">
    <w:p w14:paraId="713DC7DB" w14:textId="77777777" w:rsidR="00607953" w:rsidRDefault="00607953" w:rsidP="00D954A5">
      <w:r>
        <w:continuationSeparator/>
      </w:r>
    </w:p>
  </w:footnote>
  <w:footnote w:type="continuationNotice" w:id="1">
    <w:p w14:paraId="42D75DE7" w14:textId="77777777" w:rsidR="00607953" w:rsidRDefault="0060795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87434" w14:textId="2035A513" w:rsidR="006C2868" w:rsidRPr="00993283" w:rsidRDefault="00C60A7D" w:rsidP="006C2868">
    <w:pPr>
      <w:pStyle w:val="Heading3"/>
      <w:tabs>
        <w:tab w:val="clear" w:pos="6660"/>
      </w:tabs>
    </w:pPr>
    <w:r>
      <w:t>Farheen Zehra</w:t>
    </w:r>
  </w:p>
  <w:p w14:paraId="379EBACB" w14:textId="16D33B44" w:rsidR="006C2868" w:rsidRPr="00993283" w:rsidRDefault="006C2868" w:rsidP="006C2868">
    <w:pPr>
      <w:pStyle w:val="Subtitle"/>
    </w:pPr>
    <w:r w:rsidRPr="00D759C6">
      <w:rPr>
        <w:lang w:val="en-US"/>
      </w:rPr>
      <w:drawing>
        <wp:inline distT="0" distB="0" distL="0" distR="0" wp14:anchorId="5F70D7A9" wp14:editId="070E470A">
          <wp:extent cx="122555" cy="122555"/>
          <wp:effectExtent l="19050" t="0" r="0" b="0"/>
          <wp:docPr id="7" name="Picture 7" descr="Description: http://www.noknok.tv/wp-content/uploads/2011/12/linkedin-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ttp://www.noknok.tv/wp-content/uploads/2011/12/linkedin-logo.jpg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" cy="122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80CA7">
      <w:t xml:space="preserve"> </w:t>
    </w:r>
    <w:r w:rsidR="00980CA7">
      <w:rPr>
        <w:rStyle w:val="vanity-namedomain"/>
        <w:rFonts w:ascii="Segoe UI" w:hAnsi="Segoe UI" w:cs="Segoe UI"/>
        <w:bdr w:val="none" w:sz="0" w:space="0" w:color="auto" w:frame="1"/>
        <w:shd w:val="clear" w:color="auto" w:fill="FFFFFF"/>
      </w:rPr>
      <w:t>www.linkedin.com/in/</w:t>
    </w:r>
    <w:r w:rsidR="00980CA7">
      <w:rPr>
        <w:rStyle w:val="vanity-namedisplay-name"/>
        <w:rFonts w:ascii="Segoe UI" w:hAnsi="Segoe UI" w:cs="Segoe UI"/>
        <w:bdr w:val="none" w:sz="0" w:space="0" w:color="auto" w:frame="1"/>
        <w:shd w:val="clear" w:color="auto" w:fill="FFFFFF"/>
      </w:rPr>
      <w:t>farheen-zehra</w:t>
    </w:r>
    <w:r>
      <w:t xml:space="preserve"> </w:t>
    </w:r>
    <w:r w:rsidRPr="00993283">
      <w:sym w:font="Symbol" w:char="F0B7"/>
    </w:r>
    <w:r>
      <w:t xml:space="preserve"> </w:t>
    </w:r>
    <w:r w:rsidRPr="00D759C6">
      <w:t xml:space="preserve"> </w:t>
    </w:r>
    <w:r w:rsidR="00C60A7D">
      <w:t>farheenzehra2013</w:t>
    </w:r>
    <w:r w:rsidRPr="00993283">
      <w:t>@</w:t>
    </w:r>
    <w:r>
      <w:t>gmail</w:t>
    </w:r>
    <w:r w:rsidRPr="00993283">
      <w:t xml:space="preserve">.com </w:t>
    </w:r>
    <w:r>
      <w:t xml:space="preserve"> </w:t>
    </w:r>
    <w:r w:rsidRPr="00993283">
      <w:sym w:font="Symbol" w:char="F0B7"/>
    </w:r>
    <w:r>
      <w:t xml:space="preserve"> </w:t>
    </w:r>
    <w:r w:rsidRPr="00993283">
      <w:t xml:space="preserve"> </w:t>
    </w:r>
    <w:r>
      <w:t>Toronto</w:t>
    </w:r>
    <w:r w:rsidRPr="00993283">
      <w:t xml:space="preserve">, ON </w:t>
    </w:r>
    <w:r w:rsidRPr="00993283">
      <w:sym w:font="Symbol" w:char="F0B7"/>
    </w:r>
    <w:r>
      <w:t xml:space="preserve"> </w:t>
    </w:r>
    <w:r w:rsidRPr="00993283">
      <w:t xml:space="preserve"> </w:t>
    </w:r>
    <w:r w:rsidR="00C60A7D">
      <w:t>647.287.8654</w:t>
    </w:r>
  </w:p>
  <w:p w14:paraId="63450503" w14:textId="77777777" w:rsidR="006C2868" w:rsidRDefault="006C28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B60F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FCF7289"/>
    <w:multiLevelType w:val="hybridMultilevel"/>
    <w:tmpl w:val="5F827ED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4C18AC"/>
    <w:multiLevelType w:val="hybridMultilevel"/>
    <w:tmpl w:val="5C28EB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C4C6E"/>
    <w:multiLevelType w:val="hybridMultilevel"/>
    <w:tmpl w:val="ABBAB3F0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2979417C"/>
    <w:multiLevelType w:val="hybridMultilevel"/>
    <w:tmpl w:val="DA2A32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14D79"/>
    <w:multiLevelType w:val="hybridMultilevel"/>
    <w:tmpl w:val="C99CE518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23444E"/>
    <w:multiLevelType w:val="hybridMultilevel"/>
    <w:tmpl w:val="87D6B2C6"/>
    <w:lvl w:ilvl="0" w:tplc="083C5AFC">
      <w:start w:val="1"/>
      <w:numFmt w:val="bullet"/>
      <w:pStyle w:val="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 2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 2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 2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61A6D"/>
    <w:multiLevelType w:val="hybridMultilevel"/>
    <w:tmpl w:val="1A9C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136AF"/>
    <w:multiLevelType w:val="hybridMultilevel"/>
    <w:tmpl w:val="101414B0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42865DE7"/>
    <w:multiLevelType w:val="hybridMultilevel"/>
    <w:tmpl w:val="0BBEBEDA"/>
    <w:lvl w:ilvl="0" w:tplc="4E4ABB26">
      <w:start w:val="1"/>
      <w:numFmt w:val="bullet"/>
      <w:pStyle w:val="ListBullet"/>
      <w:lvlText w:val=""/>
      <w:lvlJc w:val="left"/>
      <w:pPr>
        <w:ind w:left="972" w:hanging="360"/>
      </w:pPr>
      <w:rPr>
        <w:rFonts w:ascii="Symbol" w:hAnsi="Symbol" w:hint="default"/>
        <w:color w:val="595959"/>
        <w:sz w:val="16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0" w15:restartNumberingAfterBreak="0">
    <w:nsid w:val="47D20870"/>
    <w:multiLevelType w:val="hybridMultilevel"/>
    <w:tmpl w:val="B292F6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D7EC3"/>
    <w:multiLevelType w:val="hybridMultilevel"/>
    <w:tmpl w:val="8048C3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81B74"/>
    <w:multiLevelType w:val="hybridMultilevel"/>
    <w:tmpl w:val="CDACF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F0011"/>
    <w:multiLevelType w:val="hybridMultilevel"/>
    <w:tmpl w:val="9580CA0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7B2110"/>
    <w:multiLevelType w:val="hybridMultilevel"/>
    <w:tmpl w:val="501A89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AB00B0"/>
    <w:multiLevelType w:val="hybridMultilevel"/>
    <w:tmpl w:val="5EE27498"/>
    <w:lvl w:ilvl="0" w:tplc="D9AE887E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151F9A"/>
    <w:multiLevelType w:val="hybridMultilevel"/>
    <w:tmpl w:val="B6EC0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A7C98"/>
    <w:multiLevelType w:val="hybridMultilevel"/>
    <w:tmpl w:val="64D01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51FCA"/>
    <w:multiLevelType w:val="hybridMultilevel"/>
    <w:tmpl w:val="CB201FA8"/>
    <w:lvl w:ilvl="0" w:tplc="D9AE887E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03F6A"/>
    <w:multiLevelType w:val="hybridMultilevel"/>
    <w:tmpl w:val="AEB013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57319C"/>
    <w:multiLevelType w:val="hybridMultilevel"/>
    <w:tmpl w:val="4C34C454"/>
    <w:lvl w:ilvl="0" w:tplc="D9AE88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9AE887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DB699C"/>
    <w:multiLevelType w:val="hybridMultilevel"/>
    <w:tmpl w:val="06926D0C"/>
    <w:lvl w:ilvl="0" w:tplc="1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7CB62ED7"/>
    <w:multiLevelType w:val="hybridMultilevel"/>
    <w:tmpl w:val="49FE03A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5482298">
    <w:abstractNumId w:val="9"/>
  </w:num>
  <w:num w:numId="2" w16cid:durableId="219827574">
    <w:abstractNumId w:val="18"/>
  </w:num>
  <w:num w:numId="3" w16cid:durableId="177040001">
    <w:abstractNumId w:val="6"/>
  </w:num>
  <w:num w:numId="4" w16cid:durableId="1607426047">
    <w:abstractNumId w:val="20"/>
  </w:num>
  <w:num w:numId="5" w16cid:durableId="619340070">
    <w:abstractNumId w:val="5"/>
  </w:num>
  <w:num w:numId="6" w16cid:durableId="2082480906">
    <w:abstractNumId w:val="15"/>
  </w:num>
  <w:num w:numId="7" w16cid:durableId="49153802">
    <w:abstractNumId w:val="0"/>
  </w:num>
  <w:num w:numId="8" w16cid:durableId="571737120">
    <w:abstractNumId w:val="16"/>
  </w:num>
  <w:num w:numId="9" w16cid:durableId="867763683">
    <w:abstractNumId w:val="21"/>
  </w:num>
  <w:num w:numId="10" w16cid:durableId="440341264">
    <w:abstractNumId w:val="12"/>
  </w:num>
  <w:num w:numId="11" w16cid:durableId="1391005348">
    <w:abstractNumId w:val="3"/>
  </w:num>
  <w:num w:numId="12" w16cid:durableId="1452161758">
    <w:abstractNumId w:val="19"/>
  </w:num>
  <w:num w:numId="13" w16cid:durableId="3630081">
    <w:abstractNumId w:val="8"/>
  </w:num>
  <w:num w:numId="14" w16cid:durableId="1591694325">
    <w:abstractNumId w:val="17"/>
  </w:num>
  <w:num w:numId="15" w16cid:durableId="1423143141">
    <w:abstractNumId w:val="10"/>
  </w:num>
  <w:num w:numId="16" w16cid:durableId="989359653">
    <w:abstractNumId w:val="22"/>
  </w:num>
  <w:num w:numId="17" w16cid:durableId="577790418">
    <w:abstractNumId w:val="2"/>
  </w:num>
  <w:num w:numId="18" w16cid:durableId="115493940">
    <w:abstractNumId w:val="1"/>
  </w:num>
  <w:num w:numId="19" w16cid:durableId="1034187280">
    <w:abstractNumId w:val="13"/>
  </w:num>
  <w:num w:numId="20" w16cid:durableId="1652979765">
    <w:abstractNumId w:val="14"/>
  </w:num>
  <w:num w:numId="21" w16cid:durableId="1650401157">
    <w:abstractNumId w:val="4"/>
  </w:num>
  <w:num w:numId="22" w16cid:durableId="822625469">
    <w:abstractNumId w:val="9"/>
  </w:num>
  <w:num w:numId="23" w16cid:durableId="1811358250">
    <w:abstractNumId w:val="11"/>
  </w:num>
  <w:num w:numId="24" w16cid:durableId="7760331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B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4"/>
  <w:defaultTabStop w:val="56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E3"/>
    <w:rsid w:val="000077BB"/>
    <w:rsid w:val="000148B2"/>
    <w:rsid w:val="00021344"/>
    <w:rsid w:val="00023A47"/>
    <w:rsid w:val="0002465D"/>
    <w:rsid w:val="0002611D"/>
    <w:rsid w:val="00033F7D"/>
    <w:rsid w:val="00035E55"/>
    <w:rsid w:val="000368A1"/>
    <w:rsid w:val="00042749"/>
    <w:rsid w:val="00042E19"/>
    <w:rsid w:val="000442EA"/>
    <w:rsid w:val="00044ADC"/>
    <w:rsid w:val="00054A32"/>
    <w:rsid w:val="000565CB"/>
    <w:rsid w:val="00056B21"/>
    <w:rsid w:val="000573CC"/>
    <w:rsid w:val="00057D11"/>
    <w:rsid w:val="000615DA"/>
    <w:rsid w:val="00063A0D"/>
    <w:rsid w:val="0007483E"/>
    <w:rsid w:val="00076D9D"/>
    <w:rsid w:val="00080B7D"/>
    <w:rsid w:val="00082608"/>
    <w:rsid w:val="0008281E"/>
    <w:rsid w:val="00083E62"/>
    <w:rsid w:val="0008467D"/>
    <w:rsid w:val="00085D90"/>
    <w:rsid w:val="00086A9B"/>
    <w:rsid w:val="00090066"/>
    <w:rsid w:val="00091A8E"/>
    <w:rsid w:val="000934DE"/>
    <w:rsid w:val="00093D64"/>
    <w:rsid w:val="000940E3"/>
    <w:rsid w:val="000A0146"/>
    <w:rsid w:val="000A6142"/>
    <w:rsid w:val="000A6EDF"/>
    <w:rsid w:val="000B10F7"/>
    <w:rsid w:val="000B36EC"/>
    <w:rsid w:val="000B3A80"/>
    <w:rsid w:val="000B4997"/>
    <w:rsid w:val="000C1AD2"/>
    <w:rsid w:val="000C3958"/>
    <w:rsid w:val="000C4408"/>
    <w:rsid w:val="000C4C90"/>
    <w:rsid w:val="000C5703"/>
    <w:rsid w:val="000C6014"/>
    <w:rsid w:val="000C7067"/>
    <w:rsid w:val="000C7429"/>
    <w:rsid w:val="000D0A69"/>
    <w:rsid w:val="000D20E5"/>
    <w:rsid w:val="000D4177"/>
    <w:rsid w:val="000D417D"/>
    <w:rsid w:val="000E3937"/>
    <w:rsid w:val="000E7FBF"/>
    <w:rsid w:val="000F0ED4"/>
    <w:rsid w:val="00100FB4"/>
    <w:rsid w:val="0010267D"/>
    <w:rsid w:val="0010303C"/>
    <w:rsid w:val="0010684F"/>
    <w:rsid w:val="00110549"/>
    <w:rsid w:val="001125ED"/>
    <w:rsid w:val="0011576E"/>
    <w:rsid w:val="001167DA"/>
    <w:rsid w:val="0011790E"/>
    <w:rsid w:val="0012334A"/>
    <w:rsid w:val="0012334C"/>
    <w:rsid w:val="00123DB9"/>
    <w:rsid w:val="00124A10"/>
    <w:rsid w:val="00125EAB"/>
    <w:rsid w:val="00126B3A"/>
    <w:rsid w:val="0012755B"/>
    <w:rsid w:val="00130C35"/>
    <w:rsid w:val="001314FC"/>
    <w:rsid w:val="00132470"/>
    <w:rsid w:val="00134951"/>
    <w:rsid w:val="001353C8"/>
    <w:rsid w:val="00136C78"/>
    <w:rsid w:val="00144AD5"/>
    <w:rsid w:val="00144B6A"/>
    <w:rsid w:val="00145CFA"/>
    <w:rsid w:val="00147477"/>
    <w:rsid w:val="001476A7"/>
    <w:rsid w:val="00151F94"/>
    <w:rsid w:val="00152D37"/>
    <w:rsid w:val="00154319"/>
    <w:rsid w:val="00156F0A"/>
    <w:rsid w:val="00157F94"/>
    <w:rsid w:val="001608F9"/>
    <w:rsid w:val="00162FC5"/>
    <w:rsid w:val="00163BF9"/>
    <w:rsid w:val="00164CCC"/>
    <w:rsid w:val="00165A8C"/>
    <w:rsid w:val="00166065"/>
    <w:rsid w:val="00170340"/>
    <w:rsid w:val="001706DE"/>
    <w:rsid w:val="00170BED"/>
    <w:rsid w:val="00171CAF"/>
    <w:rsid w:val="00173526"/>
    <w:rsid w:val="00173674"/>
    <w:rsid w:val="0018014F"/>
    <w:rsid w:val="001867CA"/>
    <w:rsid w:val="00187421"/>
    <w:rsid w:val="0019363E"/>
    <w:rsid w:val="001A1979"/>
    <w:rsid w:val="001A2EA3"/>
    <w:rsid w:val="001A4F37"/>
    <w:rsid w:val="001B3C28"/>
    <w:rsid w:val="001C478A"/>
    <w:rsid w:val="001C669D"/>
    <w:rsid w:val="001D1BD2"/>
    <w:rsid w:val="001D5604"/>
    <w:rsid w:val="001D6F11"/>
    <w:rsid w:val="001E0CAE"/>
    <w:rsid w:val="001E29AC"/>
    <w:rsid w:val="001E3D46"/>
    <w:rsid w:val="001E3E53"/>
    <w:rsid w:val="001E546E"/>
    <w:rsid w:val="001F025A"/>
    <w:rsid w:val="001F1E57"/>
    <w:rsid w:val="001F1F8D"/>
    <w:rsid w:val="001F1FDE"/>
    <w:rsid w:val="001F6479"/>
    <w:rsid w:val="001F64CB"/>
    <w:rsid w:val="001F6C04"/>
    <w:rsid w:val="001F7B31"/>
    <w:rsid w:val="00201C08"/>
    <w:rsid w:val="00203DD2"/>
    <w:rsid w:val="002073C4"/>
    <w:rsid w:val="00207C0D"/>
    <w:rsid w:val="00213F2B"/>
    <w:rsid w:val="00215334"/>
    <w:rsid w:val="00216D03"/>
    <w:rsid w:val="0022035B"/>
    <w:rsid w:val="002224A0"/>
    <w:rsid w:val="00222C00"/>
    <w:rsid w:val="00226BA7"/>
    <w:rsid w:val="00226E9A"/>
    <w:rsid w:val="00227392"/>
    <w:rsid w:val="00235136"/>
    <w:rsid w:val="00240375"/>
    <w:rsid w:val="002429D4"/>
    <w:rsid w:val="00243EE8"/>
    <w:rsid w:val="00246B1C"/>
    <w:rsid w:val="00247573"/>
    <w:rsid w:val="00252F3B"/>
    <w:rsid w:val="00253D86"/>
    <w:rsid w:val="00260944"/>
    <w:rsid w:val="00261604"/>
    <w:rsid w:val="00262E62"/>
    <w:rsid w:val="00266808"/>
    <w:rsid w:val="002671A9"/>
    <w:rsid w:val="00272F0A"/>
    <w:rsid w:val="00273E92"/>
    <w:rsid w:val="00275A47"/>
    <w:rsid w:val="00275DAD"/>
    <w:rsid w:val="00277F32"/>
    <w:rsid w:val="00285971"/>
    <w:rsid w:val="00285CDC"/>
    <w:rsid w:val="0028713E"/>
    <w:rsid w:val="00290638"/>
    <w:rsid w:val="002911AC"/>
    <w:rsid w:val="0029511F"/>
    <w:rsid w:val="00296035"/>
    <w:rsid w:val="002A0296"/>
    <w:rsid w:val="002A2299"/>
    <w:rsid w:val="002A424B"/>
    <w:rsid w:val="002A6DC8"/>
    <w:rsid w:val="002B203D"/>
    <w:rsid w:val="002B28A5"/>
    <w:rsid w:val="002B2B15"/>
    <w:rsid w:val="002B51A7"/>
    <w:rsid w:val="002B71DA"/>
    <w:rsid w:val="002C01D1"/>
    <w:rsid w:val="002C026D"/>
    <w:rsid w:val="002D3A93"/>
    <w:rsid w:val="002D4DC3"/>
    <w:rsid w:val="002D605D"/>
    <w:rsid w:val="002D6DD6"/>
    <w:rsid w:val="002D6E7B"/>
    <w:rsid w:val="002D73CC"/>
    <w:rsid w:val="002E7C65"/>
    <w:rsid w:val="002F337F"/>
    <w:rsid w:val="002F598D"/>
    <w:rsid w:val="00301138"/>
    <w:rsid w:val="003011CD"/>
    <w:rsid w:val="003056EB"/>
    <w:rsid w:val="00305E33"/>
    <w:rsid w:val="00306576"/>
    <w:rsid w:val="00311E4A"/>
    <w:rsid w:val="00314054"/>
    <w:rsid w:val="00317BC3"/>
    <w:rsid w:val="00317E97"/>
    <w:rsid w:val="00320052"/>
    <w:rsid w:val="00320AF4"/>
    <w:rsid w:val="003238FB"/>
    <w:rsid w:val="0032583F"/>
    <w:rsid w:val="00326639"/>
    <w:rsid w:val="00327CEA"/>
    <w:rsid w:val="003306B2"/>
    <w:rsid w:val="003339FD"/>
    <w:rsid w:val="00334AFF"/>
    <w:rsid w:val="00335A36"/>
    <w:rsid w:val="003402BD"/>
    <w:rsid w:val="003406DB"/>
    <w:rsid w:val="0034072D"/>
    <w:rsid w:val="003411E1"/>
    <w:rsid w:val="003417D1"/>
    <w:rsid w:val="0034269F"/>
    <w:rsid w:val="0034503C"/>
    <w:rsid w:val="00353840"/>
    <w:rsid w:val="003569FB"/>
    <w:rsid w:val="00360B27"/>
    <w:rsid w:val="00360E76"/>
    <w:rsid w:val="00362416"/>
    <w:rsid w:val="00364720"/>
    <w:rsid w:val="00364CDE"/>
    <w:rsid w:val="00366BED"/>
    <w:rsid w:val="00373C17"/>
    <w:rsid w:val="00375D0B"/>
    <w:rsid w:val="0038038A"/>
    <w:rsid w:val="00382D19"/>
    <w:rsid w:val="00385845"/>
    <w:rsid w:val="0038666F"/>
    <w:rsid w:val="0039119C"/>
    <w:rsid w:val="003930E9"/>
    <w:rsid w:val="0039578C"/>
    <w:rsid w:val="00395CC1"/>
    <w:rsid w:val="00397107"/>
    <w:rsid w:val="003A2CF1"/>
    <w:rsid w:val="003A6BE2"/>
    <w:rsid w:val="003B1A16"/>
    <w:rsid w:val="003B4BFD"/>
    <w:rsid w:val="003B5E80"/>
    <w:rsid w:val="003B709B"/>
    <w:rsid w:val="003B7C92"/>
    <w:rsid w:val="003C1EDE"/>
    <w:rsid w:val="003C2A9A"/>
    <w:rsid w:val="003C30FC"/>
    <w:rsid w:val="003C3C51"/>
    <w:rsid w:val="003C3EFB"/>
    <w:rsid w:val="003C43FE"/>
    <w:rsid w:val="003D08CB"/>
    <w:rsid w:val="003D09C9"/>
    <w:rsid w:val="003D43B4"/>
    <w:rsid w:val="003D7733"/>
    <w:rsid w:val="003E00F4"/>
    <w:rsid w:val="003E0DDB"/>
    <w:rsid w:val="003E6853"/>
    <w:rsid w:val="003E6B23"/>
    <w:rsid w:val="003F0109"/>
    <w:rsid w:val="003F1A09"/>
    <w:rsid w:val="003F542B"/>
    <w:rsid w:val="004014B4"/>
    <w:rsid w:val="004016BB"/>
    <w:rsid w:val="00403579"/>
    <w:rsid w:val="00403D81"/>
    <w:rsid w:val="00406E42"/>
    <w:rsid w:val="00407B25"/>
    <w:rsid w:val="00410055"/>
    <w:rsid w:val="00410642"/>
    <w:rsid w:val="00413641"/>
    <w:rsid w:val="0041793C"/>
    <w:rsid w:val="00421069"/>
    <w:rsid w:val="00421EFE"/>
    <w:rsid w:val="00422ED3"/>
    <w:rsid w:val="00423F64"/>
    <w:rsid w:val="00426355"/>
    <w:rsid w:val="004267EB"/>
    <w:rsid w:val="00426ECE"/>
    <w:rsid w:val="00430745"/>
    <w:rsid w:val="004312AC"/>
    <w:rsid w:val="00432457"/>
    <w:rsid w:val="0043291E"/>
    <w:rsid w:val="0043312D"/>
    <w:rsid w:val="004337FF"/>
    <w:rsid w:val="0043471B"/>
    <w:rsid w:val="00435FA8"/>
    <w:rsid w:val="00442969"/>
    <w:rsid w:val="00443FFE"/>
    <w:rsid w:val="0045074C"/>
    <w:rsid w:val="00451CAB"/>
    <w:rsid w:val="00452B4E"/>
    <w:rsid w:val="00454617"/>
    <w:rsid w:val="0045498D"/>
    <w:rsid w:val="0045608C"/>
    <w:rsid w:val="004562C1"/>
    <w:rsid w:val="00464105"/>
    <w:rsid w:val="00466E54"/>
    <w:rsid w:val="004675E9"/>
    <w:rsid w:val="0047053E"/>
    <w:rsid w:val="0047465B"/>
    <w:rsid w:val="004772DE"/>
    <w:rsid w:val="00481DC7"/>
    <w:rsid w:val="00481FA7"/>
    <w:rsid w:val="00483280"/>
    <w:rsid w:val="00484535"/>
    <w:rsid w:val="004855C5"/>
    <w:rsid w:val="00485F20"/>
    <w:rsid w:val="00487BF0"/>
    <w:rsid w:val="004906E1"/>
    <w:rsid w:val="00490C6F"/>
    <w:rsid w:val="0049187D"/>
    <w:rsid w:val="004A015E"/>
    <w:rsid w:val="004A0CA0"/>
    <w:rsid w:val="004A1F15"/>
    <w:rsid w:val="004A2984"/>
    <w:rsid w:val="004A4702"/>
    <w:rsid w:val="004A50B9"/>
    <w:rsid w:val="004A5729"/>
    <w:rsid w:val="004B1102"/>
    <w:rsid w:val="004B17E4"/>
    <w:rsid w:val="004B1EA2"/>
    <w:rsid w:val="004B304A"/>
    <w:rsid w:val="004C3FFA"/>
    <w:rsid w:val="004D55C9"/>
    <w:rsid w:val="004D6F5A"/>
    <w:rsid w:val="004D76F2"/>
    <w:rsid w:val="004E00EC"/>
    <w:rsid w:val="004E289B"/>
    <w:rsid w:val="004E509D"/>
    <w:rsid w:val="004F0A5B"/>
    <w:rsid w:val="004F262F"/>
    <w:rsid w:val="004F2FD2"/>
    <w:rsid w:val="004F36E8"/>
    <w:rsid w:val="004F5DEA"/>
    <w:rsid w:val="004F79AE"/>
    <w:rsid w:val="0050163F"/>
    <w:rsid w:val="0050535E"/>
    <w:rsid w:val="00505813"/>
    <w:rsid w:val="005132FE"/>
    <w:rsid w:val="00513AD7"/>
    <w:rsid w:val="005157E4"/>
    <w:rsid w:val="00515D64"/>
    <w:rsid w:val="005208BA"/>
    <w:rsid w:val="00521960"/>
    <w:rsid w:val="005239CB"/>
    <w:rsid w:val="00530F1C"/>
    <w:rsid w:val="00530F88"/>
    <w:rsid w:val="005343C1"/>
    <w:rsid w:val="0053690D"/>
    <w:rsid w:val="00537337"/>
    <w:rsid w:val="00543E3B"/>
    <w:rsid w:val="005478F0"/>
    <w:rsid w:val="00547C62"/>
    <w:rsid w:val="005554B3"/>
    <w:rsid w:val="00561A97"/>
    <w:rsid w:val="00564EFB"/>
    <w:rsid w:val="00565B38"/>
    <w:rsid w:val="00570613"/>
    <w:rsid w:val="00573E46"/>
    <w:rsid w:val="00573E76"/>
    <w:rsid w:val="0057722D"/>
    <w:rsid w:val="00583A2D"/>
    <w:rsid w:val="00586A86"/>
    <w:rsid w:val="00591190"/>
    <w:rsid w:val="00592653"/>
    <w:rsid w:val="0059384F"/>
    <w:rsid w:val="00595406"/>
    <w:rsid w:val="005977B6"/>
    <w:rsid w:val="005A00EA"/>
    <w:rsid w:val="005A2958"/>
    <w:rsid w:val="005A3632"/>
    <w:rsid w:val="005B0911"/>
    <w:rsid w:val="005B19C0"/>
    <w:rsid w:val="005B3984"/>
    <w:rsid w:val="005B6FE2"/>
    <w:rsid w:val="005B7C63"/>
    <w:rsid w:val="005C0C14"/>
    <w:rsid w:val="005C0FD1"/>
    <w:rsid w:val="005C1B91"/>
    <w:rsid w:val="005C503F"/>
    <w:rsid w:val="005C68C9"/>
    <w:rsid w:val="005C6EBF"/>
    <w:rsid w:val="005C6FCE"/>
    <w:rsid w:val="005C730B"/>
    <w:rsid w:val="005D0DE9"/>
    <w:rsid w:val="005D38AF"/>
    <w:rsid w:val="005D3F51"/>
    <w:rsid w:val="005D495A"/>
    <w:rsid w:val="005D6F5F"/>
    <w:rsid w:val="005D74F5"/>
    <w:rsid w:val="005D7CC8"/>
    <w:rsid w:val="005E3240"/>
    <w:rsid w:val="005F1828"/>
    <w:rsid w:val="005F5E86"/>
    <w:rsid w:val="005F63FE"/>
    <w:rsid w:val="006001D7"/>
    <w:rsid w:val="00602CAC"/>
    <w:rsid w:val="00607953"/>
    <w:rsid w:val="00611BC9"/>
    <w:rsid w:val="00611C0C"/>
    <w:rsid w:val="00616C2C"/>
    <w:rsid w:val="00617D8A"/>
    <w:rsid w:val="00617FAB"/>
    <w:rsid w:val="006207F4"/>
    <w:rsid w:val="00621F88"/>
    <w:rsid w:val="006223C8"/>
    <w:rsid w:val="00622613"/>
    <w:rsid w:val="00623AF4"/>
    <w:rsid w:val="0063451A"/>
    <w:rsid w:val="0064160F"/>
    <w:rsid w:val="0064197C"/>
    <w:rsid w:val="00641E00"/>
    <w:rsid w:val="00642A58"/>
    <w:rsid w:val="006452E8"/>
    <w:rsid w:val="00647DF5"/>
    <w:rsid w:val="00652613"/>
    <w:rsid w:val="00652C9F"/>
    <w:rsid w:val="00655021"/>
    <w:rsid w:val="0065754C"/>
    <w:rsid w:val="00662417"/>
    <w:rsid w:val="00662EC9"/>
    <w:rsid w:val="00662F59"/>
    <w:rsid w:val="006638EE"/>
    <w:rsid w:val="006664CB"/>
    <w:rsid w:val="00667B7E"/>
    <w:rsid w:val="00670DA1"/>
    <w:rsid w:val="006717A9"/>
    <w:rsid w:val="0067359B"/>
    <w:rsid w:val="006739E2"/>
    <w:rsid w:val="006807DF"/>
    <w:rsid w:val="00680BC8"/>
    <w:rsid w:val="00681B4E"/>
    <w:rsid w:val="006820A5"/>
    <w:rsid w:val="00684925"/>
    <w:rsid w:val="00686A32"/>
    <w:rsid w:val="0069049C"/>
    <w:rsid w:val="00690727"/>
    <w:rsid w:val="006931C4"/>
    <w:rsid w:val="00693FD5"/>
    <w:rsid w:val="00694083"/>
    <w:rsid w:val="00697858"/>
    <w:rsid w:val="00697CA4"/>
    <w:rsid w:val="006A05B8"/>
    <w:rsid w:val="006B1151"/>
    <w:rsid w:val="006B24D7"/>
    <w:rsid w:val="006B30AC"/>
    <w:rsid w:val="006B4052"/>
    <w:rsid w:val="006B4132"/>
    <w:rsid w:val="006C2388"/>
    <w:rsid w:val="006C2868"/>
    <w:rsid w:val="006C6A2B"/>
    <w:rsid w:val="006C7B42"/>
    <w:rsid w:val="006D2807"/>
    <w:rsid w:val="006D64AF"/>
    <w:rsid w:val="006E478A"/>
    <w:rsid w:val="006E50BA"/>
    <w:rsid w:val="006E5C76"/>
    <w:rsid w:val="006F5284"/>
    <w:rsid w:val="006F65B0"/>
    <w:rsid w:val="006F6702"/>
    <w:rsid w:val="00701860"/>
    <w:rsid w:val="007022AC"/>
    <w:rsid w:val="00702794"/>
    <w:rsid w:val="007061FE"/>
    <w:rsid w:val="00707EB2"/>
    <w:rsid w:val="007106B1"/>
    <w:rsid w:val="00711B70"/>
    <w:rsid w:val="0071292E"/>
    <w:rsid w:val="00712B18"/>
    <w:rsid w:val="007166F6"/>
    <w:rsid w:val="00717460"/>
    <w:rsid w:val="00717AE3"/>
    <w:rsid w:val="00720539"/>
    <w:rsid w:val="00720B2A"/>
    <w:rsid w:val="007230C2"/>
    <w:rsid w:val="007231E6"/>
    <w:rsid w:val="00723C9B"/>
    <w:rsid w:val="00727CF6"/>
    <w:rsid w:val="007323A9"/>
    <w:rsid w:val="00733E89"/>
    <w:rsid w:val="00737FB8"/>
    <w:rsid w:val="00737FC5"/>
    <w:rsid w:val="007425E1"/>
    <w:rsid w:val="00745AE0"/>
    <w:rsid w:val="00746405"/>
    <w:rsid w:val="00747C64"/>
    <w:rsid w:val="00750A2C"/>
    <w:rsid w:val="007526C2"/>
    <w:rsid w:val="00754DB3"/>
    <w:rsid w:val="00767608"/>
    <w:rsid w:val="007705B6"/>
    <w:rsid w:val="00770DEE"/>
    <w:rsid w:val="007716AE"/>
    <w:rsid w:val="0077509D"/>
    <w:rsid w:val="007761FF"/>
    <w:rsid w:val="007820E3"/>
    <w:rsid w:val="00784B3F"/>
    <w:rsid w:val="007858A0"/>
    <w:rsid w:val="00794640"/>
    <w:rsid w:val="00794912"/>
    <w:rsid w:val="00795000"/>
    <w:rsid w:val="0079572C"/>
    <w:rsid w:val="0079613F"/>
    <w:rsid w:val="007A0207"/>
    <w:rsid w:val="007A16E8"/>
    <w:rsid w:val="007A2C34"/>
    <w:rsid w:val="007A6B43"/>
    <w:rsid w:val="007A7146"/>
    <w:rsid w:val="007A7B84"/>
    <w:rsid w:val="007C0F29"/>
    <w:rsid w:val="007C148E"/>
    <w:rsid w:val="007C296A"/>
    <w:rsid w:val="007C6D40"/>
    <w:rsid w:val="007D1E99"/>
    <w:rsid w:val="007D3105"/>
    <w:rsid w:val="007D400D"/>
    <w:rsid w:val="007D42EB"/>
    <w:rsid w:val="007D4536"/>
    <w:rsid w:val="007D69EF"/>
    <w:rsid w:val="007E438C"/>
    <w:rsid w:val="007E56C1"/>
    <w:rsid w:val="007E5947"/>
    <w:rsid w:val="007E62E4"/>
    <w:rsid w:val="007F0C46"/>
    <w:rsid w:val="007F6485"/>
    <w:rsid w:val="007F78F8"/>
    <w:rsid w:val="00803FF6"/>
    <w:rsid w:val="00804A98"/>
    <w:rsid w:val="00810916"/>
    <w:rsid w:val="00814638"/>
    <w:rsid w:val="00817865"/>
    <w:rsid w:val="008203AA"/>
    <w:rsid w:val="00821058"/>
    <w:rsid w:val="00824BB1"/>
    <w:rsid w:val="0082568D"/>
    <w:rsid w:val="008272B2"/>
    <w:rsid w:val="008272EF"/>
    <w:rsid w:val="00832A81"/>
    <w:rsid w:val="00836502"/>
    <w:rsid w:val="008423B6"/>
    <w:rsid w:val="008427E9"/>
    <w:rsid w:val="00845437"/>
    <w:rsid w:val="00854F52"/>
    <w:rsid w:val="00855FF3"/>
    <w:rsid w:val="0085639A"/>
    <w:rsid w:val="0085730C"/>
    <w:rsid w:val="00857B68"/>
    <w:rsid w:val="00865137"/>
    <w:rsid w:val="008661D4"/>
    <w:rsid w:val="008673E9"/>
    <w:rsid w:val="00873E5E"/>
    <w:rsid w:val="00874C6A"/>
    <w:rsid w:val="00877236"/>
    <w:rsid w:val="00880003"/>
    <w:rsid w:val="008802D3"/>
    <w:rsid w:val="00881302"/>
    <w:rsid w:val="00884FEE"/>
    <w:rsid w:val="008857EB"/>
    <w:rsid w:val="00885C91"/>
    <w:rsid w:val="008870C9"/>
    <w:rsid w:val="008905A8"/>
    <w:rsid w:val="008910F9"/>
    <w:rsid w:val="00892230"/>
    <w:rsid w:val="00892688"/>
    <w:rsid w:val="00896CD6"/>
    <w:rsid w:val="00897070"/>
    <w:rsid w:val="008A1B61"/>
    <w:rsid w:val="008A2A4E"/>
    <w:rsid w:val="008A2BE4"/>
    <w:rsid w:val="008A33F3"/>
    <w:rsid w:val="008A37F0"/>
    <w:rsid w:val="008A596E"/>
    <w:rsid w:val="008A7C2F"/>
    <w:rsid w:val="008B122A"/>
    <w:rsid w:val="008B2BBA"/>
    <w:rsid w:val="008B499B"/>
    <w:rsid w:val="008B50BB"/>
    <w:rsid w:val="008B67B4"/>
    <w:rsid w:val="008B71BE"/>
    <w:rsid w:val="008C004A"/>
    <w:rsid w:val="008C2EA7"/>
    <w:rsid w:val="008C652D"/>
    <w:rsid w:val="008C78DF"/>
    <w:rsid w:val="008D411C"/>
    <w:rsid w:val="008D7958"/>
    <w:rsid w:val="008D7DA1"/>
    <w:rsid w:val="008E34DC"/>
    <w:rsid w:val="008E60C6"/>
    <w:rsid w:val="008E6F8E"/>
    <w:rsid w:val="008F1206"/>
    <w:rsid w:val="008F203E"/>
    <w:rsid w:val="008F26A1"/>
    <w:rsid w:val="008F407C"/>
    <w:rsid w:val="008F597A"/>
    <w:rsid w:val="008F7464"/>
    <w:rsid w:val="008F7ABF"/>
    <w:rsid w:val="008F7CD3"/>
    <w:rsid w:val="009049C3"/>
    <w:rsid w:val="009067C5"/>
    <w:rsid w:val="00907B5E"/>
    <w:rsid w:val="00910304"/>
    <w:rsid w:val="00910A97"/>
    <w:rsid w:val="00911017"/>
    <w:rsid w:val="009131E0"/>
    <w:rsid w:val="00916241"/>
    <w:rsid w:val="00916D31"/>
    <w:rsid w:val="00922203"/>
    <w:rsid w:val="00925443"/>
    <w:rsid w:val="00925A36"/>
    <w:rsid w:val="00925C01"/>
    <w:rsid w:val="009302A3"/>
    <w:rsid w:val="00931181"/>
    <w:rsid w:val="0093342D"/>
    <w:rsid w:val="00935422"/>
    <w:rsid w:val="00935683"/>
    <w:rsid w:val="00941B11"/>
    <w:rsid w:val="00942FB3"/>
    <w:rsid w:val="0094405E"/>
    <w:rsid w:val="00947C83"/>
    <w:rsid w:val="00951481"/>
    <w:rsid w:val="009527B5"/>
    <w:rsid w:val="00955EB9"/>
    <w:rsid w:val="009621A3"/>
    <w:rsid w:val="00962611"/>
    <w:rsid w:val="009626D7"/>
    <w:rsid w:val="00971270"/>
    <w:rsid w:val="009725E5"/>
    <w:rsid w:val="0097287F"/>
    <w:rsid w:val="00972C92"/>
    <w:rsid w:val="00974DED"/>
    <w:rsid w:val="0097512B"/>
    <w:rsid w:val="009779F1"/>
    <w:rsid w:val="00980CA7"/>
    <w:rsid w:val="00982762"/>
    <w:rsid w:val="00984222"/>
    <w:rsid w:val="009871CF"/>
    <w:rsid w:val="00987E58"/>
    <w:rsid w:val="00991D11"/>
    <w:rsid w:val="00993283"/>
    <w:rsid w:val="00995CC9"/>
    <w:rsid w:val="009A1837"/>
    <w:rsid w:val="009A6582"/>
    <w:rsid w:val="009A7AE0"/>
    <w:rsid w:val="009A7EC7"/>
    <w:rsid w:val="009B2DEB"/>
    <w:rsid w:val="009B3133"/>
    <w:rsid w:val="009B3B73"/>
    <w:rsid w:val="009B4EBF"/>
    <w:rsid w:val="009B71A1"/>
    <w:rsid w:val="009C0044"/>
    <w:rsid w:val="009C0904"/>
    <w:rsid w:val="009C4164"/>
    <w:rsid w:val="009C6188"/>
    <w:rsid w:val="009C6752"/>
    <w:rsid w:val="009C7A7B"/>
    <w:rsid w:val="009D08E1"/>
    <w:rsid w:val="009D15A4"/>
    <w:rsid w:val="009D30C5"/>
    <w:rsid w:val="009D4B4F"/>
    <w:rsid w:val="009D54BA"/>
    <w:rsid w:val="009D5DF3"/>
    <w:rsid w:val="009E5278"/>
    <w:rsid w:val="009E52F6"/>
    <w:rsid w:val="009E66AE"/>
    <w:rsid w:val="009F0AAF"/>
    <w:rsid w:val="009F2822"/>
    <w:rsid w:val="009F5818"/>
    <w:rsid w:val="009F5938"/>
    <w:rsid w:val="00A00AA2"/>
    <w:rsid w:val="00A01ECE"/>
    <w:rsid w:val="00A0215E"/>
    <w:rsid w:val="00A04396"/>
    <w:rsid w:val="00A12CC5"/>
    <w:rsid w:val="00A13735"/>
    <w:rsid w:val="00A2046B"/>
    <w:rsid w:val="00A20664"/>
    <w:rsid w:val="00A216C5"/>
    <w:rsid w:val="00A2497E"/>
    <w:rsid w:val="00A24E0F"/>
    <w:rsid w:val="00A25030"/>
    <w:rsid w:val="00A250E2"/>
    <w:rsid w:val="00A271B3"/>
    <w:rsid w:val="00A273B0"/>
    <w:rsid w:val="00A30949"/>
    <w:rsid w:val="00A4403D"/>
    <w:rsid w:val="00A46403"/>
    <w:rsid w:val="00A5037D"/>
    <w:rsid w:val="00A50B27"/>
    <w:rsid w:val="00A52804"/>
    <w:rsid w:val="00A57D68"/>
    <w:rsid w:val="00A60386"/>
    <w:rsid w:val="00A60D75"/>
    <w:rsid w:val="00A64487"/>
    <w:rsid w:val="00A65DD7"/>
    <w:rsid w:val="00A66B58"/>
    <w:rsid w:val="00A7075D"/>
    <w:rsid w:val="00A736D9"/>
    <w:rsid w:val="00A738A5"/>
    <w:rsid w:val="00A767D8"/>
    <w:rsid w:val="00A770A6"/>
    <w:rsid w:val="00A8247F"/>
    <w:rsid w:val="00A83F5D"/>
    <w:rsid w:val="00A8578C"/>
    <w:rsid w:val="00A923F0"/>
    <w:rsid w:val="00A92EBE"/>
    <w:rsid w:val="00A93CEE"/>
    <w:rsid w:val="00A94333"/>
    <w:rsid w:val="00AA00DC"/>
    <w:rsid w:val="00AA0C3B"/>
    <w:rsid w:val="00AA3722"/>
    <w:rsid w:val="00AA5E96"/>
    <w:rsid w:val="00AB4811"/>
    <w:rsid w:val="00AB5831"/>
    <w:rsid w:val="00AB6FD6"/>
    <w:rsid w:val="00AC0D1F"/>
    <w:rsid w:val="00AC2C3C"/>
    <w:rsid w:val="00AC709F"/>
    <w:rsid w:val="00AD2DC1"/>
    <w:rsid w:val="00AD4B37"/>
    <w:rsid w:val="00AE04EC"/>
    <w:rsid w:val="00AE1A60"/>
    <w:rsid w:val="00AE2344"/>
    <w:rsid w:val="00AE4B88"/>
    <w:rsid w:val="00AE644A"/>
    <w:rsid w:val="00AF121A"/>
    <w:rsid w:val="00AF149A"/>
    <w:rsid w:val="00AF3184"/>
    <w:rsid w:val="00AF3BE4"/>
    <w:rsid w:val="00AF7B32"/>
    <w:rsid w:val="00B00BB3"/>
    <w:rsid w:val="00B0142F"/>
    <w:rsid w:val="00B0463E"/>
    <w:rsid w:val="00B04F4F"/>
    <w:rsid w:val="00B059B2"/>
    <w:rsid w:val="00B0788F"/>
    <w:rsid w:val="00B1456A"/>
    <w:rsid w:val="00B14F84"/>
    <w:rsid w:val="00B204E2"/>
    <w:rsid w:val="00B2084D"/>
    <w:rsid w:val="00B22B97"/>
    <w:rsid w:val="00B22BC7"/>
    <w:rsid w:val="00B23165"/>
    <w:rsid w:val="00B234D6"/>
    <w:rsid w:val="00B24A92"/>
    <w:rsid w:val="00B24ED0"/>
    <w:rsid w:val="00B27B0B"/>
    <w:rsid w:val="00B30A1F"/>
    <w:rsid w:val="00B32905"/>
    <w:rsid w:val="00B33CD5"/>
    <w:rsid w:val="00B33FB6"/>
    <w:rsid w:val="00B3668F"/>
    <w:rsid w:val="00B37E1B"/>
    <w:rsid w:val="00B4113F"/>
    <w:rsid w:val="00B41781"/>
    <w:rsid w:val="00B42E61"/>
    <w:rsid w:val="00B45F97"/>
    <w:rsid w:val="00B50DD0"/>
    <w:rsid w:val="00B52211"/>
    <w:rsid w:val="00B52659"/>
    <w:rsid w:val="00B53A62"/>
    <w:rsid w:val="00B54194"/>
    <w:rsid w:val="00B54D68"/>
    <w:rsid w:val="00B643D3"/>
    <w:rsid w:val="00B66B10"/>
    <w:rsid w:val="00B6786A"/>
    <w:rsid w:val="00B67A90"/>
    <w:rsid w:val="00B7044E"/>
    <w:rsid w:val="00B705FB"/>
    <w:rsid w:val="00B7166F"/>
    <w:rsid w:val="00B72248"/>
    <w:rsid w:val="00B72B8C"/>
    <w:rsid w:val="00B73FE3"/>
    <w:rsid w:val="00B741DF"/>
    <w:rsid w:val="00B7449A"/>
    <w:rsid w:val="00B748E3"/>
    <w:rsid w:val="00B76BFE"/>
    <w:rsid w:val="00B76D43"/>
    <w:rsid w:val="00B77E3B"/>
    <w:rsid w:val="00B800B8"/>
    <w:rsid w:val="00B80BC3"/>
    <w:rsid w:val="00B814EC"/>
    <w:rsid w:val="00B81511"/>
    <w:rsid w:val="00B853E5"/>
    <w:rsid w:val="00B87A7F"/>
    <w:rsid w:val="00B92695"/>
    <w:rsid w:val="00B92EE2"/>
    <w:rsid w:val="00B93F26"/>
    <w:rsid w:val="00B95083"/>
    <w:rsid w:val="00BA02F6"/>
    <w:rsid w:val="00BA652F"/>
    <w:rsid w:val="00BA717D"/>
    <w:rsid w:val="00BA7F91"/>
    <w:rsid w:val="00BB05B2"/>
    <w:rsid w:val="00BB39EE"/>
    <w:rsid w:val="00BB43C9"/>
    <w:rsid w:val="00BB5DE1"/>
    <w:rsid w:val="00BB5F8F"/>
    <w:rsid w:val="00BC2E7A"/>
    <w:rsid w:val="00BC6BC9"/>
    <w:rsid w:val="00BD294A"/>
    <w:rsid w:val="00BD6231"/>
    <w:rsid w:val="00BE16F8"/>
    <w:rsid w:val="00BE439A"/>
    <w:rsid w:val="00BE53E5"/>
    <w:rsid w:val="00BE5A51"/>
    <w:rsid w:val="00BF1F15"/>
    <w:rsid w:val="00BF1FD8"/>
    <w:rsid w:val="00BF3431"/>
    <w:rsid w:val="00BF43BF"/>
    <w:rsid w:val="00BF4FC7"/>
    <w:rsid w:val="00BF59F8"/>
    <w:rsid w:val="00BF6073"/>
    <w:rsid w:val="00BF7988"/>
    <w:rsid w:val="00C01B9B"/>
    <w:rsid w:val="00C0202E"/>
    <w:rsid w:val="00C10012"/>
    <w:rsid w:val="00C105B8"/>
    <w:rsid w:val="00C17A27"/>
    <w:rsid w:val="00C21C15"/>
    <w:rsid w:val="00C24461"/>
    <w:rsid w:val="00C253BC"/>
    <w:rsid w:val="00C2664B"/>
    <w:rsid w:val="00C27D84"/>
    <w:rsid w:val="00C302FB"/>
    <w:rsid w:val="00C34481"/>
    <w:rsid w:val="00C3498A"/>
    <w:rsid w:val="00C35AE3"/>
    <w:rsid w:val="00C40896"/>
    <w:rsid w:val="00C4423F"/>
    <w:rsid w:val="00C446C1"/>
    <w:rsid w:val="00C50BE4"/>
    <w:rsid w:val="00C569D6"/>
    <w:rsid w:val="00C60A7D"/>
    <w:rsid w:val="00C7098B"/>
    <w:rsid w:val="00C71F93"/>
    <w:rsid w:val="00C720E3"/>
    <w:rsid w:val="00C73246"/>
    <w:rsid w:val="00C74AB3"/>
    <w:rsid w:val="00C75CE2"/>
    <w:rsid w:val="00C808B9"/>
    <w:rsid w:val="00C8193C"/>
    <w:rsid w:val="00C86767"/>
    <w:rsid w:val="00C867A1"/>
    <w:rsid w:val="00C908A1"/>
    <w:rsid w:val="00C924A1"/>
    <w:rsid w:val="00C9348C"/>
    <w:rsid w:val="00C93952"/>
    <w:rsid w:val="00C94921"/>
    <w:rsid w:val="00C94AC2"/>
    <w:rsid w:val="00C971E5"/>
    <w:rsid w:val="00C97320"/>
    <w:rsid w:val="00C9776F"/>
    <w:rsid w:val="00CA1248"/>
    <w:rsid w:val="00CA14F0"/>
    <w:rsid w:val="00CA244B"/>
    <w:rsid w:val="00CA290C"/>
    <w:rsid w:val="00CA317F"/>
    <w:rsid w:val="00CA41F3"/>
    <w:rsid w:val="00CA7C1F"/>
    <w:rsid w:val="00CB01F6"/>
    <w:rsid w:val="00CB60E4"/>
    <w:rsid w:val="00CB7240"/>
    <w:rsid w:val="00CB7B96"/>
    <w:rsid w:val="00CC260F"/>
    <w:rsid w:val="00CC3645"/>
    <w:rsid w:val="00CC3800"/>
    <w:rsid w:val="00CC768E"/>
    <w:rsid w:val="00CD048D"/>
    <w:rsid w:val="00CD08CC"/>
    <w:rsid w:val="00CD5610"/>
    <w:rsid w:val="00CD566D"/>
    <w:rsid w:val="00CD5B41"/>
    <w:rsid w:val="00CD7FEC"/>
    <w:rsid w:val="00CE63FB"/>
    <w:rsid w:val="00CE73DC"/>
    <w:rsid w:val="00CE7D6C"/>
    <w:rsid w:val="00CF0145"/>
    <w:rsid w:val="00CF0601"/>
    <w:rsid w:val="00CF291B"/>
    <w:rsid w:val="00CF42F3"/>
    <w:rsid w:val="00CF52C1"/>
    <w:rsid w:val="00CF770F"/>
    <w:rsid w:val="00D0354A"/>
    <w:rsid w:val="00D07123"/>
    <w:rsid w:val="00D11B91"/>
    <w:rsid w:val="00D1212F"/>
    <w:rsid w:val="00D15851"/>
    <w:rsid w:val="00D21777"/>
    <w:rsid w:val="00D2347A"/>
    <w:rsid w:val="00D242E8"/>
    <w:rsid w:val="00D25962"/>
    <w:rsid w:val="00D25EF3"/>
    <w:rsid w:val="00D260CF"/>
    <w:rsid w:val="00D2625B"/>
    <w:rsid w:val="00D319AC"/>
    <w:rsid w:val="00D3675A"/>
    <w:rsid w:val="00D40C88"/>
    <w:rsid w:val="00D43545"/>
    <w:rsid w:val="00D44FB1"/>
    <w:rsid w:val="00D45289"/>
    <w:rsid w:val="00D45D4E"/>
    <w:rsid w:val="00D51899"/>
    <w:rsid w:val="00D5463E"/>
    <w:rsid w:val="00D57F44"/>
    <w:rsid w:val="00D62E46"/>
    <w:rsid w:val="00D63286"/>
    <w:rsid w:val="00D63AD9"/>
    <w:rsid w:val="00D6529C"/>
    <w:rsid w:val="00D66E6D"/>
    <w:rsid w:val="00D7186F"/>
    <w:rsid w:val="00D742BE"/>
    <w:rsid w:val="00D7541A"/>
    <w:rsid w:val="00D759C6"/>
    <w:rsid w:val="00D76C3E"/>
    <w:rsid w:val="00D775E9"/>
    <w:rsid w:val="00D80028"/>
    <w:rsid w:val="00D803D5"/>
    <w:rsid w:val="00D820C9"/>
    <w:rsid w:val="00D8675C"/>
    <w:rsid w:val="00D87298"/>
    <w:rsid w:val="00D90F1F"/>
    <w:rsid w:val="00D917A2"/>
    <w:rsid w:val="00D92337"/>
    <w:rsid w:val="00D9384B"/>
    <w:rsid w:val="00D93D58"/>
    <w:rsid w:val="00D943A8"/>
    <w:rsid w:val="00D94C2E"/>
    <w:rsid w:val="00D954A5"/>
    <w:rsid w:val="00D95996"/>
    <w:rsid w:val="00D969E4"/>
    <w:rsid w:val="00D97DDC"/>
    <w:rsid w:val="00DA153B"/>
    <w:rsid w:val="00DA1C42"/>
    <w:rsid w:val="00DA27D4"/>
    <w:rsid w:val="00DA27F3"/>
    <w:rsid w:val="00DA419E"/>
    <w:rsid w:val="00DA4F06"/>
    <w:rsid w:val="00DA5C09"/>
    <w:rsid w:val="00DA6CC7"/>
    <w:rsid w:val="00DB0083"/>
    <w:rsid w:val="00DB79C1"/>
    <w:rsid w:val="00DC0426"/>
    <w:rsid w:val="00DC3297"/>
    <w:rsid w:val="00DC51F5"/>
    <w:rsid w:val="00DC5E60"/>
    <w:rsid w:val="00DC6A66"/>
    <w:rsid w:val="00DC7378"/>
    <w:rsid w:val="00DC7939"/>
    <w:rsid w:val="00DD3E2B"/>
    <w:rsid w:val="00DD7473"/>
    <w:rsid w:val="00DD76E8"/>
    <w:rsid w:val="00DE1758"/>
    <w:rsid w:val="00DE50AF"/>
    <w:rsid w:val="00DE74E7"/>
    <w:rsid w:val="00DF1A19"/>
    <w:rsid w:val="00DF20D2"/>
    <w:rsid w:val="00DF4797"/>
    <w:rsid w:val="00DF4E80"/>
    <w:rsid w:val="00DF5BB9"/>
    <w:rsid w:val="00DF6079"/>
    <w:rsid w:val="00DF6FE3"/>
    <w:rsid w:val="00E064D8"/>
    <w:rsid w:val="00E06520"/>
    <w:rsid w:val="00E06C92"/>
    <w:rsid w:val="00E118EE"/>
    <w:rsid w:val="00E11962"/>
    <w:rsid w:val="00E12CCD"/>
    <w:rsid w:val="00E12E44"/>
    <w:rsid w:val="00E135DC"/>
    <w:rsid w:val="00E13D46"/>
    <w:rsid w:val="00E1461F"/>
    <w:rsid w:val="00E147E9"/>
    <w:rsid w:val="00E16AC7"/>
    <w:rsid w:val="00E221DD"/>
    <w:rsid w:val="00E22CC3"/>
    <w:rsid w:val="00E236B5"/>
    <w:rsid w:val="00E24FAD"/>
    <w:rsid w:val="00E34014"/>
    <w:rsid w:val="00E3615C"/>
    <w:rsid w:val="00E408A9"/>
    <w:rsid w:val="00E46387"/>
    <w:rsid w:val="00E540B0"/>
    <w:rsid w:val="00E609AA"/>
    <w:rsid w:val="00E61078"/>
    <w:rsid w:val="00E63418"/>
    <w:rsid w:val="00E63BF0"/>
    <w:rsid w:val="00E64AB0"/>
    <w:rsid w:val="00E65297"/>
    <w:rsid w:val="00E702B7"/>
    <w:rsid w:val="00E72421"/>
    <w:rsid w:val="00E746F7"/>
    <w:rsid w:val="00E75AF1"/>
    <w:rsid w:val="00E75E92"/>
    <w:rsid w:val="00E7634E"/>
    <w:rsid w:val="00E76759"/>
    <w:rsid w:val="00E80C92"/>
    <w:rsid w:val="00E813C4"/>
    <w:rsid w:val="00E83473"/>
    <w:rsid w:val="00E83640"/>
    <w:rsid w:val="00E8379D"/>
    <w:rsid w:val="00E856AB"/>
    <w:rsid w:val="00E85CFF"/>
    <w:rsid w:val="00E87A81"/>
    <w:rsid w:val="00E90A38"/>
    <w:rsid w:val="00E910B3"/>
    <w:rsid w:val="00E92649"/>
    <w:rsid w:val="00E9607F"/>
    <w:rsid w:val="00E97E3B"/>
    <w:rsid w:val="00EA4190"/>
    <w:rsid w:val="00EA4284"/>
    <w:rsid w:val="00EA51D0"/>
    <w:rsid w:val="00EB03AF"/>
    <w:rsid w:val="00EB0422"/>
    <w:rsid w:val="00EB21F7"/>
    <w:rsid w:val="00EB49DF"/>
    <w:rsid w:val="00EB5CD0"/>
    <w:rsid w:val="00EC0209"/>
    <w:rsid w:val="00EC294E"/>
    <w:rsid w:val="00EC2DFA"/>
    <w:rsid w:val="00EC61BA"/>
    <w:rsid w:val="00ED4845"/>
    <w:rsid w:val="00EE1D75"/>
    <w:rsid w:val="00EE1DF5"/>
    <w:rsid w:val="00EE335A"/>
    <w:rsid w:val="00EE3436"/>
    <w:rsid w:val="00EE3CEE"/>
    <w:rsid w:val="00EE4277"/>
    <w:rsid w:val="00EE71E9"/>
    <w:rsid w:val="00EE7C6B"/>
    <w:rsid w:val="00EF3B4B"/>
    <w:rsid w:val="00EF51AE"/>
    <w:rsid w:val="00EF5C96"/>
    <w:rsid w:val="00F0085C"/>
    <w:rsid w:val="00F02AA9"/>
    <w:rsid w:val="00F04228"/>
    <w:rsid w:val="00F0603F"/>
    <w:rsid w:val="00F13D05"/>
    <w:rsid w:val="00F15800"/>
    <w:rsid w:val="00F178E6"/>
    <w:rsid w:val="00F212A5"/>
    <w:rsid w:val="00F223BC"/>
    <w:rsid w:val="00F224FA"/>
    <w:rsid w:val="00F23158"/>
    <w:rsid w:val="00F2376D"/>
    <w:rsid w:val="00F23BF9"/>
    <w:rsid w:val="00F258BA"/>
    <w:rsid w:val="00F430DE"/>
    <w:rsid w:val="00F4331D"/>
    <w:rsid w:val="00F4367C"/>
    <w:rsid w:val="00F43742"/>
    <w:rsid w:val="00F46FA9"/>
    <w:rsid w:val="00F47E5E"/>
    <w:rsid w:val="00F5122F"/>
    <w:rsid w:val="00F51C48"/>
    <w:rsid w:val="00F53298"/>
    <w:rsid w:val="00F53389"/>
    <w:rsid w:val="00F55C53"/>
    <w:rsid w:val="00F55D64"/>
    <w:rsid w:val="00F5612F"/>
    <w:rsid w:val="00F565FF"/>
    <w:rsid w:val="00F639C9"/>
    <w:rsid w:val="00F71B12"/>
    <w:rsid w:val="00F71D41"/>
    <w:rsid w:val="00F723C5"/>
    <w:rsid w:val="00F74DC0"/>
    <w:rsid w:val="00F75941"/>
    <w:rsid w:val="00F76962"/>
    <w:rsid w:val="00F8294E"/>
    <w:rsid w:val="00F84400"/>
    <w:rsid w:val="00F85491"/>
    <w:rsid w:val="00F907DF"/>
    <w:rsid w:val="00F931AB"/>
    <w:rsid w:val="00F933CD"/>
    <w:rsid w:val="00F9393B"/>
    <w:rsid w:val="00F97908"/>
    <w:rsid w:val="00FA0537"/>
    <w:rsid w:val="00FA07B3"/>
    <w:rsid w:val="00FB2022"/>
    <w:rsid w:val="00FB3941"/>
    <w:rsid w:val="00FB4F37"/>
    <w:rsid w:val="00FC2928"/>
    <w:rsid w:val="00FD2515"/>
    <w:rsid w:val="00FD6C1D"/>
    <w:rsid w:val="00FD7BA1"/>
    <w:rsid w:val="00FE23BD"/>
    <w:rsid w:val="00FE39DF"/>
    <w:rsid w:val="00FE4104"/>
    <w:rsid w:val="00FE5033"/>
    <w:rsid w:val="00FE6CDE"/>
    <w:rsid w:val="00FE721B"/>
    <w:rsid w:val="00FF207F"/>
    <w:rsid w:val="00FF2F1B"/>
    <w:rsid w:val="00FF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BC1EC2"/>
  <w15:docId w15:val="{AEFC9564-CD42-4720-ABBB-B72EF4C9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C53"/>
    <w:pPr>
      <w:spacing w:line="280" w:lineRule="exact"/>
    </w:pPr>
    <w:rPr>
      <w:rFonts w:ascii="Arial Narrow" w:hAnsi="Arial Narrow"/>
      <w:color w:val="595959"/>
      <w:lang w:val="en-CA"/>
    </w:rPr>
  </w:style>
  <w:style w:type="paragraph" w:styleId="Heading1">
    <w:name w:val="heading 1"/>
    <w:aliases w:val="Section Heading"/>
    <w:basedOn w:val="Normal"/>
    <w:next w:val="Normal"/>
    <w:qFormat/>
    <w:rsid w:val="008C78DF"/>
    <w:pPr>
      <w:keepNext/>
      <w:pBdr>
        <w:top w:val="single" w:sz="6" w:space="1" w:color="000000"/>
        <w:bottom w:val="single" w:sz="2" w:space="1" w:color="C0C0C0"/>
      </w:pBdr>
      <w:spacing w:before="240" w:after="160" w:line="320" w:lineRule="exact"/>
      <w:outlineLvl w:val="0"/>
    </w:pPr>
    <w:rPr>
      <w:rFonts w:ascii="Trebuchet MS" w:hAnsi="Trebuchet MS"/>
      <w:b/>
      <w:color w:val="990000"/>
      <w:spacing w:val="40"/>
      <w:kern w:val="20"/>
      <w:position w:val="2"/>
      <w:szCs w:val="24"/>
    </w:rPr>
  </w:style>
  <w:style w:type="paragraph" w:styleId="Heading2">
    <w:name w:val="heading 2"/>
    <w:aliases w:val="Job Title"/>
    <w:basedOn w:val="Normal"/>
    <w:next w:val="Normal"/>
    <w:link w:val="Heading2Char"/>
    <w:qFormat/>
    <w:rsid w:val="00B41781"/>
    <w:pPr>
      <w:keepNext/>
      <w:keepLines/>
      <w:spacing w:before="120" w:after="60" w:line="240" w:lineRule="auto"/>
      <w:outlineLvl w:val="1"/>
    </w:pPr>
    <w:rPr>
      <w:b/>
    </w:rPr>
  </w:style>
  <w:style w:type="paragraph" w:styleId="Heading3">
    <w:name w:val="heading 3"/>
    <w:aliases w:val="Name"/>
    <w:basedOn w:val="Normal"/>
    <w:next w:val="Normal"/>
    <w:qFormat/>
    <w:rsid w:val="008857EB"/>
    <w:pPr>
      <w:tabs>
        <w:tab w:val="left" w:pos="6660"/>
      </w:tabs>
      <w:spacing w:line="500" w:lineRule="exact"/>
      <w:outlineLvl w:val="2"/>
    </w:pPr>
    <w:rPr>
      <w:rFonts w:ascii="Trebuchet MS" w:hAnsi="Trebuchet MS"/>
      <w:b/>
      <w:sz w:val="44"/>
      <w:szCs w:val="44"/>
    </w:rPr>
  </w:style>
  <w:style w:type="paragraph" w:styleId="Heading4">
    <w:name w:val="heading 4"/>
    <w:aliases w:val="Company"/>
    <w:basedOn w:val="Normal"/>
    <w:next w:val="Normal"/>
    <w:qFormat/>
    <w:rsid w:val="008C78DF"/>
    <w:pPr>
      <w:tabs>
        <w:tab w:val="right" w:pos="9630"/>
      </w:tabs>
      <w:spacing w:before="200"/>
      <w:outlineLvl w:val="3"/>
    </w:pPr>
    <w:rPr>
      <w:b/>
      <w:smallCaps/>
      <w:sz w:val="22"/>
    </w:rPr>
  </w:style>
  <w:style w:type="paragraph" w:styleId="Heading5">
    <w:name w:val="heading 5"/>
    <w:basedOn w:val="Normal"/>
    <w:next w:val="Normal"/>
    <w:rsid w:val="004014B4"/>
    <w:pPr>
      <w:keepNext/>
      <w:outlineLvl w:val="4"/>
    </w:pPr>
    <w:rPr>
      <w:rFonts w:ascii="Lucida Sans" w:hAnsi="Lucida Sans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014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014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502"/>
    <w:rPr>
      <w:rFonts w:ascii="Arial Narrow" w:hAnsi="Arial Narrow"/>
      <w:color w:val="595959"/>
    </w:rPr>
  </w:style>
  <w:style w:type="character" w:styleId="Hyperlink">
    <w:name w:val="Hyperlink"/>
    <w:rsid w:val="004014B4"/>
    <w:rPr>
      <w:color w:val="0000FF"/>
      <w:u w:val="single"/>
    </w:rPr>
  </w:style>
  <w:style w:type="character" w:styleId="FollowedHyperlink">
    <w:name w:val="FollowedHyperlink"/>
    <w:rsid w:val="004014B4"/>
    <w:rPr>
      <w:color w:val="800080"/>
      <w:u w:val="single"/>
    </w:rPr>
  </w:style>
  <w:style w:type="paragraph" w:styleId="BodyText">
    <w:name w:val="Body Text"/>
    <w:aliases w:val="Additional Experience"/>
    <w:basedOn w:val="Normal"/>
    <w:link w:val="BodyTextChar"/>
    <w:qFormat/>
    <w:rsid w:val="00403579"/>
    <w:pPr>
      <w:jc w:val="center"/>
    </w:pPr>
    <w:rPr>
      <w:i/>
    </w:rPr>
  </w:style>
  <w:style w:type="character" w:customStyle="1" w:styleId="BodyTextChar">
    <w:name w:val="Body Text Char"/>
    <w:aliases w:val="Additional Experience Char"/>
    <w:link w:val="BodyText"/>
    <w:rsid w:val="00403579"/>
    <w:rPr>
      <w:rFonts w:ascii="Arial Narrow" w:hAnsi="Arial Narrow"/>
      <w:i/>
      <w:color w:val="595959"/>
    </w:rPr>
  </w:style>
  <w:style w:type="character" w:customStyle="1" w:styleId="apple-converted-space">
    <w:name w:val="apple-converted-space"/>
    <w:basedOn w:val="DefaultParagraphFont"/>
    <w:rsid w:val="00A50A80"/>
  </w:style>
  <w:style w:type="table" w:styleId="TableGrid">
    <w:name w:val="Table Grid"/>
    <w:basedOn w:val="TableNormal"/>
    <w:uiPriority w:val="59"/>
    <w:rsid w:val="00D95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aliases w:val="Address"/>
    <w:basedOn w:val="Normal"/>
    <w:next w:val="Normal"/>
    <w:link w:val="SubtitleChar"/>
    <w:uiPriority w:val="11"/>
    <w:qFormat/>
    <w:rsid w:val="00BB43C9"/>
    <w:rPr>
      <w:rFonts w:ascii="Trebuchet MS" w:hAnsi="Trebuchet MS"/>
      <w:noProof/>
      <w:color w:val="595959" w:themeColor="text1" w:themeTint="A6"/>
      <w:sz w:val="16"/>
      <w:szCs w:val="16"/>
    </w:rPr>
  </w:style>
  <w:style w:type="character" w:customStyle="1" w:styleId="SubtitleChar">
    <w:name w:val="Subtitle Char"/>
    <w:aliases w:val="Address Char"/>
    <w:link w:val="Subtitle"/>
    <w:uiPriority w:val="11"/>
    <w:rsid w:val="00BB43C9"/>
    <w:rPr>
      <w:rFonts w:ascii="Trebuchet MS" w:hAnsi="Trebuchet MS"/>
      <w:noProof/>
      <w:color w:val="595959" w:themeColor="text1" w:themeTint="A6"/>
      <w:sz w:val="16"/>
      <w:szCs w:val="16"/>
    </w:rPr>
  </w:style>
  <w:style w:type="paragraph" w:styleId="ListParagraph">
    <w:name w:val="List Paragraph"/>
    <w:aliases w:val="Duties &amp; Responsibilities"/>
    <w:basedOn w:val="Normal"/>
    <w:uiPriority w:val="34"/>
    <w:qFormat/>
    <w:rsid w:val="008C78DF"/>
    <w:pPr>
      <w:numPr>
        <w:numId w:val="2"/>
      </w:numPr>
      <w:spacing w:after="120" w:line="240" w:lineRule="exact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65D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2465D"/>
    <w:rPr>
      <w:rFonts w:ascii="Segoe UI" w:hAnsi="Segoe UI" w:cs="Segoe UI"/>
      <w:color w:val="595959"/>
      <w:sz w:val="18"/>
      <w:szCs w:val="18"/>
    </w:rPr>
  </w:style>
  <w:style w:type="paragraph" w:customStyle="1" w:styleId="StyleSubtitleAddressText1">
    <w:name w:val="Style SubtitleAddress + Text 1"/>
    <w:basedOn w:val="Subtitle"/>
    <w:rsid w:val="00BB43C9"/>
  </w:style>
  <w:style w:type="character" w:styleId="SubtleEmphasis">
    <w:name w:val="Subtle Emphasis"/>
    <w:uiPriority w:val="19"/>
    <w:rsid w:val="00215334"/>
    <w:rPr>
      <w:b/>
    </w:rPr>
  </w:style>
  <w:style w:type="paragraph" w:customStyle="1" w:styleId="Profile">
    <w:name w:val="Profile"/>
    <w:basedOn w:val="Normal"/>
    <w:qFormat/>
    <w:rsid w:val="00215334"/>
    <w:pPr>
      <w:jc w:val="both"/>
    </w:pPr>
  </w:style>
  <w:style w:type="paragraph" w:styleId="Title">
    <w:name w:val="Title"/>
    <w:basedOn w:val="Normal"/>
    <w:next w:val="Normal"/>
    <w:link w:val="TitleChar"/>
    <w:uiPriority w:val="10"/>
    <w:rsid w:val="002475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5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Bullet">
    <w:name w:val="List Bullet"/>
    <w:aliases w:val="Skills - List Bullet"/>
    <w:basedOn w:val="ListParagraph"/>
    <w:uiPriority w:val="99"/>
    <w:unhideWhenUsed/>
    <w:qFormat/>
    <w:rsid w:val="00426ECE"/>
    <w:pPr>
      <w:numPr>
        <w:numId w:val="1"/>
      </w:numPr>
      <w:spacing w:after="40" w:line="260" w:lineRule="exact"/>
    </w:pPr>
  </w:style>
  <w:style w:type="character" w:styleId="UnresolvedMention">
    <w:name w:val="Unresolved Mention"/>
    <w:basedOn w:val="DefaultParagraphFont"/>
    <w:uiPriority w:val="99"/>
    <w:semiHidden/>
    <w:unhideWhenUsed/>
    <w:rsid w:val="0028713E"/>
    <w:rPr>
      <w:color w:val="605E5C"/>
      <w:shd w:val="clear" w:color="auto" w:fill="E1DFDD"/>
    </w:rPr>
  </w:style>
  <w:style w:type="paragraph" w:customStyle="1" w:styleId="JobDescription">
    <w:name w:val="Job Description"/>
    <w:basedOn w:val="PlainText"/>
    <w:qFormat/>
    <w:rsid w:val="003056EB"/>
    <w:pPr>
      <w:spacing w:before="60" w:after="120"/>
      <w:ind w:right="-58"/>
    </w:pPr>
    <w:rPr>
      <w:rFonts w:ascii="Book Antiqua" w:hAnsi="Book Antiqua" w:cs="Arial"/>
      <w:color w:val="000000"/>
      <w:sz w:val="20"/>
      <w:szCs w:val="20"/>
      <w:lang w:val="en-US"/>
    </w:rPr>
  </w:style>
  <w:style w:type="paragraph" w:customStyle="1" w:styleId="BulletPoints">
    <w:name w:val="Bullet Points"/>
    <w:basedOn w:val="PlainText"/>
    <w:qFormat/>
    <w:rsid w:val="003056EB"/>
    <w:pPr>
      <w:numPr>
        <w:numId w:val="3"/>
      </w:numPr>
      <w:tabs>
        <w:tab w:val="clear" w:pos="360"/>
      </w:tabs>
      <w:spacing w:after="60"/>
      <w:ind w:left="720"/>
    </w:pPr>
    <w:rPr>
      <w:rFonts w:ascii="Book Antiqua" w:eastAsia="MS Mincho" w:hAnsi="Book Antiqua" w:cs="Tahoma"/>
      <w:color w:val="auto"/>
      <w:sz w:val="20"/>
      <w:szCs w:val="20"/>
      <w:lang w:val="en-US"/>
    </w:rPr>
  </w:style>
  <w:style w:type="paragraph" w:customStyle="1" w:styleId="KeyProjects">
    <w:name w:val="Key Projects"/>
    <w:basedOn w:val="PlainText"/>
    <w:qFormat/>
    <w:rsid w:val="003056EB"/>
    <w:pPr>
      <w:spacing w:before="60" w:after="20"/>
      <w:ind w:left="187" w:right="-58"/>
    </w:pPr>
    <w:rPr>
      <w:rFonts w:ascii="Book Antiqua" w:eastAsia="MS Mincho" w:hAnsi="Book Antiqua" w:cs="Tahoma"/>
      <w:b/>
      <w:i/>
      <w:color w:val="auto"/>
      <w:sz w:val="20"/>
      <w:szCs w:val="20"/>
      <w:lang w:val="en-US"/>
    </w:rPr>
  </w:style>
  <w:style w:type="paragraph" w:customStyle="1" w:styleId="CompanyInfo">
    <w:name w:val="Company Info"/>
    <w:basedOn w:val="PlainText"/>
    <w:qFormat/>
    <w:rsid w:val="003056EB"/>
    <w:pPr>
      <w:tabs>
        <w:tab w:val="left" w:pos="180"/>
        <w:tab w:val="right" w:pos="10170"/>
      </w:tabs>
      <w:spacing w:before="40"/>
      <w:ind w:left="-101" w:right="-58"/>
    </w:pPr>
    <w:rPr>
      <w:rFonts w:ascii="Book Antiqua" w:eastAsia="MS Mincho" w:hAnsi="Book Antiqua" w:cs="Tahoma"/>
      <w:color w:val="auto"/>
      <w:sz w:val="22"/>
      <w:szCs w:val="22"/>
      <w:lang w:val="en-US"/>
    </w:rPr>
  </w:style>
  <w:style w:type="paragraph" w:customStyle="1" w:styleId="Dates">
    <w:name w:val="Dates"/>
    <w:basedOn w:val="PlainText"/>
    <w:qFormat/>
    <w:rsid w:val="003056EB"/>
    <w:pPr>
      <w:tabs>
        <w:tab w:val="left" w:pos="180"/>
        <w:tab w:val="right" w:pos="10170"/>
      </w:tabs>
      <w:spacing w:before="40"/>
      <w:ind w:right="-58"/>
      <w:jc w:val="right"/>
    </w:pPr>
    <w:rPr>
      <w:rFonts w:ascii="Book Antiqua" w:eastAsia="MS Mincho" w:hAnsi="Book Antiqua" w:cs="Tahoma"/>
      <w:color w:val="auto"/>
      <w:sz w:val="22"/>
      <w:szCs w:val="22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056EB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056EB"/>
    <w:rPr>
      <w:rFonts w:ascii="Consolas" w:hAnsi="Consolas" w:cs="Consolas"/>
      <w:color w:val="595959"/>
      <w:sz w:val="21"/>
      <w:szCs w:val="21"/>
      <w:lang w:val="en-CA"/>
    </w:rPr>
  </w:style>
  <w:style w:type="character" w:customStyle="1" w:styleId="Heading2Char">
    <w:name w:val="Heading 2 Char"/>
    <w:aliases w:val="Job Title Char"/>
    <w:basedOn w:val="DefaultParagraphFont"/>
    <w:link w:val="Heading2"/>
    <w:rsid w:val="008661D4"/>
    <w:rPr>
      <w:rFonts w:ascii="Arial Narrow" w:hAnsi="Arial Narrow"/>
      <w:b/>
      <w:color w:val="595959"/>
      <w:lang w:val="en-CA"/>
    </w:rPr>
  </w:style>
  <w:style w:type="character" w:customStyle="1" w:styleId="vanity-namedomain">
    <w:name w:val="vanity-name__domain"/>
    <w:basedOn w:val="DefaultParagraphFont"/>
    <w:rsid w:val="00962611"/>
  </w:style>
  <w:style w:type="character" w:customStyle="1" w:styleId="vanity-namedisplay-name">
    <w:name w:val="vanity-name__display-name"/>
    <w:basedOn w:val="DefaultParagraphFont"/>
    <w:rsid w:val="00962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7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a/url?sa=i&amp;rct=j&amp;q=linkedin+logo&amp;source=images&amp;cd=&amp;cad=rja&amp;docid=0OgqoLAHg6jI5M&amp;tbnid=8OsdZ13SI76S4M:&amp;ved=0CAUQjRw&amp;url=http://www.noknok.tv/2011/12/07/nokia-lumia-800-tutorial-how-to-set-up-your-linkedin-account/&amp;ei=A0hbUaHPD9Sj4AOHoYGICg&amp;bvm=bv.44697112,d.dmg&amp;psig=AFQjCNE5mVID2isr1mxS-nhbmLUo7n6hOA&amp;ust=1365023073584296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file:///\\192.168.1.51\Verity%20Volume\Career%20Management%20&amp;%20Transition\Portfolio%20Templates\Resume%20Template%201\ca.linkedin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rpbuddies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hesource.c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farheen-zehra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http://www.google.ca/url?sa=i&amp;rct=j&amp;q=linkedin+logo&amp;source=images&amp;cd=&amp;cad=rja&amp;docid=0OgqoLAHg6jI5M&amp;tbnid=8OsdZ13SI76S4M:&amp;ved=0CAUQjRw&amp;url=http://www.noknok.tv/2011/12/07/nokia-lumia-800-tutorial-how-to-set-up-your-linkedin-account/&amp;ei=A0hbUaHPD9Sj4AOHoYGICg&amp;bvm=bv.44697112,d.dmg&amp;psig=AFQjCNE5mVID2isr1mxS-nhbmLUo7n6hOA&amp;ust=1365023073584296" TargetMode="External"/><Relationship Id="rId1" Type="http://schemas.openxmlformats.org/officeDocument/2006/relationships/hyperlink" Target="file:///\\192.168.1.51\Verity%20Volume\Career%20Management%20&amp;%20Transition\Portfolio%20Templates\Resume%20Template%201\ca.linked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534</Words>
  <Characters>5246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>Bell Media Inc.</Company>
  <LinksUpToDate>false</LinksUpToDate>
  <CharactersWithSpaces>5769</CharactersWithSpaces>
  <SharedDoc>false</SharedDoc>
  <HLinks>
    <vt:vector size="12" baseType="variant">
      <vt:variant>
        <vt:i4>7077936</vt:i4>
      </vt:variant>
      <vt:variant>
        <vt:i4>3</vt:i4>
      </vt:variant>
      <vt:variant>
        <vt:i4>0</vt:i4>
      </vt:variant>
      <vt:variant>
        <vt:i4>5</vt:i4>
      </vt:variant>
      <vt:variant>
        <vt:lpwstr>http://www.youtube.com/user/MrEro1977?feature=mhee</vt:lpwstr>
      </vt:variant>
      <vt:variant>
        <vt:lpwstr/>
      </vt:variant>
      <vt:variant>
        <vt:i4>1245233</vt:i4>
      </vt:variant>
      <vt:variant>
        <vt:i4>0</vt:i4>
      </vt:variant>
      <vt:variant>
        <vt:i4>0</vt:i4>
      </vt:variant>
      <vt:variant>
        <vt:i4>5</vt:i4>
      </vt:variant>
      <vt:variant>
        <vt:lpwstr>mailto:msmith@gmail.com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creator>raza ali</dc:creator>
  <cp:lastModifiedBy>Syed Raza Ali</cp:lastModifiedBy>
  <cp:revision>2</cp:revision>
  <cp:lastPrinted>2020-03-16T13:52:00Z</cp:lastPrinted>
  <dcterms:created xsi:type="dcterms:W3CDTF">2024-02-26T17:23:00Z</dcterms:created>
  <dcterms:modified xsi:type="dcterms:W3CDTF">2024-02-26T17:23:00Z</dcterms:modified>
</cp:coreProperties>
</file>