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1F8DAE63" w:rsidR="00A96FAB" w:rsidRPr="00A96FAB" w:rsidRDefault="00947B13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497B59">
        <w:rPr>
          <w:rFonts w:ascii="Times New Roman" w:hAnsi="Times New Roman" w:cs="Times New Roman"/>
          <w:b/>
          <w:sz w:val="24"/>
          <w:szCs w:val="24"/>
        </w:rPr>
        <w:t xml:space="preserve">DELETE AND UPDATE RECORD DATA </w:t>
      </w:r>
      <w:r w:rsidR="00302AC1">
        <w:rPr>
          <w:rFonts w:ascii="Times New Roman" w:hAnsi="Times New Roman" w:cs="Times New Roman"/>
          <w:b/>
          <w:sz w:val="24"/>
          <w:szCs w:val="24"/>
        </w:rPr>
        <w:t>SQLITE</w:t>
      </w:r>
      <w:r w:rsidR="00A96FAB">
        <w:rPr>
          <w:rFonts w:ascii="Times New Roman" w:hAnsi="Times New Roman" w:cs="Times New Roman"/>
          <w:b/>
          <w:sz w:val="24"/>
          <w:szCs w:val="24"/>
        </w:rPr>
        <w:t xml:space="preserve"> MATAKULIAH PEMROGRAMAN DEKSTOP</w:t>
      </w:r>
    </w:p>
    <w:p w14:paraId="49ADC960" w14:textId="783A3176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</w:rPr>
        <w:t>Moh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Kautsar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Sophan</w:t>
      </w:r>
      <w:proofErr w:type="spellEnd"/>
      <w:r w:rsidRPr="00A96FA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96FAB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>Kom</w:t>
      </w:r>
      <w:proofErr w:type="spellEnd"/>
      <w:proofErr w:type="gramEnd"/>
      <w:r w:rsidRPr="00A96FAB">
        <w:rPr>
          <w:rFonts w:ascii="Times New Roman" w:hAnsi="Times New Roman" w:cs="Times New Roman"/>
        </w:rPr>
        <w:t>., M</w:t>
      </w:r>
      <w:r>
        <w:rPr>
          <w:rFonts w:ascii="Times New Roman" w:hAnsi="Times New Roman" w:cs="Times New Roman"/>
        </w:rPr>
        <w:t>.M</w:t>
      </w:r>
      <w:r w:rsidRPr="00A96FAB">
        <w:rPr>
          <w:rFonts w:ascii="Times New Roman" w:hAnsi="Times New Roman" w:cs="Times New Roman"/>
        </w:rPr>
        <w:t>T.</w:t>
      </w:r>
    </w:p>
    <w:p w14:paraId="2B1341CA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Waid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5B8251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234B52" w14:textId="40413F77" w:rsidR="00D32DF6" w:rsidRDefault="00497B59" w:rsidP="00497B59">
      <w:pPr>
        <w:pStyle w:val="ListParagraph"/>
        <w:numPr>
          <w:ilvl w:val="0"/>
          <w:numId w:val="15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 Program</w:t>
      </w:r>
    </w:p>
    <w:p w14:paraId="308A39C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import sys</w:t>
      </w:r>
    </w:p>
    <w:p w14:paraId="41D7869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from PyQt5 import *</w:t>
      </w:r>
    </w:p>
    <w:p w14:paraId="0453665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from PyQt5.QtWidgets import *</w:t>
      </w:r>
    </w:p>
    <w:p w14:paraId="0E8ABBE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from PyQt5.Qt import *</w:t>
      </w:r>
    </w:p>
    <w:p w14:paraId="7B5756A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from PyQt5.QtCore import *</w:t>
      </w:r>
    </w:p>
    <w:p w14:paraId="60A3EDF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from PyQt5.QtGui import *</w:t>
      </w:r>
    </w:p>
    <w:p w14:paraId="0BEC86C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from PyQt5 import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QtSql</w:t>
      </w:r>
      <w:proofErr w:type="spellEnd"/>
    </w:p>
    <w:p w14:paraId="0BFB51A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import sqlite3</w:t>
      </w:r>
    </w:p>
    <w:p w14:paraId="4378CAA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0C02ADE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class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497B59">
        <w:rPr>
          <w:rFonts w:ascii="Courier New" w:hAnsi="Courier New" w:cs="Courier New"/>
          <w:sz w:val="24"/>
          <w:szCs w:val="24"/>
        </w:rPr>
        <w:t>QWidget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):</w:t>
      </w:r>
    </w:p>
    <w:p w14:paraId="5DD7275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#Membuat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inisialisasi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14:paraId="220D81C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__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__(self):</w:t>
      </w:r>
    </w:p>
    <w:p w14:paraId="7B37D60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#untuk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mengembalikan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semua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atribut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dan method yang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ada</w:t>
      </w:r>
      <w:proofErr w:type="spellEnd"/>
    </w:p>
    <w:p w14:paraId="281BA41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super(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)._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_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__()</w:t>
      </w:r>
    </w:p>
    <w:p w14:paraId="4773BBE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#membuka database</w:t>
      </w:r>
    </w:p>
    <w:p w14:paraId="3DFBB4A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self.OpenDatabase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7C4E458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#memanggil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Layout yang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sudah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dibuat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agar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ditampilkan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hasilnya</w:t>
      </w:r>
      <w:proofErr w:type="spellEnd"/>
    </w:p>
    <w:p w14:paraId="61CF3F1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self.Layout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66B41B6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268C84F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OpenDatabase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(self):</w:t>
      </w:r>
    </w:p>
    <w:p w14:paraId="77D651F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#Mendeklarasikan database</w:t>
      </w:r>
    </w:p>
    <w:p w14:paraId="7414820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db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QtSql.QSqlDatabase.addDatabase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('QSQLITE')</w:t>
      </w:r>
    </w:p>
    <w:p w14:paraId="51CDDB1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#Membuat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database</w:t>
      </w:r>
    </w:p>
    <w:p w14:paraId="615B5F1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db.setDatabaseName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test.db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')</w:t>
      </w:r>
    </w:p>
    <w:p w14:paraId="095AFB3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#Mengecek Database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Apakah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sudah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terkoneksi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atau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belum</w:t>
      </w:r>
      <w:proofErr w:type="spellEnd"/>
    </w:p>
    <w:p w14:paraId="026490B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db.open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():</w:t>
      </w:r>
    </w:p>
    <w:p w14:paraId="670FF87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'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Berhasil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membuka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Database')</w:t>
      </w:r>
    </w:p>
    <w:p w14:paraId="6ABB09F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2479ACA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'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Gagal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membuka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Database!')</w:t>
      </w:r>
    </w:p>
    <w:p w14:paraId="6AE0984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453E6B9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Layout(self):</w:t>
      </w:r>
    </w:p>
    <w:p w14:paraId="06B2D96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#Membuat Grid Layout</w:t>
      </w:r>
    </w:p>
    <w:p w14:paraId="1649F6F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grid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QGridLayout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2E94395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0767E59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#Membuat label, Line Edit, dan Button yang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dimasukkan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layout Grid</w:t>
      </w:r>
    </w:p>
    <w:p w14:paraId="37DFB3C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open_database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"Buka Database")</w:t>
      </w:r>
    </w:p>
    <w:p w14:paraId="1C010F5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(open_database,0,0)</w:t>
      </w:r>
    </w:p>
    <w:p w14:paraId="6FB771D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6B967BF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open_button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"Open Database")</w:t>
      </w:r>
    </w:p>
    <w:p w14:paraId="071EF4E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(open_button,0,1,1,2)</w:t>
      </w:r>
    </w:p>
    <w:p w14:paraId="49A4DAC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54695D2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Tambah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 or Update Data:")</w:t>
      </w:r>
    </w:p>
    <w:p w14:paraId="69288E9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(add_data,1,0,1,0)</w:t>
      </w:r>
    </w:p>
    <w:p w14:paraId="53F331B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33C7F54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:")</w:t>
      </w:r>
    </w:p>
    <w:p w14:paraId="191A7C6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(add_nim,2,0)</w:t>
      </w:r>
    </w:p>
    <w:p w14:paraId="2823C88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7FCF8FB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self.Nim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</w:t>
      </w:r>
    </w:p>
    <w:p w14:paraId="58CA638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(self.Nim,2,1,1,2)</w:t>
      </w:r>
    </w:p>
    <w:p w14:paraId="67594DD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680B3CF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("Nama:")</w:t>
      </w:r>
    </w:p>
    <w:p w14:paraId="122EBB1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(add_nama,3,0)</w:t>
      </w:r>
    </w:p>
    <w:p w14:paraId="25CCB97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39F344E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self.Nama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</w:t>
      </w:r>
    </w:p>
    <w:p w14:paraId="44A7EAE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(self.Nama,3,1,1,2)</w:t>
      </w:r>
    </w:p>
    <w:p w14:paraId="78EB593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77CB514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:")</w:t>
      </w:r>
    </w:p>
    <w:p w14:paraId="4DF9DBA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(add_jurusan,4,0)</w:t>
      </w:r>
    </w:p>
    <w:p w14:paraId="056C347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232585C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self.Jurusan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</w:t>
      </w:r>
    </w:p>
    <w:p w14:paraId="718B221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(self.Jurusan,4,1,1,2)</w:t>
      </w:r>
    </w:p>
    <w:p w14:paraId="01A8195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28E1B71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("Angkatan:")</w:t>
      </w:r>
    </w:p>
    <w:p w14:paraId="7638B61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(add_angkatan,5,0)</w:t>
      </w:r>
    </w:p>
    <w:p w14:paraId="78AE1DB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4AB765E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self.Angkatan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</w:t>
      </w:r>
    </w:p>
    <w:p w14:paraId="78CE0A9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(self.Angkatan,5,1,1,2)</w:t>
      </w:r>
    </w:p>
    <w:p w14:paraId="1379265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</w:p>
    <w:p w14:paraId="29C179A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Tambah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Data")</w:t>
      </w:r>
    </w:p>
    <w:p w14:paraId="7E64DA8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(add_button,6,0,1,0)</w:t>
      </w:r>
    </w:p>
    <w:p w14:paraId="7E20453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370CE0B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update_button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"Update Data")</w:t>
      </w:r>
    </w:p>
    <w:p w14:paraId="0414D4A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(update_button,7,0,1,0)</w:t>
      </w:r>
    </w:p>
    <w:p w14:paraId="2E2F935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7233532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search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QLabel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"Cari Data:")</w:t>
      </w:r>
    </w:p>
    <w:p w14:paraId="360AF3D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(search,8,0)</w:t>
      </w:r>
    </w:p>
    <w:p w14:paraId="5D3A2B5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</w:p>
    <w:p w14:paraId="1B9DA27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self.Cari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</w:t>
      </w:r>
    </w:p>
    <w:p w14:paraId="096D89D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(self.Cari,8,1)</w:t>
      </w:r>
    </w:p>
    <w:p w14:paraId="4A4EC1B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4A699E6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search_button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("Cari")</w:t>
      </w:r>
    </w:p>
    <w:p w14:paraId="50EEE65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(search_button,8,2)</w:t>
      </w:r>
    </w:p>
    <w:p w14:paraId="7807099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4107E75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delete_button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Hapus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Data")</w:t>
      </w:r>
    </w:p>
    <w:p w14:paraId="67427CE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(delete_button,9,0,1,0)</w:t>
      </w:r>
    </w:p>
    <w:p w14:paraId="7CBF49C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517EC55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#Membuat widget table view yang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diberi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"Data" dan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dimasukkan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layout Grid</w:t>
      </w:r>
    </w:p>
    <w:p w14:paraId="0765774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QTableView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</w:t>
      </w:r>
    </w:p>
    <w:p w14:paraId="5A9E462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.setObjectName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("Data")</w:t>
      </w:r>
    </w:p>
    <w:p w14:paraId="04F6DC3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(self.tableview,10,0,1,0)</w:t>
      </w:r>
    </w:p>
    <w:p w14:paraId="0D6B798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</w:p>
    <w:p w14:paraId="6F2235C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#Ketika button di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klik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memanggi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masing - masing</w:t>
      </w:r>
    </w:p>
    <w:p w14:paraId="0E7668F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open_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self.tampilData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6FA68D3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add_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self.tambahData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638593D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search_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self.filterData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16854C9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delete_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self.hapusData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12D7FA2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update_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self.updateData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02A44D9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7442304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#Layout grid di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jadikan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layout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utama</w:t>
      </w:r>
      <w:proofErr w:type="spellEnd"/>
    </w:p>
    <w:p w14:paraId="2A435FD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self.setLayout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(grid)</w:t>
      </w:r>
    </w:p>
    <w:p w14:paraId="75C0036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625094B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#Fungsi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menampilankan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 di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table</w:t>
      </w:r>
    </w:p>
    <w:p w14:paraId="4866E13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tampilData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(self):</w:t>
      </w:r>
    </w:p>
    <w:p w14:paraId="2DDACA8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#Membuat Model</w:t>
      </w:r>
    </w:p>
    <w:p w14:paraId="3D997FA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model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QSqlQueryModel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44C404B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#Mendefinisikan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</w:p>
    <w:p w14:paraId="2EF687E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"SELECT * FROM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"</w:t>
      </w:r>
    </w:p>
    <w:p w14:paraId="42C94A9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#Mengeksekusi Model Query</w:t>
      </w:r>
    </w:p>
    <w:p w14:paraId="3F3F653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model.setQuery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7E1B9B9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#Mengeset Data Model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table view</w:t>
      </w:r>
    </w:p>
    <w:p w14:paraId="042CE62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.setModel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(model)</w:t>
      </w:r>
    </w:p>
    <w:p w14:paraId="4986D24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.setWindowTitle(title)</w:t>
      </w:r>
    </w:p>
    <w:p w14:paraId="543D61F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spellEnd"/>
      <w:proofErr w:type="gramEnd"/>
    </w:p>
    <w:p w14:paraId="51E3B30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2757977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#Fungsi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tambah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14:paraId="66598E9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tambahData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(self):</w:t>
      </w:r>
    </w:p>
    <w:p w14:paraId="14C0D83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#Mengambil Text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inputan</w:t>
      </w:r>
      <w:proofErr w:type="spellEnd"/>
    </w:p>
    <w:p w14:paraId="453415F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self.Nim.text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7A3A957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self.Nama.text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3484EB0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self.Jurusan.text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6A39E5B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self.Angkatan.text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4A2EFD8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#Mendefinisikan Query</w:t>
      </w:r>
    </w:p>
    <w:p w14:paraId="07C08ED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query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QSqlQuery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0134987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lastRenderedPageBreak/>
        <w:t xml:space="preserve">        #Menjalankan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Perintah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</w:p>
    <w:p w14:paraId="59C8BB5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query.prepare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("INSERT INTO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VALUES ('"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"',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"',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"',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"')")</w:t>
      </w:r>
    </w:p>
    <w:p w14:paraId="04C8748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#Mengecek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apakah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query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berjalan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baik</w:t>
      </w:r>
      <w:proofErr w:type="spellEnd"/>
    </w:p>
    <w:p w14:paraId="192AC4D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_():</w:t>
      </w:r>
    </w:p>
    <w:p w14:paraId="18CD701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self.Nim.setText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1C5257A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self.Nama.setText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1DFA9DE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self.Jurusan.setText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328986A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self.Angkatan.setText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60FEC02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#Menampilkan Data</w:t>
      </w:r>
    </w:p>
    <w:p w14:paraId="281E871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self.tampilData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3630440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74AFC5B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#Apabila error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errornya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terminal</w:t>
      </w:r>
    </w:p>
    <w:p w14:paraId="16410E9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"Insert Error: 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query.lastError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().text())</w:t>
      </w:r>
    </w:p>
    <w:p w14:paraId="58DA971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</w:p>
    <w:p w14:paraId="54E3497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#Fungsi Filter Data</w:t>
      </w:r>
    </w:p>
    <w:p w14:paraId="2E851FB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filterData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(self):</w:t>
      </w:r>
    </w:p>
    <w:p w14:paraId="441F452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#Membuat Model</w:t>
      </w:r>
    </w:p>
    <w:p w14:paraId="7EAD3C3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model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QSqlQueryModel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56ECE42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#Mengambil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Inputan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filter</w:t>
      </w:r>
    </w:p>
    <w:p w14:paraId="58F9668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filter_search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self.Cari.text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72DF82B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"SELECT * FROM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LIKE '%"+str(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filter_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search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)+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"%' 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LIKE '%"+str(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filter_search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)+"%' 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LIKE '%"+str(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filter_search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)+"%' 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LIKE '%"+str(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filter_search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)+"%'"</w:t>
      </w:r>
    </w:p>
    <w:p w14:paraId="03A6845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self.Cari.setText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2630D48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#Mengeksekusi Model Query</w:t>
      </w:r>
    </w:p>
    <w:p w14:paraId="3A570D3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model.setQuery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38A3220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#Mengeset Data Model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table view</w:t>
      </w:r>
    </w:p>
    <w:p w14:paraId="655DCDC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.setModel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(model)</w:t>
      </w:r>
    </w:p>
    <w:p w14:paraId="5AABED3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#mengembalikan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table view</w:t>
      </w:r>
    </w:p>
    <w:p w14:paraId="10B8FB8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return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spellEnd"/>
      <w:proofErr w:type="gramEnd"/>
    </w:p>
    <w:p w14:paraId="23953C2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2F30CE0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hapusData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(self):</w:t>
      </w:r>
    </w:p>
    <w:p w14:paraId="7E5BB42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Mengambil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 Yang Di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klik</w:t>
      </w:r>
      <w:proofErr w:type="spellEnd"/>
    </w:p>
    <w:p w14:paraId="1F1C554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select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.selectedIndexes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()[0]</w:t>
      </w:r>
    </w:p>
    <w:p w14:paraId="1D00555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().data(select))</w:t>
      </w:r>
    </w:p>
    <w:p w14:paraId="30D6CE9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().data(select))</w:t>
      </w:r>
    </w:p>
    <w:p w14:paraId="3BBF29A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().data(select))</w:t>
      </w:r>
    </w:p>
    <w:p w14:paraId="2FACCB9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().data(select))</w:t>
      </w:r>
    </w:p>
    <w:p w14:paraId="130C6D3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lastRenderedPageBreak/>
        <w:t xml:space="preserve">        #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Mendefinisikan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Query</w:t>
      </w:r>
    </w:p>
    <w:p w14:paraId="5EC6209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query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QSqlQuery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71DCD2E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Menjalankan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Perintah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Query</w:t>
      </w:r>
    </w:p>
    <w:p w14:paraId="3F942C3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query.prepare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("DELETE from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WHERE 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+ "')")</w:t>
      </w:r>
    </w:p>
    <w:p w14:paraId="3271A96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_()</w:t>
      </w:r>
    </w:p>
    <w:p w14:paraId="4D7BAED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_():</w:t>
      </w:r>
    </w:p>
    <w:p w14:paraId="1CEEC48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Hapus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 Success")</w:t>
      </w:r>
    </w:p>
    <w:p w14:paraId="0EF6036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self.tampilData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0EEE2FA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62A72FAC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del_records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Error: 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query.lastError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().text())</w:t>
      </w:r>
    </w:p>
    <w:p w14:paraId="42DCCC0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2B8CDE2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def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updateData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(self):</w:t>
      </w:r>
    </w:p>
    <w:p w14:paraId="56331FF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Mengambil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Data Yang Di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klik</w:t>
      </w:r>
      <w:proofErr w:type="spellEnd"/>
    </w:p>
    <w:p w14:paraId="025DF72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self.Nim.text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69DEBA3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self.Nama.text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209B2BF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self.Jurusan.text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7BF2C55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self.Angkatan.text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())</w:t>
      </w:r>
    </w:p>
    <w:p w14:paraId="2B88E12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#Mendefinisikan Query</w:t>
      </w:r>
    </w:p>
    <w:p w14:paraId="3D31C96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query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 xml:space="preserve">= 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QtSql.QSqlQuery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3A08CF3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#Menjalankan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Perintah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</w:t>
      </w:r>
      <w:proofErr w:type="spellEnd"/>
    </w:p>
    <w:p w14:paraId="7F020D13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query.prepare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("""UPDATE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=: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=: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=: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=: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""")</w:t>
      </w:r>
    </w:p>
    <w:p w14:paraId="0CBC968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39E7800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01265A5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37657DD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4B9AB6E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_():</w:t>
      </w:r>
    </w:p>
    <w:p w14:paraId="096831B0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self.Nim.setText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7D46D80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self.Nama.setText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21DA22A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self.Jurusan.setText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4870AE7F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self.Angkatan.setText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("")</w:t>
      </w:r>
    </w:p>
    <w:p w14:paraId="25E316B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#Menampilkan Data</w:t>
      </w:r>
    </w:p>
    <w:p w14:paraId="13EAC5B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self.tampilData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30AEEA0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4154B00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#Apabila error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errornya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ke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terminal</w:t>
      </w:r>
    </w:p>
    <w:p w14:paraId="68F22A8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97B59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"Insert Error: ",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query.lastError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().text())</w:t>
      </w:r>
    </w:p>
    <w:p w14:paraId="2D564E0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62FCBD08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>if __name__ == '__main__':</w:t>
      </w:r>
    </w:p>
    <w:p w14:paraId="14ECCF39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lastRenderedPageBreak/>
        <w:t xml:space="preserve">    #Inisisalisai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pyqt</w:t>
      </w:r>
      <w:proofErr w:type="spellEnd"/>
    </w:p>
    <w:p w14:paraId="5BD68616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app =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QApplication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sys.argv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4FE2E5A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#mengatur style di window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menjadi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style fusion</w:t>
      </w:r>
    </w:p>
    <w:p w14:paraId="4E91854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app.setStyle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("fusion")</w:t>
      </w:r>
    </w:p>
    <w:p w14:paraId="3FB29217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#membuat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ex yang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berisi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FormulaMath</w:t>
      </w:r>
      <w:proofErr w:type="spellEnd"/>
    </w:p>
    <w:p w14:paraId="409B5705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ex =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(</w:t>
      </w:r>
      <w:proofErr w:type="gramEnd"/>
      <w:r w:rsidRPr="00497B59">
        <w:rPr>
          <w:rFonts w:ascii="Courier New" w:hAnsi="Courier New" w:cs="Courier New"/>
          <w:sz w:val="24"/>
          <w:szCs w:val="24"/>
        </w:rPr>
        <w:t>)</w:t>
      </w:r>
    </w:p>
    <w:p w14:paraId="22662C6A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</w:p>
    <w:p w14:paraId="44C2B0E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#Menentukan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ukuran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window dan title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menampilkan</w:t>
      </w:r>
      <w:proofErr w:type="spellEnd"/>
    </w:p>
    <w:p w14:paraId="7C0A6CCE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ex.setGeometry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(100,100,700,600)</w:t>
      </w:r>
    </w:p>
    <w:p w14:paraId="36FD0C94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#membuat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judul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window</w:t>
      </w:r>
    </w:p>
    <w:p w14:paraId="24D8596B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ex.setWindowTitle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 xml:space="preserve">("Database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Sqlite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in Pyqt5")</w:t>
      </w:r>
    </w:p>
    <w:p w14:paraId="1AEB1492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#menampilan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isi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 xml:space="preserve"> ex</w:t>
      </w:r>
    </w:p>
    <w:p w14:paraId="4780EF71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ex.show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()</w:t>
      </w:r>
    </w:p>
    <w:p w14:paraId="386EAA0D" w14:textId="77777777" w:rsidR="00497B59" w:rsidRP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#membuat system exit</w:t>
      </w:r>
    </w:p>
    <w:p w14:paraId="222C9631" w14:textId="63846053" w:rsidR="00497B59" w:rsidRDefault="00497B59" w:rsidP="00497B59">
      <w:pPr>
        <w:pStyle w:val="ListParagraph"/>
        <w:tabs>
          <w:tab w:val="left" w:pos="1200"/>
        </w:tabs>
        <w:rPr>
          <w:rFonts w:ascii="Courier New" w:hAnsi="Courier New" w:cs="Courier New"/>
          <w:sz w:val="24"/>
          <w:szCs w:val="24"/>
        </w:rPr>
      </w:pPr>
      <w:r w:rsidRPr="00497B5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97B59">
        <w:rPr>
          <w:rFonts w:ascii="Courier New" w:hAnsi="Courier New" w:cs="Courier New"/>
          <w:sz w:val="24"/>
          <w:szCs w:val="24"/>
        </w:rPr>
        <w:t>sys.exit</w:t>
      </w:r>
      <w:proofErr w:type="spellEnd"/>
      <w:proofErr w:type="gramEnd"/>
      <w:r w:rsidRPr="00497B5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7B59">
        <w:rPr>
          <w:rFonts w:ascii="Courier New" w:hAnsi="Courier New" w:cs="Courier New"/>
          <w:sz w:val="24"/>
          <w:szCs w:val="24"/>
        </w:rPr>
        <w:t>app.exec</w:t>
      </w:r>
      <w:proofErr w:type="spellEnd"/>
      <w:r w:rsidRPr="00497B59">
        <w:rPr>
          <w:rFonts w:ascii="Courier New" w:hAnsi="Courier New" w:cs="Courier New"/>
          <w:sz w:val="24"/>
          <w:szCs w:val="24"/>
        </w:rPr>
        <w:t>_())</w:t>
      </w:r>
    </w:p>
    <w:p w14:paraId="166AC570" w14:textId="23E504BC" w:rsidR="00497B59" w:rsidRDefault="00497B59" w:rsidP="00497B59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3F364C9" w14:textId="5C85A2BB" w:rsidR="00497B59" w:rsidRPr="00497B59" w:rsidRDefault="00497B59" w:rsidP="00497B59">
      <w:pPr>
        <w:pStyle w:val="ListParagraph"/>
        <w:numPr>
          <w:ilvl w:val="0"/>
          <w:numId w:val="15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97B59">
        <w:rPr>
          <w:rFonts w:ascii="Times New Roman" w:hAnsi="Times New Roman" w:cs="Times New Roman"/>
          <w:b/>
          <w:bCs/>
          <w:sz w:val="24"/>
          <w:szCs w:val="24"/>
        </w:rPr>
        <w:t>SOAL!</w:t>
      </w:r>
    </w:p>
    <w:p w14:paraId="79B43E37" w14:textId="77777777" w:rsidR="00497B59" w:rsidRPr="00497B59" w:rsidRDefault="00497B59" w:rsidP="00497B59">
      <w:pPr>
        <w:pStyle w:val="ListParagraph"/>
        <w:numPr>
          <w:ilvl w:val="0"/>
          <w:numId w:val="16"/>
        </w:numPr>
        <w:tabs>
          <w:tab w:val="left" w:pos="1200"/>
        </w:tabs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cara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dari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sebuat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tabel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beri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contoh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buat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berikan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hasil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nya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</w:p>
    <w:p w14:paraId="4C2F0A99" w14:textId="0FC5C0DC" w:rsidR="00497B59" w:rsidRPr="00066FB0" w:rsidRDefault="00497B59" w:rsidP="00405D4B">
      <w:pPr>
        <w:pStyle w:val="ListParagraph"/>
        <w:numPr>
          <w:ilvl w:val="0"/>
          <w:numId w:val="16"/>
        </w:numPr>
        <w:tabs>
          <w:tab w:val="left" w:pos="1200"/>
        </w:tabs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cara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merubah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dari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sebuah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tabel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beri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contoh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buat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berikan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capture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hasil</w:t>
      </w:r>
      <w:proofErr w:type="spellEnd"/>
      <w:r w:rsidRPr="00497B59">
        <w:rPr>
          <w:rStyle w:val="nje5zd"/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497B59">
        <w:rPr>
          <w:rStyle w:val="nje5zd"/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30846D32" w14:textId="77777777" w:rsidR="00066FB0" w:rsidRPr="00405D4B" w:rsidRDefault="00066FB0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70E64" w14:textId="0BF254F1" w:rsidR="00497B59" w:rsidRDefault="00497B59" w:rsidP="00497B59">
      <w:pPr>
        <w:pStyle w:val="ListParagraph"/>
        <w:numPr>
          <w:ilvl w:val="0"/>
          <w:numId w:val="15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JAWAB!</w:t>
      </w:r>
    </w:p>
    <w:p w14:paraId="618F4DCC" w14:textId="073E59EE" w:rsidR="00DD5D2E" w:rsidRPr="00DD5D2E" w:rsidRDefault="00DD5D2E" w:rsidP="00DD5D2E">
      <w:pPr>
        <w:pStyle w:val="ListParagraph"/>
        <w:numPr>
          <w:ilvl w:val="0"/>
          <w:numId w:val="17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hapusData</w:t>
      </w:r>
      <w:proofErr w:type="spellEnd"/>
    </w:p>
    <w:p w14:paraId="6B88B56B" w14:textId="77777777" w:rsidR="00DD5D2E" w:rsidRPr="00DD5D2E" w:rsidRDefault="00DD5D2E" w:rsidP="00DD5D2E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DD5D2E">
        <w:rPr>
          <w:rFonts w:ascii="Courier New" w:hAnsi="Courier New" w:cs="Courier New"/>
          <w:sz w:val="24"/>
          <w:szCs w:val="24"/>
        </w:rPr>
        <w:t>delete_button</w:t>
      </w:r>
      <w:proofErr w:type="spellEnd"/>
      <w:r w:rsidRPr="00DD5D2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DD5D2E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DD5D2E">
        <w:rPr>
          <w:rFonts w:ascii="Courier New" w:hAnsi="Courier New" w:cs="Courier New"/>
          <w:sz w:val="24"/>
          <w:szCs w:val="24"/>
        </w:rPr>
        <w:t>(</w:t>
      </w:r>
      <w:proofErr w:type="gramEnd"/>
      <w:r w:rsidRPr="00DD5D2E">
        <w:rPr>
          <w:rFonts w:ascii="Courier New" w:hAnsi="Courier New" w:cs="Courier New"/>
          <w:sz w:val="24"/>
          <w:szCs w:val="24"/>
        </w:rPr>
        <w:t>"</w:t>
      </w:r>
      <w:proofErr w:type="spellStart"/>
      <w:r w:rsidRPr="00DD5D2E">
        <w:rPr>
          <w:rFonts w:ascii="Courier New" w:hAnsi="Courier New" w:cs="Courier New"/>
          <w:sz w:val="24"/>
          <w:szCs w:val="24"/>
        </w:rPr>
        <w:t>Hapus</w:t>
      </w:r>
      <w:proofErr w:type="spellEnd"/>
      <w:r w:rsidRPr="00DD5D2E">
        <w:rPr>
          <w:rFonts w:ascii="Courier New" w:hAnsi="Courier New" w:cs="Courier New"/>
          <w:sz w:val="24"/>
          <w:szCs w:val="24"/>
        </w:rPr>
        <w:t xml:space="preserve"> Data")</w:t>
      </w:r>
    </w:p>
    <w:p w14:paraId="7E80F792" w14:textId="6D7D0522" w:rsidR="00DD5D2E" w:rsidRDefault="00DD5D2E" w:rsidP="00DD5D2E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DD5D2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D5D2E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DD5D2E">
        <w:rPr>
          <w:rFonts w:ascii="Courier New" w:hAnsi="Courier New" w:cs="Courier New"/>
          <w:sz w:val="24"/>
          <w:szCs w:val="24"/>
        </w:rPr>
        <w:t>(delete_button,9,0,1,0)</w:t>
      </w:r>
    </w:p>
    <w:p w14:paraId="703AD35F" w14:textId="30F17538" w:rsidR="00405D4B" w:rsidRDefault="00405D4B" w:rsidP="00DD5D2E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405D4B">
        <w:rPr>
          <w:rFonts w:ascii="Courier New" w:hAnsi="Courier New" w:cs="Courier New"/>
          <w:sz w:val="24"/>
          <w:szCs w:val="24"/>
        </w:rPr>
        <w:t>delete_</w:t>
      </w:r>
      <w:proofErr w:type="gramStart"/>
      <w:r w:rsidRPr="00405D4B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self.hapusData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)</w:t>
      </w:r>
    </w:p>
    <w:p w14:paraId="3A2AA5B5" w14:textId="77777777" w:rsidR="00066FB0" w:rsidRDefault="00066FB0" w:rsidP="00DD5D2E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</w:p>
    <w:p w14:paraId="4FECE0F3" w14:textId="01A47B1F" w:rsidR="00DD5D2E" w:rsidRDefault="00DD5D2E" w:rsidP="00DD5D2E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hapusData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data record di </w:t>
      </w:r>
      <w:proofErr w:type="spellStart"/>
      <w:r w:rsidR="00405D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05D4B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6BCF4E55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hapusData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(self):</w:t>
      </w:r>
    </w:p>
    <w:p w14:paraId="0AFCF32A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Mengambil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Data Yang Di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klik</w:t>
      </w:r>
      <w:proofErr w:type="spellEnd"/>
    </w:p>
    <w:p w14:paraId="25095578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select = 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.selectedIndexes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()[0]</w:t>
      </w:r>
    </w:p>
    <w:p w14:paraId="7220B3CF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().data(select))</w:t>
      </w:r>
    </w:p>
    <w:p w14:paraId="6B9EF685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().data(select))</w:t>
      </w:r>
    </w:p>
    <w:p w14:paraId="4C6442ED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().data(select))</w:t>
      </w:r>
    </w:p>
    <w:p w14:paraId="3D686C9E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self.tableview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.model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().data(select))</w:t>
      </w:r>
    </w:p>
    <w:p w14:paraId="6A1BC02A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Mendefinisikan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Query</w:t>
      </w:r>
    </w:p>
    <w:p w14:paraId="45A7F222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query = 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QSqlQuery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)</w:t>
      </w:r>
    </w:p>
    <w:p w14:paraId="5700EB40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lastRenderedPageBreak/>
        <w:t xml:space="preserve">        #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Menjalankan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Perintah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Query</w:t>
      </w:r>
    </w:p>
    <w:p w14:paraId="594DDB7A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query.prepare</w:t>
      </w:r>
      <w:proofErr w:type="spellEnd"/>
      <w:proofErr w:type="gramEnd"/>
      <w:r w:rsidRPr="00405D4B">
        <w:rPr>
          <w:rFonts w:ascii="Courier New" w:hAnsi="Courier New" w:cs="Courier New"/>
          <w:sz w:val="24"/>
          <w:szCs w:val="24"/>
        </w:rPr>
        <w:t xml:space="preserve">("DELETE from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WHERE (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nim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+ "'OR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+ "'OR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+ "'OR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= '" +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+ "')")</w:t>
      </w:r>
    </w:p>
    <w:p w14:paraId="1AE9C05F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405D4B">
        <w:rPr>
          <w:rFonts w:ascii="Courier New" w:hAnsi="Courier New" w:cs="Courier New"/>
          <w:sz w:val="24"/>
          <w:szCs w:val="24"/>
        </w:rPr>
        <w:t>_()</w:t>
      </w:r>
    </w:p>
    <w:p w14:paraId="1485C951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405D4B">
        <w:rPr>
          <w:rFonts w:ascii="Courier New" w:hAnsi="Courier New" w:cs="Courier New"/>
          <w:sz w:val="24"/>
          <w:szCs w:val="24"/>
        </w:rPr>
        <w:t>_():</w:t>
      </w:r>
    </w:p>
    <w:p w14:paraId="6B88E2DE" w14:textId="79729B52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05D4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Hapus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Data Success")</w:t>
      </w:r>
    </w:p>
    <w:p w14:paraId="7D74528F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405D4B">
        <w:rPr>
          <w:rFonts w:ascii="Courier New" w:hAnsi="Courier New" w:cs="Courier New"/>
          <w:sz w:val="24"/>
          <w:szCs w:val="24"/>
        </w:rPr>
        <w:t>self.tampilData</w:t>
      </w:r>
      <w:proofErr w:type="spellEnd"/>
      <w:proofErr w:type="gramEnd"/>
      <w:r w:rsidRPr="00405D4B">
        <w:rPr>
          <w:rFonts w:ascii="Courier New" w:hAnsi="Courier New" w:cs="Courier New"/>
          <w:sz w:val="24"/>
          <w:szCs w:val="24"/>
        </w:rPr>
        <w:t>()</w:t>
      </w:r>
    </w:p>
    <w:p w14:paraId="72903826" w14:textId="77777777" w:rsidR="00405D4B" w:rsidRP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1E13F5C2" w14:textId="1123EBB8" w:rsidR="00405D4B" w:rsidRDefault="00405D4B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405D4B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405D4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405D4B">
        <w:rPr>
          <w:rFonts w:ascii="Courier New" w:hAnsi="Courier New" w:cs="Courier New"/>
          <w:sz w:val="24"/>
          <w:szCs w:val="24"/>
        </w:rPr>
        <w:t>"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del_records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 xml:space="preserve"> Error: ", </w:t>
      </w:r>
      <w:proofErr w:type="spellStart"/>
      <w:r w:rsidRPr="00405D4B">
        <w:rPr>
          <w:rFonts w:ascii="Courier New" w:hAnsi="Courier New" w:cs="Courier New"/>
          <w:sz w:val="24"/>
          <w:szCs w:val="24"/>
        </w:rPr>
        <w:t>query.lastError</w:t>
      </w:r>
      <w:proofErr w:type="spellEnd"/>
      <w:r w:rsidRPr="00405D4B">
        <w:rPr>
          <w:rFonts w:ascii="Courier New" w:hAnsi="Courier New" w:cs="Courier New"/>
          <w:sz w:val="24"/>
          <w:szCs w:val="24"/>
        </w:rPr>
        <w:t>().text())</w:t>
      </w:r>
    </w:p>
    <w:p w14:paraId="2A16B8F4" w14:textId="77777777" w:rsidR="00066FB0" w:rsidRDefault="00066FB0" w:rsidP="00405D4B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</w:p>
    <w:p w14:paraId="065D7540" w14:textId="426C02A7" w:rsidR="00405D4B" w:rsidRPr="00066FB0" w:rsidRDefault="00405D4B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curso</w:t>
      </w:r>
      <w:r w:rsidR="00066FB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pada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</w:t>
      </w:r>
      <w:r w:rsidR="00066FB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d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Angkatan.</w:t>
      </w:r>
      <w:r w:rsidR="00F44D7A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querynya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record data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errornya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D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44D7A">
        <w:rPr>
          <w:rFonts w:ascii="Times New Roman" w:hAnsi="Times New Roman" w:cs="Times New Roman"/>
          <w:sz w:val="24"/>
          <w:szCs w:val="24"/>
        </w:rPr>
        <w:t xml:space="preserve"> di mana.</w:t>
      </w:r>
    </w:p>
    <w:p w14:paraId="7AE81200" w14:textId="34B73E36" w:rsidR="00405D4B" w:rsidRDefault="00405D4B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05D4B">
        <w:rPr>
          <w:rFonts w:ascii="Times New Roman" w:hAnsi="Times New Roman" w:cs="Times New Roman"/>
          <w:b/>
          <w:bCs/>
          <w:sz w:val="24"/>
          <w:szCs w:val="24"/>
        </w:rPr>
        <w:t xml:space="preserve">Capture </w:t>
      </w:r>
      <w:proofErr w:type="spellStart"/>
      <w:r w:rsidRPr="00405D4B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405D4B">
        <w:rPr>
          <w:rFonts w:ascii="Times New Roman" w:hAnsi="Times New Roman" w:cs="Times New Roman"/>
          <w:b/>
          <w:bCs/>
          <w:sz w:val="24"/>
          <w:szCs w:val="24"/>
        </w:rPr>
        <w:t xml:space="preserve"> running</w:t>
      </w:r>
    </w:p>
    <w:p w14:paraId="300CD4B2" w14:textId="0431A8EF" w:rsidR="00405D4B" w:rsidRDefault="00405D4B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002A85B6" w14:textId="2E33CF1F" w:rsidR="00405D4B" w:rsidRDefault="00405D4B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99DB9" wp14:editId="7E1A3FE5">
            <wp:extent cx="2812473" cy="25315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824" cy="25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FCEF" w14:textId="23A29754" w:rsidR="00405D4B" w:rsidRDefault="00405D4B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database,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record ke-4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190411100073.</w:t>
      </w:r>
    </w:p>
    <w:p w14:paraId="526A6EF9" w14:textId="39BB12CA" w:rsidR="00066FB0" w:rsidRDefault="00066FB0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6F4130" wp14:editId="7D948A3A">
            <wp:simplePos x="0" y="0"/>
            <wp:positionH relativeFrom="column">
              <wp:posOffset>677488</wp:posOffset>
            </wp:positionH>
            <wp:positionV relativeFrom="paragraph">
              <wp:posOffset>8198</wp:posOffset>
            </wp:positionV>
            <wp:extent cx="2992582" cy="270962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582" cy="270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8B112" w14:textId="424A5C13" w:rsidR="00066FB0" w:rsidRDefault="00066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D2DFF3" w14:textId="1CEC3E7C" w:rsidR="00405D4B" w:rsidRDefault="00066FB0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25E24E" w14:textId="2F6DB488" w:rsidR="00066FB0" w:rsidRDefault="00066FB0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02814" wp14:editId="1A3647D0">
            <wp:extent cx="2923309" cy="266627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23" cy="26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8134" w14:textId="063BD8DA" w:rsidR="00066FB0" w:rsidRDefault="00066FB0" w:rsidP="00405D4B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CBC24EC" w14:textId="55C1B29A" w:rsidR="00066FB0" w:rsidRPr="00066FB0" w:rsidRDefault="00066FB0" w:rsidP="00066FB0">
      <w:pPr>
        <w:pStyle w:val="ListParagraph"/>
        <w:numPr>
          <w:ilvl w:val="0"/>
          <w:numId w:val="17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line edit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r>
        <w:rPr>
          <w:rFonts w:ascii="Times New Roman" w:hAnsi="Times New Roman" w:cs="Times New Roman"/>
          <w:sz w:val="24"/>
          <w:szCs w:val="24"/>
        </w:rPr>
        <w:t>Update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updateData</w:t>
      </w:r>
      <w:proofErr w:type="spellEnd"/>
    </w:p>
    <w:p w14:paraId="60A72A97" w14:textId="76B678BD" w:rsidR="00066FB0" w:rsidRPr="00066FB0" w:rsidRDefault="00066FB0" w:rsidP="00066FB0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self.Nim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(self)</w:t>
      </w:r>
    </w:p>
    <w:p w14:paraId="0819D919" w14:textId="2E7B7682" w:rsidR="00066FB0" w:rsidRPr="00066FB0" w:rsidRDefault="00066FB0" w:rsidP="00066FB0">
      <w:pPr>
        <w:pStyle w:val="ListParagraph"/>
        <w:ind w:left="-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(self.Nim,2,1,1,2)</w:t>
      </w:r>
    </w:p>
    <w:p w14:paraId="62AA3952" w14:textId="77777777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14:paraId="3765E332" w14:textId="517E16AB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self.Nama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(self)</w:t>
      </w:r>
    </w:p>
    <w:p w14:paraId="5AC9B7ED" w14:textId="6D3875DC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(self.Nama,3,1,1,2)</w:t>
      </w:r>
    </w:p>
    <w:p w14:paraId="07A1D2DF" w14:textId="77777777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14:paraId="66236B55" w14:textId="2A0E6DA9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self.Jurusan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(self)</w:t>
      </w:r>
    </w:p>
    <w:p w14:paraId="77D9902A" w14:textId="0691C63D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(self.Jurusan,4,1,1,2)</w:t>
      </w:r>
    </w:p>
    <w:p w14:paraId="707C97DC" w14:textId="77777777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14:paraId="76DAD5D2" w14:textId="0D58FAC7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066FB0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self.Angkatan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QLineEdit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(self)</w:t>
      </w:r>
    </w:p>
    <w:p w14:paraId="4449BFB7" w14:textId="299949AF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(self.Angkatan,5,1,1,2)</w:t>
      </w:r>
    </w:p>
    <w:p w14:paraId="5C4CB502" w14:textId="77777777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14:paraId="05C8EC4A" w14:textId="78AC8A8C" w:rsidR="00066FB0" w:rsidRP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066FB0">
        <w:rPr>
          <w:rFonts w:ascii="Courier New" w:hAnsi="Courier New" w:cs="Courier New"/>
          <w:sz w:val="24"/>
          <w:szCs w:val="24"/>
        </w:rPr>
        <w:t>update_button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QPushButton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</w:t>
      </w:r>
      <w:proofErr w:type="gramEnd"/>
      <w:r w:rsidRPr="00066FB0">
        <w:rPr>
          <w:rFonts w:ascii="Courier New" w:hAnsi="Courier New" w:cs="Courier New"/>
          <w:sz w:val="24"/>
          <w:szCs w:val="24"/>
        </w:rPr>
        <w:t>"Update Data")</w:t>
      </w:r>
    </w:p>
    <w:p w14:paraId="2886F9A6" w14:textId="0E4C241C" w:rsid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grid.addWidget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(update_button,7,0,1,0)</w:t>
      </w:r>
    </w:p>
    <w:p w14:paraId="21E6785F" w14:textId="1A11F468" w:rsid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066FB0">
        <w:rPr>
          <w:rFonts w:ascii="Courier New" w:hAnsi="Courier New" w:cs="Courier New"/>
          <w:sz w:val="24"/>
          <w:szCs w:val="24"/>
        </w:rPr>
        <w:t>update_</w:t>
      </w:r>
      <w:proofErr w:type="gramStart"/>
      <w:r w:rsidRPr="00066FB0">
        <w:rPr>
          <w:rFonts w:ascii="Courier New" w:hAnsi="Courier New" w:cs="Courier New"/>
          <w:sz w:val="24"/>
          <w:szCs w:val="24"/>
        </w:rPr>
        <w:t>button.clicked</w:t>
      </w:r>
      <w:proofErr w:type="gramEnd"/>
      <w:r w:rsidRPr="00066FB0">
        <w:rPr>
          <w:rFonts w:ascii="Courier New" w:hAnsi="Courier New" w:cs="Courier New"/>
          <w:sz w:val="24"/>
          <w:szCs w:val="24"/>
        </w:rPr>
        <w:t>.connect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self.updateData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)</w:t>
      </w:r>
    </w:p>
    <w:p w14:paraId="16743A84" w14:textId="52E47536" w:rsidR="00066FB0" w:rsidRDefault="00066FB0" w:rsidP="00066FB0">
      <w:pPr>
        <w:pStyle w:val="ListParagraph"/>
        <w:ind w:left="0"/>
        <w:rPr>
          <w:rFonts w:ascii="Courier New" w:hAnsi="Courier New" w:cs="Courier New"/>
          <w:sz w:val="24"/>
          <w:szCs w:val="24"/>
        </w:rPr>
      </w:pPr>
    </w:p>
    <w:p w14:paraId="6BCFA429" w14:textId="3E484BE8" w:rsidR="00066FB0" w:rsidRDefault="00066FB0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record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BE2710B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updateData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(self):</w:t>
      </w:r>
    </w:p>
    <w:p w14:paraId="79178018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#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Mengambil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Data Yang Di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klik</w:t>
      </w:r>
      <w:proofErr w:type="spellEnd"/>
    </w:p>
    <w:p w14:paraId="159A1567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self.Nim.text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())</w:t>
      </w:r>
    </w:p>
    <w:p w14:paraId="5333CD7C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self.Nama.text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())</w:t>
      </w:r>
    </w:p>
    <w:p w14:paraId="055EE950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self.Jurusan.text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())</w:t>
      </w:r>
    </w:p>
    <w:p w14:paraId="25295EAE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= str(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self.Angkatan.text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())</w:t>
      </w:r>
    </w:p>
    <w:p w14:paraId="3F221107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lastRenderedPageBreak/>
        <w:t xml:space="preserve">        #Mendefinisikan Query</w:t>
      </w:r>
    </w:p>
    <w:p w14:paraId="18F40EE4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query </w:t>
      </w:r>
      <w:proofErr w:type="gramStart"/>
      <w:r w:rsidRPr="00066FB0">
        <w:rPr>
          <w:rFonts w:ascii="Courier New" w:hAnsi="Courier New" w:cs="Courier New"/>
          <w:sz w:val="24"/>
          <w:szCs w:val="24"/>
        </w:rPr>
        <w:t xml:space="preserve">= 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QtSql.QSqlQuery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()</w:t>
      </w:r>
    </w:p>
    <w:p w14:paraId="65EBF008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#Menjalankan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Perintah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Sql</w:t>
      </w:r>
      <w:proofErr w:type="spellEnd"/>
    </w:p>
    <w:p w14:paraId="27644D62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query.prepare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 xml:space="preserve">("""UPDATE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SET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=: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jurusan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=: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angkatan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=: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nim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=: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""")</w:t>
      </w:r>
    </w:p>
    <w:p w14:paraId="4DF96059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nimln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)</w:t>
      </w:r>
    </w:p>
    <w:p w14:paraId="72F21590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namaln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)</w:t>
      </w:r>
    </w:p>
    <w:p w14:paraId="4C323058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jurusanln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)</w:t>
      </w:r>
    </w:p>
    <w:p w14:paraId="3C7583B3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query.bindValue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(":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angkatanln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)</w:t>
      </w:r>
    </w:p>
    <w:p w14:paraId="034A3ACE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query.exec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_():</w:t>
      </w:r>
    </w:p>
    <w:p w14:paraId="51BE9CF8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self.Nim.setText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("")</w:t>
      </w:r>
    </w:p>
    <w:p w14:paraId="1898AF6A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self.Nama.setText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("")</w:t>
      </w:r>
    </w:p>
    <w:p w14:paraId="348E2D68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self.Jurusan.setText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("")</w:t>
      </w:r>
    </w:p>
    <w:p w14:paraId="4D70B597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self.Angkatan.setText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("")</w:t>
      </w:r>
    </w:p>
    <w:p w14:paraId="77F32E47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#Menampilkan Data</w:t>
      </w:r>
    </w:p>
    <w:p w14:paraId="4743647C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066FB0">
        <w:rPr>
          <w:rFonts w:ascii="Courier New" w:hAnsi="Courier New" w:cs="Courier New"/>
          <w:sz w:val="24"/>
          <w:szCs w:val="24"/>
        </w:rPr>
        <w:t>self.tampilData</w:t>
      </w:r>
      <w:proofErr w:type="spellEnd"/>
      <w:proofErr w:type="gramEnd"/>
      <w:r w:rsidRPr="00066FB0">
        <w:rPr>
          <w:rFonts w:ascii="Courier New" w:hAnsi="Courier New" w:cs="Courier New"/>
          <w:sz w:val="24"/>
          <w:szCs w:val="24"/>
        </w:rPr>
        <w:t>()</w:t>
      </w:r>
    </w:p>
    <w:p w14:paraId="7F72CB46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71ED41A6" w14:textId="77777777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#Apabila error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errornya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ke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 xml:space="preserve"> terminal</w:t>
      </w:r>
    </w:p>
    <w:p w14:paraId="7694EB81" w14:textId="35FC7C02" w:rsidR="00066FB0" w:rsidRPr="00066FB0" w:rsidRDefault="00066FB0" w:rsidP="00066FB0">
      <w:pPr>
        <w:pStyle w:val="ListParagraph"/>
        <w:tabs>
          <w:tab w:val="left" w:pos="1200"/>
        </w:tabs>
        <w:ind w:left="1080"/>
        <w:rPr>
          <w:rFonts w:ascii="Courier New" w:hAnsi="Courier New" w:cs="Courier New"/>
          <w:sz w:val="24"/>
          <w:szCs w:val="24"/>
        </w:rPr>
      </w:pPr>
      <w:r w:rsidRPr="00066FB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066FB0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66FB0">
        <w:rPr>
          <w:rFonts w:ascii="Courier New" w:hAnsi="Courier New" w:cs="Courier New"/>
          <w:sz w:val="24"/>
          <w:szCs w:val="24"/>
        </w:rPr>
        <w:t xml:space="preserve">"Insert Error: ", </w:t>
      </w:r>
      <w:proofErr w:type="spellStart"/>
      <w:r w:rsidRPr="00066FB0">
        <w:rPr>
          <w:rFonts w:ascii="Courier New" w:hAnsi="Courier New" w:cs="Courier New"/>
          <w:sz w:val="24"/>
          <w:szCs w:val="24"/>
        </w:rPr>
        <w:t>query.lastError</w:t>
      </w:r>
      <w:proofErr w:type="spellEnd"/>
      <w:r w:rsidRPr="00066FB0">
        <w:rPr>
          <w:rFonts w:ascii="Courier New" w:hAnsi="Courier New" w:cs="Courier New"/>
          <w:sz w:val="24"/>
          <w:szCs w:val="24"/>
        </w:rPr>
        <w:t>().text())</w:t>
      </w:r>
    </w:p>
    <w:p w14:paraId="217178E7" w14:textId="17D9B727" w:rsidR="00066FB0" w:rsidRPr="00066FB0" w:rsidRDefault="00066FB0" w:rsidP="00066F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16B35C5" w14:textId="77777777" w:rsidR="00F44D7A" w:rsidRDefault="00F44D7A" w:rsidP="00F44D7A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line edit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self.Nim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record,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record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line edit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</w:t>
      </w:r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</w:t>
      </w:r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update pada data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C56C74" w14:textId="77777777" w:rsidR="00F44D7A" w:rsidRDefault="00F44D7A" w:rsidP="00F44D7A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Capture Hasil Program</w:t>
      </w:r>
    </w:p>
    <w:p w14:paraId="2E829534" w14:textId="48439C45" w:rsidR="00707A41" w:rsidRDefault="00F44D7A" w:rsidP="00707A41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07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A4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190411100000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A41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>
        <w:rPr>
          <w:rFonts w:ascii="Times New Roman" w:hAnsi="Times New Roman" w:cs="Times New Roman"/>
          <w:sz w:val="24"/>
          <w:szCs w:val="24"/>
        </w:rPr>
        <w:t>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A41">
        <w:rPr>
          <w:rFonts w:ascii="Times New Roman" w:hAnsi="Times New Roman" w:cs="Times New Roman"/>
          <w:sz w:val="24"/>
          <w:szCs w:val="24"/>
        </w:rPr>
        <w:t>di update/edit</w:t>
      </w:r>
    </w:p>
    <w:p w14:paraId="70493199" w14:textId="0EDC5941" w:rsidR="00707A41" w:rsidRPr="00707A41" w:rsidRDefault="00707A41" w:rsidP="00707A41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8CBB6" wp14:editId="3BC995D5">
            <wp:extent cx="2847109" cy="260680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39" cy="26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C776" w14:textId="19FCC68E" w:rsidR="00066FB0" w:rsidRDefault="00707A41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edit 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Angkatan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59E4CB" w14:textId="74587B2C" w:rsidR="00707A41" w:rsidRDefault="00707A41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56D5C" wp14:editId="2EF7D2A3">
            <wp:extent cx="2957945" cy="266467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62" cy="268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3D86" w14:textId="3D0609B8" w:rsidR="00707A41" w:rsidRDefault="00707A41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Update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Marcus Rashford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AF9D74" w14:textId="074293CD" w:rsidR="00707A41" w:rsidRPr="00405D4B" w:rsidRDefault="00707A41" w:rsidP="00066FB0">
      <w:pPr>
        <w:pStyle w:val="ListParagraph"/>
        <w:tabs>
          <w:tab w:val="left" w:pos="120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2CD546" wp14:editId="61FF3E2C">
            <wp:extent cx="2964873" cy="266711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158" cy="26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A41" w:rsidRPr="0040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5022" w14:textId="77777777" w:rsidR="00096BC8" w:rsidRDefault="00096BC8" w:rsidP="00066FB0">
      <w:pPr>
        <w:spacing w:after="0" w:line="240" w:lineRule="auto"/>
      </w:pPr>
      <w:r>
        <w:separator/>
      </w:r>
    </w:p>
  </w:endnote>
  <w:endnote w:type="continuationSeparator" w:id="0">
    <w:p w14:paraId="18C96F60" w14:textId="77777777" w:rsidR="00096BC8" w:rsidRDefault="00096BC8" w:rsidP="0006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A7F7E" w14:textId="77777777" w:rsidR="00096BC8" w:rsidRDefault="00096BC8" w:rsidP="00066FB0">
      <w:pPr>
        <w:spacing w:after="0" w:line="240" w:lineRule="auto"/>
      </w:pPr>
      <w:r>
        <w:separator/>
      </w:r>
    </w:p>
  </w:footnote>
  <w:footnote w:type="continuationSeparator" w:id="0">
    <w:p w14:paraId="1B81F24B" w14:textId="77777777" w:rsidR="00096BC8" w:rsidRDefault="00096BC8" w:rsidP="00066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4F36"/>
    <w:multiLevelType w:val="hybridMultilevel"/>
    <w:tmpl w:val="FC864BE8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1C85A18"/>
    <w:multiLevelType w:val="hybridMultilevel"/>
    <w:tmpl w:val="41D275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94FF5"/>
    <w:multiLevelType w:val="hybridMultilevel"/>
    <w:tmpl w:val="E51E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61F"/>
    <w:multiLevelType w:val="hybridMultilevel"/>
    <w:tmpl w:val="E43A1B24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37FF"/>
    <w:multiLevelType w:val="hybridMultilevel"/>
    <w:tmpl w:val="0FBE5C8E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46BEF"/>
    <w:multiLevelType w:val="hybridMultilevel"/>
    <w:tmpl w:val="69EAD754"/>
    <w:lvl w:ilvl="0" w:tplc="2D72B654">
      <w:start w:val="1"/>
      <w:numFmt w:val="decimal"/>
      <w:lvlText w:val="%1)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441D5B"/>
    <w:multiLevelType w:val="hybridMultilevel"/>
    <w:tmpl w:val="57F8255C"/>
    <w:lvl w:ilvl="0" w:tplc="BEE63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F4008"/>
    <w:multiLevelType w:val="hybridMultilevel"/>
    <w:tmpl w:val="49EC43D2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251B5"/>
    <w:multiLevelType w:val="hybridMultilevel"/>
    <w:tmpl w:val="DE40C712"/>
    <w:lvl w:ilvl="0" w:tplc="B34ABE80">
      <w:start w:val="1"/>
      <w:numFmt w:val="decimal"/>
      <w:lvlText w:val="%1)"/>
      <w:lvlJc w:val="left"/>
      <w:pPr>
        <w:ind w:left="136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5CB967D8"/>
    <w:multiLevelType w:val="hybridMultilevel"/>
    <w:tmpl w:val="2C1CAF76"/>
    <w:lvl w:ilvl="0" w:tplc="8B6E97B2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64AA0991"/>
    <w:multiLevelType w:val="hybridMultilevel"/>
    <w:tmpl w:val="5C5EFE7E"/>
    <w:lvl w:ilvl="0" w:tplc="04090011">
      <w:start w:val="1"/>
      <w:numFmt w:val="decimal"/>
      <w:lvlText w:val="%1)"/>
      <w:lvlJc w:val="left"/>
      <w:pPr>
        <w:ind w:left="2084" w:hanging="360"/>
      </w:p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6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1"/>
  </w:num>
  <w:num w:numId="5">
    <w:abstractNumId w:val="6"/>
  </w:num>
  <w:num w:numId="6">
    <w:abstractNumId w:val="16"/>
  </w:num>
  <w:num w:numId="7">
    <w:abstractNumId w:val="12"/>
  </w:num>
  <w:num w:numId="8">
    <w:abstractNumId w:val="14"/>
  </w:num>
  <w:num w:numId="9">
    <w:abstractNumId w:val="10"/>
  </w:num>
  <w:num w:numId="10">
    <w:abstractNumId w:val="9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2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066FB0"/>
    <w:rsid w:val="00096BC8"/>
    <w:rsid w:val="00302AC1"/>
    <w:rsid w:val="00405D4B"/>
    <w:rsid w:val="00497B59"/>
    <w:rsid w:val="00527030"/>
    <w:rsid w:val="00707A41"/>
    <w:rsid w:val="00944A94"/>
    <w:rsid w:val="00947B13"/>
    <w:rsid w:val="00A96FAB"/>
    <w:rsid w:val="00B303FC"/>
    <w:rsid w:val="00BC6FF5"/>
    <w:rsid w:val="00C7076D"/>
    <w:rsid w:val="00CA4964"/>
    <w:rsid w:val="00D32DF6"/>
    <w:rsid w:val="00D47A4E"/>
    <w:rsid w:val="00DD5D2E"/>
    <w:rsid w:val="00F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  <w:style w:type="paragraph" w:styleId="Header">
    <w:name w:val="header"/>
    <w:basedOn w:val="Normal"/>
    <w:link w:val="HeaderChar"/>
    <w:uiPriority w:val="99"/>
    <w:unhideWhenUsed/>
    <w:rsid w:val="0006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B0"/>
  </w:style>
  <w:style w:type="paragraph" w:styleId="Footer">
    <w:name w:val="footer"/>
    <w:basedOn w:val="Normal"/>
    <w:link w:val="FooterChar"/>
    <w:uiPriority w:val="99"/>
    <w:unhideWhenUsed/>
    <w:rsid w:val="0006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2020-11-12T09:14:00Z</cp:lastPrinted>
  <dcterms:created xsi:type="dcterms:W3CDTF">2020-11-26T03:58:00Z</dcterms:created>
  <dcterms:modified xsi:type="dcterms:W3CDTF">2020-12-03T12:19:00Z</dcterms:modified>
</cp:coreProperties>
</file>