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87" w:rsidRP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A为本地主机(即用于控制其他主机的机器) ;</w:t>
      </w:r>
    </w:p>
    <w:p w:rsidR="00237887" w:rsidRP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B为远程主机(即被控制的机器Server), ip为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192.168.254.10</w:t>
      </w: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 xml:space="preserve"> ;</w:t>
      </w:r>
    </w:p>
    <w:p w:rsidR="00237887" w:rsidRP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A和B的</w:t>
      </w:r>
      <w:hyperlink r:id="rId7" w:tgtFrame="_blank" w:history="1">
        <w:r w:rsidRPr="00237887">
          <w:rPr>
            <w:rFonts w:ascii="宋体" w:eastAsia="宋体" w:hAnsi="宋体" w:cs="宋体" w:hint="eastAsia"/>
            <w:color w:val="333333"/>
            <w:kern w:val="0"/>
            <w:szCs w:val="21"/>
          </w:rPr>
          <w:t>系统</w:t>
        </w:r>
      </w:hyperlink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都是</w:t>
      </w:r>
      <w:hyperlink r:id="rId8" w:tgtFrame="_blank" w:history="1">
        <w:r w:rsidRPr="00237887">
          <w:rPr>
            <w:rFonts w:ascii="宋体" w:eastAsia="宋体" w:hAnsi="宋体" w:cs="宋体" w:hint="eastAsia"/>
            <w:color w:val="333333"/>
            <w:kern w:val="0"/>
            <w:szCs w:val="21"/>
          </w:rPr>
          <w:t>Linux</w:t>
        </w:r>
      </w:hyperlink>
    </w:p>
    <w:p w:rsidR="001077B3" w:rsidRDefault="001077B3"/>
    <w:p w:rsidR="00237887" w:rsidRP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在A上的命令:</w:t>
      </w:r>
    </w:p>
    <w:p w:rsid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# ssh-keygen -t rsa (连续三次回车,即在本地生成了公钥和私钥,不设置密码)</w:t>
      </w:r>
    </w:p>
    <w:p w:rsidR="00237887" w:rsidRP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266FA77" wp14:editId="56B771E0">
            <wp:extent cx="5274310" cy="29185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87" w:rsidRPr="00237887" w:rsidRDefault="00C74B09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把A主机生成的</w:t>
      </w: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id_rsa.pub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拷贝到B主机/root/.ssh/下</w:t>
      </w:r>
    </w:p>
    <w:p w:rsidR="00237887" w:rsidRPr="00237887" w:rsidRDefault="00237887" w:rsidP="00237887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# scp ~/.ssh/id_rsa.pub root@</w:t>
      </w:r>
      <w:r w:rsidR="003C4575">
        <w:rPr>
          <w:rFonts w:ascii="宋体" w:eastAsia="宋体" w:hAnsi="宋体" w:cs="宋体" w:hint="eastAsia"/>
          <w:color w:val="333333"/>
          <w:kern w:val="0"/>
          <w:szCs w:val="21"/>
        </w:rPr>
        <w:t>192.168.254.10</w:t>
      </w:r>
      <w:r w:rsidRPr="00237887">
        <w:rPr>
          <w:rFonts w:ascii="宋体" w:eastAsia="宋体" w:hAnsi="宋体" w:cs="宋体" w:hint="eastAsia"/>
          <w:color w:val="333333"/>
          <w:kern w:val="0"/>
          <w:szCs w:val="21"/>
        </w:rPr>
        <w:t>:.ssh/id_rsa.pub (需要输入密码)</w:t>
      </w:r>
    </w:p>
    <w:p w:rsidR="00237887" w:rsidRDefault="00237887">
      <w:r>
        <w:rPr>
          <w:noProof/>
        </w:rPr>
        <w:drawing>
          <wp:inline distT="0" distB="0" distL="0" distR="0" wp14:anchorId="7D3CB8B5" wp14:editId="5D6A892E">
            <wp:extent cx="5274310" cy="24662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88" w:rsidRDefault="00BF4E88"/>
    <w:p w:rsidR="00BF4E88" w:rsidRDefault="00BF4E88"/>
    <w:p w:rsidR="00BF4E88" w:rsidRPr="00BF4E88" w:rsidRDefault="00BF4E88" w:rsidP="00BF4E88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4E88">
        <w:rPr>
          <w:rFonts w:ascii="宋体" w:eastAsia="宋体" w:hAnsi="宋体" w:cs="宋体" w:hint="eastAsia"/>
          <w:color w:val="333333"/>
          <w:kern w:val="0"/>
          <w:szCs w:val="21"/>
        </w:rPr>
        <w:t>在B上的命令:</w:t>
      </w:r>
    </w:p>
    <w:p w:rsidR="00BF4E88" w:rsidRPr="00BF4E88" w:rsidRDefault="00BF4E88" w:rsidP="00BF4E88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4E88">
        <w:rPr>
          <w:rFonts w:ascii="宋体" w:eastAsia="宋体" w:hAnsi="宋体" w:cs="宋体" w:hint="eastAsia"/>
          <w:color w:val="333333"/>
          <w:kern w:val="0"/>
          <w:szCs w:val="21"/>
        </w:rPr>
        <w:t># touch /root/.ssh/authorized_keys (如果已经存在这个文件, 跳过这条)</w:t>
      </w:r>
    </w:p>
    <w:p w:rsidR="00BF4E88" w:rsidRPr="00BF4E88" w:rsidRDefault="00BF4E88" w:rsidP="00BF4E88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4E88">
        <w:rPr>
          <w:rFonts w:ascii="宋体" w:eastAsia="宋体" w:hAnsi="宋体" w:cs="宋体" w:hint="eastAsia"/>
          <w:color w:val="333333"/>
          <w:kern w:val="0"/>
          <w:szCs w:val="21"/>
        </w:rPr>
        <w:t># chmod 600 ~/.ssh/authorized_keys  (# 注意： 必须将~/.ssh/authorized_keys的权限改为600, 该文件用于保存ssh客户端生成的公钥，可以修改服务器的ssh服务端配置文件/etc/ssh/sshd_config来指定其他文件名）</w:t>
      </w:r>
    </w:p>
    <w:p w:rsidR="00BF4E88" w:rsidRPr="003C4575" w:rsidRDefault="00BF4E88" w:rsidP="00E90DB2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4E88">
        <w:rPr>
          <w:rFonts w:ascii="宋体" w:eastAsia="宋体" w:hAnsi="宋体" w:cs="宋体" w:hint="eastAsia"/>
          <w:color w:val="333333"/>
          <w:kern w:val="0"/>
          <w:szCs w:val="21"/>
        </w:rPr>
        <w:t># cat /root/.ssh/id_rsa.pub  &gt;&gt; /root/.ssh/authorized_keys (将id_rsa.pub的内容追加到 authorized_keys 中, 注意不要用 &gt; ，否则会清空原有的内容，使其他人无法使用原有的密钥登录)</w:t>
      </w:r>
    </w:p>
    <w:p w:rsidR="00BF4E88" w:rsidRDefault="00BF4E88">
      <w:r>
        <w:rPr>
          <w:noProof/>
        </w:rPr>
        <w:drawing>
          <wp:inline distT="0" distB="0" distL="0" distR="0" wp14:anchorId="17556DD1" wp14:editId="50E6A9F6">
            <wp:extent cx="5274310" cy="48653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4D" w:rsidRDefault="008F3E4D"/>
    <w:p w:rsidR="008F3E4D" w:rsidRPr="008F3E4D" w:rsidRDefault="008F3E4D" w:rsidP="008F3E4D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3E4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回到A机器:</w:t>
      </w:r>
    </w:p>
    <w:p w:rsidR="008F3E4D" w:rsidRPr="008F3E4D" w:rsidRDefault="008F3E4D" w:rsidP="008F3E4D">
      <w:pPr>
        <w:widowControl/>
        <w:shd w:val="clear" w:color="auto" w:fill="F9F9F9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F3E4D">
        <w:rPr>
          <w:rFonts w:ascii="宋体" w:eastAsia="宋体" w:hAnsi="宋体" w:cs="宋体" w:hint="eastAsia"/>
          <w:color w:val="333333"/>
          <w:kern w:val="0"/>
          <w:szCs w:val="21"/>
        </w:rPr>
        <w:t># ssh root@1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92.168.254.10</w:t>
      </w:r>
      <w:r w:rsidRPr="008F3E4D">
        <w:rPr>
          <w:rFonts w:ascii="宋体" w:eastAsia="宋体" w:hAnsi="宋体" w:cs="宋体" w:hint="eastAsia"/>
          <w:color w:val="333333"/>
          <w:kern w:val="0"/>
          <w:szCs w:val="21"/>
        </w:rPr>
        <w:t xml:space="preserve"> (不需要密码, 登录成功)</w:t>
      </w:r>
    </w:p>
    <w:p w:rsidR="008F3E4D" w:rsidRDefault="008F3E4D">
      <w:r>
        <w:rPr>
          <w:noProof/>
        </w:rPr>
        <w:drawing>
          <wp:inline distT="0" distB="0" distL="0" distR="0" wp14:anchorId="00A44B32" wp14:editId="30C624C6">
            <wp:extent cx="5274310" cy="310109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BC" w:rsidRDefault="00CF41BC"/>
    <w:p w:rsidR="00CF41BC" w:rsidRPr="00CF41BC" w:rsidRDefault="00497FEB">
      <w:r>
        <w:rPr>
          <w:rFonts w:hint="eastAsia"/>
        </w:rPr>
        <w:t>至此，已经设置好免密码登录了。</w:t>
      </w:r>
      <w:bookmarkStart w:id="0" w:name="_GoBack"/>
      <w:bookmarkEnd w:id="0"/>
    </w:p>
    <w:sectPr w:rsidR="00CF41BC" w:rsidRPr="00CF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570" w:rsidRDefault="00513570" w:rsidP="00237887">
      <w:r>
        <w:separator/>
      </w:r>
    </w:p>
  </w:endnote>
  <w:endnote w:type="continuationSeparator" w:id="0">
    <w:p w:rsidR="00513570" w:rsidRDefault="00513570" w:rsidP="0023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570" w:rsidRDefault="00513570" w:rsidP="00237887">
      <w:r>
        <w:separator/>
      </w:r>
    </w:p>
  </w:footnote>
  <w:footnote w:type="continuationSeparator" w:id="0">
    <w:p w:rsidR="00513570" w:rsidRDefault="00513570" w:rsidP="00237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47"/>
    <w:rsid w:val="001077B3"/>
    <w:rsid w:val="00237887"/>
    <w:rsid w:val="0039053C"/>
    <w:rsid w:val="003B5F69"/>
    <w:rsid w:val="003C4575"/>
    <w:rsid w:val="00497FEB"/>
    <w:rsid w:val="00513570"/>
    <w:rsid w:val="00643178"/>
    <w:rsid w:val="008F3E4D"/>
    <w:rsid w:val="00B67447"/>
    <w:rsid w:val="00BF4E88"/>
    <w:rsid w:val="00C74B09"/>
    <w:rsid w:val="00CF41BC"/>
    <w:rsid w:val="00E90DB2"/>
    <w:rsid w:val="00F1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8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3788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378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8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8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3788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378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lin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2cto.com/os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wert</cp:lastModifiedBy>
  <cp:revision>11</cp:revision>
  <dcterms:created xsi:type="dcterms:W3CDTF">2016-06-23T06:20:00Z</dcterms:created>
  <dcterms:modified xsi:type="dcterms:W3CDTF">2017-06-06T05:33:00Z</dcterms:modified>
</cp:coreProperties>
</file>