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54856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8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891588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786688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9200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0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