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D6D32" w14:textId="73DF36CD" w:rsidR="00BB7B4F" w:rsidRDefault="00537960">
      <w:r>
        <w:t>LAB 2 notes</w:t>
      </w:r>
    </w:p>
    <w:p w14:paraId="044BC596" w14:textId="77777777" w:rsidR="00537960" w:rsidRDefault="00537960"/>
    <w:p w14:paraId="79CFAAB0" w14:textId="38B625CD" w:rsidR="00537960" w:rsidRDefault="00537960">
      <w:r>
        <w:t xml:space="preserve">XOR gate cannot be separated into two classes hence we say that it is not </w:t>
      </w:r>
      <w:proofErr w:type="spellStart"/>
      <w:r>
        <w:t>linealry</w:t>
      </w:r>
      <w:proofErr w:type="spellEnd"/>
      <w:r>
        <w:t xml:space="preserve"> </w:t>
      </w:r>
      <w:proofErr w:type="spellStart"/>
      <w:proofErr w:type="gramStart"/>
      <w:r>
        <w:t>sperebale</w:t>
      </w:r>
      <w:proofErr w:type="spellEnd"/>
      <w:r>
        <w:t>(</w:t>
      </w:r>
      <w:proofErr w:type="gramEnd"/>
      <w:r>
        <w:t xml:space="preserve">no line to </w:t>
      </w:r>
      <w:proofErr w:type="spellStart"/>
      <w:r>
        <w:t>seprate</w:t>
      </w:r>
      <w:proofErr w:type="spellEnd"/>
      <w:r>
        <w:t xml:space="preserve"> the two classes) . A single neuron cannot learn the functionality of XOR gate you need at least 2 neurons. We have to keep the bias </w:t>
      </w:r>
      <w:proofErr w:type="spellStart"/>
      <w:r>
        <w:t>val</w:t>
      </w:r>
      <w:proofErr w:type="spellEnd"/>
      <w:r>
        <w:t xml:space="preserve"> =1 for inverse logic</w:t>
      </w:r>
    </w:p>
    <w:p w14:paraId="77D6AEB8" w14:textId="2B2A7B61" w:rsidR="00537960" w:rsidRDefault="00537960">
      <w:r>
        <w:t>You need 3 gates to implement the XOR gate:</w:t>
      </w:r>
    </w:p>
    <w:p w14:paraId="7AF63ECD" w14:textId="582A808E" w:rsidR="00537960" w:rsidRDefault="00537960">
      <w:r>
        <w:t xml:space="preserve">X1 X2               z </w:t>
      </w:r>
      <w:proofErr w:type="gramStart"/>
      <w:r>
        <w:t xml:space="preserve">   (</w:t>
      </w:r>
      <w:proofErr w:type="gramEnd"/>
      <w:r>
        <w:t>NAND)</w:t>
      </w:r>
    </w:p>
    <w:p w14:paraId="2AA9E50F" w14:textId="6CA90A8D" w:rsidR="00537960" w:rsidRDefault="00537960" w:rsidP="00537960">
      <w:pPr>
        <w:pStyle w:val="ListParagraph"/>
        <w:numPr>
          <w:ilvl w:val="0"/>
          <w:numId w:val="1"/>
        </w:numPr>
      </w:pPr>
      <w:r>
        <w:t>0        1</w:t>
      </w:r>
    </w:p>
    <w:p w14:paraId="28FA24AB" w14:textId="09922330" w:rsidR="00537960" w:rsidRDefault="00537960" w:rsidP="00537960">
      <w:pPr>
        <w:pStyle w:val="ListParagraph"/>
        <w:numPr>
          <w:ilvl w:val="0"/>
          <w:numId w:val="2"/>
        </w:numPr>
      </w:pPr>
      <w:r>
        <w:t>1        1</w:t>
      </w:r>
    </w:p>
    <w:p w14:paraId="67AE15DE" w14:textId="77E64935" w:rsidR="00537960" w:rsidRDefault="00537960" w:rsidP="00537960">
      <w:pPr>
        <w:pStyle w:val="ListParagraph"/>
        <w:numPr>
          <w:ilvl w:val="0"/>
          <w:numId w:val="2"/>
        </w:numPr>
      </w:pPr>
      <w:r>
        <w:t>0        1</w:t>
      </w:r>
    </w:p>
    <w:p w14:paraId="484219C8" w14:textId="41D97425" w:rsidR="00537960" w:rsidRDefault="00537960" w:rsidP="00537960">
      <w:pPr>
        <w:ind w:left="360"/>
      </w:pPr>
      <w:r>
        <w:t>1     1        0</w:t>
      </w:r>
    </w:p>
    <w:sectPr w:rsidR="0053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4F1B29"/>
    <w:multiLevelType w:val="hybridMultilevel"/>
    <w:tmpl w:val="ED00D6D6"/>
    <w:lvl w:ilvl="0" w:tplc="AC9C5B5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C112F"/>
    <w:multiLevelType w:val="hybridMultilevel"/>
    <w:tmpl w:val="5880AB6E"/>
    <w:lvl w:ilvl="0" w:tplc="AE405A8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681622">
    <w:abstractNumId w:val="1"/>
  </w:num>
  <w:num w:numId="2" w16cid:durableId="122560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A8"/>
    <w:rsid w:val="005246A8"/>
    <w:rsid w:val="00537960"/>
    <w:rsid w:val="006375C4"/>
    <w:rsid w:val="006D1EA4"/>
    <w:rsid w:val="00BB7B4F"/>
    <w:rsid w:val="00BC3600"/>
    <w:rsid w:val="00C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417BA"/>
  <w15:chartTrackingRefBased/>
  <w15:docId w15:val="{7792EEC4-6D09-42C9-BDC2-FCB36E01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Farzam Nasir</dc:creator>
  <cp:keywords/>
  <dc:description/>
  <cp:lastModifiedBy>Farzam Nasir</cp:lastModifiedBy>
  <cp:revision>2</cp:revision>
  <dcterms:created xsi:type="dcterms:W3CDTF">2024-09-05T09:18:00Z</dcterms:created>
  <dcterms:modified xsi:type="dcterms:W3CDTF">2024-09-05T11:03:00Z</dcterms:modified>
</cp:coreProperties>
</file>