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5CA30" w14:textId="0BFFF329" w:rsidR="00621FD9" w:rsidRPr="00E01C41" w:rsidRDefault="00A43B0D" w:rsidP="00621FD9">
      <w:pPr>
        <w:rPr>
          <w:b/>
          <w:lang w:val="es-CO"/>
        </w:rPr>
      </w:pPr>
      <w:r w:rsidRPr="00E01C41">
        <w:rPr>
          <w:b/>
          <w:lang w:val="es-CO"/>
        </w:rPr>
        <w:t>Taller</w:t>
      </w:r>
      <w:r w:rsidR="00621FD9" w:rsidRPr="00E01C41">
        <w:rPr>
          <w:b/>
          <w:lang w:val="es-CO"/>
        </w:rPr>
        <w:t xml:space="preserve"> 1 – </w:t>
      </w:r>
      <w:r w:rsidR="00A44AF5">
        <w:rPr>
          <w:b/>
          <w:lang w:val="es-CO"/>
        </w:rPr>
        <w:t>Doble Subasta</w:t>
      </w:r>
    </w:p>
    <w:p w14:paraId="24CA73DF" w14:textId="73640240" w:rsidR="00621FD9" w:rsidRPr="007C5927" w:rsidRDefault="00E01C41" w:rsidP="00621FD9">
      <w:pPr>
        <w:rPr>
          <w:b/>
          <w:lang w:val="es-CO"/>
        </w:rPr>
      </w:pPr>
      <w:r w:rsidRPr="007C5927">
        <w:rPr>
          <w:b/>
          <w:lang w:val="es-CO"/>
        </w:rPr>
        <w:t>Fecha entrega</w:t>
      </w:r>
      <w:r w:rsidR="00621FD9" w:rsidRPr="007C5927">
        <w:rPr>
          <w:b/>
          <w:lang w:val="es-CO"/>
        </w:rPr>
        <w:t xml:space="preserve">: </w:t>
      </w:r>
      <w:proofErr w:type="spellStart"/>
      <w:r w:rsidR="00ED1117" w:rsidRPr="007C5927">
        <w:rPr>
          <w:b/>
          <w:lang w:val="es-CO"/>
        </w:rPr>
        <w:t>Miercoles</w:t>
      </w:r>
      <w:proofErr w:type="spellEnd"/>
      <w:r w:rsidR="00621FD9" w:rsidRPr="007C5927">
        <w:rPr>
          <w:b/>
          <w:lang w:val="es-CO"/>
        </w:rPr>
        <w:t xml:space="preserve">, </w:t>
      </w:r>
      <w:r w:rsidR="00380BC5">
        <w:rPr>
          <w:b/>
          <w:lang w:val="es-CO"/>
        </w:rPr>
        <w:t>17</w:t>
      </w:r>
      <w:r w:rsidR="007C5927" w:rsidRPr="007C5927">
        <w:rPr>
          <w:b/>
          <w:lang w:val="es-CO"/>
        </w:rPr>
        <w:t xml:space="preserve"> </w:t>
      </w:r>
      <w:r w:rsidR="00BB1116">
        <w:rPr>
          <w:b/>
          <w:lang w:val="es-CO"/>
        </w:rPr>
        <w:t>marzo</w:t>
      </w:r>
      <w:r w:rsidR="00621FD9" w:rsidRPr="007C5927">
        <w:rPr>
          <w:b/>
          <w:lang w:val="es-CO"/>
        </w:rPr>
        <w:t xml:space="preserve"> 202</w:t>
      </w:r>
      <w:r w:rsidR="0027698C">
        <w:rPr>
          <w:b/>
          <w:lang w:val="es-CO"/>
        </w:rPr>
        <w:t>1</w:t>
      </w:r>
    </w:p>
    <w:p w14:paraId="435B51D0" w14:textId="20A91F82" w:rsidR="00001C87" w:rsidRDefault="00001C87" w:rsidP="00621FD9">
      <w:pPr>
        <w:rPr>
          <w:lang w:val="es-CO"/>
        </w:rPr>
      </w:pPr>
    </w:p>
    <w:p w14:paraId="132A6F4F" w14:textId="613D9E0E" w:rsidR="00A44AF5" w:rsidRDefault="00A44AF5" w:rsidP="00A44AF5">
      <w:pPr>
        <w:jc w:val="both"/>
        <w:rPr>
          <w:lang w:val="es-CO"/>
        </w:rPr>
      </w:pPr>
      <w:r>
        <w:rPr>
          <w:lang w:val="es-CO"/>
        </w:rPr>
        <w:t>Queremos organizar un experimento didáctico sobre doble subasta. La doble subasta funciona de la siguiente manera: (a) hay compradores y vendedores, (b) cada comprador (vendedor) puede ofrecer un precio de compra (venta inicial); (c)</w:t>
      </w:r>
      <w:r w:rsidR="00C11D0D">
        <w:rPr>
          <w:lang w:val="es-CO"/>
        </w:rPr>
        <w:t xml:space="preserve"> cada vendedor (comprador) puede vender (comprar) al precio de venta (compra) disponible en este momento; (d) cada comprador (vendedor) puede ofrecer un nuevo precio de compra (venta), incluyendo el último que posteó, con la única condición que el precio de compra (venta) ofrecido sea superior (inferior) al anterior</w:t>
      </w:r>
      <w:r w:rsidR="00B057A4">
        <w:rPr>
          <w:lang w:val="es-CO"/>
        </w:rPr>
        <w:t>; (e) una vez vendida una unidad el proceso vuelve a empezar desde cero.</w:t>
      </w:r>
    </w:p>
    <w:p w14:paraId="77B918CB" w14:textId="1EB0B9BC" w:rsidR="00A44AF5" w:rsidRDefault="00A44AF5" w:rsidP="00621FD9">
      <w:pPr>
        <w:rPr>
          <w:lang w:val="es-CO"/>
        </w:rPr>
      </w:pPr>
    </w:p>
    <w:p w14:paraId="7CD230DE" w14:textId="5943B869" w:rsidR="006F22CC" w:rsidRDefault="006F22CC" w:rsidP="00621FD9">
      <w:pPr>
        <w:rPr>
          <w:lang w:val="es-CO"/>
        </w:rPr>
      </w:pPr>
      <w:r>
        <w:rPr>
          <w:lang w:val="es-CO"/>
        </w:rPr>
        <w:t xml:space="preserve">Recuerden, el objetivo es </w:t>
      </w:r>
      <w:r w:rsidR="00B17D9E">
        <w:rPr>
          <w:lang w:val="es-CO"/>
        </w:rPr>
        <w:t xml:space="preserve">un experimento didáctico que se pueda reproducir en cualquier ángulo del planeta y por profesores que no tengan acceso a tecnología sofisticada. Por lo cual no puede ser un experimento en </w:t>
      </w:r>
      <w:r w:rsidR="00805FCE">
        <w:rPr>
          <w:lang w:val="es-CO"/>
        </w:rPr>
        <w:t>un servidor</w:t>
      </w:r>
      <w:r w:rsidR="00B17D9E">
        <w:rPr>
          <w:lang w:val="es-CO"/>
        </w:rPr>
        <w:t xml:space="preserve"> </w:t>
      </w:r>
      <w:r w:rsidR="00805FCE">
        <w:rPr>
          <w:lang w:val="es-CO"/>
        </w:rPr>
        <w:t>pago</w:t>
      </w:r>
      <w:r w:rsidR="00B17D9E">
        <w:rPr>
          <w:lang w:val="es-CO"/>
        </w:rPr>
        <w:t>, tiene que poderse hacer en línea (</w:t>
      </w:r>
      <w:proofErr w:type="spellStart"/>
      <w:r w:rsidR="00B17D9E">
        <w:rPr>
          <w:lang w:val="es-CO"/>
        </w:rPr>
        <w:t>Meet</w:t>
      </w:r>
      <w:proofErr w:type="spellEnd"/>
      <w:r w:rsidR="00B17D9E">
        <w:rPr>
          <w:lang w:val="es-CO"/>
        </w:rPr>
        <w:t xml:space="preserve"> o Zoom), etc.</w:t>
      </w:r>
      <w:r w:rsidR="00874C65">
        <w:rPr>
          <w:lang w:val="es-CO"/>
        </w:rPr>
        <w:t xml:space="preserve"> </w:t>
      </w:r>
    </w:p>
    <w:p w14:paraId="78BD0BDA" w14:textId="77777777" w:rsidR="00A44AF5" w:rsidRPr="007C5927" w:rsidRDefault="00A44AF5" w:rsidP="00621FD9">
      <w:pPr>
        <w:rPr>
          <w:lang w:val="es-CO"/>
        </w:rPr>
      </w:pPr>
    </w:p>
    <w:p w14:paraId="263FEF0D" w14:textId="100DD086" w:rsidR="00D41D63" w:rsidRDefault="00B17D9E" w:rsidP="00142ED5">
      <w:pPr>
        <w:pStyle w:val="Prrafodelista"/>
        <w:numPr>
          <w:ilvl w:val="0"/>
          <w:numId w:val="1"/>
        </w:numPr>
        <w:rPr>
          <w:lang w:val="es-CO"/>
        </w:rPr>
      </w:pPr>
      <w:r>
        <w:rPr>
          <w:lang w:val="es-CO"/>
        </w:rPr>
        <w:t xml:space="preserve">Defina el listado de requerimientos tecnológicos (hardware and software) que sean necesarios (ej. Google </w:t>
      </w:r>
      <w:proofErr w:type="spellStart"/>
      <w:r>
        <w:rPr>
          <w:lang w:val="es-CO"/>
        </w:rPr>
        <w:t>form</w:t>
      </w:r>
      <w:proofErr w:type="spellEnd"/>
      <w:r>
        <w:rPr>
          <w:lang w:val="es-CO"/>
        </w:rPr>
        <w:t xml:space="preserve">, o Google </w:t>
      </w:r>
      <w:proofErr w:type="spellStart"/>
      <w:r>
        <w:rPr>
          <w:lang w:val="es-CO"/>
        </w:rPr>
        <w:t>doc</w:t>
      </w:r>
      <w:proofErr w:type="spellEnd"/>
      <w:r w:rsidR="009F0A90">
        <w:rPr>
          <w:lang w:val="es-CO"/>
        </w:rPr>
        <w:t xml:space="preserve">, </w:t>
      </w:r>
      <w:proofErr w:type="spellStart"/>
      <w:r w:rsidR="009F0A90">
        <w:rPr>
          <w:lang w:val="es-CO"/>
        </w:rPr>
        <w:t>Meet</w:t>
      </w:r>
      <w:proofErr w:type="spellEnd"/>
      <w:r w:rsidR="009F0A90">
        <w:rPr>
          <w:lang w:val="es-CO"/>
        </w:rPr>
        <w:t xml:space="preserve"> u otra plataforma, </w:t>
      </w:r>
      <w:proofErr w:type="spellStart"/>
      <w:r w:rsidR="009F0A90">
        <w:rPr>
          <w:lang w:val="es-CO"/>
        </w:rPr>
        <w:t>etc</w:t>
      </w:r>
      <w:proofErr w:type="spellEnd"/>
      <w:r>
        <w:rPr>
          <w:lang w:val="es-CO"/>
        </w:rPr>
        <w:t>);</w:t>
      </w:r>
    </w:p>
    <w:p w14:paraId="7D0567BD" w14:textId="368A191E" w:rsidR="00F46F92" w:rsidRDefault="00F46F92" w:rsidP="00142ED5">
      <w:pPr>
        <w:pStyle w:val="Prrafodelista"/>
        <w:numPr>
          <w:ilvl w:val="0"/>
          <w:numId w:val="1"/>
        </w:numPr>
        <w:rPr>
          <w:lang w:val="es-CO"/>
        </w:rPr>
      </w:pPr>
      <w:r>
        <w:rPr>
          <w:lang w:val="es-CO"/>
        </w:rPr>
        <w:t xml:space="preserve">Defina cuantas personas son necesarias para el experimento, incluyendo asistentes; </w:t>
      </w:r>
    </w:p>
    <w:p w14:paraId="7A5E51A1" w14:textId="1A3A5D99" w:rsidR="00B17D9E" w:rsidRDefault="00B17D9E" w:rsidP="00142ED5">
      <w:pPr>
        <w:pStyle w:val="Prrafodelista"/>
        <w:numPr>
          <w:ilvl w:val="0"/>
          <w:numId w:val="1"/>
        </w:numPr>
        <w:rPr>
          <w:lang w:val="es-CO"/>
        </w:rPr>
      </w:pPr>
      <w:r>
        <w:rPr>
          <w:lang w:val="es-CO"/>
        </w:rPr>
        <w:t>Prepare un borrador de las instrucciones</w:t>
      </w:r>
      <w:r w:rsidR="00F46F92">
        <w:rPr>
          <w:lang w:val="es-CO"/>
        </w:rPr>
        <w:t xml:space="preserve"> iniciales del ejercicio, que explican la tarea a vendedores, compradores y como cerrar transacciones;</w:t>
      </w:r>
    </w:p>
    <w:p w14:paraId="3478B61F" w14:textId="746125A5" w:rsidR="00E43EA9" w:rsidRDefault="009F0A90" w:rsidP="00D0628A">
      <w:pPr>
        <w:pStyle w:val="Prrafodelista"/>
        <w:numPr>
          <w:ilvl w:val="0"/>
          <w:numId w:val="1"/>
        </w:numPr>
        <w:rPr>
          <w:lang w:val="es-CO"/>
        </w:rPr>
      </w:pPr>
      <w:r>
        <w:rPr>
          <w:lang w:val="es-CO"/>
        </w:rPr>
        <w:t xml:space="preserve">Esplique el mecanismo </w:t>
      </w:r>
      <w:r w:rsidR="00E43EA9">
        <w:rPr>
          <w:lang w:val="es-CO"/>
        </w:rPr>
        <w:t>para asignar roles y curvas de costos y evaluación;</w:t>
      </w:r>
    </w:p>
    <w:p w14:paraId="11B11F8C" w14:textId="00E710E5" w:rsidR="005369D8" w:rsidRDefault="00EA254B" w:rsidP="00D0628A">
      <w:pPr>
        <w:pStyle w:val="Prrafodelista"/>
        <w:numPr>
          <w:ilvl w:val="0"/>
          <w:numId w:val="1"/>
        </w:numPr>
        <w:rPr>
          <w:lang w:val="es-CO"/>
        </w:rPr>
      </w:pPr>
      <w:r>
        <w:rPr>
          <w:lang w:val="es-CO"/>
        </w:rPr>
        <w:t xml:space="preserve">Explique el algoritmo </w:t>
      </w:r>
      <w:r w:rsidR="009F0A90">
        <w:rPr>
          <w:lang w:val="es-CO"/>
        </w:rPr>
        <w:t xml:space="preserve">para la </w:t>
      </w:r>
      <w:r w:rsidR="00D0628A">
        <w:rPr>
          <w:lang w:val="es-CO"/>
        </w:rPr>
        <w:t xml:space="preserve">presentación de </w:t>
      </w:r>
      <w:r>
        <w:rPr>
          <w:lang w:val="es-CO"/>
        </w:rPr>
        <w:t>ó</w:t>
      </w:r>
      <w:r w:rsidR="00D0628A">
        <w:rPr>
          <w:lang w:val="es-CO"/>
        </w:rPr>
        <w:t>rdenes, de precios, y para el cierre de las transacciones. Esto tiene que incluir todos los detalles prácticos. Obviamente si ocurren a través de software, tiene que incluir la interfaz o el código para ejecutar;</w:t>
      </w:r>
    </w:p>
    <w:p w14:paraId="3B7FC3A9" w14:textId="347DDB6B" w:rsidR="00DC3F74" w:rsidRPr="00DC3F74" w:rsidRDefault="00DC3F74" w:rsidP="00D0628A">
      <w:pPr>
        <w:pStyle w:val="Prrafodelista"/>
        <w:numPr>
          <w:ilvl w:val="0"/>
          <w:numId w:val="1"/>
        </w:numPr>
        <w:rPr>
          <w:lang w:val="es-CO"/>
        </w:rPr>
      </w:pPr>
      <w:r w:rsidRPr="00DC3F74">
        <w:rPr>
          <w:lang w:val="es-CO"/>
        </w:rPr>
        <w:t>¿Se le ocurre una manera de g</w:t>
      </w:r>
      <w:r>
        <w:rPr>
          <w:lang w:val="es-CO"/>
        </w:rPr>
        <w:t>arantizar anonimidad?</w:t>
      </w:r>
    </w:p>
    <w:p w14:paraId="5A65B847" w14:textId="6AEA1847" w:rsidR="00684E5B" w:rsidRPr="00CC0C6C" w:rsidRDefault="009F0A90" w:rsidP="0095392F">
      <w:pPr>
        <w:pStyle w:val="Prrafodelista"/>
        <w:numPr>
          <w:ilvl w:val="0"/>
          <w:numId w:val="1"/>
        </w:numPr>
        <w:jc w:val="both"/>
        <w:rPr>
          <w:lang w:val="es-CO"/>
        </w:rPr>
      </w:pPr>
      <w:r>
        <w:rPr>
          <w:lang w:val="es-CO"/>
        </w:rPr>
        <w:t>Organice un documento que se titula</w:t>
      </w:r>
      <w:r w:rsidR="009F59A6">
        <w:rPr>
          <w:lang w:val="es-CO"/>
        </w:rPr>
        <w:t xml:space="preserve"> “NombreApellido</w:t>
      </w:r>
      <w:r>
        <w:rPr>
          <w:lang w:val="es-CO"/>
        </w:rPr>
        <w:t>EEC20211</w:t>
      </w:r>
      <w:r w:rsidR="0095392F">
        <w:rPr>
          <w:lang w:val="es-CO"/>
        </w:rPr>
        <w:t>.pdf</w:t>
      </w:r>
      <w:r w:rsidR="009F59A6">
        <w:rPr>
          <w:lang w:val="es-CO"/>
        </w:rPr>
        <w:t>”</w:t>
      </w:r>
      <w:r w:rsidR="0095392F">
        <w:rPr>
          <w:lang w:val="es-CO"/>
        </w:rPr>
        <w:t xml:space="preserve"> y me lo </w:t>
      </w:r>
      <w:r w:rsidR="004D36AA">
        <w:rPr>
          <w:lang w:val="es-CO"/>
        </w:rPr>
        <w:t>envía</w:t>
      </w:r>
      <w:r w:rsidR="0095392F">
        <w:rPr>
          <w:lang w:val="es-CO"/>
        </w:rPr>
        <w:t xml:space="preserve"> al correo</w:t>
      </w:r>
      <w:r w:rsidR="000A5EC5">
        <w:rPr>
          <w:lang w:val="es-CO"/>
        </w:rPr>
        <w:t xml:space="preserve"> </w:t>
      </w:r>
    </w:p>
    <w:sectPr w:rsidR="00684E5B" w:rsidRPr="00CC0C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91F74"/>
    <w:multiLevelType w:val="hybridMultilevel"/>
    <w:tmpl w:val="DC08C6B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17"/>
    <w:rsid w:val="00001C87"/>
    <w:rsid w:val="00087F63"/>
    <w:rsid w:val="000A5EC5"/>
    <w:rsid w:val="00101975"/>
    <w:rsid w:val="00142ED5"/>
    <w:rsid w:val="001D2D77"/>
    <w:rsid w:val="00212367"/>
    <w:rsid w:val="002527BF"/>
    <w:rsid w:val="00273729"/>
    <w:rsid w:val="0027698C"/>
    <w:rsid w:val="002A4FD8"/>
    <w:rsid w:val="002C300B"/>
    <w:rsid w:val="00312317"/>
    <w:rsid w:val="00380BC5"/>
    <w:rsid w:val="003937EF"/>
    <w:rsid w:val="003A34A6"/>
    <w:rsid w:val="003F4AC2"/>
    <w:rsid w:val="003F7948"/>
    <w:rsid w:val="004D36AA"/>
    <w:rsid w:val="004E4589"/>
    <w:rsid w:val="00520AEA"/>
    <w:rsid w:val="005369D8"/>
    <w:rsid w:val="00621FD9"/>
    <w:rsid w:val="006402E1"/>
    <w:rsid w:val="00684E5B"/>
    <w:rsid w:val="006F22CC"/>
    <w:rsid w:val="007651A3"/>
    <w:rsid w:val="007B1AB0"/>
    <w:rsid w:val="007C5927"/>
    <w:rsid w:val="007E03B1"/>
    <w:rsid w:val="00805FCE"/>
    <w:rsid w:val="00874C65"/>
    <w:rsid w:val="009221FB"/>
    <w:rsid w:val="0095392F"/>
    <w:rsid w:val="00986FB7"/>
    <w:rsid w:val="009F0A90"/>
    <w:rsid w:val="009F59A6"/>
    <w:rsid w:val="00A27906"/>
    <w:rsid w:val="00A43B0D"/>
    <w:rsid w:val="00A44AF5"/>
    <w:rsid w:val="00AC3FB4"/>
    <w:rsid w:val="00B057A4"/>
    <w:rsid w:val="00B17D9E"/>
    <w:rsid w:val="00B2396D"/>
    <w:rsid w:val="00B519AC"/>
    <w:rsid w:val="00BB1116"/>
    <w:rsid w:val="00C11D0D"/>
    <w:rsid w:val="00C20B64"/>
    <w:rsid w:val="00C649F3"/>
    <w:rsid w:val="00C92C91"/>
    <w:rsid w:val="00CC0C6C"/>
    <w:rsid w:val="00D0628A"/>
    <w:rsid w:val="00D41D63"/>
    <w:rsid w:val="00D939B7"/>
    <w:rsid w:val="00DC3F74"/>
    <w:rsid w:val="00DC55E9"/>
    <w:rsid w:val="00E01C41"/>
    <w:rsid w:val="00E406C1"/>
    <w:rsid w:val="00E43EA9"/>
    <w:rsid w:val="00EA254B"/>
    <w:rsid w:val="00EC1CAA"/>
    <w:rsid w:val="00ED1117"/>
    <w:rsid w:val="00F04751"/>
    <w:rsid w:val="00F46F92"/>
    <w:rsid w:val="00F52180"/>
    <w:rsid w:val="00F80975"/>
    <w:rsid w:val="00F95622"/>
    <w:rsid w:val="00FF61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E702"/>
  <w15:chartTrackingRefBased/>
  <w15:docId w15:val="{40A42127-5E66-4E92-BCAB-EF26904A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FD9"/>
    <w:pPr>
      <w:spacing w:after="0" w:line="240" w:lineRule="auto"/>
    </w:pPr>
    <w:rPr>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2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282</Words>
  <Characters>1552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Bogliacino</dc:creator>
  <cp:keywords/>
  <dc:description/>
  <cp:lastModifiedBy>Francesco Bogliacino</cp:lastModifiedBy>
  <cp:revision>19</cp:revision>
  <dcterms:created xsi:type="dcterms:W3CDTF">2021-02-21T17:30:00Z</dcterms:created>
  <dcterms:modified xsi:type="dcterms:W3CDTF">2021-03-07T21:55:00Z</dcterms:modified>
</cp:coreProperties>
</file>