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BFDBA" w14:textId="77777777" w:rsidR="005416E3" w:rsidRPr="004C74DD" w:rsidRDefault="005416E3" w:rsidP="005416E3">
      <w:pPr>
        <w:ind w:right="-847"/>
        <w:jc w:val="center"/>
        <w:rPr>
          <w:sz w:val="20"/>
          <w:szCs w:val="20"/>
          <w:lang w:val="uk-UA"/>
        </w:rPr>
      </w:pPr>
      <w:bookmarkStart w:id="0" w:name="page1"/>
      <w:bookmarkEnd w:id="0"/>
      <w:r w:rsidRPr="004C74DD">
        <w:rPr>
          <w:rFonts w:eastAsia="Times New Roman"/>
          <w:sz w:val="28"/>
          <w:szCs w:val="28"/>
          <w:lang w:val="uk-UA"/>
        </w:rPr>
        <w:t>Національний технічний університет України</w:t>
      </w:r>
    </w:p>
    <w:p w14:paraId="622196DE" w14:textId="77777777" w:rsidR="005416E3" w:rsidRPr="004C74DD" w:rsidRDefault="005416E3" w:rsidP="005416E3">
      <w:pPr>
        <w:spacing w:line="2" w:lineRule="exact"/>
        <w:rPr>
          <w:sz w:val="24"/>
          <w:szCs w:val="24"/>
          <w:lang w:val="uk-UA"/>
        </w:rPr>
      </w:pPr>
    </w:p>
    <w:p w14:paraId="1A1FE328" w14:textId="10848AA2" w:rsidR="005416E3" w:rsidRPr="004C74DD" w:rsidRDefault="005416E3" w:rsidP="00B54732">
      <w:pPr>
        <w:ind w:right="-847"/>
        <w:jc w:val="center"/>
        <w:rPr>
          <w:sz w:val="20"/>
          <w:szCs w:val="20"/>
          <w:lang w:val="uk-UA"/>
        </w:rPr>
      </w:pPr>
      <w:r w:rsidRPr="004C74DD">
        <w:rPr>
          <w:rFonts w:eastAsia="Times New Roman"/>
          <w:sz w:val="28"/>
          <w:szCs w:val="28"/>
          <w:lang w:val="uk-UA"/>
        </w:rPr>
        <w:t>«Київський політехнічний інститут»</w:t>
      </w:r>
    </w:p>
    <w:p w14:paraId="545A306D" w14:textId="77777777" w:rsidR="005416E3" w:rsidRPr="004C74DD" w:rsidRDefault="005416E3" w:rsidP="005416E3">
      <w:pPr>
        <w:ind w:left="1860"/>
        <w:rPr>
          <w:sz w:val="20"/>
          <w:szCs w:val="20"/>
          <w:lang w:val="uk-UA"/>
        </w:rPr>
      </w:pPr>
      <w:r w:rsidRPr="004C74DD">
        <w:rPr>
          <w:rFonts w:eastAsia="Times New Roman"/>
          <w:sz w:val="28"/>
          <w:szCs w:val="28"/>
          <w:lang w:val="uk-UA"/>
        </w:rPr>
        <w:t>Факультет інформатики та обчислювальної техніки</w:t>
      </w:r>
    </w:p>
    <w:p w14:paraId="23009699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689E2C9E" w14:textId="42458D4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149BE6E" w14:textId="77777777" w:rsidR="002F7D2C" w:rsidRPr="004C74DD" w:rsidRDefault="002F7D2C" w:rsidP="005416E3">
      <w:pPr>
        <w:spacing w:line="200" w:lineRule="exact"/>
        <w:rPr>
          <w:sz w:val="24"/>
          <w:szCs w:val="24"/>
          <w:lang w:val="uk-UA"/>
        </w:rPr>
      </w:pPr>
    </w:p>
    <w:p w14:paraId="17229CB7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25E2E0DD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BD94399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2902F8BC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20D07F4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8F71CAA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B139DDE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A9C2E14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54A0ACB3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30E3D8C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445BFAA0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17AAB301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AA1EFE7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17D2FC9" w14:textId="77777777" w:rsidR="005416E3" w:rsidRPr="004C74DD" w:rsidRDefault="005416E3" w:rsidP="005416E3">
      <w:pPr>
        <w:spacing w:line="217" w:lineRule="exact"/>
        <w:rPr>
          <w:sz w:val="24"/>
          <w:szCs w:val="24"/>
          <w:lang w:val="uk-UA"/>
        </w:rPr>
      </w:pPr>
    </w:p>
    <w:p w14:paraId="3A9EF4B5" w14:textId="77777777" w:rsidR="005416E3" w:rsidRPr="004C74DD" w:rsidRDefault="005416E3" w:rsidP="005416E3">
      <w:pPr>
        <w:ind w:right="-867"/>
        <w:jc w:val="center"/>
        <w:rPr>
          <w:b/>
          <w:bCs/>
          <w:sz w:val="18"/>
          <w:szCs w:val="18"/>
          <w:lang w:val="uk-UA"/>
        </w:rPr>
      </w:pPr>
      <w:r w:rsidRPr="004C74DD">
        <w:rPr>
          <w:rFonts w:eastAsia="Times New Roman"/>
          <w:b/>
          <w:bCs/>
          <w:sz w:val="28"/>
          <w:szCs w:val="28"/>
          <w:lang w:val="uk-UA"/>
        </w:rPr>
        <w:t>Лабораторна робота № 1</w:t>
      </w:r>
    </w:p>
    <w:p w14:paraId="529C83DB" w14:textId="6C1D1865" w:rsidR="005416E3" w:rsidRPr="004C74DD" w:rsidRDefault="00E66D81" w:rsidP="005416E3">
      <w:pPr>
        <w:ind w:firstLine="720"/>
        <w:jc w:val="center"/>
        <w:rPr>
          <w:rFonts w:eastAsia="Times New Roman"/>
          <w:sz w:val="28"/>
          <w:szCs w:val="28"/>
          <w:lang w:val="uk-UA"/>
        </w:rPr>
      </w:pPr>
      <w:r w:rsidRPr="004C74DD">
        <w:rPr>
          <w:rFonts w:eastAsia="Times New Roman"/>
          <w:sz w:val="28"/>
          <w:szCs w:val="28"/>
          <w:lang w:val="uk-UA"/>
        </w:rPr>
        <w:t>Поняття алгоритму. Задавання алгоритмів у вигляді блок-схем</w:t>
      </w:r>
    </w:p>
    <w:p w14:paraId="597B5487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6B66B56D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5E4B1680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1AB08BE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197B0524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1F80FEB0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2B770CB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426EE0D5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2B410FD" w14:textId="77777777" w:rsidR="005416E3" w:rsidRPr="004C74DD" w:rsidRDefault="005416E3" w:rsidP="005416E3">
      <w:pPr>
        <w:spacing w:line="339" w:lineRule="exact"/>
        <w:rPr>
          <w:sz w:val="24"/>
          <w:szCs w:val="24"/>
          <w:lang w:val="uk-UA"/>
        </w:rPr>
      </w:pPr>
    </w:p>
    <w:p w14:paraId="40FC89EF" w14:textId="3325C7B8" w:rsidR="005416E3" w:rsidRPr="004C74DD" w:rsidRDefault="005416E3" w:rsidP="00D03112">
      <w:pPr>
        <w:ind w:left="5387"/>
        <w:rPr>
          <w:sz w:val="20"/>
          <w:szCs w:val="20"/>
          <w:lang w:val="uk-UA"/>
        </w:rPr>
      </w:pPr>
      <w:r w:rsidRPr="004C74DD">
        <w:rPr>
          <w:rFonts w:eastAsia="Times New Roman"/>
          <w:sz w:val="28"/>
          <w:szCs w:val="28"/>
          <w:lang w:val="uk-UA"/>
        </w:rPr>
        <w:t>Викона</w:t>
      </w:r>
      <w:r w:rsidR="00D03112" w:rsidRPr="004C74DD">
        <w:rPr>
          <w:rFonts w:eastAsia="Times New Roman"/>
          <w:sz w:val="28"/>
          <w:szCs w:val="28"/>
          <w:lang w:val="uk-UA"/>
        </w:rPr>
        <w:t>в</w:t>
      </w:r>
      <w:r w:rsidRPr="004C74DD">
        <w:rPr>
          <w:rFonts w:eastAsia="Times New Roman"/>
          <w:sz w:val="28"/>
          <w:szCs w:val="28"/>
          <w:lang w:val="uk-UA"/>
        </w:rPr>
        <w:t xml:space="preserve"> студент групи </w:t>
      </w:r>
      <w:r w:rsidRPr="004C74DD">
        <w:rPr>
          <w:rFonts w:eastAsia="Times New Roman"/>
          <w:i/>
          <w:iCs/>
          <w:sz w:val="28"/>
          <w:szCs w:val="28"/>
          <w:lang w:val="uk-UA"/>
        </w:rPr>
        <w:t>ІО-02</w:t>
      </w:r>
    </w:p>
    <w:p w14:paraId="33446F5D" w14:textId="77777777" w:rsidR="005416E3" w:rsidRPr="004C74DD" w:rsidRDefault="005416E3" w:rsidP="00D03112">
      <w:pPr>
        <w:spacing w:line="322" w:lineRule="exact"/>
        <w:ind w:left="5387"/>
        <w:rPr>
          <w:sz w:val="24"/>
          <w:szCs w:val="24"/>
          <w:lang w:val="uk-UA"/>
        </w:rPr>
      </w:pPr>
    </w:p>
    <w:p w14:paraId="63711EF2" w14:textId="7D08568A" w:rsidR="005416E3" w:rsidRPr="004C74DD" w:rsidRDefault="005416E3" w:rsidP="00B95B8F">
      <w:pPr>
        <w:spacing w:after="240" w:line="276" w:lineRule="auto"/>
        <w:ind w:left="5387"/>
        <w:rPr>
          <w:sz w:val="20"/>
          <w:szCs w:val="20"/>
          <w:lang w:val="uk-UA"/>
        </w:rPr>
      </w:pPr>
      <w:r w:rsidRPr="004C74DD">
        <w:rPr>
          <w:rFonts w:eastAsia="Times New Roman"/>
          <w:i/>
          <w:iCs/>
          <w:sz w:val="28"/>
          <w:szCs w:val="28"/>
          <w:lang w:val="uk-UA"/>
        </w:rPr>
        <w:t>Литвиненко Данило</w:t>
      </w:r>
    </w:p>
    <w:p w14:paraId="05BD13CB" w14:textId="77777777" w:rsidR="005416E3" w:rsidRPr="004C74DD" w:rsidRDefault="005416E3" w:rsidP="005416E3">
      <w:pPr>
        <w:rPr>
          <w:lang w:val="uk-UA"/>
        </w:rPr>
        <w:sectPr w:rsidR="005416E3" w:rsidRPr="004C74DD">
          <w:pgSz w:w="11920" w:h="16840"/>
          <w:pgMar w:top="1114" w:right="1440" w:bottom="852" w:left="1440" w:header="0" w:footer="0" w:gutter="0"/>
          <w:cols w:space="720" w:equalWidth="0">
            <w:col w:w="9032"/>
          </w:cols>
        </w:sectPr>
      </w:pPr>
    </w:p>
    <w:p w14:paraId="41ACF91C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23DD8103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3AB21C4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573B0F3A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FC418A9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0F2D725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2F3498C9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FD611B1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22716F65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4CB4317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4D9BB8C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1FFCBCCF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DE40799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0044D79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01D1370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267FB2E4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BFE8A68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F106663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7334BD0D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49459ACD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E5086B6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424CBE99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1538BC31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C9857A7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3B676FD2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0A399014" w14:textId="77777777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5D58F900" w14:textId="43740DB8" w:rsidR="005416E3" w:rsidRPr="004C74DD" w:rsidRDefault="005416E3" w:rsidP="005416E3">
      <w:pPr>
        <w:spacing w:line="200" w:lineRule="exact"/>
        <w:rPr>
          <w:sz w:val="24"/>
          <w:szCs w:val="24"/>
          <w:lang w:val="uk-UA"/>
        </w:rPr>
      </w:pPr>
    </w:p>
    <w:p w14:paraId="563F2322" w14:textId="4F33C0A4" w:rsidR="00C4786D" w:rsidRPr="004C74DD" w:rsidRDefault="00C4786D" w:rsidP="005416E3">
      <w:pPr>
        <w:spacing w:line="200" w:lineRule="exact"/>
        <w:rPr>
          <w:sz w:val="24"/>
          <w:szCs w:val="24"/>
          <w:lang w:val="uk-UA"/>
        </w:rPr>
      </w:pPr>
    </w:p>
    <w:p w14:paraId="0F7245FF" w14:textId="77777777" w:rsidR="00C4786D" w:rsidRPr="004C74DD" w:rsidRDefault="00C4786D" w:rsidP="005416E3">
      <w:pPr>
        <w:spacing w:line="200" w:lineRule="exact"/>
        <w:rPr>
          <w:sz w:val="24"/>
          <w:szCs w:val="24"/>
          <w:lang w:val="uk-UA"/>
        </w:rPr>
      </w:pPr>
    </w:p>
    <w:p w14:paraId="19BE3445" w14:textId="2DF40920" w:rsidR="005416E3" w:rsidRPr="004C74DD" w:rsidRDefault="005416E3" w:rsidP="005416E3">
      <w:pPr>
        <w:spacing w:line="203" w:lineRule="exact"/>
        <w:rPr>
          <w:sz w:val="24"/>
          <w:szCs w:val="24"/>
          <w:lang w:val="uk-UA"/>
        </w:rPr>
      </w:pPr>
    </w:p>
    <w:p w14:paraId="060EE107" w14:textId="77777777" w:rsidR="00C4786D" w:rsidRPr="004C74DD" w:rsidRDefault="00C4786D" w:rsidP="005416E3">
      <w:pPr>
        <w:spacing w:line="203" w:lineRule="exact"/>
        <w:rPr>
          <w:sz w:val="24"/>
          <w:szCs w:val="24"/>
          <w:lang w:val="uk-UA"/>
        </w:rPr>
      </w:pPr>
    </w:p>
    <w:p w14:paraId="30E7FEF4" w14:textId="77777777" w:rsidR="005416E3" w:rsidRPr="004C74DD" w:rsidRDefault="005416E3" w:rsidP="005416E3">
      <w:pPr>
        <w:ind w:left="4340"/>
        <w:rPr>
          <w:sz w:val="20"/>
          <w:szCs w:val="20"/>
          <w:lang w:val="uk-UA"/>
        </w:rPr>
      </w:pPr>
      <w:r w:rsidRPr="004C74DD">
        <w:rPr>
          <w:rFonts w:eastAsia="Times New Roman"/>
          <w:sz w:val="27"/>
          <w:szCs w:val="27"/>
          <w:lang w:val="uk-UA"/>
        </w:rPr>
        <w:t>Київ-202</w:t>
      </w:r>
      <w:r w:rsidR="00873EA6" w:rsidRPr="004C74DD">
        <w:rPr>
          <w:rFonts w:eastAsia="Times New Roman"/>
          <w:sz w:val="27"/>
          <w:szCs w:val="27"/>
          <w:lang w:val="uk-UA"/>
        </w:rPr>
        <w:t>2</w:t>
      </w:r>
    </w:p>
    <w:p w14:paraId="7FAB1E9D" w14:textId="6836EC5C" w:rsidR="00B70F2D" w:rsidRPr="004C74DD" w:rsidRDefault="00DD619E">
      <w:pPr>
        <w:rPr>
          <w:sz w:val="28"/>
          <w:szCs w:val="28"/>
          <w:lang w:val="uk-UA"/>
        </w:rPr>
      </w:pPr>
      <w:r w:rsidRPr="00853B86">
        <w:rPr>
          <w:b/>
          <w:bCs/>
          <w:sz w:val="28"/>
          <w:szCs w:val="28"/>
          <w:lang w:val="uk-UA"/>
        </w:rPr>
        <w:lastRenderedPageBreak/>
        <w:t>Тема:</w:t>
      </w:r>
      <w:r w:rsidRPr="004C74DD">
        <w:rPr>
          <w:sz w:val="28"/>
          <w:szCs w:val="28"/>
          <w:lang w:val="uk-UA"/>
        </w:rPr>
        <w:t xml:space="preserve"> «Поняття алгоритму. Задавання алгоритмів у вигляді блок-схем».</w:t>
      </w:r>
    </w:p>
    <w:p w14:paraId="4BAB6A8C" w14:textId="77777777" w:rsidR="00FE2450" w:rsidRDefault="00FE2450" w:rsidP="00687526">
      <w:pPr>
        <w:rPr>
          <w:sz w:val="28"/>
          <w:szCs w:val="28"/>
          <w:lang w:val="uk-UA"/>
        </w:rPr>
      </w:pPr>
    </w:p>
    <w:p w14:paraId="1E1662DC" w14:textId="26ACBBC0" w:rsidR="00DD619E" w:rsidRDefault="00687526" w:rsidP="00687526">
      <w:pPr>
        <w:rPr>
          <w:sz w:val="28"/>
          <w:szCs w:val="28"/>
          <w:lang w:val="uk-UA"/>
        </w:rPr>
      </w:pPr>
      <w:r w:rsidRPr="00853B86">
        <w:rPr>
          <w:b/>
          <w:bCs/>
          <w:sz w:val="28"/>
          <w:szCs w:val="28"/>
          <w:lang w:val="uk-UA"/>
        </w:rPr>
        <w:t>Завдання:</w:t>
      </w:r>
      <w:r w:rsidRPr="004C74DD">
        <w:rPr>
          <w:sz w:val="28"/>
          <w:szCs w:val="28"/>
          <w:lang w:val="uk-UA"/>
        </w:rPr>
        <w:t xml:space="preserve"> Відповідно до варіанту завдання розробити блок-схеми обчислення виразів для лінійного алгоритму, алгоритму, що розгалужується та циклічного алгоритму. У відповідності до блок-схеми створити програму обчислення виразу алгоритмічною мовою, узгодженою з викладачем.</w:t>
      </w:r>
    </w:p>
    <w:p w14:paraId="25E03DB9" w14:textId="77777777" w:rsidR="00FE2450" w:rsidRDefault="00FE2450" w:rsidP="00687526">
      <w:pPr>
        <w:rPr>
          <w:sz w:val="28"/>
          <w:szCs w:val="28"/>
          <w:lang w:val="uk-UA"/>
        </w:rPr>
      </w:pPr>
    </w:p>
    <w:p w14:paraId="6FF5C393" w14:textId="555E834E" w:rsidR="00795B1F" w:rsidRPr="00853B86" w:rsidRDefault="00795B1F" w:rsidP="00687526">
      <w:pPr>
        <w:rPr>
          <w:b/>
          <w:bCs/>
          <w:sz w:val="28"/>
          <w:szCs w:val="28"/>
          <w:lang w:val="en-US"/>
        </w:rPr>
      </w:pPr>
      <w:r w:rsidRPr="00853B86">
        <w:rPr>
          <w:b/>
          <w:bCs/>
          <w:sz w:val="28"/>
          <w:szCs w:val="28"/>
          <w:lang w:val="uk-UA"/>
        </w:rPr>
        <w:t>Варіант 19</w:t>
      </w:r>
      <w:r w:rsidRPr="00853B86">
        <w:rPr>
          <w:b/>
          <w:bCs/>
          <w:sz w:val="28"/>
          <w:szCs w:val="28"/>
          <w:lang w:val="en-US"/>
        </w:rPr>
        <w:t>:</w:t>
      </w:r>
    </w:p>
    <w:p w14:paraId="7B374721" w14:textId="498947BC" w:rsidR="00795B1F" w:rsidRDefault="00795B1F" w:rsidP="00687526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362A05D" wp14:editId="57B50517">
            <wp:extent cx="5735320" cy="190500"/>
            <wp:effectExtent l="0" t="0" r="0" b="0"/>
            <wp:docPr id="1" name="Рисунок 1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стол&#10;&#10;Автоматически созданное описание"/>
                    <pic:cNvPicPr/>
                  </pic:nvPicPr>
                  <pic:blipFill rotWithShape="1">
                    <a:blip r:embed="rId4"/>
                    <a:srcRect b="94964"/>
                    <a:stretch/>
                  </pic:blipFill>
                  <pic:spPr bwMode="auto">
                    <a:xfrm>
                      <a:off x="0" y="0"/>
                      <a:ext cx="5735320" cy="190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7500A2" w14:textId="36F49CBC" w:rsidR="00795B1F" w:rsidRDefault="00795B1F" w:rsidP="00687526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12DA758" wp14:editId="3CB5AD23">
            <wp:extent cx="5735320" cy="1443355"/>
            <wp:effectExtent l="0" t="0" r="0" b="4445"/>
            <wp:docPr id="2" name="Рисунок 2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стол&#10;&#10;Автоматически созданное описание"/>
                    <pic:cNvPicPr/>
                  </pic:nvPicPr>
                  <pic:blipFill rotWithShape="1">
                    <a:blip r:embed="rId4"/>
                    <a:srcRect t="61843"/>
                    <a:stretch/>
                  </pic:blipFill>
                  <pic:spPr bwMode="auto">
                    <a:xfrm>
                      <a:off x="0" y="0"/>
                      <a:ext cx="5735320" cy="1443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75477" w14:textId="216424CD" w:rsidR="00795B1F" w:rsidRDefault="00795B1F" w:rsidP="00687526">
      <w:pPr>
        <w:rPr>
          <w:sz w:val="28"/>
          <w:szCs w:val="28"/>
          <w:lang w:val="en-US"/>
        </w:rPr>
      </w:pPr>
    </w:p>
    <w:p w14:paraId="19E49AB3" w14:textId="17BB3F08" w:rsidR="00FE3FED" w:rsidRDefault="004D318D" w:rsidP="00687526">
      <w:pPr>
        <w:rPr>
          <w:b/>
          <w:bCs/>
          <w:sz w:val="28"/>
          <w:szCs w:val="28"/>
          <w:lang w:val="uk-UA"/>
        </w:rPr>
      </w:pPr>
      <w:r w:rsidRPr="00853B86">
        <w:rPr>
          <w:b/>
          <w:bCs/>
          <w:sz w:val="28"/>
          <w:szCs w:val="28"/>
          <w:lang w:val="uk-UA"/>
        </w:rPr>
        <w:t>Блок схеми</w:t>
      </w:r>
    </w:p>
    <w:p w14:paraId="056DE6AF" w14:textId="0B61C40F" w:rsidR="008F0D5B" w:rsidRDefault="008F0D5B" w:rsidP="00687526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Лінійний</w:t>
      </w:r>
    </w:p>
    <w:p w14:paraId="40AB37C9" w14:textId="29D1D17E" w:rsidR="000F5F84" w:rsidRDefault="002A5AE7" w:rsidP="000715FB">
      <w:pPr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15E98E0" wp14:editId="56CDE370">
            <wp:extent cx="1830001" cy="394519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6671" cy="398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F1B8" w14:textId="77777777" w:rsidR="00A67C2C" w:rsidRDefault="00A67C2C" w:rsidP="005C1DFD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5ED786A9" w14:textId="6711A0E2" w:rsidR="00976531" w:rsidRPr="005C1DFD" w:rsidRDefault="00513539" w:rsidP="005C1DFD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Розгалужений</w:t>
      </w:r>
    </w:p>
    <w:p w14:paraId="63CA84C5" w14:textId="7FF6AB99" w:rsidR="00E060D1" w:rsidRDefault="00A12DC2" w:rsidP="00882EB0">
      <w:pPr>
        <w:jc w:val="center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727A237" wp14:editId="7C9E7F5A">
            <wp:extent cx="2773783" cy="3671147"/>
            <wp:effectExtent l="0" t="0" r="762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6041" cy="371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BC09B" w14:textId="4628FC06" w:rsidR="002B7399" w:rsidRDefault="002B7399" w:rsidP="002B7399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Циклічний</w:t>
      </w:r>
    </w:p>
    <w:p w14:paraId="1AEA27E2" w14:textId="01D99529" w:rsidR="002B7399" w:rsidRDefault="008A7D7C" w:rsidP="00882EB0">
      <w:pPr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BE17795" wp14:editId="2C0A17D8">
            <wp:extent cx="3601941" cy="5252830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5359" cy="525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BFE52" w14:textId="77777777" w:rsidR="00E06B56" w:rsidRPr="008A7D7C" w:rsidRDefault="00E06B56" w:rsidP="00E06B56">
      <w:pPr>
        <w:rPr>
          <w:sz w:val="28"/>
          <w:szCs w:val="28"/>
          <w:lang w:val="en-US"/>
        </w:rPr>
      </w:pPr>
    </w:p>
    <w:sectPr w:rsidR="00E06B56" w:rsidRPr="008A7D7C">
      <w:type w:val="continuous"/>
      <w:pgSz w:w="11920" w:h="16840"/>
      <w:pgMar w:top="1114" w:right="1440" w:bottom="852" w:left="1440" w:header="0" w:footer="0" w:gutter="0"/>
      <w:cols w:space="720" w:equalWidth="0">
        <w:col w:w="903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2CB"/>
    <w:rsid w:val="000715FB"/>
    <w:rsid w:val="000E4800"/>
    <w:rsid w:val="000F5F84"/>
    <w:rsid w:val="00142BF6"/>
    <w:rsid w:val="00151900"/>
    <w:rsid w:val="00161A00"/>
    <w:rsid w:val="001A7644"/>
    <w:rsid w:val="002109D0"/>
    <w:rsid w:val="002A5AE7"/>
    <w:rsid w:val="002B7399"/>
    <w:rsid w:val="002F7D2C"/>
    <w:rsid w:val="003E4AAE"/>
    <w:rsid w:val="004062CB"/>
    <w:rsid w:val="004741F5"/>
    <w:rsid w:val="004C74DD"/>
    <w:rsid w:val="004D318D"/>
    <w:rsid w:val="00513539"/>
    <w:rsid w:val="005416E3"/>
    <w:rsid w:val="00562835"/>
    <w:rsid w:val="00574FB6"/>
    <w:rsid w:val="005B4E87"/>
    <w:rsid w:val="005C1DFD"/>
    <w:rsid w:val="0061501A"/>
    <w:rsid w:val="00670E75"/>
    <w:rsid w:val="00687526"/>
    <w:rsid w:val="00701A21"/>
    <w:rsid w:val="007400FE"/>
    <w:rsid w:val="00795B1F"/>
    <w:rsid w:val="007F3F8E"/>
    <w:rsid w:val="008026F8"/>
    <w:rsid w:val="00830376"/>
    <w:rsid w:val="0083189D"/>
    <w:rsid w:val="00853B86"/>
    <w:rsid w:val="00873EA6"/>
    <w:rsid w:val="00882EB0"/>
    <w:rsid w:val="008A7D7C"/>
    <w:rsid w:val="008F0D5B"/>
    <w:rsid w:val="00962CEE"/>
    <w:rsid w:val="009652BC"/>
    <w:rsid w:val="00976531"/>
    <w:rsid w:val="00980A04"/>
    <w:rsid w:val="009E2ED2"/>
    <w:rsid w:val="00A12DC2"/>
    <w:rsid w:val="00A169A3"/>
    <w:rsid w:val="00A67C2C"/>
    <w:rsid w:val="00B54732"/>
    <w:rsid w:val="00B54FAD"/>
    <w:rsid w:val="00B62EA0"/>
    <w:rsid w:val="00B70F2D"/>
    <w:rsid w:val="00B81D04"/>
    <w:rsid w:val="00B95B8F"/>
    <w:rsid w:val="00BC310C"/>
    <w:rsid w:val="00BE620F"/>
    <w:rsid w:val="00C4786D"/>
    <w:rsid w:val="00C83D05"/>
    <w:rsid w:val="00CA5C06"/>
    <w:rsid w:val="00CC45CC"/>
    <w:rsid w:val="00D03112"/>
    <w:rsid w:val="00D25E4D"/>
    <w:rsid w:val="00D94663"/>
    <w:rsid w:val="00DA6E9F"/>
    <w:rsid w:val="00DD619E"/>
    <w:rsid w:val="00DF3225"/>
    <w:rsid w:val="00E060D1"/>
    <w:rsid w:val="00E06B56"/>
    <w:rsid w:val="00E55F26"/>
    <w:rsid w:val="00E66D81"/>
    <w:rsid w:val="00E94B12"/>
    <w:rsid w:val="00F91C09"/>
    <w:rsid w:val="00FB5D09"/>
    <w:rsid w:val="00FE2450"/>
    <w:rsid w:val="00FE3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ABB82"/>
  <w15:chartTrackingRefBased/>
  <w15:docId w15:val="{3F9665EA-B3EA-4EA7-9F0A-C50A718A5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16E3"/>
    <w:pPr>
      <w:spacing w:after="0" w:line="240" w:lineRule="auto"/>
    </w:pPr>
    <w:rPr>
      <w:rFonts w:ascii="Times New Roman" w:eastAsiaTheme="minorEastAsia" w:hAnsi="Times New Roman" w:cs="Times New Roman"/>
      <w:lang w:eastAsia="ru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4</Pages>
  <Words>110</Words>
  <Characters>628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Данило Литвиненко</dc:creator>
  <cp:keywords/>
  <dc:description/>
  <cp:lastModifiedBy>For Home</cp:lastModifiedBy>
  <cp:revision>120</cp:revision>
  <dcterms:created xsi:type="dcterms:W3CDTF">2022-02-10T20:17:00Z</dcterms:created>
  <dcterms:modified xsi:type="dcterms:W3CDTF">2022-02-16T08:48:00Z</dcterms:modified>
</cp:coreProperties>
</file>