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Creating Output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now have two variables—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utctime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—which contain the results we want from our script.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Of course, these variables don’t do us much good unless we can see them. JavaScript includes a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number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ways to display information, and one of the simplest is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 displays a text string, a number, or anything else you throw at it. Because your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JavaScript program will be used within a web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page,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output will be displayed as part of the page.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display the result, add these statements before the final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tag: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"&lt;strong&gt;Local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"&lt;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/&gt;");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"&lt;strong&gt;UTC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These statements tell the browser to add some text to the web page containing your script. The output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include some brief strings introducing the results and the contents of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utctime</w:t>
      </w:r>
      <w:proofErr w:type="spellEnd"/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variables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Notice the HTML tags, such as </w:t>
      </w:r>
      <w:r>
        <w:rPr>
          <w:rFonts w:ascii="CourierNewPSMT" w:hAnsi="CourierNewPSMT" w:cs="CourierNewPSMT"/>
          <w:color w:val="000000"/>
          <w:sz w:val="14"/>
          <w:szCs w:val="14"/>
        </w:rPr>
        <w:t>&lt;strong&gt;</w:t>
      </w:r>
      <w:r>
        <w:rPr>
          <w:rFonts w:ascii="TimesNewRomanPSMT" w:hAnsi="TimesNewRomanPSMT" w:cs="TimesNewRomanPSMT"/>
          <w:color w:val="000000"/>
          <w:sz w:val="30"/>
          <w:szCs w:val="30"/>
        </w:rPr>
        <w:t>, within the quotation marks—because JavaScript’s output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appears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within a web page, it needs to be formatted using HTML. The </w:t>
      </w:r>
      <w:r>
        <w:rPr>
          <w:rFonts w:ascii="CourierNewPSMT" w:hAnsi="CourierNewPSMT" w:cs="CourierNewPSMT"/>
          <w:color w:val="000000"/>
          <w:sz w:val="14"/>
          <w:szCs w:val="14"/>
        </w:rPr>
        <w:t>&lt;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br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in the first line ensures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two times will be displayed on separate lines.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Notice the plus signs (+) used between the text and variables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Listing 4.3</w:t>
      </w:r>
      <w:r>
        <w:rPr>
          <w:rFonts w:ascii="TimesNewRomanPSMT" w:hAnsi="TimesNewRomanPSMT" w:cs="TimesNewRomanPSMT"/>
          <w:color w:val="000000"/>
          <w:sz w:val="23"/>
          <w:szCs w:val="23"/>
        </w:rPr>
        <w:t>. In this case, it tells the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browser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to combine the values into one string of text. If you use the plus sign between two numbers,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they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are added together.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Adding the Script to a Web Page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should now have a complete script that calculates a result and displays it. Your listing should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match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color w:val="0000EF"/>
          <w:sz w:val="30"/>
          <w:szCs w:val="30"/>
        </w:rPr>
        <w:t>Listing 4.3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Listing 4.3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Complete Date and Time Script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now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Date();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now.toGMTString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"&lt;strong&gt;Local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"&lt;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/&gt;");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"&lt;strong&gt;UTC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&lt;/script&gt;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To use your script, you’ll need to add it to an HTML document. If you use the general template you’ve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seen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the chapters so far, you should end up with something like </w:t>
      </w:r>
      <w:r>
        <w:rPr>
          <w:rFonts w:ascii="TimesNewRomanPSMT" w:hAnsi="TimesNewRomanPSMT" w:cs="TimesNewRomanPSMT"/>
          <w:color w:val="0000EF"/>
          <w:sz w:val="30"/>
          <w:szCs w:val="30"/>
        </w:rPr>
        <w:t>Listing 4.4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Listing 4.4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Date and Time Script in an HTML Document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Displaying Times and Dates&lt;/title&gt;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&lt;h1&gt;Current Date and Time&lt;/h1&gt;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now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Date();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now.toGMTString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"&lt;strong&gt;Local time:&lt;/strong&gt; "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"&lt;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/&gt;");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"&lt;strong&gt;UTC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&lt;/script&gt;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Notepad and other Windows text editors might try to be helpful and add the .txt extension to your script.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Be sure your saved file has the correct extension.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Now that you have a complete HTML document, save it with the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htm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or .html extension.</w:t>
      </w:r>
      <w:proofErr w:type="gramEnd"/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Testing the Script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To test your script, you simply need to load the HTML document you created in a web browser. If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you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typed the script correctly, your browser should display the result of the script, as shown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Figure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>4.2</w:t>
      </w:r>
      <w:r>
        <w:rPr>
          <w:rFonts w:ascii="TimesNewRomanPSMT" w:hAnsi="TimesNewRomanPSMT" w:cs="TimesNewRomanPSMT"/>
          <w:color w:val="000000"/>
          <w:sz w:val="30"/>
          <w:szCs w:val="30"/>
        </w:rPr>
        <w:t>. (Of course, your result won’t be the same as mine, but it should be the same as the setting of your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computer’s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clock.)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4.2 </w:t>
      </w:r>
      <w:r>
        <w:rPr>
          <w:rFonts w:ascii="TimesNewRomanPSMT" w:hAnsi="TimesNewRomanPSMT" w:cs="TimesNewRomanPSMT"/>
          <w:color w:val="000000"/>
          <w:sz w:val="23"/>
          <w:szCs w:val="23"/>
        </w:rPr>
        <w:t>Firefox displays the results of the Date and Time script.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 note about Internet Explorer 6.0 and above: Depending on your security settings, the script might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not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execute, and a yellow highlighted bar on the top of the browser might display a security warning.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this case, click the yellow bar and select Allow Blocked Content to allow your script to run. (This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happens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because the default security settings allow JavaScript in online documents, but not in local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files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.)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Modifying the Script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Although the current script does indeed display the current date and time, its display isn’t nearly as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attractive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as the clock on your wall or desk. To remedy that, you can use some additional JavaScript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features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a bit of HTML to display a large clock.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To display a large clock, we need the hours, minutes, and seconds in separate variables. Once again,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 has built-in functions to do most of the work: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hours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now.getHours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mins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now.getMinutes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secs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now.getSeconds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These statements load the </w:t>
      </w:r>
      <w:r>
        <w:rPr>
          <w:rFonts w:ascii="CourierNewPSMT" w:hAnsi="CourierNewPSMT" w:cs="CourierNewPSMT"/>
          <w:color w:val="000000"/>
          <w:sz w:val="14"/>
          <w:szCs w:val="14"/>
        </w:rPr>
        <w:t>hours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mins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secs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variables with the components of the time using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JavaScript’s built-in date functions.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After the hours, minutes, and seconds are in separate variables, you can create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statements to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display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them: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"&lt;h1&gt;");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hours + ":"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mins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":"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secs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"&lt;/h1&gt;");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first statement displays an HTML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header tag to display the clock in a large typeface. The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second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statement displays the </w:t>
      </w:r>
      <w:r>
        <w:rPr>
          <w:rFonts w:ascii="CourierNewPSMT" w:hAnsi="CourierNewPSMT" w:cs="CourierNewPSMT"/>
          <w:color w:val="000000"/>
          <w:sz w:val="14"/>
          <w:szCs w:val="14"/>
        </w:rPr>
        <w:t>hours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mins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secs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variables, separated by colons, and the third adds the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closing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can add the preceding statements to the original date and time script to add the large clock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display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Listing 4.5 </w:t>
      </w:r>
      <w:r>
        <w:rPr>
          <w:rFonts w:ascii="TimesNewRomanPSMT" w:hAnsi="TimesNewRomanPSMT" w:cs="TimesNewRomanPSMT"/>
          <w:color w:val="000000"/>
          <w:sz w:val="30"/>
          <w:szCs w:val="30"/>
        </w:rPr>
        <w:t>shows the complete modified version of the script.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Listing 4.5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Date and Time Script with Large Clock Display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Displaying Times and Dates&lt;/title&gt;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&lt;h1&gt;Current Date and Time&lt;/h1&gt;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now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Date();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now.toGMTString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"&lt;strong&gt;Local time:&lt;/strong&gt; "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"&lt;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/&gt;");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"&lt;strong&gt;UTC time:&lt;/strong&gt; 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hours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now.getHours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mins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now.getMinutes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secs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now.getSeconds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"&lt;h1&gt;");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hours + ":"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mins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":"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secs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"&lt;/h1&gt;");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&lt;/script&gt;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Now that you have modified the script, save the HTML file and open the modified file in your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If you left the browser running, you can simply use the Reload button to load the new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version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script. Try it and verify that the same time is displayed in both the upper portion of the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window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the new large clock.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Figure 4.3 </w:t>
      </w:r>
      <w:r>
        <w:rPr>
          <w:rFonts w:ascii="TimesNewRomanPSMT" w:hAnsi="TimesNewRomanPSMT" w:cs="TimesNewRomanPSMT"/>
          <w:color w:val="000000"/>
          <w:sz w:val="30"/>
          <w:szCs w:val="30"/>
        </w:rPr>
        <w:t>shows the results.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4.3 </w:t>
      </w:r>
      <w:r>
        <w:rPr>
          <w:rFonts w:ascii="TimesNewRomanPSMT" w:hAnsi="TimesNewRomanPSMT" w:cs="TimesNewRomanPSMT"/>
          <w:color w:val="000000"/>
          <w:sz w:val="23"/>
          <w:szCs w:val="23"/>
        </w:rPr>
        <w:t>Firefox displays the modified Date and Time script.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Dealing with JavaScript Errors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As you develop more complex JavaScript applications, you’re going to run into errors from time to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time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JavaScript errors are usually caused by mistyped JavaScript statements.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To see an example of a JavaScript error message, modify the statement you added in the previous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section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We’ll use a common error: omitting one of the parentheses. Change the last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statement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Listing 4.5 </w:t>
      </w:r>
      <w:r>
        <w:rPr>
          <w:rFonts w:ascii="TimesNewRomanPSMT" w:hAnsi="TimesNewRomanPSMT" w:cs="TimesNewRomanPSMT"/>
          <w:color w:val="000000"/>
          <w:sz w:val="30"/>
          <w:szCs w:val="30"/>
        </w:rPr>
        <w:t>to read: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"&lt;/h1&gt;";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The time formatting produced by this script isn’t perfect; hours after noon are in 24-hour time, and there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no leading zeroes, so 12:04 is displayed as 12:4. See </w:t>
      </w:r>
      <w:r>
        <w:rPr>
          <w:rFonts w:ascii="TimesNewRomanPSMT" w:hAnsi="TimesNewRomanPSMT" w:cs="TimesNewRomanPSMT"/>
          <w:color w:val="0000EF"/>
          <w:sz w:val="23"/>
          <w:szCs w:val="23"/>
        </w:rPr>
        <w:t xml:space="preserve">Chapter 17 </w:t>
      </w:r>
      <w:r>
        <w:rPr>
          <w:rFonts w:ascii="TimesNewRomanPSMT" w:hAnsi="TimesNewRomanPSMT" w:cs="TimesNewRomanPSMT"/>
          <w:color w:val="000000"/>
          <w:sz w:val="23"/>
          <w:szCs w:val="23"/>
        </w:rPr>
        <w:t>for solutions to these issues.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Save your HTML document again and load the document into the browser. Depending on the browser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version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you’re using, one of two things will happen: Either an error message will be displayed, or the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script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will simply fail to execute.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If an error message is displayed, you’re halfway to fixing the problem by adding the missing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parenthesis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If no error was displayed, you should configure your browser to display error messages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you can diagnose future problems: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In Firefox, you can also select Tools, JavaScript Console from the menu. The console is shown in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>Figure 4.4</w:t>
      </w:r>
      <w:r>
        <w:rPr>
          <w:rFonts w:ascii="TimesNewRomanPSMT" w:hAnsi="TimesNewRomanPSMT" w:cs="TimesNewRomanPSMT"/>
          <w:color w:val="000000"/>
          <w:sz w:val="30"/>
          <w:szCs w:val="30"/>
        </w:rPr>
        <w:t>, displaying the error message you created in this example.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4.4 </w:t>
      </w:r>
      <w:r>
        <w:rPr>
          <w:rFonts w:ascii="TimesNewRomanPSMT" w:hAnsi="TimesNewRomanPSMT" w:cs="TimesNewRomanPSMT"/>
          <w:color w:val="000000"/>
          <w:sz w:val="23"/>
          <w:szCs w:val="23"/>
        </w:rPr>
        <w:t>Firefox’s JavaScript Console displays an error message.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In Chrome, select Tools, JavaScript Console from the Customizations (Options) menu. A console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display in the bottom of the browser window.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In Internet Explorer, select Tools, Internet Options. On the Advanced page, uncheck the Disable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Script Debugging box and check the Display a Notification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About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Every Script Error box. (If this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disabled, a yellow icon in the status bar will still notify you of errors.)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error we get in this case is </w:t>
      </w: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missing )</w:t>
      </w:r>
      <w:proofErr w:type="gramEnd"/>
      <w:r>
        <w:rPr>
          <w:rFonts w:ascii="CourierNewPSMT" w:hAnsi="CourierNewPSMT" w:cs="CourierNewPSMT"/>
          <w:color w:val="000000"/>
          <w:sz w:val="14"/>
          <w:szCs w:val="14"/>
        </w:rPr>
        <w:t xml:space="preserve"> after argument list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(Firefox) or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Expected ')' </w:t>
      </w:r>
      <w:r>
        <w:rPr>
          <w:rFonts w:ascii="TimesNewRomanPSMT" w:hAnsi="TimesNewRomanPSMT" w:cs="TimesNewRomanPSMT"/>
          <w:color w:val="000000"/>
          <w:sz w:val="30"/>
          <w:szCs w:val="30"/>
        </w:rPr>
        <w:t>(Internet Explorer), which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turns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out to be exactly the problem. Be warned, however, that error messages aren’t always this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enlightening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Although Internet Explorer displays error dialog boxes for each error, Firefox’s JavaScript Console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displays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single list of errors and enables you to test commands. For this reason, you might find it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useful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install Firefox for debugging and testing JavaScript, even if Internet Explorer is your</w:t>
      </w:r>
    </w:p>
    <w:p w:rsidR="00400F35" w:rsidRDefault="00400F35" w:rsidP="00400F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primary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browser.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89"/>
    <w:rsid w:val="00400F35"/>
    <w:rsid w:val="00AE3E89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2014-01-30T16:08:00Z</dcterms:created>
  <dcterms:modified xsi:type="dcterms:W3CDTF">2014-01-30T16:09:00Z</dcterms:modified>
</cp:coreProperties>
</file>