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BB800" w14:textId="6B9D1AAF" w:rsidR="00494645" w:rsidRPr="00B54099" w:rsidRDefault="00DC2B5F">
      <w:pPr>
        <w:rPr>
          <w:rFonts w:ascii="Tw Cen MT" w:hAnsi="Tw Cen MT"/>
          <w:b/>
          <w:bCs/>
        </w:rPr>
      </w:pPr>
      <w:r w:rsidRPr="00B54099">
        <w:rPr>
          <w:rFonts w:ascii="Tw Cen MT" w:hAnsi="Tw Cen MT"/>
          <w:b/>
          <w:bCs/>
        </w:rPr>
        <w:t>Promoteur </w:t>
      </w:r>
      <w:r w:rsidRPr="00B54099">
        <w:rPr>
          <w:rFonts w:ascii="Tw Cen MT" w:hAnsi="Tw Cen MT"/>
          <w:b/>
          <w:bCs/>
        </w:rPr>
        <w:tab/>
        <w:t>:</w:t>
      </w:r>
      <w:r w:rsidR="009535CF" w:rsidRPr="00B54099">
        <w:rPr>
          <w:rFonts w:ascii="Tw Cen MT" w:hAnsi="Tw Cen MT"/>
          <w:b/>
          <w:bCs/>
        </w:rPr>
        <w:t xml:space="preserve"> </w:t>
      </w:r>
      <w:proofErr w:type="spellStart"/>
      <w:r w:rsidR="00B54099" w:rsidRPr="00B54099">
        <w:rPr>
          <w:rFonts w:ascii="Tw Cen MT" w:hAnsi="Tw Cen MT"/>
          <w:b/>
          <w:bCs/>
          <w:highlight w:val="yellow"/>
        </w:rPr>
        <w:t>xxxx</w:t>
      </w:r>
      <w:proofErr w:type="spellEnd"/>
    </w:p>
    <w:p w14:paraId="46C8FAEB" w14:textId="37EB5E9E" w:rsidR="00DC2B5F" w:rsidRPr="0051422E" w:rsidRDefault="00DC2B5F">
      <w:pPr>
        <w:rPr>
          <w:rFonts w:ascii="Tw Cen MT" w:hAnsi="Tw Cen MT"/>
          <w:b/>
          <w:bCs/>
        </w:rPr>
      </w:pPr>
      <w:r w:rsidRPr="0051422E">
        <w:rPr>
          <w:rFonts w:ascii="Tw Cen MT" w:hAnsi="Tw Cen MT"/>
          <w:b/>
          <w:bCs/>
        </w:rPr>
        <w:t>N° Convention </w:t>
      </w:r>
      <w:r w:rsidRPr="0051422E">
        <w:rPr>
          <w:rFonts w:ascii="Tw Cen MT" w:hAnsi="Tw Cen MT"/>
          <w:b/>
          <w:bCs/>
        </w:rPr>
        <w:tab/>
        <w:t xml:space="preserve">: </w:t>
      </w:r>
      <w:proofErr w:type="spellStart"/>
      <w:r w:rsidR="00B54099" w:rsidRPr="0051422E">
        <w:rPr>
          <w:rFonts w:ascii="Tw Cen MT" w:hAnsi="Tw Cen MT"/>
          <w:b/>
          <w:bCs/>
          <w:highlight w:val="yellow"/>
        </w:rPr>
        <w:t>xxxx</w:t>
      </w:r>
      <w:proofErr w:type="spellEnd"/>
      <w:r w:rsidR="009535CF" w:rsidRPr="0051422E">
        <w:rPr>
          <w:rFonts w:ascii="Tw Cen MT" w:hAnsi="Tw Cen MT"/>
          <w:b/>
          <w:bCs/>
        </w:rPr>
        <w:t>/MIARY/D</w:t>
      </w:r>
      <w:r w:rsidR="00D175C7" w:rsidRPr="0051422E">
        <w:rPr>
          <w:rFonts w:ascii="Tw Cen MT" w:hAnsi="Tw Cen MT"/>
          <w:b/>
          <w:bCs/>
        </w:rPr>
        <w:t>IGITAL/</w:t>
      </w:r>
      <w:r w:rsidR="009535CF" w:rsidRPr="0051422E">
        <w:rPr>
          <w:rFonts w:ascii="Tw Cen MT" w:hAnsi="Tw Cen MT"/>
          <w:b/>
          <w:bCs/>
        </w:rPr>
        <w:t>PIC</w:t>
      </w:r>
      <w:r w:rsidR="00D175C7" w:rsidRPr="0051422E">
        <w:rPr>
          <w:rFonts w:ascii="Tw Cen MT" w:hAnsi="Tw Cen MT"/>
          <w:b/>
          <w:bCs/>
        </w:rPr>
        <w:t>3</w:t>
      </w:r>
      <w:r w:rsidR="009535CF" w:rsidRPr="0051422E">
        <w:rPr>
          <w:rFonts w:ascii="Tw Cen MT" w:hAnsi="Tw Cen MT"/>
          <w:b/>
          <w:bCs/>
        </w:rPr>
        <w:t>/</w:t>
      </w:r>
    </w:p>
    <w:p w14:paraId="42DE48E7" w14:textId="3267044F" w:rsidR="00DC2B5F" w:rsidRPr="00DC2B5F" w:rsidRDefault="00DC2B5F" w:rsidP="009535CF">
      <w:pPr>
        <w:ind w:left="1416" w:hanging="1416"/>
        <w:rPr>
          <w:rFonts w:ascii="Tw Cen MT" w:hAnsi="Tw Cen MT"/>
          <w:b/>
          <w:bCs/>
        </w:rPr>
      </w:pPr>
      <w:r w:rsidRPr="00DC2B5F">
        <w:rPr>
          <w:rFonts w:ascii="Tw Cen MT" w:hAnsi="Tw Cen MT"/>
          <w:b/>
          <w:bCs/>
        </w:rPr>
        <w:t>Intitulé projet </w:t>
      </w:r>
      <w:r w:rsidRPr="00DC2B5F">
        <w:rPr>
          <w:rFonts w:ascii="Tw Cen MT" w:hAnsi="Tw Cen MT"/>
          <w:b/>
          <w:bCs/>
        </w:rPr>
        <w:tab/>
        <w:t xml:space="preserve">: </w:t>
      </w:r>
      <w:proofErr w:type="spellStart"/>
      <w:r w:rsidR="00B54099" w:rsidRPr="00B54099">
        <w:rPr>
          <w:rFonts w:ascii="Tw Cen MT" w:hAnsi="Tw Cen MT"/>
          <w:b/>
          <w:bCs/>
          <w:highlight w:val="yellow"/>
        </w:rPr>
        <w:t>xxxxxxx</w:t>
      </w:r>
      <w:proofErr w:type="spellEnd"/>
    </w:p>
    <w:p w14:paraId="2782D8AC" w14:textId="37A54536" w:rsidR="00DC2B5F" w:rsidRDefault="00DC2B5F" w:rsidP="00DC2B5F">
      <w:pPr>
        <w:rPr>
          <w:rFonts w:ascii="Tw Cen MT" w:hAnsi="Tw Cen MT"/>
          <w:b/>
          <w:bCs/>
        </w:rPr>
      </w:pPr>
      <w:r w:rsidRPr="00DC2B5F">
        <w:rPr>
          <w:rFonts w:ascii="Tw Cen MT" w:hAnsi="Tw Cen MT"/>
          <w:b/>
          <w:bCs/>
        </w:rPr>
        <w:t xml:space="preserve">Montant de la convention : </w:t>
      </w:r>
      <w:proofErr w:type="gramStart"/>
      <w:r w:rsidR="00B54099" w:rsidRPr="00B54099">
        <w:rPr>
          <w:rFonts w:ascii="Tw Cen MT" w:hAnsi="Tw Cen MT"/>
          <w:b/>
          <w:bCs/>
          <w:highlight w:val="yellow"/>
        </w:rPr>
        <w:t>xxx</w:t>
      </w:r>
      <w:r w:rsidR="00B54099">
        <w:rPr>
          <w:rFonts w:ascii="Tw Cen MT" w:hAnsi="Tw Cen MT"/>
          <w:b/>
          <w:bCs/>
        </w:rPr>
        <w:t xml:space="preserve">  </w:t>
      </w:r>
      <w:r w:rsidR="009535CF">
        <w:rPr>
          <w:rFonts w:ascii="Tw Cen MT" w:hAnsi="Tw Cen MT"/>
          <w:b/>
          <w:bCs/>
        </w:rPr>
        <w:t>Ar</w:t>
      </w:r>
      <w:proofErr w:type="gramEnd"/>
    </w:p>
    <w:p w14:paraId="65CC8220" w14:textId="77777777" w:rsidR="00BB6536" w:rsidRDefault="002B4E30" w:rsidP="00BB6536">
      <w:pPr>
        <w:rPr>
          <w:rFonts w:ascii="Tw Cen MT" w:hAnsi="Tw Cen MT"/>
          <w:b/>
          <w:bCs/>
          <w:lang/>
        </w:rPr>
      </w:pPr>
      <w:r>
        <w:rPr>
          <w:rFonts w:ascii="Tw Cen MT" w:hAnsi="Tw Cen MT"/>
          <w:b/>
          <w:bCs/>
        </w:rPr>
        <w:t xml:space="preserve">Date de signature de la convention : </w:t>
      </w:r>
    </w:p>
    <w:p w14:paraId="157997F5" w14:textId="1DCE2D1B" w:rsidR="00BB6536" w:rsidRPr="00BB6536" w:rsidRDefault="00BB6536" w:rsidP="00BB6536">
      <w:pPr>
        <w:rPr>
          <w:rFonts w:ascii="Tw Cen MT" w:hAnsi="Tw Cen MT"/>
          <w:b/>
          <w:bCs/>
          <w:lang/>
        </w:rPr>
      </w:pPr>
      <w:r w:rsidRPr="00BB6536">
        <w:rPr>
          <w:rFonts w:ascii="Tw Cen MT" w:hAnsi="Tw Cen MT"/>
          <w:b/>
          <w:bCs/>
          <w:lang/>
        </w:rPr>
        <w:t>Nom de l’entreprise :</w:t>
      </w:r>
    </w:p>
    <w:p w14:paraId="74C7585C" w14:textId="3DC41F28" w:rsidR="00BB6536" w:rsidRPr="00BB6536" w:rsidRDefault="00BB6536" w:rsidP="00BB6536">
      <w:pPr>
        <w:rPr>
          <w:rFonts w:ascii="Tw Cen MT" w:hAnsi="Tw Cen MT"/>
          <w:b/>
          <w:bCs/>
          <w:lang/>
        </w:rPr>
      </w:pPr>
      <w:r w:rsidRPr="00BB6536">
        <w:rPr>
          <w:rFonts w:ascii="Tw Cen MT" w:hAnsi="Tw Cen MT"/>
          <w:b/>
          <w:bCs/>
          <w:lang/>
        </w:rPr>
        <w:t xml:space="preserve">Secteur d’activité : </w:t>
      </w:r>
    </w:p>
    <w:p w14:paraId="1E95B0C5" w14:textId="0252BA44" w:rsidR="00BB6536" w:rsidRPr="00BB6536" w:rsidRDefault="00BB6536" w:rsidP="00BB6536">
      <w:pPr>
        <w:rPr>
          <w:rFonts w:ascii="Tw Cen MT" w:hAnsi="Tw Cen MT"/>
          <w:b/>
          <w:bCs/>
          <w:lang/>
        </w:rPr>
      </w:pPr>
      <w:r w:rsidRPr="00BB6536">
        <w:rPr>
          <w:rFonts w:ascii="Tw Cen MT" w:hAnsi="Tw Cen MT"/>
          <w:b/>
          <w:bCs/>
          <w:lang/>
        </w:rPr>
        <w:t>Date de création :</w:t>
      </w:r>
    </w:p>
    <w:p w14:paraId="6FAB260B" w14:textId="0D0206EE" w:rsidR="00BB6536" w:rsidRPr="00BB6536" w:rsidRDefault="00BB6536" w:rsidP="00BB6536">
      <w:pPr>
        <w:rPr>
          <w:rFonts w:ascii="Tw Cen MT" w:hAnsi="Tw Cen MT"/>
          <w:b/>
          <w:bCs/>
          <w:lang/>
        </w:rPr>
      </w:pPr>
      <w:r w:rsidRPr="00BB6536">
        <w:rPr>
          <w:rFonts w:ascii="Tw Cen MT" w:hAnsi="Tw Cen MT"/>
          <w:b/>
          <w:bCs/>
          <w:lang/>
        </w:rPr>
        <w:t>Localisation (commune, district) :</w:t>
      </w:r>
    </w:p>
    <w:p w14:paraId="13DF61D8" w14:textId="46293132" w:rsidR="00BB6536" w:rsidRPr="00BB6536" w:rsidRDefault="00BB6536" w:rsidP="00BB6536">
      <w:pPr>
        <w:rPr>
          <w:rFonts w:ascii="Tw Cen MT" w:hAnsi="Tw Cen MT"/>
          <w:b/>
          <w:bCs/>
          <w:lang/>
        </w:rPr>
      </w:pPr>
      <w:r w:rsidRPr="00BB6536">
        <w:rPr>
          <w:rFonts w:ascii="Tw Cen MT" w:hAnsi="Tw Cen MT"/>
          <w:b/>
          <w:bCs/>
          <w:lang/>
        </w:rPr>
        <w:t>Forme juridique :</w:t>
      </w:r>
    </w:p>
    <w:p w14:paraId="7BB95A08" w14:textId="026292FE" w:rsidR="00BB6536" w:rsidRPr="00BB6536" w:rsidRDefault="00BB6536" w:rsidP="00BB6536">
      <w:pPr>
        <w:rPr>
          <w:rFonts w:ascii="Tw Cen MT" w:hAnsi="Tw Cen MT"/>
          <w:b/>
          <w:bCs/>
          <w:lang/>
        </w:rPr>
      </w:pPr>
      <w:r w:rsidRPr="00BB6536">
        <w:rPr>
          <w:rFonts w:ascii="Tw Cen MT" w:hAnsi="Tw Cen MT"/>
          <w:b/>
          <w:bCs/>
          <w:lang/>
        </w:rPr>
        <w:t>Nombre d’employés actuels (permanents / temporaires) :</w:t>
      </w:r>
    </w:p>
    <w:p w14:paraId="10BFD873" w14:textId="78B3FB39" w:rsidR="00BB6536" w:rsidRPr="00BB6536" w:rsidRDefault="00BB6536" w:rsidP="00BB6536">
      <w:pPr>
        <w:rPr>
          <w:rFonts w:ascii="Tw Cen MT" w:hAnsi="Tw Cen MT"/>
          <w:b/>
          <w:bCs/>
          <w:lang/>
        </w:rPr>
      </w:pPr>
      <w:r w:rsidRPr="00BB6536">
        <w:rPr>
          <w:rFonts w:ascii="Tw Cen MT" w:hAnsi="Tw Cen MT"/>
          <w:b/>
          <w:bCs/>
          <w:lang/>
        </w:rPr>
        <w:t>Genre et âge du promoteur principal :</w:t>
      </w:r>
    </w:p>
    <w:p w14:paraId="5A5D0CF2" w14:textId="4B6CF1F7" w:rsidR="002B4E30" w:rsidRPr="00BB6536" w:rsidRDefault="002B4E30" w:rsidP="00DC2B5F">
      <w:pPr>
        <w:rPr>
          <w:rFonts w:ascii="Tw Cen MT" w:hAnsi="Tw Cen MT"/>
          <w:b/>
          <w:bCs/>
          <w:lang/>
        </w:rPr>
      </w:pPr>
    </w:p>
    <w:p w14:paraId="08544DA0" w14:textId="2532A002" w:rsidR="00DC2B5F" w:rsidRDefault="00DC2B5F" w:rsidP="00DC2B5F">
      <w:pPr>
        <w:pBdr>
          <w:bottom w:val="single" w:sz="4" w:space="1" w:color="auto"/>
        </w:pBdr>
        <w:rPr>
          <w:rFonts w:ascii="Tw Cen MT" w:hAnsi="Tw Cen MT"/>
          <w:b/>
          <w:bCs/>
        </w:rPr>
      </w:pPr>
    </w:p>
    <w:p w14:paraId="22313F00" w14:textId="564AA769" w:rsidR="00DC2B5F" w:rsidRDefault="00DC2B5F" w:rsidP="00DC2B5F">
      <w:pPr>
        <w:rPr>
          <w:rFonts w:ascii="Tw Cen MT" w:hAnsi="Tw Cen MT"/>
          <w:b/>
          <w:bCs/>
        </w:rPr>
      </w:pPr>
    </w:p>
    <w:p w14:paraId="09053AC5" w14:textId="28AC3FF4" w:rsidR="00DC2B5F" w:rsidRDefault="00DC2B5F" w:rsidP="00DC2B5F">
      <w:pPr>
        <w:rPr>
          <w:rFonts w:ascii="Tw Cen MT" w:hAnsi="Tw Cen MT"/>
          <w:b/>
          <w:bCs/>
        </w:rPr>
      </w:pPr>
    </w:p>
    <w:p w14:paraId="731E49CE" w14:textId="6C025FB1" w:rsidR="00DC2B5F" w:rsidRDefault="00DC2B5F" w:rsidP="00DC2B5F">
      <w:pPr>
        <w:rPr>
          <w:rFonts w:ascii="Tw Cen MT" w:hAnsi="Tw Cen MT"/>
          <w:b/>
          <w:bCs/>
        </w:rPr>
      </w:pPr>
    </w:p>
    <w:p w14:paraId="321DECE2" w14:textId="41155D03" w:rsidR="00DC2B5F" w:rsidRDefault="00DC2B5F" w:rsidP="00DC2B5F">
      <w:pPr>
        <w:rPr>
          <w:rFonts w:ascii="Tw Cen MT" w:hAnsi="Tw Cen MT"/>
          <w:b/>
          <w:bCs/>
        </w:rPr>
      </w:pPr>
    </w:p>
    <w:p w14:paraId="6B9E1DCB" w14:textId="2BE9EF8E" w:rsidR="00DC2B5F" w:rsidRDefault="00DC2B5F" w:rsidP="00DC2B5F">
      <w:pPr>
        <w:rPr>
          <w:rFonts w:ascii="Tw Cen MT" w:hAnsi="Tw Cen MT"/>
          <w:b/>
          <w:bCs/>
        </w:rPr>
      </w:pPr>
    </w:p>
    <w:p w14:paraId="4897E956" w14:textId="06DF5E6A" w:rsidR="00DC2B5F" w:rsidRDefault="00DC2B5F" w:rsidP="00DC2B5F">
      <w:pPr>
        <w:rPr>
          <w:rFonts w:ascii="Tw Cen MT" w:hAnsi="Tw Cen MT"/>
          <w:b/>
          <w:bCs/>
        </w:rPr>
      </w:pPr>
    </w:p>
    <w:p w14:paraId="4235B7A3" w14:textId="21D2CBB9" w:rsidR="00DC2B5F" w:rsidRDefault="00DC2B5F" w:rsidP="00DC2B5F">
      <w:pPr>
        <w:rPr>
          <w:rFonts w:ascii="Tw Cen MT" w:hAnsi="Tw Cen MT"/>
          <w:b/>
          <w:bCs/>
        </w:rPr>
      </w:pPr>
    </w:p>
    <w:p w14:paraId="2EDE3413" w14:textId="49787203" w:rsidR="00DC2B5F" w:rsidRPr="00DC2B5F" w:rsidRDefault="00DC2B5F" w:rsidP="00DC2B5F">
      <w:pPr>
        <w:shd w:val="clear" w:color="auto" w:fill="F4B083" w:themeFill="accent2" w:themeFillTint="99"/>
        <w:jc w:val="center"/>
        <w:rPr>
          <w:rFonts w:ascii="Tw Cen MT" w:hAnsi="Tw Cen MT"/>
          <w:b/>
          <w:bCs/>
          <w:sz w:val="36"/>
          <w:szCs w:val="36"/>
        </w:rPr>
      </w:pPr>
      <w:r w:rsidRPr="00DC2B5F">
        <w:rPr>
          <w:rFonts w:ascii="Tw Cen MT" w:hAnsi="Tw Cen MT"/>
          <w:b/>
          <w:bCs/>
          <w:sz w:val="36"/>
          <w:szCs w:val="36"/>
        </w:rPr>
        <w:t>RAPPORT TECHNIQUE RELATIF A L’ACOMPTE N°</w:t>
      </w:r>
      <w:r w:rsidR="00B54099" w:rsidRPr="00B54099">
        <w:rPr>
          <w:rFonts w:ascii="Tw Cen MT" w:hAnsi="Tw Cen MT"/>
          <w:b/>
          <w:bCs/>
          <w:sz w:val="36"/>
          <w:szCs w:val="36"/>
          <w:highlight w:val="yellow"/>
        </w:rPr>
        <w:t>X</w:t>
      </w:r>
    </w:p>
    <w:p w14:paraId="76072C0A" w14:textId="0C3184FB" w:rsidR="00DC2B5F" w:rsidRDefault="00DC2B5F" w:rsidP="00DC2B5F">
      <w:pPr>
        <w:rPr>
          <w:rFonts w:ascii="Tw Cen MT" w:hAnsi="Tw Cen MT"/>
          <w:b/>
          <w:bCs/>
        </w:rPr>
      </w:pPr>
    </w:p>
    <w:p w14:paraId="62C74E40" w14:textId="1311C884" w:rsidR="00DC2B5F" w:rsidRDefault="00DC2B5F" w:rsidP="00DC2B5F">
      <w:pPr>
        <w:rPr>
          <w:rFonts w:ascii="Tw Cen MT" w:hAnsi="Tw Cen MT"/>
          <w:b/>
          <w:bCs/>
        </w:rPr>
      </w:pPr>
    </w:p>
    <w:p w14:paraId="2C462C92" w14:textId="1B28B4DC" w:rsidR="00DC2B5F" w:rsidRDefault="00DC2B5F" w:rsidP="00DC2B5F">
      <w:pPr>
        <w:rPr>
          <w:rFonts w:ascii="Tw Cen MT" w:hAnsi="Tw Cen MT"/>
          <w:b/>
          <w:bCs/>
        </w:rPr>
      </w:pPr>
    </w:p>
    <w:p w14:paraId="03AF0AE8" w14:textId="6D42157C" w:rsidR="00DC2B5F" w:rsidRDefault="00DC2B5F" w:rsidP="00DC2B5F">
      <w:pPr>
        <w:rPr>
          <w:rFonts w:ascii="Tw Cen MT" w:hAnsi="Tw Cen MT"/>
          <w:b/>
          <w:bCs/>
        </w:rPr>
      </w:pPr>
    </w:p>
    <w:p w14:paraId="1B3F2086" w14:textId="5FCF6C80" w:rsidR="00DC2B5F" w:rsidRDefault="00DC2B5F" w:rsidP="00DC2B5F">
      <w:pPr>
        <w:rPr>
          <w:rFonts w:ascii="Tw Cen MT" w:hAnsi="Tw Cen MT"/>
          <w:b/>
          <w:bCs/>
        </w:rPr>
      </w:pPr>
    </w:p>
    <w:p w14:paraId="338250B4" w14:textId="295ED9F1" w:rsidR="00DC2B5F" w:rsidRDefault="00DC2B5F" w:rsidP="00DC2B5F">
      <w:pPr>
        <w:rPr>
          <w:rFonts w:ascii="Tw Cen MT" w:hAnsi="Tw Cen MT"/>
          <w:b/>
          <w:bCs/>
        </w:rPr>
      </w:pPr>
    </w:p>
    <w:p w14:paraId="36DBB025" w14:textId="25013AC2" w:rsidR="00DC2B5F" w:rsidRDefault="00DC2B5F" w:rsidP="00DC2B5F">
      <w:pPr>
        <w:rPr>
          <w:rFonts w:ascii="Tw Cen MT" w:hAnsi="Tw Cen MT"/>
          <w:b/>
          <w:bCs/>
        </w:rPr>
      </w:pPr>
    </w:p>
    <w:p w14:paraId="3B37EA9C" w14:textId="14CB41B1" w:rsidR="00DC2B5F" w:rsidRDefault="00B54099" w:rsidP="00DC2B5F">
      <w:pPr>
        <w:jc w:val="center"/>
        <w:rPr>
          <w:rFonts w:ascii="Tw Cen MT" w:hAnsi="Tw Cen MT"/>
          <w:b/>
          <w:bCs/>
        </w:rPr>
      </w:pPr>
      <w:r>
        <w:rPr>
          <w:rFonts w:ascii="Tw Cen MT" w:hAnsi="Tw Cen MT"/>
          <w:b/>
          <w:bCs/>
        </w:rPr>
        <w:t>XX</w:t>
      </w:r>
      <w:r w:rsidR="00DC2B5F">
        <w:rPr>
          <w:rFonts w:ascii="Tw Cen MT" w:hAnsi="Tw Cen MT"/>
          <w:b/>
          <w:bCs/>
        </w:rPr>
        <w:t>/</w:t>
      </w:r>
      <w:r>
        <w:rPr>
          <w:rFonts w:ascii="Tw Cen MT" w:hAnsi="Tw Cen MT"/>
          <w:b/>
          <w:bCs/>
        </w:rPr>
        <w:t>XX</w:t>
      </w:r>
      <w:r w:rsidR="009535CF">
        <w:rPr>
          <w:rFonts w:ascii="Tw Cen MT" w:hAnsi="Tw Cen MT"/>
          <w:b/>
          <w:bCs/>
        </w:rPr>
        <w:t>/</w:t>
      </w:r>
      <w:r>
        <w:rPr>
          <w:rFonts w:ascii="Tw Cen MT" w:hAnsi="Tw Cen MT"/>
          <w:b/>
          <w:bCs/>
        </w:rPr>
        <w:t>XXXX</w:t>
      </w:r>
    </w:p>
    <w:p w14:paraId="3AB8484A" w14:textId="217F0D24" w:rsidR="00DC2B5F" w:rsidRDefault="00DC2B5F" w:rsidP="00DC2B5F">
      <w:pPr>
        <w:jc w:val="center"/>
        <w:rPr>
          <w:rFonts w:ascii="Tw Cen MT" w:hAnsi="Tw Cen MT"/>
          <w:b/>
          <w:bCs/>
        </w:rPr>
      </w:pPr>
    </w:p>
    <w:p w14:paraId="2227E8B5" w14:textId="70173E4B" w:rsidR="00DC2B5F" w:rsidRDefault="00DC2B5F" w:rsidP="00DC2B5F">
      <w:pPr>
        <w:jc w:val="center"/>
        <w:rPr>
          <w:rFonts w:ascii="Tw Cen MT" w:hAnsi="Tw Cen MT"/>
          <w:b/>
          <w:bCs/>
        </w:rPr>
      </w:pPr>
    </w:p>
    <w:p w14:paraId="46BDBB95" w14:textId="791B4EC6" w:rsidR="00DC2B5F" w:rsidRDefault="007233F0" w:rsidP="007233F0">
      <w:pPr>
        <w:ind w:left="6372" w:firstLine="708"/>
        <w:jc w:val="center"/>
        <w:rPr>
          <w:rFonts w:ascii="Tw Cen MT" w:hAnsi="Tw Cen MT"/>
          <w:b/>
          <w:bCs/>
        </w:rPr>
      </w:pPr>
      <w:r>
        <w:rPr>
          <w:rFonts w:ascii="Tw Cen MT" w:hAnsi="Tw Cen MT"/>
          <w:b/>
          <w:bCs/>
        </w:rPr>
        <w:t xml:space="preserve">Signature et cachet </w:t>
      </w:r>
    </w:p>
    <w:p w14:paraId="65DB19F1" w14:textId="77D2122D" w:rsidR="00DC2B5F" w:rsidRDefault="00DC2B5F" w:rsidP="00DC2B5F">
      <w:pPr>
        <w:jc w:val="both"/>
        <w:rPr>
          <w:rFonts w:ascii="Tw Cen MT" w:hAnsi="Tw Cen MT"/>
          <w:b/>
          <w:bCs/>
        </w:rPr>
      </w:pPr>
    </w:p>
    <w:p w14:paraId="51103A63" w14:textId="769CD37C" w:rsidR="00DC2B5F" w:rsidRDefault="00DC2B5F" w:rsidP="00DC2B5F">
      <w:pPr>
        <w:jc w:val="both"/>
        <w:rPr>
          <w:rFonts w:ascii="Tw Cen MT" w:hAnsi="Tw Cen MT"/>
          <w:b/>
          <w:bCs/>
        </w:rPr>
      </w:pPr>
    </w:p>
    <w:p w14:paraId="796A2EFC" w14:textId="79996BF6" w:rsidR="00DC2B5F" w:rsidRDefault="00DC2B5F" w:rsidP="00DC2B5F">
      <w:pPr>
        <w:jc w:val="both"/>
        <w:rPr>
          <w:rFonts w:ascii="Tw Cen MT" w:hAnsi="Tw Cen MT"/>
          <w:b/>
          <w:bCs/>
        </w:rPr>
      </w:pPr>
    </w:p>
    <w:p w14:paraId="0DCFA44C" w14:textId="71DEA8AF" w:rsidR="00DC2B5F" w:rsidRDefault="00DC2B5F" w:rsidP="00DC2B5F">
      <w:pPr>
        <w:jc w:val="both"/>
        <w:rPr>
          <w:rFonts w:ascii="Tw Cen MT" w:hAnsi="Tw Cen MT"/>
          <w:b/>
          <w:bCs/>
        </w:rPr>
      </w:pPr>
    </w:p>
    <w:p w14:paraId="3425BDC8" w14:textId="77777777" w:rsidR="00DC2B5F" w:rsidRDefault="00DC2B5F" w:rsidP="00DC2B5F">
      <w:pPr>
        <w:jc w:val="both"/>
        <w:rPr>
          <w:rFonts w:ascii="Tw Cen MT" w:hAnsi="Tw Cen MT"/>
          <w:b/>
          <w:bCs/>
        </w:rPr>
        <w:sectPr w:rsidR="00DC2B5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5FA40CE" w14:textId="4C841D10" w:rsidR="00DC2B5F" w:rsidRPr="00DC2B5F" w:rsidRDefault="00DC2B5F" w:rsidP="00DC2B5F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w Cen MT" w:hAnsi="Tw Cen MT"/>
          <w:b/>
          <w:bCs/>
          <w:sz w:val="24"/>
          <w:szCs w:val="24"/>
        </w:rPr>
      </w:pPr>
      <w:r w:rsidRPr="00DC2B5F">
        <w:rPr>
          <w:rFonts w:ascii="Tw Cen MT" w:hAnsi="Tw Cen MT"/>
          <w:b/>
          <w:bCs/>
          <w:sz w:val="24"/>
          <w:szCs w:val="24"/>
        </w:rPr>
        <w:lastRenderedPageBreak/>
        <w:t xml:space="preserve">PREMIERE PARTIE : RAPPORT TECHNIQUE </w:t>
      </w:r>
    </w:p>
    <w:p w14:paraId="703A908A" w14:textId="2297994E" w:rsidR="00DC2B5F" w:rsidRPr="00DC2B5F" w:rsidRDefault="0051422E" w:rsidP="00DC2B5F">
      <w:pPr>
        <w:pStyle w:val="Paragraphedeliste"/>
        <w:numPr>
          <w:ilvl w:val="1"/>
          <w:numId w:val="1"/>
        </w:numPr>
        <w:spacing w:line="360" w:lineRule="auto"/>
        <w:jc w:val="both"/>
        <w:rPr>
          <w:rFonts w:ascii="Tw Cen MT" w:hAnsi="Tw Cen MT"/>
          <w:b/>
          <w:bCs/>
        </w:rPr>
      </w:pPr>
      <w:r>
        <w:rPr>
          <w:rFonts w:ascii="Tw Cen MT" w:hAnsi="Tw Cen MT"/>
          <w:b/>
          <w:bCs/>
        </w:rPr>
        <w:t>Suivi recommandation</w:t>
      </w:r>
      <w:r w:rsidR="007233F0">
        <w:rPr>
          <w:rFonts w:ascii="Tw Cen MT" w:hAnsi="Tw Cen MT"/>
          <w:b/>
          <w:bCs/>
        </w:rPr>
        <w:t xml:space="preserve"> : </w:t>
      </w:r>
      <w:r w:rsidR="007233F0">
        <w:t>Veuillez-vous</w:t>
      </w:r>
      <w:r w:rsidR="007233F0">
        <w:t xml:space="preserve"> référer à votre </w:t>
      </w:r>
      <w:r w:rsidR="007233F0" w:rsidRPr="007233F0">
        <w:rPr>
          <w:rStyle w:val="lev"/>
          <w:b w:val="0"/>
          <w:bCs w:val="0"/>
        </w:rPr>
        <w:t>premier rapport</w:t>
      </w:r>
      <w:r w:rsidR="007233F0">
        <w:t xml:space="preserve"> pour reprendre ce tableau, et y </w:t>
      </w:r>
      <w:r w:rsidR="007233F0" w:rsidRPr="007233F0">
        <w:rPr>
          <w:rStyle w:val="lev"/>
          <w:b w:val="0"/>
          <w:bCs w:val="0"/>
        </w:rPr>
        <w:t>renseigner le suivi de toutes les activités qui étaient en cours ou en attente</w:t>
      </w:r>
      <w:r w:rsidR="007233F0" w:rsidRPr="007233F0">
        <w:rPr>
          <w:b/>
          <w:bCs/>
        </w:rPr>
        <w:t>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3367"/>
        <w:gridCol w:w="1108"/>
        <w:gridCol w:w="1117"/>
        <w:gridCol w:w="1280"/>
        <w:gridCol w:w="2714"/>
        <w:gridCol w:w="1545"/>
        <w:gridCol w:w="2130"/>
        <w:gridCol w:w="2127"/>
      </w:tblGrid>
      <w:tr w:rsidR="0051422E" w14:paraId="3EFA41F5" w14:textId="5BB7CDF1" w:rsidTr="0051422E">
        <w:trPr>
          <w:trHeight w:val="361"/>
          <w:tblHeader/>
        </w:trPr>
        <w:tc>
          <w:tcPr>
            <w:tcW w:w="1094" w:type="pct"/>
            <w:vMerge w:val="restart"/>
            <w:shd w:val="clear" w:color="auto" w:fill="D9D9D9" w:themeFill="background1" w:themeFillShade="D9"/>
            <w:vAlign w:val="center"/>
          </w:tcPr>
          <w:p w14:paraId="3EB27E35" w14:textId="6BE727BA" w:rsidR="0051422E" w:rsidRDefault="0051422E" w:rsidP="00877630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Recommandations</w:t>
            </w:r>
          </w:p>
        </w:tc>
        <w:tc>
          <w:tcPr>
            <w:tcW w:w="1139" w:type="pct"/>
            <w:gridSpan w:val="3"/>
            <w:shd w:val="clear" w:color="auto" w:fill="D9D9D9" w:themeFill="background1" w:themeFillShade="D9"/>
          </w:tcPr>
          <w:p w14:paraId="7013663F" w14:textId="1C136EE7" w:rsidR="0051422E" w:rsidRDefault="0051422E" w:rsidP="00877630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Constat</w:t>
            </w:r>
          </w:p>
        </w:tc>
        <w:tc>
          <w:tcPr>
            <w:tcW w:w="882" w:type="pct"/>
            <w:vMerge w:val="restart"/>
            <w:shd w:val="clear" w:color="auto" w:fill="D9D9D9" w:themeFill="background1" w:themeFillShade="D9"/>
            <w:vAlign w:val="center"/>
          </w:tcPr>
          <w:p w14:paraId="33466E3B" w14:textId="53D04BDD" w:rsidR="0051422E" w:rsidRDefault="0051422E" w:rsidP="00877630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Action</w:t>
            </w:r>
          </w:p>
        </w:tc>
        <w:tc>
          <w:tcPr>
            <w:tcW w:w="502" w:type="pct"/>
            <w:vMerge w:val="restart"/>
            <w:shd w:val="clear" w:color="auto" w:fill="D9D9D9" w:themeFill="background1" w:themeFillShade="D9"/>
            <w:vAlign w:val="center"/>
          </w:tcPr>
          <w:p w14:paraId="2FFFA447" w14:textId="08397B81" w:rsidR="0051422E" w:rsidRDefault="0051422E" w:rsidP="00877630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Difficultés</w:t>
            </w:r>
          </w:p>
        </w:tc>
        <w:tc>
          <w:tcPr>
            <w:tcW w:w="692" w:type="pct"/>
            <w:vMerge w:val="restart"/>
            <w:shd w:val="clear" w:color="auto" w:fill="D9D9D9" w:themeFill="background1" w:themeFillShade="D9"/>
            <w:vAlign w:val="center"/>
          </w:tcPr>
          <w:p w14:paraId="7D4DFF45" w14:textId="683CF0C5" w:rsidR="0051422E" w:rsidRDefault="0051422E" w:rsidP="00877630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Solutions adoptées</w:t>
            </w:r>
          </w:p>
        </w:tc>
        <w:tc>
          <w:tcPr>
            <w:tcW w:w="691" w:type="pct"/>
            <w:vMerge w:val="restart"/>
            <w:shd w:val="clear" w:color="auto" w:fill="D9D9D9" w:themeFill="background1" w:themeFillShade="D9"/>
          </w:tcPr>
          <w:p w14:paraId="438EDEC2" w14:textId="77777777" w:rsidR="0051422E" w:rsidRDefault="0051422E" w:rsidP="0051422E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</w:p>
          <w:p w14:paraId="35647C87" w14:textId="26952A92" w:rsidR="0051422E" w:rsidRDefault="0051422E" w:rsidP="0051422E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Justificatif</w:t>
            </w:r>
          </w:p>
        </w:tc>
      </w:tr>
      <w:tr w:rsidR="0051422E" w14:paraId="74713250" w14:textId="6B0A290C" w:rsidTr="0051422E">
        <w:trPr>
          <w:trHeight w:val="144"/>
          <w:tblHeader/>
        </w:trPr>
        <w:tc>
          <w:tcPr>
            <w:tcW w:w="1094" w:type="pct"/>
            <w:vMerge/>
          </w:tcPr>
          <w:p w14:paraId="21C12E72" w14:textId="77777777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360" w:type="pct"/>
            <w:shd w:val="clear" w:color="auto" w:fill="D9D9D9" w:themeFill="background1" w:themeFillShade="D9"/>
          </w:tcPr>
          <w:p w14:paraId="0B1F881C" w14:textId="133CC183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Fait</w:t>
            </w:r>
          </w:p>
        </w:tc>
        <w:tc>
          <w:tcPr>
            <w:tcW w:w="363" w:type="pct"/>
            <w:shd w:val="clear" w:color="auto" w:fill="D9D9D9" w:themeFill="background1" w:themeFillShade="D9"/>
          </w:tcPr>
          <w:p w14:paraId="53B55298" w14:textId="04D2C0BA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 xml:space="preserve">En cours </w:t>
            </w:r>
          </w:p>
        </w:tc>
        <w:tc>
          <w:tcPr>
            <w:tcW w:w="416" w:type="pct"/>
            <w:shd w:val="clear" w:color="auto" w:fill="D9D9D9" w:themeFill="background1" w:themeFillShade="D9"/>
          </w:tcPr>
          <w:p w14:paraId="6E2E6270" w14:textId="2B87232D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En attente</w:t>
            </w:r>
          </w:p>
        </w:tc>
        <w:tc>
          <w:tcPr>
            <w:tcW w:w="882" w:type="pct"/>
            <w:vMerge/>
          </w:tcPr>
          <w:p w14:paraId="04835EFF" w14:textId="77777777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502" w:type="pct"/>
            <w:vMerge/>
          </w:tcPr>
          <w:p w14:paraId="3EE01D4D" w14:textId="77777777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92" w:type="pct"/>
            <w:vMerge/>
          </w:tcPr>
          <w:p w14:paraId="36D0E372" w14:textId="77777777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91" w:type="pct"/>
            <w:vMerge/>
          </w:tcPr>
          <w:p w14:paraId="7FD5A1AC" w14:textId="77777777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</w:tr>
      <w:tr w:rsidR="0051422E" w14:paraId="2F4AC7BB" w14:textId="41A84E7A" w:rsidTr="0051422E">
        <w:trPr>
          <w:trHeight w:val="1140"/>
        </w:trPr>
        <w:tc>
          <w:tcPr>
            <w:tcW w:w="1094" w:type="pct"/>
          </w:tcPr>
          <w:p w14:paraId="35A42B63" w14:textId="2CEAE19F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 w:rsidRPr="00E52535">
              <w:rPr>
                <w:rFonts w:asciiTheme="majorHAnsi" w:hAnsiTheme="majorHAnsi" w:cstheme="majorHAnsi"/>
                <w:bCs/>
              </w:rPr>
              <w:t>1.</w:t>
            </w:r>
            <w:r>
              <w:rPr>
                <w:rFonts w:asciiTheme="majorHAnsi" w:hAnsiTheme="majorHAnsi" w:cstheme="majorHAnsi"/>
                <w:bCs/>
              </w:rPr>
              <w:t xml:space="preserve"> Recommandation technique</w:t>
            </w:r>
          </w:p>
        </w:tc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-16140504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pct"/>
                <w:vAlign w:val="center"/>
              </w:tcPr>
              <w:p w14:paraId="76214669" w14:textId="458666A0" w:rsidR="0051422E" w:rsidRPr="009876A1" w:rsidRDefault="007B6654" w:rsidP="009A0FFC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1233119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3" w:type="pct"/>
                <w:vAlign w:val="center"/>
              </w:tcPr>
              <w:p w14:paraId="759714FD" w14:textId="27516F8C" w:rsidR="0051422E" w:rsidRPr="009876A1" w:rsidRDefault="0051422E" w:rsidP="009A0FFC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-17026291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6" w:type="pct"/>
                <w:vAlign w:val="center"/>
              </w:tcPr>
              <w:p w14:paraId="400D2F03" w14:textId="501A0D72" w:rsidR="0051422E" w:rsidRPr="009876A1" w:rsidRDefault="0051422E" w:rsidP="009A0FFC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 w:rsidRPr="009876A1"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882" w:type="pct"/>
          </w:tcPr>
          <w:p w14:paraId="54D15EBB" w14:textId="18CA94AC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502" w:type="pct"/>
          </w:tcPr>
          <w:p w14:paraId="7F2C0133" w14:textId="3784408D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92" w:type="pct"/>
          </w:tcPr>
          <w:p w14:paraId="5636F67D" w14:textId="5D5596BA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91" w:type="pct"/>
          </w:tcPr>
          <w:p w14:paraId="70D7760F" w14:textId="77777777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</w:tr>
      <w:tr w:rsidR="0051422E" w14:paraId="40F028BC" w14:textId="14D91231" w:rsidTr="0051422E">
        <w:trPr>
          <w:trHeight w:val="1140"/>
        </w:trPr>
        <w:tc>
          <w:tcPr>
            <w:tcW w:w="1094" w:type="pct"/>
          </w:tcPr>
          <w:p w14:paraId="62DD144B" w14:textId="01BBB2E4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2</w:t>
            </w:r>
            <w:r w:rsidRPr="00E52535">
              <w:rPr>
                <w:rFonts w:asciiTheme="majorHAnsi" w:hAnsiTheme="majorHAnsi" w:cstheme="majorHAnsi"/>
                <w:bCs/>
              </w:rPr>
              <w:t xml:space="preserve">. </w:t>
            </w:r>
            <w:r>
              <w:rPr>
                <w:rFonts w:asciiTheme="majorHAnsi" w:hAnsiTheme="majorHAnsi" w:cstheme="majorHAnsi"/>
                <w:bCs/>
              </w:rPr>
              <w:t>Recommandation financière</w:t>
            </w:r>
          </w:p>
        </w:tc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-6337861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pct"/>
                <w:vAlign w:val="center"/>
              </w:tcPr>
              <w:p w14:paraId="56606666" w14:textId="2F2AC515" w:rsidR="0051422E" w:rsidRPr="009876A1" w:rsidRDefault="007233F0" w:rsidP="009A0FFC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-1501654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3" w:type="pct"/>
                <w:vAlign w:val="center"/>
              </w:tcPr>
              <w:p w14:paraId="4B453923" w14:textId="5039F844" w:rsidR="0051422E" w:rsidRPr="009876A1" w:rsidRDefault="007233F0" w:rsidP="009A0FFC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-1170012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6" w:type="pct"/>
                <w:vAlign w:val="center"/>
              </w:tcPr>
              <w:p w14:paraId="39ADC4A3" w14:textId="6C8B5C3B" w:rsidR="0051422E" w:rsidRPr="009876A1" w:rsidRDefault="0051422E" w:rsidP="009A0FFC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882" w:type="pct"/>
          </w:tcPr>
          <w:p w14:paraId="5A5D81A5" w14:textId="75A9F2CC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502" w:type="pct"/>
          </w:tcPr>
          <w:p w14:paraId="50438E60" w14:textId="77777777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92" w:type="pct"/>
          </w:tcPr>
          <w:p w14:paraId="4AB9E73E" w14:textId="77777777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91" w:type="pct"/>
          </w:tcPr>
          <w:p w14:paraId="669B9546" w14:textId="77777777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</w:tr>
      <w:tr w:rsidR="0051422E" w14:paraId="0B6FE426" w14:textId="79BA9676" w:rsidTr="0051422E">
        <w:trPr>
          <w:trHeight w:val="1140"/>
        </w:trPr>
        <w:tc>
          <w:tcPr>
            <w:tcW w:w="1094" w:type="pct"/>
          </w:tcPr>
          <w:p w14:paraId="58577A35" w14:textId="0124F445" w:rsidR="0051422E" w:rsidRPr="0051422E" w:rsidRDefault="0051422E" w:rsidP="0051422E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3.Recommandation sur le pan commercial </w:t>
            </w:r>
            <w:r w:rsidRPr="0051422E">
              <w:rPr>
                <w:rFonts w:asciiTheme="majorHAnsi" w:hAnsiTheme="majorHAnsi" w:cstheme="majorHAnsi"/>
                <w:bCs/>
              </w:rPr>
              <w:t xml:space="preserve"> </w:t>
            </w:r>
          </w:p>
        </w:tc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10672261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0" w:type="pct"/>
                <w:vAlign w:val="center"/>
              </w:tcPr>
              <w:p w14:paraId="2EF81FCB" w14:textId="6735989C" w:rsidR="0051422E" w:rsidRPr="009876A1" w:rsidRDefault="007233F0" w:rsidP="009A0FFC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2115858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63" w:type="pct"/>
                <w:vAlign w:val="center"/>
              </w:tcPr>
              <w:p w14:paraId="7FE86EBB" w14:textId="6037BDB0" w:rsidR="0051422E" w:rsidRPr="009876A1" w:rsidRDefault="0051422E" w:rsidP="009A0FFC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 w:rsidRPr="009876A1"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-384960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16" w:type="pct"/>
                <w:vAlign w:val="center"/>
              </w:tcPr>
              <w:p w14:paraId="12ED00C9" w14:textId="5AE4153E" w:rsidR="0051422E" w:rsidRPr="009876A1" w:rsidRDefault="007233F0" w:rsidP="009A0FFC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882" w:type="pct"/>
          </w:tcPr>
          <w:p w14:paraId="2943D472" w14:textId="2EB6402B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502" w:type="pct"/>
          </w:tcPr>
          <w:p w14:paraId="2A39E073" w14:textId="0842E83B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92" w:type="pct"/>
          </w:tcPr>
          <w:p w14:paraId="096456C0" w14:textId="77777777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91" w:type="pct"/>
          </w:tcPr>
          <w:p w14:paraId="062B2CA0" w14:textId="77777777" w:rsidR="0051422E" w:rsidRDefault="0051422E" w:rsidP="00DC2B5F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</w:tr>
    </w:tbl>
    <w:p w14:paraId="3F894598" w14:textId="77777777" w:rsidR="00DC2B5F" w:rsidRDefault="00DC2B5F" w:rsidP="00DC2B5F">
      <w:pPr>
        <w:spacing w:line="360" w:lineRule="auto"/>
        <w:jc w:val="both"/>
        <w:rPr>
          <w:rFonts w:ascii="Tw Cen MT" w:hAnsi="Tw Cen MT"/>
          <w:b/>
          <w:bCs/>
        </w:rPr>
      </w:pPr>
    </w:p>
    <w:p w14:paraId="053D8270" w14:textId="77777777" w:rsidR="00877630" w:rsidRDefault="00877630" w:rsidP="00DC2B5F">
      <w:pPr>
        <w:spacing w:line="360" w:lineRule="auto"/>
        <w:jc w:val="both"/>
        <w:rPr>
          <w:rFonts w:ascii="Tw Cen MT" w:hAnsi="Tw Cen MT"/>
          <w:b/>
          <w:bCs/>
        </w:rPr>
        <w:sectPr w:rsidR="00877630" w:rsidSect="009876A1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60BA8DB0" w14:textId="7211CE6F" w:rsidR="0051422E" w:rsidRPr="0051422E" w:rsidRDefault="0051422E" w:rsidP="0051422E">
      <w:pPr>
        <w:pStyle w:val="Paragraphedeliste"/>
        <w:numPr>
          <w:ilvl w:val="1"/>
          <w:numId w:val="33"/>
        </w:numPr>
        <w:spacing w:line="360" w:lineRule="auto"/>
        <w:jc w:val="both"/>
        <w:rPr>
          <w:rFonts w:ascii="Tw Cen MT" w:hAnsi="Tw Cen MT"/>
          <w:b/>
          <w:bCs/>
        </w:rPr>
      </w:pPr>
      <w:r w:rsidRPr="0051422E">
        <w:rPr>
          <w:rFonts w:ascii="Tw Cen MT" w:hAnsi="Tw Cen MT"/>
          <w:b/>
          <w:bCs/>
        </w:rPr>
        <w:lastRenderedPageBreak/>
        <w:t xml:space="preserve">Avancement planning de mise en œuvre 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132"/>
        <w:gridCol w:w="599"/>
        <w:gridCol w:w="702"/>
        <w:gridCol w:w="832"/>
        <w:gridCol w:w="1971"/>
        <w:gridCol w:w="1127"/>
        <w:gridCol w:w="1084"/>
        <w:gridCol w:w="2009"/>
      </w:tblGrid>
      <w:tr w:rsidR="007233F0" w14:paraId="37B181D7" w14:textId="2BD080CB" w:rsidTr="007233F0">
        <w:trPr>
          <w:trHeight w:val="371"/>
          <w:tblHeader/>
        </w:trPr>
        <w:tc>
          <w:tcPr>
            <w:tcW w:w="1088" w:type="pct"/>
            <w:vMerge w:val="restart"/>
            <w:shd w:val="clear" w:color="auto" w:fill="D9D9D9" w:themeFill="background1" w:themeFillShade="D9"/>
            <w:vAlign w:val="center"/>
          </w:tcPr>
          <w:p w14:paraId="5A47BB93" w14:textId="6050EBCA" w:rsidR="007233F0" w:rsidRDefault="007233F0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Activités prévues</w:t>
            </w:r>
          </w:p>
        </w:tc>
        <w:tc>
          <w:tcPr>
            <w:tcW w:w="1125" w:type="pct"/>
            <w:gridSpan w:val="3"/>
            <w:shd w:val="clear" w:color="auto" w:fill="D9D9D9" w:themeFill="background1" w:themeFillShade="D9"/>
          </w:tcPr>
          <w:p w14:paraId="0CF3CA1A" w14:textId="77777777" w:rsidR="007233F0" w:rsidRDefault="007233F0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Constat</w:t>
            </w:r>
          </w:p>
        </w:tc>
        <w:tc>
          <w:tcPr>
            <w:tcW w:w="877" w:type="pct"/>
            <w:vMerge w:val="restart"/>
            <w:shd w:val="clear" w:color="auto" w:fill="D9D9D9" w:themeFill="background1" w:themeFillShade="D9"/>
            <w:vAlign w:val="center"/>
          </w:tcPr>
          <w:p w14:paraId="7F9CF6CC" w14:textId="58BA6271" w:rsidR="007233F0" w:rsidRDefault="007233F0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Action</w:t>
            </w:r>
          </w:p>
        </w:tc>
        <w:tc>
          <w:tcPr>
            <w:tcW w:w="539" w:type="pct"/>
            <w:vMerge w:val="restart"/>
            <w:shd w:val="clear" w:color="auto" w:fill="D9D9D9" w:themeFill="background1" w:themeFillShade="D9"/>
            <w:vAlign w:val="center"/>
          </w:tcPr>
          <w:p w14:paraId="43B4E885" w14:textId="77777777" w:rsidR="007233F0" w:rsidRDefault="007233F0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Difficultés</w:t>
            </w:r>
          </w:p>
        </w:tc>
        <w:tc>
          <w:tcPr>
            <w:tcW w:w="686" w:type="pct"/>
            <w:vMerge w:val="restart"/>
            <w:shd w:val="clear" w:color="auto" w:fill="D9D9D9" w:themeFill="background1" w:themeFillShade="D9"/>
            <w:vAlign w:val="center"/>
          </w:tcPr>
          <w:p w14:paraId="0E490C43" w14:textId="77777777" w:rsidR="007233F0" w:rsidRDefault="007233F0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Solutions adoptées</w:t>
            </w:r>
          </w:p>
        </w:tc>
        <w:tc>
          <w:tcPr>
            <w:tcW w:w="685" w:type="pct"/>
            <w:vMerge w:val="restart"/>
            <w:shd w:val="clear" w:color="auto" w:fill="D9D9D9" w:themeFill="background1" w:themeFillShade="D9"/>
          </w:tcPr>
          <w:p w14:paraId="78E9A703" w14:textId="3D74C0AE" w:rsidR="007233F0" w:rsidRDefault="007233F0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Pièce justificatif</w:t>
            </w:r>
          </w:p>
        </w:tc>
      </w:tr>
      <w:tr w:rsidR="007233F0" w14:paraId="0A9F37F4" w14:textId="36B911EE" w:rsidTr="007233F0">
        <w:trPr>
          <w:trHeight w:val="148"/>
          <w:tblHeader/>
        </w:trPr>
        <w:tc>
          <w:tcPr>
            <w:tcW w:w="1088" w:type="pct"/>
            <w:vMerge/>
          </w:tcPr>
          <w:p w14:paraId="2FCED82B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355" w:type="pct"/>
            <w:shd w:val="clear" w:color="auto" w:fill="D9D9D9" w:themeFill="background1" w:themeFillShade="D9"/>
          </w:tcPr>
          <w:p w14:paraId="2D47B2E7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Fait</w:t>
            </w:r>
          </w:p>
        </w:tc>
        <w:tc>
          <w:tcPr>
            <w:tcW w:w="358" w:type="pct"/>
            <w:shd w:val="clear" w:color="auto" w:fill="D9D9D9" w:themeFill="background1" w:themeFillShade="D9"/>
          </w:tcPr>
          <w:p w14:paraId="32A7141F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 xml:space="preserve">En cours </w:t>
            </w:r>
          </w:p>
        </w:tc>
        <w:tc>
          <w:tcPr>
            <w:tcW w:w="412" w:type="pct"/>
            <w:shd w:val="clear" w:color="auto" w:fill="D9D9D9" w:themeFill="background1" w:themeFillShade="D9"/>
          </w:tcPr>
          <w:p w14:paraId="4EBBB8AF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En attente</w:t>
            </w:r>
          </w:p>
        </w:tc>
        <w:tc>
          <w:tcPr>
            <w:tcW w:w="877" w:type="pct"/>
            <w:vMerge/>
          </w:tcPr>
          <w:p w14:paraId="12A90019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539" w:type="pct"/>
            <w:vMerge/>
          </w:tcPr>
          <w:p w14:paraId="78756F7C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86" w:type="pct"/>
            <w:vMerge/>
          </w:tcPr>
          <w:p w14:paraId="4C42CEEC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85" w:type="pct"/>
            <w:vMerge/>
          </w:tcPr>
          <w:p w14:paraId="74F1AA67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</w:tr>
      <w:tr w:rsidR="007233F0" w14:paraId="5A0F9CA8" w14:textId="7623348A" w:rsidTr="007233F0">
        <w:trPr>
          <w:trHeight w:val="1173"/>
        </w:trPr>
        <w:tc>
          <w:tcPr>
            <w:tcW w:w="1088" w:type="pct"/>
          </w:tcPr>
          <w:p w14:paraId="19324A35" w14:textId="1C9A101F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 w:rsidRPr="00E52535">
              <w:rPr>
                <w:rFonts w:asciiTheme="majorHAnsi" w:hAnsiTheme="majorHAnsi" w:cstheme="majorHAnsi"/>
                <w:bCs/>
              </w:rPr>
              <w:t>1.</w:t>
            </w:r>
            <w:r>
              <w:rPr>
                <w:rFonts w:asciiTheme="majorHAnsi" w:hAnsiTheme="majorHAnsi" w:cstheme="majorHAnsi"/>
                <w:bCs/>
              </w:rPr>
              <w:t xml:space="preserve"> Acquisition matériel informatique : ordinateur, téléphone</w:t>
            </w:r>
          </w:p>
        </w:tc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-1334101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5" w:type="pct"/>
                <w:vAlign w:val="center"/>
              </w:tcPr>
              <w:p w14:paraId="3955A06E" w14:textId="09FA2479" w:rsidR="007233F0" w:rsidRPr="009876A1" w:rsidRDefault="007233F0" w:rsidP="0034726D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-17848814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pct"/>
                <w:vAlign w:val="center"/>
              </w:tcPr>
              <w:p w14:paraId="24F87940" w14:textId="77777777" w:rsidR="007233F0" w:rsidRPr="009876A1" w:rsidRDefault="007233F0" w:rsidP="0034726D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-1925255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2" w:type="pct"/>
                <w:vAlign w:val="center"/>
              </w:tcPr>
              <w:p w14:paraId="6B504531" w14:textId="77777777" w:rsidR="007233F0" w:rsidRPr="009876A1" w:rsidRDefault="007233F0" w:rsidP="0034726D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 w:rsidRPr="009876A1"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877" w:type="pct"/>
          </w:tcPr>
          <w:p w14:paraId="017B6ACE" w14:textId="52CAD8BA" w:rsidR="007233F0" w:rsidRPr="007233F0" w:rsidRDefault="007233F0" w:rsidP="007233F0">
            <w:pPr>
              <w:pStyle w:val="Paragraphedeliste"/>
              <w:numPr>
                <w:ilvl w:val="0"/>
                <w:numId w:val="49"/>
              </w:num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Achat 2 ordinateurs</w:t>
            </w:r>
          </w:p>
        </w:tc>
        <w:tc>
          <w:tcPr>
            <w:tcW w:w="539" w:type="pct"/>
          </w:tcPr>
          <w:p w14:paraId="76BD1A01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86" w:type="pct"/>
          </w:tcPr>
          <w:p w14:paraId="4F9B88E8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85" w:type="pct"/>
          </w:tcPr>
          <w:p w14:paraId="3FA38D8A" w14:textId="3A8536E1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Facture pièce 001</w:t>
            </w:r>
          </w:p>
        </w:tc>
      </w:tr>
      <w:tr w:rsidR="007233F0" w14:paraId="72937AF1" w14:textId="0079C745" w:rsidTr="007233F0">
        <w:trPr>
          <w:trHeight w:val="1173"/>
        </w:trPr>
        <w:tc>
          <w:tcPr>
            <w:tcW w:w="1088" w:type="pct"/>
          </w:tcPr>
          <w:p w14:paraId="23F9B738" w14:textId="7126985E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2</w:t>
            </w:r>
            <w:r w:rsidRPr="00E52535">
              <w:rPr>
                <w:rFonts w:asciiTheme="majorHAnsi" w:hAnsiTheme="majorHAnsi" w:cstheme="majorHAnsi"/>
                <w:bCs/>
              </w:rPr>
              <w:t xml:space="preserve">. </w:t>
            </w:r>
            <w:r>
              <w:rPr>
                <w:rFonts w:asciiTheme="majorHAnsi" w:hAnsiTheme="majorHAnsi" w:cstheme="majorHAnsi"/>
                <w:bCs/>
              </w:rPr>
              <w:t>Développement plateforme</w:t>
            </w:r>
          </w:p>
        </w:tc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2090034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5" w:type="pct"/>
                <w:vAlign w:val="center"/>
              </w:tcPr>
              <w:p w14:paraId="3DF69F2F" w14:textId="7F01EC7F" w:rsidR="007233F0" w:rsidRPr="009876A1" w:rsidRDefault="007233F0" w:rsidP="0034726D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-1684659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pct"/>
                <w:vAlign w:val="center"/>
              </w:tcPr>
              <w:p w14:paraId="39459E9F" w14:textId="19861511" w:rsidR="007233F0" w:rsidRPr="009876A1" w:rsidRDefault="007233F0" w:rsidP="0034726D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6274485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2" w:type="pct"/>
                <w:vAlign w:val="center"/>
              </w:tcPr>
              <w:p w14:paraId="3EE31DB7" w14:textId="77777777" w:rsidR="007233F0" w:rsidRPr="009876A1" w:rsidRDefault="007233F0" w:rsidP="0034726D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877" w:type="pct"/>
          </w:tcPr>
          <w:p w14:paraId="29F7DB29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539" w:type="pct"/>
          </w:tcPr>
          <w:p w14:paraId="249F7A08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86" w:type="pct"/>
          </w:tcPr>
          <w:p w14:paraId="151938FC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85" w:type="pct"/>
          </w:tcPr>
          <w:p w14:paraId="5ADE5744" w14:textId="4CBD854E" w:rsidR="007233F0" w:rsidRPr="007233F0" w:rsidRDefault="007233F0" w:rsidP="007233F0">
            <w:pPr>
              <w:pStyle w:val="Paragraphedeliste"/>
              <w:numPr>
                <w:ilvl w:val="0"/>
                <w:numId w:val="49"/>
              </w:num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Accès/login à fournir</w:t>
            </w:r>
          </w:p>
        </w:tc>
      </w:tr>
      <w:tr w:rsidR="007233F0" w14:paraId="7ED9AA0D" w14:textId="1EC6A432" w:rsidTr="007233F0">
        <w:trPr>
          <w:trHeight w:val="1173"/>
        </w:trPr>
        <w:tc>
          <w:tcPr>
            <w:tcW w:w="1088" w:type="pct"/>
          </w:tcPr>
          <w:p w14:paraId="1EE06724" w14:textId="1B93FBC2" w:rsidR="007233F0" w:rsidRPr="0051422E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3.Mise en œuvre des mesures d’atténuation environnementales sociale </w:t>
            </w:r>
            <w:r w:rsidRPr="0051422E">
              <w:rPr>
                <w:rFonts w:asciiTheme="majorHAnsi" w:hAnsiTheme="majorHAnsi" w:cstheme="majorHAnsi"/>
                <w:bCs/>
              </w:rPr>
              <w:t xml:space="preserve"> </w:t>
            </w:r>
          </w:p>
        </w:tc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-11653967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5" w:type="pct"/>
                <w:vAlign w:val="center"/>
              </w:tcPr>
              <w:p w14:paraId="21E17FA9" w14:textId="51FBB172" w:rsidR="007233F0" w:rsidRPr="009876A1" w:rsidRDefault="007233F0" w:rsidP="0034726D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19660696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8" w:type="pct"/>
                <w:vAlign w:val="center"/>
              </w:tcPr>
              <w:p w14:paraId="62EB36FB" w14:textId="77777777" w:rsidR="007233F0" w:rsidRPr="009876A1" w:rsidRDefault="007233F0" w:rsidP="0034726D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 w:rsidRPr="009876A1"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b/>
              <w:bCs/>
              <w:sz w:val="28"/>
              <w:szCs w:val="28"/>
            </w:rPr>
            <w:id w:val="11093155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2" w:type="pct"/>
                <w:vAlign w:val="center"/>
              </w:tcPr>
              <w:p w14:paraId="74A92B0C" w14:textId="4B2F57CD" w:rsidR="007233F0" w:rsidRPr="009876A1" w:rsidRDefault="007233F0" w:rsidP="0034726D">
                <w:pPr>
                  <w:spacing w:line="360" w:lineRule="auto"/>
                  <w:jc w:val="center"/>
                  <w:rPr>
                    <w:rFonts w:ascii="Tw Cen MT" w:hAnsi="Tw Cen MT"/>
                    <w:b/>
                    <w:bCs/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877" w:type="pct"/>
          </w:tcPr>
          <w:p w14:paraId="18E572D5" w14:textId="12FA1C7E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t>-</w:t>
            </w:r>
            <w:r>
              <w:t>Mention d’une dépense de 500 000 MGA au planning</w:t>
            </w:r>
            <w:r>
              <w:t> : achat extincteur, poubelle, …</w:t>
            </w:r>
          </w:p>
        </w:tc>
        <w:tc>
          <w:tcPr>
            <w:tcW w:w="539" w:type="pct"/>
          </w:tcPr>
          <w:p w14:paraId="35731871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86" w:type="pct"/>
          </w:tcPr>
          <w:p w14:paraId="1B7D7055" w14:textId="77777777" w:rsid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</w:p>
        </w:tc>
        <w:tc>
          <w:tcPr>
            <w:tcW w:w="685" w:type="pct"/>
          </w:tcPr>
          <w:p w14:paraId="4595E4F6" w14:textId="5B878EE4" w:rsidR="007233F0" w:rsidRPr="007233F0" w:rsidRDefault="007233F0" w:rsidP="007233F0">
            <w:pPr>
              <w:pStyle w:val="Paragraphedeliste"/>
              <w:numPr>
                <w:ilvl w:val="0"/>
                <w:numId w:val="49"/>
              </w:num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 xml:space="preserve">Justifier la dépense avec preuve adéquate </w:t>
            </w:r>
          </w:p>
        </w:tc>
      </w:tr>
    </w:tbl>
    <w:p w14:paraId="3A4EAD89" w14:textId="776429E6" w:rsidR="000E1E83" w:rsidRPr="00BE08E5" w:rsidRDefault="000E1E83" w:rsidP="00BE08E5">
      <w:pPr>
        <w:spacing w:line="360" w:lineRule="auto"/>
        <w:jc w:val="both"/>
        <w:rPr>
          <w:rFonts w:ascii="Tw Cen MT" w:hAnsi="Tw Cen MT"/>
          <w:b/>
          <w:bCs/>
        </w:rPr>
      </w:pPr>
    </w:p>
    <w:p w14:paraId="58A8412F" w14:textId="77777777" w:rsidR="000E1E83" w:rsidRDefault="000E1E83" w:rsidP="000E1E83">
      <w:pPr>
        <w:pStyle w:val="Paragraphedeliste"/>
        <w:spacing w:line="360" w:lineRule="auto"/>
        <w:jc w:val="both"/>
        <w:rPr>
          <w:rFonts w:ascii="Tw Cen MT" w:hAnsi="Tw Cen MT"/>
          <w:b/>
          <w:bCs/>
        </w:rPr>
      </w:pPr>
    </w:p>
    <w:p w14:paraId="3C03CDDF" w14:textId="6C193358" w:rsidR="0012451A" w:rsidRPr="0051422E" w:rsidRDefault="0097578E" w:rsidP="0051422E">
      <w:pPr>
        <w:pStyle w:val="Paragraphedeliste"/>
        <w:numPr>
          <w:ilvl w:val="1"/>
          <w:numId w:val="33"/>
        </w:numPr>
        <w:spacing w:line="360" w:lineRule="auto"/>
        <w:jc w:val="both"/>
        <w:rPr>
          <w:rFonts w:ascii="Tw Cen MT" w:hAnsi="Tw Cen MT"/>
          <w:b/>
          <w:bCs/>
        </w:rPr>
      </w:pPr>
      <w:r w:rsidRPr="0051422E">
        <w:rPr>
          <w:rFonts w:ascii="Tw Cen MT" w:hAnsi="Tw Cen MT"/>
          <w:b/>
          <w:bCs/>
        </w:rPr>
        <w:t>Perspective</w:t>
      </w:r>
      <w:r w:rsidR="000E1E83" w:rsidRPr="0051422E">
        <w:rPr>
          <w:rFonts w:ascii="Tw Cen MT" w:hAnsi="Tw Cen MT"/>
          <w:b/>
          <w:bCs/>
        </w:rPr>
        <w:t>s</w:t>
      </w:r>
      <w:r w:rsidRPr="0051422E">
        <w:rPr>
          <w:rFonts w:ascii="Tw Cen MT" w:hAnsi="Tw Cen MT"/>
          <w:b/>
          <w:bCs/>
        </w:rPr>
        <w:t xml:space="preserve"> et engagement pour la mise en œuvre</w:t>
      </w:r>
    </w:p>
    <w:p w14:paraId="16041EFA" w14:textId="526B9F7C" w:rsidR="0012451A" w:rsidRPr="00792360" w:rsidRDefault="00792360" w:rsidP="00C07A58">
      <w:pPr>
        <w:spacing w:line="360" w:lineRule="auto"/>
        <w:jc w:val="both"/>
        <w:rPr>
          <w:rFonts w:ascii="Tw Cen MT" w:hAnsi="Tw Cen MT"/>
          <w:i/>
          <w:iCs/>
        </w:rPr>
      </w:pPr>
      <w:r>
        <w:rPr>
          <w:rFonts w:ascii="Tw Cen MT" w:hAnsi="Tw Cen MT"/>
          <w:i/>
          <w:iCs/>
        </w:rPr>
        <w:t>(</w:t>
      </w:r>
      <w:r w:rsidR="00C07A58" w:rsidRPr="00792360">
        <w:rPr>
          <w:rFonts w:ascii="Tw Cen MT" w:hAnsi="Tw Cen MT"/>
          <w:i/>
          <w:iCs/>
        </w:rPr>
        <w:t xml:space="preserve">Indication : </w:t>
      </w:r>
      <w:r w:rsidR="000E1E83" w:rsidRPr="00792360">
        <w:rPr>
          <w:rFonts w:ascii="Tw Cen MT" w:hAnsi="Tw Cen MT"/>
          <w:i/>
          <w:iCs/>
        </w:rPr>
        <w:t>Expliquer votre méthode et votre stratégie pour accélérer les activités en retards et la réalisation des activités encours et restants</w:t>
      </w:r>
      <w:r>
        <w:rPr>
          <w:rFonts w:ascii="Tw Cen MT" w:hAnsi="Tw Cen MT"/>
          <w:i/>
          <w:iCs/>
        </w:rPr>
        <w:t>)</w:t>
      </w:r>
    </w:p>
    <w:p w14:paraId="7A29F44E" w14:textId="569A421D" w:rsidR="00C07A58" w:rsidRPr="00C07A58" w:rsidRDefault="00C07A58" w:rsidP="00C07A58">
      <w:pPr>
        <w:spacing w:line="360" w:lineRule="auto"/>
        <w:jc w:val="both"/>
        <w:rPr>
          <w:rFonts w:ascii="Tw Cen MT" w:hAnsi="Tw Cen MT"/>
        </w:rPr>
      </w:pPr>
      <w:r w:rsidRPr="00C07A58">
        <w:rPr>
          <w:rFonts w:ascii="Tw Cen MT" w:hAnsi="Tw Cen MT"/>
          <w:highlight w:val="yellow"/>
        </w:rPr>
        <w:t>XXXXXX</w:t>
      </w:r>
    </w:p>
    <w:p w14:paraId="516FDBF0" w14:textId="33B49F9E" w:rsidR="00A80C89" w:rsidRDefault="00A80C89" w:rsidP="00A80C89">
      <w:pPr>
        <w:pStyle w:val="Paragraphedeliste"/>
        <w:numPr>
          <w:ilvl w:val="1"/>
          <w:numId w:val="33"/>
        </w:numPr>
        <w:spacing w:line="360" w:lineRule="auto"/>
        <w:jc w:val="both"/>
        <w:rPr>
          <w:rFonts w:ascii="Tw Cen MT" w:hAnsi="Tw Cen MT"/>
          <w:b/>
          <w:bCs/>
        </w:rPr>
      </w:pPr>
      <w:r>
        <w:rPr>
          <w:rFonts w:ascii="Tw Cen MT" w:hAnsi="Tw Cen MT"/>
          <w:b/>
          <w:bCs/>
        </w:rPr>
        <w:t>Indicateurs </w:t>
      </w:r>
    </w:p>
    <w:tbl>
      <w:tblPr>
        <w:tblStyle w:val="Grilledutableau"/>
        <w:tblW w:w="5054" w:type="pct"/>
        <w:tblInd w:w="-113" w:type="dxa"/>
        <w:tblLook w:val="04A0" w:firstRow="1" w:lastRow="0" w:firstColumn="1" w:lastColumn="0" w:noHBand="0" w:noVBand="1"/>
      </w:tblPr>
      <w:tblGrid>
        <w:gridCol w:w="2057"/>
        <w:gridCol w:w="1664"/>
        <w:gridCol w:w="1664"/>
        <w:gridCol w:w="797"/>
        <w:gridCol w:w="1194"/>
        <w:gridCol w:w="1057"/>
        <w:gridCol w:w="990"/>
        <w:gridCol w:w="1146"/>
      </w:tblGrid>
      <w:tr w:rsidR="00583668" w14:paraId="5B4810FD" w14:textId="77777777" w:rsidTr="002B4E30">
        <w:trPr>
          <w:trHeight w:val="1437"/>
          <w:tblHeader/>
        </w:trPr>
        <w:tc>
          <w:tcPr>
            <w:tcW w:w="973" w:type="pct"/>
            <w:shd w:val="clear" w:color="auto" w:fill="D9D9D9" w:themeFill="background1" w:themeFillShade="D9"/>
            <w:vAlign w:val="center"/>
          </w:tcPr>
          <w:p w14:paraId="4ABB90C7" w14:textId="43EC618A" w:rsidR="00583668" w:rsidRDefault="00583668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Indicateurs</w:t>
            </w:r>
          </w:p>
        </w:tc>
        <w:tc>
          <w:tcPr>
            <w:tcW w:w="787" w:type="pct"/>
            <w:shd w:val="clear" w:color="auto" w:fill="D9D9D9" w:themeFill="background1" w:themeFillShade="D9"/>
          </w:tcPr>
          <w:p w14:paraId="563E8CC6" w14:textId="2A797F3F" w:rsidR="00583668" w:rsidRDefault="00583668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Nombre/Montant prévu</w:t>
            </w:r>
          </w:p>
        </w:tc>
        <w:tc>
          <w:tcPr>
            <w:tcW w:w="787" w:type="pct"/>
            <w:shd w:val="clear" w:color="auto" w:fill="D9D9D9" w:themeFill="background1" w:themeFillShade="D9"/>
            <w:vAlign w:val="center"/>
          </w:tcPr>
          <w:p w14:paraId="665DCE22" w14:textId="3C93A20C" w:rsidR="00583668" w:rsidRDefault="00583668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Nombre/Montant réalisé</w:t>
            </w:r>
          </w:p>
        </w:tc>
        <w:tc>
          <w:tcPr>
            <w:tcW w:w="454" w:type="pct"/>
            <w:shd w:val="clear" w:color="auto" w:fill="D9D9D9" w:themeFill="background1" w:themeFillShade="D9"/>
          </w:tcPr>
          <w:p w14:paraId="14D09990" w14:textId="0EA67C59" w:rsidR="00583668" w:rsidRDefault="00583668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Dont femme</w:t>
            </w:r>
          </w:p>
        </w:tc>
        <w:tc>
          <w:tcPr>
            <w:tcW w:w="488" w:type="pct"/>
            <w:shd w:val="clear" w:color="auto" w:fill="D9D9D9" w:themeFill="background1" w:themeFillShade="D9"/>
          </w:tcPr>
          <w:p w14:paraId="45DED299" w14:textId="2EEB52B4" w:rsidR="00583668" w:rsidRDefault="00583668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</w:p>
          <w:p w14:paraId="732DA213" w14:textId="050903AE" w:rsidR="00583668" w:rsidRDefault="00583668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Action</w:t>
            </w:r>
          </w:p>
        </w:tc>
        <w:tc>
          <w:tcPr>
            <w:tcW w:w="500" w:type="pct"/>
            <w:shd w:val="clear" w:color="auto" w:fill="D9D9D9" w:themeFill="background1" w:themeFillShade="D9"/>
            <w:vAlign w:val="center"/>
          </w:tcPr>
          <w:p w14:paraId="37B9D8E7" w14:textId="1E45B496" w:rsidR="00583668" w:rsidRDefault="00583668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Difficultés</w:t>
            </w:r>
          </w:p>
        </w:tc>
        <w:tc>
          <w:tcPr>
            <w:tcW w:w="468" w:type="pct"/>
            <w:shd w:val="clear" w:color="auto" w:fill="D9D9D9" w:themeFill="background1" w:themeFillShade="D9"/>
            <w:vAlign w:val="center"/>
          </w:tcPr>
          <w:p w14:paraId="6FC2D4A1" w14:textId="77777777" w:rsidR="00583668" w:rsidRDefault="00583668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Solutions adoptées</w:t>
            </w:r>
          </w:p>
        </w:tc>
        <w:tc>
          <w:tcPr>
            <w:tcW w:w="542" w:type="pct"/>
            <w:shd w:val="clear" w:color="auto" w:fill="D9D9D9" w:themeFill="background1" w:themeFillShade="D9"/>
          </w:tcPr>
          <w:p w14:paraId="206425F7" w14:textId="77777777" w:rsidR="00583668" w:rsidRDefault="00583668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</w:p>
          <w:p w14:paraId="3D1149C6" w14:textId="77777777" w:rsidR="00583668" w:rsidRDefault="00583668" w:rsidP="0034726D">
            <w:pPr>
              <w:spacing w:line="360" w:lineRule="auto"/>
              <w:jc w:val="center"/>
              <w:rPr>
                <w:rFonts w:ascii="Tw Cen MT" w:hAnsi="Tw Cen MT"/>
                <w:b/>
                <w:bCs/>
              </w:rPr>
            </w:pPr>
            <w:r>
              <w:rPr>
                <w:rFonts w:ascii="Tw Cen MT" w:hAnsi="Tw Cen MT"/>
                <w:b/>
                <w:bCs/>
              </w:rPr>
              <w:t>Justificatif</w:t>
            </w:r>
          </w:p>
        </w:tc>
      </w:tr>
      <w:tr w:rsidR="00583668" w14:paraId="3EBB3F8C" w14:textId="77777777" w:rsidTr="002B4E30">
        <w:trPr>
          <w:trHeight w:val="1140"/>
        </w:trPr>
        <w:tc>
          <w:tcPr>
            <w:tcW w:w="973" w:type="pct"/>
          </w:tcPr>
          <w:p w14:paraId="23A76785" w14:textId="545BC4E8" w:rsidR="00583668" w:rsidRDefault="00583668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1.a. Création d’emplois formels </w:t>
            </w:r>
          </w:p>
        </w:tc>
        <w:tc>
          <w:tcPr>
            <w:tcW w:w="787" w:type="pct"/>
          </w:tcPr>
          <w:p w14:paraId="704AF027" w14:textId="06BC6F91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5</w:t>
            </w:r>
          </w:p>
        </w:tc>
        <w:tc>
          <w:tcPr>
            <w:tcW w:w="787" w:type="pct"/>
          </w:tcPr>
          <w:p w14:paraId="2AED1D8E" w14:textId="77777777" w:rsid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2</w:t>
            </w:r>
          </w:p>
          <w:p w14:paraId="4CA1EF1F" w14:textId="53B07C88" w:rsidR="007233F0" w:rsidRPr="007233F0" w:rsidRDefault="007233F0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 w:rsidRPr="007233F0">
              <w:rPr>
                <w:rFonts w:ascii="Tw Cen MT" w:hAnsi="Tw Cen MT"/>
                <w:b/>
                <w:bCs/>
              </w:rPr>
              <w:t>A détailler dans l’annexe 3</w:t>
            </w:r>
          </w:p>
        </w:tc>
        <w:tc>
          <w:tcPr>
            <w:tcW w:w="454" w:type="pct"/>
          </w:tcPr>
          <w:p w14:paraId="15FE2FCA" w14:textId="774E49C3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1</w:t>
            </w:r>
          </w:p>
        </w:tc>
        <w:tc>
          <w:tcPr>
            <w:tcW w:w="488" w:type="pct"/>
          </w:tcPr>
          <w:p w14:paraId="789E8C63" w14:textId="0219F633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Recrutement responsable MKT</w:t>
            </w:r>
          </w:p>
        </w:tc>
        <w:tc>
          <w:tcPr>
            <w:tcW w:w="500" w:type="pct"/>
          </w:tcPr>
          <w:p w14:paraId="7B5F6175" w14:textId="649D10E8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468" w:type="pct"/>
          </w:tcPr>
          <w:p w14:paraId="152AC69C" w14:textId="77777777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542" w:type="pct"/>
          </w:tcPr>
          <w:p w14:paraId="71FE7CBF" w14:textId="77777777" w:rsid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 xml:space="preserve">Déclaration </w:t>
            </w:r>
            <w:proofErr w:type="spellStart"/>
            <w:r w:rsidRPr="00583668">
              <w:rPr>
                <w:rFonts w:ascii="Tw Cen MT" w:hAnsi="Tw Cen MT"/>
              </w:rPr>
              <w:t>CNaPS</w:t>
            </w:r>
            <w:proofErr w:type="spellEnd"/>
            <w:r w:rsidR="007233F0">
              <w:rPr>
                <w:rFonts w:ascii="Tw Cen MT" w:hAnsi="Tw Cen MT"/>
              </w:rPr>
              <w:t>+ fiche de paie + contrat</w:t>
            </w:r>
          </w:p>
          <w:p w14:paraId="251200F3" w14:textId="50B8A83C" w:rsidR="007233F0" w:rsidRPr="00583668" w:rsidRDefault="007233F0" w:rsidP="0034726D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</w:tr>
      <w:tr w:rsidR="00583668" w14:paraId="73D6EED4" w14:textId="77777777" w:rsidTr="002B4E30">
        <w:trPr>
          <w:trHeight w:val="1140"/>
        </w:trPr>
        <w:tc>
          <w:tcPr>
            <w:tcW w:w="973" w:type="pct"/>
          </w:tcPr>
          <w:p w14:paraId="4D020855" w14:textId="2ADEED4F" w:rsidR="00583668" w:rsidRDefault="00583668" w:rsidP="00583668">
            <w:pPr>
              <w:spacing w:line="360" w:lineRule="auto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1.b. Création d’emplois informels</w:t>
            </w:r>
          </w:p>
        </w:tc>
        <w:tc>
          <w:tcPr>
            <w:tcW w:w="787" w:type="pct"/>
          </w:tcPr>
          <w:p w14:paraId="4697A979" w14:textId="453AD17D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3</w:t>
            </w:r>
          </w:p>
        </w:tc>
        <w:tc>
          <w:tcPr>
            <w:tcW w:w="787" w:type="pct"/>
          </w:tcPr>
          <w:p w14:paraId="0A2E4068" w14:textId="77777777" w:rsid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1</w:t>
            </w:r>
          </w:p>
          <w:p w14:paraId="3DD6B201" w14:textId="2B698A15" w:rsidR="007233F0" w:rsidRPr="007233F0" w:rsidRDefault="007233F0" w:rsidP="00583668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 w:rsidRPr="007233F0">
              <w:rPr>
                <w:rFonts w:ascii="Tw Cen MT" w:hAnsi="Tw Cen MT"/>
                <w:b/>
                <w:bCs/>
              </w:rPr>
              <w:t>A détailler dans l’annexe 3</w:t>
            </w:r>
          </w:p>
        </w:tc>
        <w:tc>
          <w:tcPr>
            <w:tcW w:w="454" w:type="pct"/>
          </w:tcPr>
          <w:p w14:paraId="58A64B2E" w14:textId="1B0F1FB7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488" w:type="pct"/>
          </w:tcPr>
          <w:p w14:paraId="7077B789" w14:textId="3C258DEC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Recrutement opérateur</w:t>
            </w:r>
          </w:p>
        </w:tc>
        <w:tc>
          <w:tcPr>
            <w:tcW w:w="500" w:type="pct"/>
          </w:tcPr>
          <w:p w14:paraId="3BC9078B" w14:textId="77777777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468" w:type="pct"/>
          </w:tcPr>
          <w:p w14:paraId="2A33343E" w14:textId="77777777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542" w:type="pct"/>
          </w:tcPr>
          <w:p w14:paraId="0967F2B6" w14:textId="505FD489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 xml:space="preserve">Contrat </w:t>
            </w:r>
            <w:r w:rsidR="007233F0">
              <w:rPr>
                <w:rFonts w:ascii="Tw Cen MT" w:hAnsi="Tw Cen MT"/>
              </w:rPr>
              <w:t>+</w:t>
            </w:r>
            <w:r w:rsidRPr="00583668">
              <w:rPr>
                <w:rFonts w:ascii="Tw Cen MT" w:hAnsi="Tw Cen MT"/>
              </w:rPr>
              <w:t xml:space="preserve"> bulletin de paie</w:t>
            </w:r>
          </w:p>
        </w:tc>
      </w:tr>
      <w:tr w:rsidR="00583668" w14:paraId="756991A2" w14:textId="77777777" w:rsidTr="002B4E30">
        <w:trPr>
          <w:trHeight w:val="1140"/>
        </w:trPr>
        <w:tc>
          <w:tcPr>
            <w:tcW w:w="973" w:type="pct"/>
          </w:tcPr>
          <w:p w14:paraId="3081AC76" w14:textId="6685AE8E" w:rsidR="00583668" w:rsidRDefault="00583668" w:rsidP="00583668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lastRenderedPageBreak/>
              <w:t>2</w:t>
            </w:r>
            <w:r w:rsidRPr="00E52535">
              <w:rPr>
                <w:rFonts w:asciiTheme="majorHAnsi" w:hAnsiTheme="majorHAnsi" w:cstheme="majorHAnsi"/>
                <w:bCs/>
              </w:rPr>
              <w:t xml:space="preserve">. </w:t>
            </w:r>
            <w:r>
              <w:rPr>
                <w:rFonts w:asciiTheme="majorHAnsi" w:hAnsiTheme="majorHAnsi" w:cstheme="majorHAnsi"/>
                <w:bCs/>
              </w:rPr>
              <w:t xml:space="preserve">Création de revenus </w:t>
            </w:r>
          </w:p>
        </w:tc>
        <w:tc>
          <w:tcPr>
            <w:tcW w:w="787" w:type="pct"/>
          </w:tcPr>
          <w:p w14:paraId="08DAF70E" w14:textId="2AA3BAAD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18 000 000</w:t>
            </w:r>
          </w:p>
        </w:tc>
        <w:tc>
          <w:tcPr>
            <w:tcW w:w="787" w:type="pct"/>
          </w:tcPr>
          <w:p w14:paraId="042243CE" w14:textId="77777777" w:rsid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4 000 000</w:t>
            </w:r>
          </w:p>
          <w:p w14:paraId="20C8FB5C" w14:textId="76379BC8" w:rsidR="007233F0" w:rsidRPr="007233F0" w:rsidRDefault="007233F0" w:rsidP="00583668">
            <w:pPr>
              <w:spacing w:line="360" w:lineRule="auto"/>
              <w:jc w:val="both"/>
              <w:rPr>
                <w:rFonts w:ascii="Tw Cen MT" w:hAnsi="Tw Cen MT"/>
                <w:b/>
                <w:bCs/>
              </w:rPr>
            </w:pPr>
            <w:r w:rsidRPr="007233F0">
              <w:rPr>
                <w:rFonts w:ascii="Tw Cen MT" w:hAnsi="Tw Cen MT"/>
                <w:b/>
                <w:bCs/>
              </w:rPr>
              <w:t xml:space="preserve">A détailler dans l’annexe </w:t>
            </w:r>
            <w:r w:rsidRPr="007233F0">
              <w:rPr>
                <w:rFonts w:ascii="Tw Cen MT" w:hAnsi="Tw Cen MT"/>
                <w:b/>
                <w:bCs/>
              </w:rPr>
              <w:t>4</w:t>
            </w:r>
          </w:p>
        </w:tc>
        <w:tc>
          <w:tcPr>
            <w:tcW w:w="454" w:type="pct"/>
          </w:tcPr>
          <w:p w14:paraId="353B12D8" w14:textId="6B7344D3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N/A</w:t>
            </w:r>
          </w:p>
        </w:tc>
        <w:tc>
          <w:tcPr>
            <w:tcW w:w="488" w:type="pct"/>
          </w:tcPr>
          <w:p w14:paraId="4CC60231" w14:textId="7E9F02CB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500" w:type="pct"/>
          </w:tcPr>
          <w:p w14:paraId="595FAFCB" w14:textId="757CB8AF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468" w:type="pct"/>
          </w:tcPr>
          <w:p w14:paraId="46E7E180" w14:textId="77777777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542" w:type="pct"/>
          </w:tcPr>
          <w:p w14:paraId="48C2D4C6" w14:textId="242FAA99" w:rsidR="00583668" w:rsidRPr="00583668" w:rsidRDefault="00583668" w:rsidP="00583668">
            <w:pPr>
              <w:spacing w:line="360" w:lineRule="auto"/>
              <w:jc w:val="both"/>
              <w:rPr>
                <w:rFonts w:ascii="Tw Cen MT" w:hAnsi="Tw Cen MT"/>
              </w:rPr>
            </w:pPr>
            <w:proofErr w:type="gramStart"/>
            <w:r w:rsidRPr="00583668">
              <w:rPr>
                <w:rFonts w:ascii="Tw Cen MT" w:hAnsi="Tw Cen MT"/>
              </w:rPr>
              <w:t>facture</w:t>
            </w:r>
            <w:proofErr w:type="gramEnd"/>
            <w:r w:rsidRPr="00583668">
              <w:rPr>
                <w:rFonts w:ascii="Tw Cen MT" w:hAnsi="Tw Cen MT"/>
              </w:rPr>
              <w:t xml:space="preserve"> de vente </w:t>
            </w:r>
          </w:p>
        </w:tc>
      </w:tr>
      <w:tr w:rsidR="00583668" w14:paraId="2ED0664F" w14:textId="77777777" w:rsidTr="002B4E30">
        <w:trPr>
          <w:trHeight w:val="1140"/>
        </w:trPr>
        <w:tc>
          <w:tcPr>
            <w:tcW w:w="973" w:type="pct"/>
          </w:tcPr>
          <w:p w14:paraId="6D0E782F" w14:textId="621B0FD3" w:rsidR="00583668" w:rsidRPr="00583668" w:rsidRDefault="00583668" w:rsidP="00583668">
            <w:pPr>
              <w:pStyle w:val="Paragraphedeliste"/>
              <w:numPr>
                <w:ilvl w:val="0"/>
                <w:numId w:val="39"/>
              </w:num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Valeur des investissements du secteur privé généré</w:t>
            </w:r>
          </w:p>
        </w:tc>
        <w:tc>
          <w:tcPr>
            <w:tcW w:w="787" w:type="pct"/>
          </w:tcPr>
          <w:p w14:paraId="0708D160" w14:textId="6C92E28A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5 000 000</w:t>
            </w:r>
          </w:p>
        </w:tc>
        <w:tc>
          <w:tcPr>
            <w:tcW w:w="787" w:type="pct"/>
          </w:tcPr>
          <w:p w14:paraId="47B08B72" w14:textId="1981E64E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2 000 000</w:t>
            </w:r>
          </w:p>
        </w:tc>
        <w:tc>
          <w:tcPr>
            <w:tcW w:w="454" w:type="pct"/>
          </w:tcPr>
          <w:p w14:paraId="5AE26470" w14:textId="04118C6B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>N/A</w:t>
            </w:r>
          </w:p>
        </w:tc>
        <w:tc>
          <w:tcPr>
            <w:tcW w:w="488" w:type="pct"/>
          </w:tcPr>
          <w:p w14:paraId="3A33F63A" w14:textId="77777777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500" w:type="pct"/>
          </w:tcPr>
          <w:p w14:paraId="7679EB3B" w14:textId="77777777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468" w:type="pct"/>
          </w:tcPr>
          <w:p w14:paraId="3E42204F" w14:textId="77777777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542" w:type="pct"/>
          </w:tcPr>
          <w:p w14:paraId="09DE4381" w14:textId="2D26EEA1" w:rsidR="00583668" w:rsidRPr="00583668" w:rsidRDefault="00583668" w:rsidP="0034726D">
            <w:pPr>
              <w:spacing w:line="360" w:lineRule="auto"/>
              <w:jc w:val="both"/>
              <w:rPr>
                <w:rFonts w:ascii="Tw Cen MT" w:hAnsi="Tw Cen MT"/>
              </w:rPr>
            </w:pPr>
            <w:r w:rsidRPr="00583668">
              <w:rPr>
                <w:rFonts w:ascii="Tw Cen MT" w:hAnsi="Tw Cen MT"/>
              </w:rPr>
              <w:t xml:space="preserve">Facture </w:t>
            </w:r>
          </w:p>
        </w:tc>
      </w:tr>
    </w:tbl>
    <w:p w14:paraId="7DAB42DB" w14:textId="77777777" w:rsidR="00A80C89" w:rsidRDefault="00A80C89" w:rsidP="00A80C89">
      <w:pPr>
        <w:spacing w:line="360" w:lineRule="auto"/>
        <w:jc w:val="both"/>
        <w:rPr>
          <w:rFonts w:ascii="Tw Cen MT" w:hAnsi="Tw Cen MT"/>
          <w:b/>
          <w:bCs/>
        </w:rPr>
      </w:pPr>
    </w:p>
    <w:p w14:paraId="417ADAEC" w14:textId="453D46FA" w:rsidR="00FD70D2" w:rsidRPr="00FD70D2" w:rsidRDefault="00FD70D2" w:rsidP="00A80C89">
      <w:pPr>
        <w:spacing w:line="360" w:lineRule="auto"/>
        <w:jc w:val="both"/>
        <w:rPr>
          <w:rFonts w:ascii="Tw Cen MT" w:hAnsi="Tw Cen MT"/>
          <w:b/>
          <w:bCs/>
          <w:u w:val="single"/>
        </w:rPr>
      </w:pPr>
      <w:r w:rsidRPr="00FD70D2">
        <w:rPr>
          <w:rFonts w:ascii="Tw Cen MT" w:hAnsi="Tw Cen MT"/>
          <w:b/>
          <w:bCs/>
          <w:u w:val="single"/>
        </w:rPr>
        <w:t xml:space="preserve">A fournir obligatoirement </w:t>
      </w:r>
    </w:p>
    <w:p w14:paraId="43CABCCF" w14:textId="1724DAC0" w:rsidR="00E2522D" w:rsidRDefault="007B6654" w:rsidP="007B6654">
      <w:pPr>
        <w:spacing w:line="360" w:lineRule="auto"/>
        <w:jc w:val="both"/>
        <w:rPr>
          <w:rFonts w:ascii="Tw Cen MT" w:hAnsi="Tw Cen MT"/>
          <w:b/>
          <w:bCs/>
        </w:rPr>
      </w:pPr>
      <w:r>
        <w:rPr>
          <w:rFonts w:ascii="Tw Cen MT" w:hAnsi="Tw Cen MT"/>
          <w:b/>
          <w:bCs/>
        </w:rPr>
        <w:t xml:space="preserve">*création d’emploi : déclaration </w:t>
      </w:r>
      <w:proofErr w:type="spellStart"/>
      <w:r>
        <w:rPr>
          <w:rFonts w:ascii="Tw Cen MT" w:hAnsi="Tw Cen MT"/>
          <w:b/>
          <w:bCs/>
        </w:rPr>
        <w:t>CNaPS</w:t>
      </w:r>
      <w:proofErr w:type="spellEnd"/>
      <w:r>
        <w:rPr>
          <w:rFonts w:ascii="Tw Cen MT" w:hAnsi="Tw Cen MT"/>
          <w:b/>
          <w:bCs/>
        </w:rPr>
        <w:t xml:space="preserve"> </w:t>
      </w:r>
    </w:p>
    <w:p w14:paraId="455CF7BB" w14:textId="2CE808A9" w:rsidR="007B6654" w:rsidRDefault="007B6654" w:rsidP="007B6654">
      <w:pPr>
        <w:spacing w:line="360" w:lineRule="auto"/>
        <w:jc w:val="both"/>
        <w:rPr>
          <w:rFonts w:ascii="Tw Cen MT" w:hAnsi="Tw Cen MT"/>
          <w:b/>
          <w:bCs/>
        </w:rPr>
      </w:pPr>
      <w:r>
        <w:rPr>
          <w:rFonts w:ascii="Tw Cen MT" w:hAnsi="Tw Cen MT"/>
          <w:b/>
          <w:bCs/>
        </w:rPr>
        <w:t>*A éclater les CA générés par les promoteurs femmes</w:t>
      </w:r>
    </w:p>
    <w:p w14:paraId="36D273E0" w14:textId="6C171472" w:rsidR="00E2522D" w:rsidRDefault="007B6654" w:rsidP="00A80C89">
      <w:pPr>
        <w:spacing w:line="360" w:lineRule="auto"/>
        <w:jc w:val="both"/>
        <w:rPr>
          <w:rFonts w:ascii="Tw Cen MT" w:hAnsi="Tw Cen MT"/>
          <w:b/>
          <w:bCs/>
        </w:rPr>
      </w:pPr>
      <w:r>
        <w:rPr>
          <w:rFonts w:ascii="Tw Cen MT" w:hAnsi="Tw Cen MT"/>
          <w:b/>
          <w:bCs/>
        </w:rPr>
        <w:t>*Relever les investissements générés par le promoteur (les factures ou toutes autres pièces justificatives)</w:t>
      </w:r>
    </w:p>
    <w:p w14:paraId="16281775" w14:textId="77777777" w:rsidR="00E2522D" w:rsidRDefault="00E2522D" w:rsidP="00A80C89">
      <w:pPr>
        <w:spacing w:line="360" w:lineRule="auto"/>
        <w:jc w:val="both"/>
        <w:rPr>
          <w:rFonts w:ascii="Tw Cen MT" w:hAnsi="Tw Cen MT"/>
          <w:b/>
          <w:bCs/>
        </w:rPr>
      </w:pPr>
    </w:p>
    <w:p w14:paraId="2A5DC113" w14:textId="77777777" w:rsidR="00CB30DF" w:rsidRDefault="00CB30DF" w:rsidP="00A80C89">
      <w:pPr>
        <w:spacing w:line="360" w:lineRule="auto"/>
        <w:jc w:val="both"/>
        <w:rPr>
          <w:rFonts w:ascii="Tw Cen MT" w:hAnsi="Tw Cen MT"/>
          <w:b/>
          <w:bCs/>
        </w:rPr>
        <w:sectPr w:rsidR="00CB30DF" w:rsidSect="00CB30D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A538220" w14:textId="21F40B2F" w:rsidR="00E2522D" w:rsidRDefault="00E2522D" w:rsidP="00A80C89">
      <w:pPr>
        <w:spacing w:line="360" w:lineRule="auto"/>
        <w:jc w:val="both"/>
        <w:rPr>
          <w:rFonts w:ascii="Tw Cen MT" w:hAnsi="Tw Cen MT"/>
          <w:b/>
          <w:bCs/>
        </w:rPr>
      </w:pPr>
    </w:p>
    <w:p w14:paraId="597CE1FA" w14:textId="60B015B0" w:rsidR="00D9797A" w:rsidRPr="00D9797A" w:rsidRDefault="00D9797A" w:rsidP="00D9797A">
      <w:pPr>
        <w:spacing w:line="360" w:lineRule="auto"/>
        <w:jc w:val="center"/>
        <w:rPr>
          <w:rFonts w:ascii="Tw Cen MT" w:hAnsi="Tw Cen MT"/>
          <w:sz w:val="40"/>
          <w:szCs w:val="40"/>
          <w:u w:val="single"/>
        </w:rPr>
      </w:pPr>
      <w:r w:rsidRPr="00587941">
        <w:rPr>
          <w:rFonts w:ascii="Tw Cen MT" w:hAnsi="Tw Cen MT"/>
          <w:sz w:val="40"/>
          <w:szCs w:val="40"/>
          <w:u w:val="single"/>
        </w:rPr>
        <w:t>ANNEXE</w:t>
      </w:r>
    </w:p>
    <w:p w14:paraId="26F61CCC" w14:textId="637329FE" w:rsidR="00D9797A" w:rsidRPr="00AB6392" w:rsidRDefault="00D9797A" w:rsidP="00D9797A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AB6392">
        <w:rPr>
          <w:rFonts w:ascii="Times New Roman" w:hAnsi="Times New Roman" w:cs="Times New Roman"/>
          <w:b/>
          <w:bCs/>
          <w:u w:val="single"/>
        </w:rPr>
        <w:t>JOURNAL DES ACHATS</w:t>
      </w:r>
      <w:r>
        <w:rPr>
          <w:rFonts w:ascii="Times New Roman" w:hAnsi="Times New Roman" w:cs="Times New Roman"/>
          <w:b/>
          <w:bCs/>
          <w:u w:val="single"/>
        </w:rPr>
        <w:t xml:space="preserve"> (EXTRA</w:t>
      </w:r>
      <w:r w:rsidR="007410BA">
        <w:rPr>
          <w:rFonts w:ascii="Times New Roman" w:hAnsi="Times New Roman" w:cs="Times New Roman"/>
          <w:b/>
          <w:bCs/>
          <w:u w:val="single"/>
        </w:rPr>
        <w:t>I</w:t>
      </w:r>
      <w:r>
        <w:rPr>
          <w:rFonts w:ascii="Times New Roman" w:hAnsi="Times New Roman" w:cs="Times New Roman"/>
          <w:b/>
          <w:bCs/>
          <w:u w:val="single"/>
        </w:rPr>
        <w:t>T)</w:t>
      </w: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4799"/>
        <w:gridCol w:w="1690"/>
        <w:gridCol w:w="1347"/>
        <w:gridCol w:w="1349"/>
      </w:tblGrid>
      <w:tr w:rsidR="00583668" w14:paraId="1A34E5D0" w14:textId="77777777" w:rsidTr="00FD3581">
        <w:trPr>
          <w:trHeight w:val="564"/>
        </w:trPr>
        <w:tc>
          <w:tcPr>
            <w:tcW w:w="608" w:type="pct"/>
            <w:vAlign w:val="center"/>
          </w:tcPr>
          <w:p w14:paraId="4ABB83F1" w14:textId="77777777" w:rsidR="00583668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295" w:type="pct"/>
            <w:vAlign w:val="center"/>
          </w:tcPr>
          <w:p w14:paraId="16C1997B" w14:textId="77777777" w:rsidR="00583668" w:rsidRDefault="00583668" w:rsidP="003472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LIBELLES</w:t>
            </w:r>
          </w:p>
        </w:tc>
        <w:tc>
          <w:tcPr>
            <w:tcW w:w="808" w:type="pct"/>
            <w:vAlign w:val="center"/>
          </w:tcPr>
          <w:p w14:paraId="1C29D0DD" w14:textId="77777777" w:rsidR="00583668" w:rsidRDefault="00583668" w:rsidP="003472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MONTANT</w:t>
            </w:r>
          </w:p>
        </w:tc>
        <w:tc>
          <w:tcPr>
            <w:tcW w:w="644" w:type="pct"/>
            <w:vAlign w:val="center"/>
          </w:tcPr>
          <w:p w14:paraId="0B3E6536" w14:textId="77777777" w:rsidR="00583668" w:rsidRDefault="00583668" w:rsidP="003472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REF_PIECES</w:t>
            </w:r>
          </w:p>
        </w:tc>
        <w:tc>
          <w:tcPr>
            <w:tcW w:w="645" w:type="pct"/>
            <w:vAlign w:val="center"/>
          </w:tcPr>
          <w:p w14:paraId="73BD818F" w14:textId="77777777" w:rsidR="00583668" w:rsidRDefault="00583668" w:rsidP="003472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</w:tr>
      <w:tr w:rsidR="00583668" w14:paraId="1D6E5A34" w14:textId="77777777" w:rsidTr="00FD3581">
        <w:trPr>
          <w:trHeight w:val="564"/>
        </w:trPr>
        <w:tc>
          <w:tcPr>
            <w:tcW w:w="608" w:type="pct"/>
            <w:vAlign w:val="center"/>
          </w:tcPr>
          <w:p w14:paraId="7A6126BD" w14:textId="5678040E" w:rsidR="00583668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17/09/2024</w:t>
            </w:r>
          </w:p>
        </w:tc>
        <w:tc>
          <w:tcPr>
            <w:tcW w:w="2295" w:type="pct"/>
            <w:vAlign w:val="center"/>
          </w:tcPr>
          <w:p w14:paraId="7C181A1E" w14:textId="1C4DB5A0" w:rsidR="00583668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Virement 1</w:t>
            </w:r>
            <w:r w:rsidRPr="00D9797A">
              <w:rPr>
                <w:rFonts w:ascii="Times New Roman" w:hAnsi="Times New Roman" w:cs="Times New Roman"/>
                <w:b/>
                <w:bCs/>
                <w:vertAlign w:val="superscript"/>
              </w:rPr>
              <w:t>er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Tranche achat bureau : tableau, chaise,</w:t>
            </w:r>
          </w:p>
        </w:tc>
        <w:tc>
          <w:tcPr>
            <w:tcW w:w="808" w:type="pct"/>
            <w:vAlign w:val="center"/>
          </w:tcPr>
          <w:p w14:paraId="43AEDBAC" w14:textId="741A58AD" w:rsidR="00583668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1 000 000 Ar</w:t>
            </w:r>
          </w:p>
        </w:tc>
        <w:tc>
          <w:tcPr>
            <w:tcW w:w="644" w:type="pct"/>
            <w:vAlign w:val="center"/>
          </w:tcPr>
          <w:p w14:paraId="262E292E" w14:textId="77777777" w:rsidR="00583668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645" w:type="pct"/>
            <w:vAlign w:val="center"/>
          </w:tcPr>
          <w:p w14:paraId="53EE9F6E" w14:textId="39A5401B" w:rsidR="00583668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Promoteur</w:t>
            </w:r>
          </w:p>
        </w:tc>
      </w:tr>
      <w:tr w:rsidR="00583668" w14:paraId="28F3B162" w14:textId="77777777" w:rsidTr="00FD3581">
        <w:trPr>
          <w:trHeight w:val="564"/>
        </w:trPr>
        <w:tc>
          <w:tcPr>
            <w:tcW w:w="608" w:type="pct"/>
            <w:vAlign w:val="center"/>
          </w:tcPr>
          <w:p w14:paraId="2D874A85" w14:textId="4A087673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14/10/2024</w:t>
            </w:r>
          </w:p>
        </w:tc>
        <w:tc>
          <w:tcPr>
            <w:tcW w:w="2295" w:type="pct"/>
            <w:vAlign w:val="center"/>
          </w:tcPr>
          <w:p w14:paraId="6F6276F5" w14:textId="5522186A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475786">
              <w:rPr>
                <w:rFonts w:ascii="Times New Roman" w:hAnsi="Times New Roman" w:cs="Times New Roman"/>
                <w:b/>
                <w:bCs/>
              </w:rPr>
              <w:t>Virement 2</w:t>
            </w:r>
            <w:r w:rsidRPr="00475786">
              <w:rPr>
                <w:rFonts w:ascii="Times New Roman" w:hAnsi="Times New Roman" w:cs="Times New Roman"/>
                <w:b/>
                <w:bCs/>
                <w:vertAlign w:val="superscript"/>
              </w:rPr>
              <w:t>ème</w:t>
            </w:r>
            <w:r w:rsidRPr="00475786">
              <w:rPr>
                <w:rFonts w:ascii="Times New Roman" w:hAnsi="Times New Roman" w:cs="Times New Roman"/>
                <w:b/>
                <w:bCs/>
              </w:rPr>
              <w:t xml:space="preserve"> Tranche </w:t>
            </w:r>
            <w:r>
              <w:rPr>
                <w:rFonts w:ascii="Times New Roman" w:hAnsi="Times New Roman" w:cs="Times New Roman"/>
                <w:b/>
                <w:bCs/>
              </w:rPr>
              <w:t>Développement plateforme</w:t>
            </w:r>
          </w:p>
          <w:p w14:paraId="3A429630" w14:textId="648AAD57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 Virement développement application mobile</w:t>
            </w:r>
          </w:p>
        </w:tc>
        <w:tc>
          <w:tcPr>
            <w:tcW w:w="808" w:type="pct"/>
            <w:vAlign w:val="center"/>
          </w:tcPr>
          <w:p w14:paraId="278884AC" w14:textId="3A46C40F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500 000 Ar</w:t>
            </w:r>
          </w:p>
        </w:tc>
        <w:tc>
          <w:tcPr>
            <w:tcW w:w="644" w:type="pct"/>
            <w:vAlign w:val="center"/>
          </w:tcPr>
          <w:p w14:paraId="2D00DBBA" w14:textId="201DEC6D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5BC7EEB8" w14:textId="77777777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B567262" w14:textId="3703D46F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645" w:type="pct"/>
          </w:tcPr>
          <w:p w14:paraId="7E6EE068" w14:textId="533FED8F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 w:rsidRPr="0082175F">
              <w:rPr>
                <w:rFonts w:ascii="Times New Roman" w:hAnsi="Times New Roman" w:cs="Times New Roman"/>
                <w:b/>
                <w:bCs/>
              </w:rPr>
              <w:t>Promoteur</w:t>
            </w:r>
          </w:p>
        </w:tc>
      </w:tr>
      <w:tr w:rsidR="00583668" w14:paraId="3FF5FD00" w14:textId="77777777" w:rsidTr="00FD3581">
        <w:trPr>
          <w:trHeight w:val="564"/>
        </w:trPr>
        <w:tc>
          <w:tcPr>
            <w:tcW w:w="608" w:type="pct"/>
            <w:vAlign w:val="center"/>
          </w:tcPr>
          <w:p w14:paraId="27E8B52D" w14:textId="1861CBB3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25/10/2024</w:t>
            </w:r>
          </w:p>
        </w:tc>
        <w:tc>
          <w:tcPr>
            <w:tcW w:w="2295" w:type="pct"/>
            <w:vAlign w:val="center"/>
          </w:tcPr>
          <w:p w14:paraId="62E204C1" w14:textId="7FF4795B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Virement Acquisition matériel informatique </w:t>
            </w:r>
          </w:p>
          <w:p w14:paraId="387F812F" w14:textId="0E8BABBD" w:rsidR="00583668" w:rsidRPr="00475786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-Ordinateur</w:t>
            </w:r>
          </w:p>
          <w:p w14:paraId="257B3825" w14:textId="45EF1A7C" w:rsidR="00583668" w:rsidRPr="00475786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- Téléphone, </w:t>
            </w:r>
          </w:p>
        </w:tc>
        <w:tc>
          <w:tcPr>
            <w:tcW w:w="808" w:type="pct"/>
            <w:vAlign w:val="center"/>
          </w:tcPr>
          <w:p w14:paraId="0325B125" w14:textId="165D611F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500 000 Ar</w:t>
            </w:r>
          </w:p>
        </w:tc>
        <w:tc>
          <w:tcPr>
            <w:tcW w:w="644" w:type="pct"/>
            <w:vAlign w:val="center"/>
          </w:tcPr>
          <w:p w14:paraId="0502DA07" w14:textId="77777777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AF66991" w14:textId="77777777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80999C7" w14:textId="632F1CED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45" w:type="pct"/>
          </w:tcPr>
          <w:p w14:paraId="035D5020" w14:textId="72528B86" w:rsidR="00583668" w:rsidRDefault="00583668" w:rsidP="00583668">
            <w:pPr>
              <w:rPr>
                <w:rFonts w:ascii="Times New Roman" w:hAnsi="Times New Roman" w:cs="Times New Roman"/>
                <w:b/>
                <w:bCs/>
              </w:rPr>
            </w:pPr>
            <w:r w:rsidRPr="0082175F">
              <w:rPr>
                <w:rFonts w:ascii="Times New Roman" w:hAnsi="Times New Roman" w:cs="Times New Roman"/>
                <w:b/>
                <w:bCs/>
              </w:rPr>
              <w:t>Promoteur</w:t>
            </w:r>
          </w:p>
        </w:tc>
      </w:tr>
      <w:tr w:rsidR="00583668" w:rsidRPr="00FD70D2" w14:paraId="65D96B6C" w14:textId="77777777" w:rsidTr="00FD3581">
        <w:trPr>
          <w:trHeight w:val="564"/>
        </w:trPr>
        <w:tc>
          <w:tcPr>
            <w:tcW w:w="608" w:type="pct"/>
          </w:tcPr>
          <w:p w14:paraId="43C789FB" w14:textId="2D6D5EAB" w:rsidR="00583668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295" w:type="pct"/>
          </w:tcPr>
          <w:p w14:paraId="2A081246" w14:textId="6146FD04" w:rsidR="00583668" w:rsidRPr="00475786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08" w:type="pct"/>
          </w:tcPr>
          <w:p w14:paraId="12B1DA27" w14:textId="72DFB5C1" w:rsidR="00583668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2 000 000</w:t>
            </w:r>
          </w:p>
        </w:tc>
        <w:tc>
          <w:tcPr>
            <w:tcW w:w="644" w:type="pct"/>
          </w:tcPr>
          <w:p w14:paraId="5E5FC94F" w14:textId="5B9FBCAE" w:rsidR="00583668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5" w:type="pct"/>
          </w:tcPr>
          <w:p w14:paraId="1BBAC760" w14:textId="4EA2EE60" w:rsidR="00583668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D50D591" w14:textId="77777777" w:rsidR="00FD70D2" w:rsidRDefault="00FD70D2" w:rsidP="00D9797A">
      <w:pPr>
        <w:spacing w:line="360" w:lineRule="auto"/>
        <w:jc w:val="both"/>
        <w:rPr>
          <w:rFonts w:ascii="Tw Cen MT" w:hAnsi="Tw Cen MT"/>
        </w:rPr>
      </w:pPr>
    </w:p>
    <w:p w14:paraId="26D0DD35" w14:textId="49734D26" w:rsidR="00FD70D2" w:rsidRDefault="00FD70D2" w:rsidP="00FD70D2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u w:val="single"/>
        </w:rPr>
      </w:pPr>
      <w:bookmarkStart w:id="0" w:name="_Hlk197278716"/>
      <w:r>
        <w:rPr>
          <w:rFonts w:ascii="Times New Roman" w:hAnsi="Times New Roman" w:cs="Times New Roman"/>
          <w:b/>
          <w:bCs/>
          <w:u w:val="single"/>
        </w:rPr>
        <w:t>SUIVI SAUVEGARDE ENVIRONNEMENTAL DU PROJET</w:t>
      </w:r>
    </w:p>
    <w:tbl>
      <w:tblPr>
        <w:tblStyle w:val="Grilledutableau"/>
        <w:tblW w:w="5149" w:type="pct"/>
        <w:tblLayout w:type="fixed"/>
        <w:tblLook w:val="04A0" w:firstRow="1" w:lastRow="0" w:firstColumn="1" w:lastColumn="0" w:noHBand="0" w:noVBand="1"/>
      </w:tblPr>
      <w:tblGrid>
        <w:gridCol w:w="2014"/>
        <w:gridCol w:w="6409"/>
        <w:gridCol w:w="2345"/>
      </w:tblGrid>
      <w:tr w:rsidR="00FD70D2" w14:paraId="0425B6CD" w14:textId="77777777" w:rsidTr="00FD70D2">
        <w:trPr>
          <w:trHeight w:val="567"/>
        </w:trPr>
        <w:tc>
          <w:tcPr>
            <w:tcW w:w="935" w:type="pct"/>
            <w:vAlign w:val="center"/>
          </w:tcPr>
          <w:bookmarkEnd w:id="0"/>
          <w:p w14:paraId="06545F17" w14:textId="6ED608DD" w:rsidR="00FD70D2" w:rsidRDefault="00FD70D2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ETAPES</w:t>
            </w:r>
          </w:p>
        </w:tc>
        <w:tc>
          <w:tcPr>
            <w:tcW w:w="2976" w:type="pct"/>
            <w:vAlign w:val="center"/>
          </w:tcPr>
          <w:p w14:paraId="6DD0A65B" w14:textId="2823D77C" w:rsidR="00FD70D2" w:rsidRDefault="00FD70D2" w:rsidP="003472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MIARY DIGITAL</w:t>
            </w:r>
          </w:p>
        </w:tc>
        <w:tc>
          <w:tcPr>
            <w:tcW w:w="1089" w:type="pct"/>
            <w:vAlign w:val="center"/>
          </w:tcPr>
          <w:p w14:paraId="788AE951" w14:textId="1994BAFD" w:rsidR="00FD70D2" w:rsidRDefault="00FD70D2" w:rsidP="003472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FD70D2" w14:paraId="0D49F786" w14:textId="77777777" w:rsidTr="00FD70D2">
        <w:trPr>
          <w:trHeight w:val="567"/>
        </w:trPr>
        <w:tc>
          <w:tcPr>
            <w:tcW w:w="935" w:type="pct"/>
            <w:vAlign w:val="center"/>
          </w:tcPr>
          <w:p w14:paraId="35E27904" w14:textId="2BB7C2CE" w:rsidR="00FD70D2" w:rsidRPr="00FD70D2" w:rsidRDefault="00FD70D2" w:rsidP="0034726D">
            <w:pPr>
              <w:rPr>
                <w:rFonts w:ascii="Times New Roman" w:hAnsi="Times New Roman" w:cs="Times New Roman"/>
              </w:rPr>
            </w:pPr>
            <w:r w:rsidRPr="00FD70D2">
              <w:rPr>
                <w:rFonts w:ascii="Times New Roman" w:hAnsi="Times New Roman" w:cs="Times New Roman"/>
              </w:rPr>
              <w:t>Convention signée</w:t>
            </w:r>
          </w:p>
        </w:tc>
        <w:tc>
          <w:tcPr>
            <w:tcW w:w="2976" w:type="pct"/>
            <w:vAlign w:val="center"/>
          </w:tcPr>
          <w:p w14:paraId="4C495E2D" w14:textId="3BED5782" w:rsidR="00FD70D2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 juillet 2024</w:t>
            </w:r>
          </w:p>
        </w:tc>
        <w:tc>
          <w:tcPr>
            <w:tcW w:w="1089" w:type="pct"/>
            <w:vAlign w:val="center"/>
          </w:tcPr>
          <w:p w14:paraId="35AEC861" w14:textId="62736DF6" w:rsidR="00FD70D2" w:rsidRDefault="00FD70D2" w:rsidP="003472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0D2" w14:paraId="5660AFF0" w14:textId="77777777" w:rsidTr="00FD70D2">
        <w:trPr>
          <w:trHeight w:val="567"/>
        </w:trPr>
        <w:tc>
          <w:tcPr>
            <w:tcW w:w="935" w:type="pct"/>
            <w:vAlign w:val="center"/>
          </w:tcPr>
          <w:p w14:paraId="69A991B0" w14:textId="6D6E3585" w:rsidR="00FD70D2" w:rsidRPr="00FD70D2" w:rsidRDefault="00FD70D2" w:rsidP="0034726D">
            <w:pPr>
              <w:rPr>
                <w:rFonts w:ascii="Times New Roman" w:hAnsi="Times New Roman" w:cs="Times New Roman"/>
              </w:rPr>
            </w:pPr>
            <w:r w:rsidRPr="00FD70D2">
              <w:rPr>
                <w:rFonts w:ascii="Times New Roman" w:hAnsi="Times New Roman" w:cs="Times New Roman"/>
              </w:rPr>
              <w:t>CCE établit</w:t>
            </w:r>
          </w:p>
        </w:tc>
        <w:tc>
          <w:tcPr>
            <w:tcW w:w="2976" w:type="pct"/>
            <w:vAlign w:val="center"/>
          </w:tcPr>
          <w:p w14:paraId="25F54E12" w14:textId="66117136" w:rsidR="00FD70D2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 juillet 2024</w:t>
            </w:r>
          </w:p>
        </w:tc>
        <w:tc>
          <w:tcPr>
            <w:tcW w:w="1089" w:type="pct"/>
            <w:vAlign w:val="center"/>
          </w:tcPr>
          <w:p w14:paraId="4EC0D2B8" w14:textId="2EA706CA" w:rsidR="00FD70D2" w:rsidRDefault="00FD70D2" w:rsidP="003472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0D2" w14:paraId="490BBD8C" w14:textId="77777777" w:rsidTr="00FD70D2">
        <w:trPr>
          <w:trHeight w:val="567"/>
        </w:trPr>
        <w:tc>
          <w:tcPr>
            <w:tcW w:w="935" w:type="pct"/>
            <w:vAlign w:val="center"/>
          </w:tcPr>
          <w:p w14:paraId="564A74E2" w14:textId="786C8B55" w:rsidR="00FD70D2" w:rsidRPr="00FD70D2" w:rsidRDefault="00FD70D2" w:rsidP="0034726D">
            <w:pPr>
              <w:rPr>
                <w:rFonts w:ascii="Times New Roman" w:hAnsi="Times New Roman" w:cs="Times New Roman"/>
              </w:rPr>
            </w:pPr>
            <w:r w:rsidRPr="00FD70D2">
              <w:rPr>
                <w:rFonts w:ascii="Times New Roman" w:hAnsi="Times New Roman" w:cs="Times New Roman"/>
              </w:rPr>
              <w:t>Fiche de TRI ONE envoyé</w:t>
            </w:r>
          </w:p>
        </w:tc>
        <w:tc>
          <w:tcPr>
            <w:tcW w:w="2976" w:type="pct"/>
            <w:vAlign w:val="center"/>
          </w:tcPr>
          <w:p w14:paraId="4F9E255C" w14:textId="41A54058" w:rsidR="00FD70D2" w:rsidRPr="00475786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 juin 2024</w:t>
            </w:r>
          </w:p>
        </w:tc>
        <w:tc>
          <w:tcPr>
            <w:tcW w:w="1089" w:type="pct"/>
            <w:vAlign w:val="center"/>
          </w:tcPr>
          <w:p w14:paraId="010C1EF1" w14:textId="4768643F" w:rsidR="00FD70D2" w:rsidRDefault="00FD70D2" w:rsidP="003472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0D2" w14:paraId="4E942A1B" w14:textId="77777777" w:rsidTr="00FD70D2">
        <w:trPr>
          <w:trHeight w:val="567"/>
        </w:trPr>
        <w:tc>
          <w:tcPr>
            <w:tcW w:w="935" w:type="pct"/>
          </w:tcPr>
          <w:p w14:paraId="296FF46A" w14:textId="1C19FAEC" w:rsidR="00FD70D2" w:rsidRPr="00FD70D2" w:rsidRDefault="00FD70D2" w:rsidP="0034726D">
            <w:pPr>
              <w:rPr>
                <w:rFonts w:ascii="Times New Roman" w:hAnsi="Times New Roman" w:cs="Times New Roman"/>
              </w:rPr>
            </w:pPr>
            <w:r w:rsidRPr="00FD70D2">
              <w:rPr>
                <w:rFonts w:ascii="Times New Roman" w:hAnsi="Times New Roman" w:cs="Times New Roman"/>
              </w:rPr>
              <w:t>Accusé de réception ONE</w:t>
            </w:r>
          </w:p>
        </w:tc>
        <w:tc>
          <w:tcPr>
            <w:tcW w:w="2976" w:type="pct"/>
          </w:tcPr>
          <w:p w14:paraId="470057E1" w14:textId="5B9746AA" w:rsidR="00FD70D2" w:rsidRPr="00475786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09 juin 2024</w:t>
            </w:r>
          </w:p>
        </w:tc>
        <w:tc>
          <w:tcPr>
            <w:tcW w:w="1089" w:type="pct"/>
          </w:tcPr>
          <w:p w14:paraId="7338369D" w14:textId="77777777" w:rsidR="00FD70D2" w:rsidRDefault="00FD70D2" w:rsidP="003472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0D2" w14:paraId="0F38EF7D" w14:textId="77777777" w:rsidTr="00FD70D2">
        <w:trPr>
          <w:trHeight w:val="567"/>
        </w:trPr>
        <w:tc>
          <w:tcPr>
            <w:tcW w:w="935" w:type="pct"/>
          </w:tcPr>
          <w:p w14:paraId="25203E6E" w14:textId="5E6CB4DE" w:rsidR="00FD70D2" w:rsidRPr="00FD70D2" w:rsidRDefault="00FD70D2" w:rsidP="0034726D">
            <w:pPr>
              <w:rPr>
                <w:rFonts w:ascii="Times New Roman" w:hAnsi="Times New Roman" w:cs="Times New Roman"/>
              </w:rPr>
            </w:pPr>
            <w:r w:rsidRPr="00FD70D2">
              <w:rPr>
                <w:rFonts w:ascii="Times New Roman" w:hAnsi="Times New Roman" w:cs="Times New Roman"/>
              </w:rPr>
              <w:t>Notification ONE</w:t>
            </w:r>
          </w:p>
        </w:tc>
        <w:tc>
          <w:tcPr>
            <w:tcW w:w="2976" w:type="pct"/>
          </w:tcPr>
          <w:p w14:paraId="6107B5A9" w14:textId="0C75A763" w:rsidR="00FD70D2" w:rsidRPr="00475786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09 juillet 2024</w:t>
            </w:r>
          </w:p>
        </w:tc>
        <w:tc>
          <w:tcPr>
            <w:tcW w:w="1089" w:type="pct"/>
          </w:tcPr>
          <w:p w14:paraId="7FD0FAF8" w14:textId="77777777" w:rsidR="00FD70D2" w:rsidRDefault="00FD70D2" w:rsidP="003472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D70D2" w14:paraId="5D6D00B8" w14:textId="77777777" w:rsidTr="00FD70D2">
        <w:trPr>
          <w:trHeight w:val="567"/>
        </w:trPr>
        <w:tc>
          <w:tcPr>
            <w:tcW w:w="935" w:type="pct"/>
          </w:tcPr>
          <w:p w14:paraId="16483766" w14:textId="05A0B429" w:rsidR="00FD70D2" w:rsidRPr="00FD70D2" w:rsidRDefault="00FD70D2" w:rsidP="0034726D">
            <w:pPr>
              <w:rPr>
                <w:rFonts w:ascii="Times New Roman" w:hAnsi="Times New Roman" w:cs="Times New Roman"/>
              </w:rPr>
            </w:pPr>
            <w:r w:rsidRPr="00FD70D2">
              <w:rPr>
                <w:rFonts w:ascii="Times New Roman" w:hAnsi="Times New Roman" w:cs="Times New Roman"/>
              </w:rPr>
              <w:t>Catégorisation</w:t>
            </w:r>
          </w:p>
        </w:tc>
        <w:tc>
          <w:tcPr>
            <w:tcW w:w="2976" w:type="pct"/>
          </w:tcPr>
          <w:p w14:paraId="6B82053D" w14:textId="4CD0AA65" w:rsidR="00FD70D2" w:rsidRPr="00475786" w:rsidRDefault="00583668" w:rsidP="0034726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Prescription environnementale ou PREE ou EIE</w:t>
            </w:r>
          </w:p>
        </w:tc>
        <w:tc>
          <w:tcPr>
            <w:tcW w:w="1089" w:type="pct"/>
          </w:tcPr>
          <w:p w14:paraId="760FF669" w14:textId="77777777" w:rsidR="00FD70D2" w:rsidRDefault="00FD70D2" w:rsidP="003472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66C1C14" w14:textId="0E36A4C8" w:rsidR="00C44499" w:rsidRDefault="00C44499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15C447A" w14:textId="2BBBE286" w:rsidR="00B0687B" w:rsidRDefault="00B0687B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1EDFF3A" w14:textId="02653807" w:rsidR="00B0687B" w:rsidRDefault="00B0687B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2323DD" w14:textId="5F23750E" w:rsidR="00B0687B" w:rsidRDefault="00B0687B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E4E8B85" w14:textId="564B5D68" w:rsidR="00B0687B" w:rsidRDefault="00B0687B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44B54CC" w14:textId="7900CCCE" w:rsidR="00B0687B" w:rsidRDefault="00B0687B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EBDEB9B" w14:textId="47045B05" w:rsidR="00B0687B" w:rsidRDefault="00B0687B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24B41F" w14:textId="541ED2EA" w:rsidR="00B0687B" w:rsidRDefault="00B0687B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D8E4A0D" w14:textId="16BBB5E8" w:rsidR="00B0687B" w:rsidRDefault="00B0687B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A3E4F50" w14:textId="0375753A" w:rsidR="00B0687B" w:rsidRDefault="00B0687B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C1ED849" w14:textId="565C346C" w:rsidR="00B0687B" w:rsidRDefault="00B0687B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A53ED26" w14:textId="70BDA371" w:rsidR="00B0687B" w:rsidRDefault="00B0687B" w:rsidP="00C44499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F15BD67" w14:textId="001010F8" w:rsidR="003325D7" w:rsidRDefault="003325D7" w:rsidP="002A385E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D39F36D" w14:textId="77777777" w:rsidR="005152E8" w:rsidRDefault="005152E8" w:rsidP="003F67B1">
      <w:pPr>
        <w:spacing w:line="360" w:lineRule="auto"/>
        <w:ind w:firstLine="708"/>
        <w:rPr>
          <w:rFonts w:ascii="Times New Roman" w:hAnsi="Times New Roman" w:cs="Times New Roman"/>
          <w:b/>
          <w:bCs/>
          <w:u w:val="single"/>
        </w:rPr>
        <w:sectPr w:rsidR="005152E8" w:rsidSect="009E582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2AD5F8A" w14:textId="3BCE91B9" w:rsidR="00FD70D2" w:rsidRDefault="00FD70D2" w:rsidP="00FD70D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D3E5524" w14:textId="36BA2955" w:rsidR="00463B0D" w:rsidRDefault="00463B0D" w:rsidP="00C44499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u w:val="single"/>
        </w:rPr>
      </w:pPr>
      <w:bookmarkStart w:id="1" w:name="_Hlk197279398"/>
      <w:r>
        <w:rPr>
          <w:rFonts w:ascii="Times New Roman" w:hAnsi="Times New Roman" w:cs="Times New Roman"/>
          <w:b/>
          <w:bCs/>
          <w:u w:val="single"/>
        </w:rPr>
        <w:t>SUIVI DES EMPLOIS CREES</w:t>
      </w:r>
      <w:r w:rsidR="00E10588">
        <w:rPr>
          <w:rFonts w:ascii="Times New Roman" w:hAnsi="Times New Roman" w:cs="Times New Roman"/>
          <w:b/>
          <w:bCs/>
          <w:u w:val="single"/>
        </w:rPr>
        <w:t xml:space="preserve"> (AYANT CONTRACTE AVEC L’ENTREPRISE)</w:t>
      </w:r>
    </w:p>
    <w:tbl>
      <w:tblPr>
        <w:tblW w:w="14737" w:type="dxa"/>
        <w:tblLook w:val="04A0" w:firstRow="1" w:lastRow="0" w:firstColumn="1" w:lastColumn="0" w:noHBand="0" w:noVBand="1"/>
      </w:tblPr>
      <w:tblGrid>
        <w:gridCol w:w="767"/>
        <w:gridCol w:w="4048"/>
        <w:gridCol w:w="868"/>
        <w:gridCol w:w="1955"/>
        <w:gridCol w:w="1536"/>
        <w:gridCol w:w="2445"/>
        <w:gridCol w:w="1701"/>
        <w:gridCol w:w="1417"/>
      </w:tblGrid>
      <w:tr w:rsidR="00DC6D45" w:rsidRPr="00463B0D" w14:paraId="29415CEF" w14:textId="77777777" w:rsidTr="00E10588">
        <w:trPr>
          <w:trHeight w:val="1015"/>
        </w:trPr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bookmarkEnd w:id="1"/>
          <w:p w14:paraId="5B781880" w14:textId="77777777" w:rsidR="00DC6D45" w:rsidRPr="00463B0D" w:rsidRDefault="00DC6D45" w:rsidP="00463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463B0D">
              <w:rPr>
                <w:rFonts w:ascii="Times New Roman" w:eastAsia="Times New Roman" w:hAnsi="Times New Roman" w:cs="Times New Roman"/>
                <w:color w:val="000000"/>
                <w:lang/>
              </w:rPr>
              <w:t>N°</w:t>
            </w:r>
          </w:p>
        </w:tc>
        <w:tc>
          <w:tcPr>
            <w:tcW w:w="4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0CD9A" w14:textId="77777777" w:rsidR="00DC6D45" w:rsidRPr="00463B0D" w:rsidRDefault="00DC6D45" w:rsidP="00463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463B0D">
              <w:rPr>
                <w:rFonts w:ascii="Times New Roman" w:eastAsia="Times New Roman" w:hAnsi="Times New Roman" w:cs="Times New Roman"/>
                <w:color w:val="000000"/>
                <w:lang/>
              </w:rPr>
              <w:t>Noms et prénoms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4A0CA" w14:textId="77777777" w:rsidR="00DC6D45" w:rsidRDefault="00DC6D45" w:rsidP="00463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/>
              </w:rPr>
              <w:t>Genre</w:t>
            </w:r>
          </w:p>
          <w:p w14:paraId="19A1B893" w14:textId="7C76CDA3" w:rsidR="00DC6D45" w:rsidRPr="00DC6D45" w:rsidRDefault="00DC6D45" w:rsidP="00463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/>
              </w:rPr>
              <w:t>H/F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C6464" w14:textId="1B1BEEB8" w:rsidR="00DC6D45" w:rsidRPr="00463B0D" w:rsidRDefault="00DC6D45" w:rsidP="00463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463B0D">
              <w:rPr>
                <w:rFonts w:ascii="Times New Roman" w:eastAsia="Times New Roman" w:hAnsi="Times New Roman" w:cs="Times New Roman"/>
                <w:color w:val="000000"/>
                <w:lang/>
              </w:rPr>
              <w:t>Fonction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402D4" w14:textId="77777777" w:rsidR="00DC6D45" w:rsidRPr="00463B0D" w:rsidRDefault="00DC6D45" w:rsidP="00463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463B0D">
              <w:rPr>
                <w:rFonts w:ascii="Times New Roman" w:eastAsia="Times New Roman" w:hAnsi="Times New Roman" w:cs="Times New Roman"/>
                <w:color w:val="000000"/>
                <w:lang/>
              </w:rPr>
              <w:t>Date d'embauche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D6931" w14:textId="77777777" w:rsidR="00DC6D45" w:rsidRPr="00463B0D" w:rsidRDefault="00DC6D45" w:rsidP="00463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463B0D">
              <w:rPr>
                <w:rFonts w:ascii="Times New Roman" w:eastAsia="Times New Roman" w:hAnsi="Times New Roman" w:cs="Times New Roman"/>
                <w:color w:val="000000"/>
                <w:lang/>
              </w:rPr>
              <w:t>Type de contrat</w:t>
            </w:r>
            <w:r w:rsidRPr="00463B0D">
              <w:rPr>
                <w:rFonts w:ascii="Times New Roman" w:eastAsia="Times New Roman" w:hAnsi="Times New Roman" w:cs="Times New Roman"/>
                <w:color w:val="000000"/>
                <w:lang/>
              </w:rPr>
              <w:br/>
              <w:t>Permanent/Temporaire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93F09" w14:textId="77777777" w:rsidR="00DC6D45" w:rsidRPr="00463B0D" w:rsidRDefault="00DC6D45" w:rsidP="00463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463B0D">
              <w:rPr>
                <w:rFonts w:ascii="Times New Roman" w:eastAsia="Times New Roman" w:hAnsi="Times New Roman" w:cs="Times New Roman"/>
                <w:color w:val="000000"/>
                <w:lang/>
              </w:rPr>
              <w:t>Date de déclaration à la CNAPS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42BFD" w14:textId="1EF1FD82" w:rsidR="00DC6D45" w:rsidRPr="00E10588" w:rsidRDefault="00DC6D45" w:rsidP="00463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463B0D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Date </w:t>
            </w:r>
            <w:r w:rsidR="00E10588">
              <w:rPr>
                <w:rFonts w:ascii="Times New Roman" w:eastAsia="Times New Roman" w:hAnsi="Times New Roman" w:cs="Times New Roman"/>
                <w:color w:val="000000"/>
                <w:lang/>
              </w:rPr>
              <w:t>fin de contrat</w:t>
            </w:r>
          </w:p>
        </w:tc>
      </w:tr>
      <w:tr w:rsidR="00DC6D45" w:rsidRPr="00463B0D" w14:paraId="05E3773A" w14:textId="77777777" w:rsidTr="00E10588">
        <w:trPr>
          <w:trHeight w:val="567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7055B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5474D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4744B9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D4D9B" w14:textId="6C32ADED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71E3C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F9F11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61CA6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60576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DC6D45" w:rsidRPr="00463B0D" w14:paraId="11C14B81" w14:textId="77777777" w:rsidTr="00E10588">
        <w:trPr>
          <w:trHeight w:val="567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19715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DBE24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CDB24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47027" w14:textId="1C244F24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F6980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F2B77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35782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109EA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DC6D45" w:rsidRPr="00463B0D" w14:paraId="1C04DF8C" w14:textId="77777777" w:rsidTr="00E10588">
        <w:trPr>
          <w:trHeight w:val="567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A49E3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161E1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C03EA0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4DB78" w14:textId="7A6FBD5B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43F31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92845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AC772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214DC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DC6D45" w:rsidRPr="00463B0D" w14:paraId="3B200C17" w14:textId="77777777" w:rsidTr="00E10588">
        <w:trPr>
          <w:trHeight w:val="567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0B190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8A186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0E7C3F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98513" w14:textId="092F4FA1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2E9F8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68E30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978AB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6F890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DC6D45" w:rsidRPr="00463B0D" w14:paraId="406DC0FF" w14:textId="77777777" w:rsidTr="00E10588">
        <w:trPr>
          <w:trHeight w:val="567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C9C2A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FCE9F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4B984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6A205" w14:textId="01C175E6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2881C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C8266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34FEF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E453D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DC6D45" w:rsidRPr="00463B0D" w14:paraId="4CB44D7E" w14:textId="77777777" w:rsidTr="00E10588">
        <w:trPr>
          <w:trHeight w:val="567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1BDD1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EA31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C128D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44FE4" w14:textId="7CDDE94C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99B7F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F1D6B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87A40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69DB4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DC6D45" w:rsidRPr="00463B0D" w14:paraId="676081C0" w14:textId="77777777" w:rsidTr="00E10588">
        <w:trPr>
          <w:trHeight w:val="567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DAE05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9C816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DADD7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DDEC5" w14:textId="4970947F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7D8E6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8C545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4E07A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7E43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DC6D45" w:rsidRPr="00463B0D" w14:paraId="3B9F08AC" w14:textId="77777777" w:rsidTr="00E10588">
        <w:trPr>
          <w:trHeight w:val="567"/>
        </w:trPr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E83DB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551FB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ECDEC2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6F9E6" w14:textId="65030BE9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E617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0CBCF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79AAA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55D20" w14:textId="77777777" w:rsidR="00DC6D45" w:rsidRPr="00463B0D" w:rsidRDefault="00DC6D45" w:rsidP="00463B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463B0D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</w:tbl>
    <w:p w14:paraId="3F0C8D04" w14:textId="506574B6" w:rsidR="003F67B1" w:rsidRDefault="003F67B1" w:rsidP="00FD70D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F3B4A06" w14:textId="0093B534" w:rsidR="00E10588" w:rsidRDefault="00E10588" w:rsidP="00FD70D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D9B4A62" w14:textId="5CBAC274" w:rsidR="00E10588" w:rsidRDefault="00E10588" w:rsidP="00FD70D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3C2D0F5" w14:textId="6C58AA7F" w:rsidR="00E10588" w:rsidRDefault="00E10588" w:rsidP="00FD70D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091BA75" w14:textId="6BE32634" w:rsidR="00E10588" w:rsidRDefault="00E10588" w:rsidP="00FD70D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43D76B4" w14:textId="6FF02BFF" w:rsidR="00E10588" w:rsidRDefault="00E10588" w:rsidP="00FD70D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BD4CCEC" w14:textId="77777777" w:rsidR="00E10588" w:rsidRDefault="00E10588" w:rsidP="00FD70D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70A0790" w14:textId="744D1BE0" w:rsidR="00FD70D2" w:rsidRDefault="00CB30DF" w:rsidP="00C44499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u w:val="single"/>
        </w:rPr>
      </w:pPr>
      <w:bookmarkStart w:id="2" w:name="_Hlk197325147"/>
      <w:r w:rsidRPr="00CB30DF">
        <w:rPr>
          <w:rFonts w:ascii="Times New Roman" w:hAnsi="Times New Roman" w:cs="Times New Roman"/>
          <w:b/>
          <w:bCs/>
          <w:u w:val="single"/>
        </w:rPr>
        <w:lastRenderedPageBreak/>
        <w:t xml:space="preserve">SUIVI DES CHIFFRES D’AFFAIRES </w:t>
      </w:r>
    </w:p>
    <w:tbl>
      <w:tblPr>
        <w:tblW w:w="15163" w:type="dxa"/>
        <w:tblLook w:val="04A0" w:firstRow="1" w:lastRow="0" w:firstColumn="1" w:lastColumn="0" w:noHBand="0" w:noVBand="1"/>
      </w:tblPr>
      <w:tblGrid>
        <w:gridCol w:w="988"/>
        <w:gridCol w:w="4942"/>
        <w:gridCol w:w="1578"/>
        <w:gridCol w:w="1559"/>
        <w:gridCol w:w="1560"/>
        <w:gridCol w:w="1417"/>
        <w:gridCol w:w="1418"/>
        <w:gridCol w:w="1701"/>
      </w:tblGrid>
      <w:tr w:rsidR="00294554" w:rsidRPr="00294554" w14:paraId="08CDF4F3" w14:textId="77777777" w:rsidTr="00F30284">
        <w:trPr>
          <w:trHeight w:val="824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CBA97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bookmarkStart w:id="3" w:name="_Hlk197281290"/>
            <w:bookmarkEnd w:id="2"/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Année</w:t>
            </w:r>
          </w:p>
        </w:tc>
        <w:tc>
          <w:tcPr>
            <w:tcW w:w="4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F34DB" w14:textId="2915177C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Montant chiffre d’affaires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9518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Trimestre 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383E6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Trimestre 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7E1A6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Trimestre 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88800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Trimestre 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65B04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Total annuel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E7B53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 xml:space="preserve">Cumulés </w:t>
            </w:r>
          </w:p>
        </w:tc>
      </w:tr>
      <w:tr w:rsidR="00294554" w:rsidRPr="00294554" w14:paraId="3594971A" w14:textId="77777777" w:rsidTr="00F30284">
        <w:trPr>
          <w:trHeight w:val="55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AC0ED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2023</w:t>
            </w:r>
          </w:p>
        </w:tc>
        <w:tc>
          <w:tcPr>
            <w:tcW w:w="4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83C35" w14:textId="6D7EEA6F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Chiffre d'affaires réalisé </w:t>
            </w:r>
            <w:r w:rsidR="00A4302B"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par les activités soutenues </w:t>
            </w: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avant </w:t>
            </w:r>
            <w:r w:rsidR="00A4302B"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les </w:t>
            </w: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appui</w:t>
            </w:r>
            <w:r w:rsidR="00A4302B"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s</w:t>
            </w: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 du </w:t>
            </w:r>
            <w:r w:rsidR="00A4302B"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PIC 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A9D9C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D5A24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7E335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430B6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D8264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03315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</w:tr>
      <w:tr w:rsidR="00A4302B" w:rsidRPr="00294554" w14:paraId="119B749D" w14:textId="77777777" w:rsidTr="00F30284">
        <w:trPr>
          <w:trHeight w:val="474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59EA2" w14:textId="77777777" w:rsidR="00A4302B" w:rsidRPr="00E10588" w:rsidRDefault="00A4302B" w:rsidP="00A43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2024</w:t>
            </w:r>
          </w:p>
        </w:tc>
        <w:tc>
          <w:tcPr>
            <w:tcW w:w="4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536CB0" w14:textId="75DCD500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Chiffre d'affaires réalisé par les activités soutenues après les appuis du projet PIC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D92DA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772CA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B6EB3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28F2A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AF256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F89F0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</w:tr>
      <w:tr w:rsidR="00A4302B" w:rsidRPr="00294554" w14:paraId="50832F72" w14:textId="77777777" w:rsidTr="00F30284">
        <w:trPr>
          <w:trHeight w:val="54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555E6" w14:textId="77777777" w:rsidR="00A4302B" w:rsidRPr="00E10588" w:rsidRDefault="00A4302B" w:rsidP="00A43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2025</w:t>
            </w:r>
          </w:p>
        </w:tc>
        <w:tc>
          <w:tcPr>
            <w:tcW w:w="4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4D0822" w14:textId="51BEBD46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Chiffre d'affaires réalisé par les activités soutenues après les appuis du projet PIC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DE74D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F64FD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2D08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64DC5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4B72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515D3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</w:tr>
      <w:tr w:rsidR="00A4302B" w:rsidRPr="00294554" w14:paraId="280BEEB3" w14:textId="77777777" w:rsidTr="00F30284">
        <w:trPr>
          <w:trHeight w:val="54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0028D" w14:textId="77777777" w:rsidR="00A4302B" w:rsidRPr="00E10588" w:rsidRDefault="00A4302B" w:rsidP="00A430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2026</w:t>
            </w:r>
          </w:p>
        </w:tc>
        <w:tc>
          <w:tcPr>
            <w:tcW w:w="4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EC8C6" w14:textId="701179D9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Chiffre d'affaires réalisé par les activités soutenues après les appuis du projet PIC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8F67A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44FAE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1AA3D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CD2E2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2F115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78953" w14:textId="77777777" w:rsidR="00A4302B" w:rsidRPr="00E10588" w:rsidRDefault="00A4302B" w:rsidP="00A430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</w:tr>
      <w:tr w:rsidR="00294554" w:rsidRPr="00294554" w14:paraId="6D6EB61B" w14:textId="77777777" w:rsidTr="00F30284">
        <w:trPr>
          <w:trHeight w:val="5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10FAF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2027</w:t>
            </w:r>
          </w:p>
        </w:tc>
        <w:tc>
          <w:tcPr>
            <w:tcW w:w="4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3916E" w14:textId="633AECDD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Chiffre d'affaires réalisé </w:t>
            </w:r>
            <w:r w:rsidR="00A4302B"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par les activités soutenues </w:t>
            </w: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après </w:t>
            </w:r>
            <w:r w:rsidR="00A4302B"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les appuis</w:t>
            </w: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 du </w:t>
            </w:r>
            <w:r w:rsidR="00A4302B"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projet PIC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EEF52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FE5C5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E8D41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DFCE2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B5720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A251D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</w:tr>
      <w:tr w:rsidR="00294554" w:rsidRPr="00294554" w14:paraId="3FEAC967" w14:textId="77777777" w:rsidTr="00F30284">
        <w:trPr>
          <w:trHeight w:val="54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D0B37" w14:textId="77777777" w:rsidR="00294554" w:rsidRPr="00E10588" w:rsidRDefault="00294554" w:rsidP="00294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2028</w:t>
            </w:r>
          </w:p>
        </w:tc>
        <w:tc>
          <w:tcPr>
            <w:tcW w:w="4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41BEA" w14:textId="505824A4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Chiffre d'affaires réalisé </w:t>
            </w:r>
            <w:r w:rsidR="00A4302B"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par les activités soutenues </w:t>
            </w: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après </w:t>
            </w:r>
            <w:r w:rsidR="00A4302B"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les appuis</w:t>
            </w: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 du </w:t>
            </w:r>
            <w:r w:rsidR="00A4302B"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projet </w:t>
            </w: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 xml:space="preserve">PIC 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FBF2B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5A253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10B7E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2A33C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D130E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0ED41" w14:textId="77777777" w:rsidR="00294554" w:rsidRPr="00E10588" w:rsidRDefault="00294554" w:rsidP="0029455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color w:val="000000"/>
                <w:lang/>
              </w:rPr>
              <w:t> </w:t>
            </w:r>
          </w:p>
        </w:tc>
      </w:tr>
      <w:bookmarkEnd w:id="3"/>
    </w:tbl>
    <w:p w14:paraId="4D33685F" w14:textId="49550762" w:rsidR="00E10588" w:rsidRDefault="00E10588" w:rsidP="00CB30DF">
      <w:pPr>
        <w:spacing w:line="36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7302B134" w14:textId="4AEFF536" w:rsidR="00CB30DF" w:rsidRDefault="00CB30DF" w:rsidP="00CB30DF">
      <w:pPr>
        <w:spacing w:line="36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729F0004" w14:textId="58D08CC4" w:rsidR="00A825CA" w:rsidRDefault="00A825CA" w:rsidP="00CB30DF">
      <w:pPr>
        <w:spacing w:line="36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53B52A05" w14:textId="6819F474" w:rsidR="00A825CA" w:rsidRDefault="00A825CA" w:rsidP="00CB30DF">
      <w:pPr>
        <w:spacing w:line="36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46C402E5" w14:textId="68AFF596" w:rsidR="00A825CA" w:rsidRDefault="00A825CA" w:rsidP="00CB30DF">
      <w:pPr>
        <w:spacing w:line="36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416D78FF" w14:textId="1FC7B1FE" w:rsidR="00A825CA" w:rsidRDefault="00A825CA" w:rsidP="00CB30DF">
      <w:pPr>
        <w:spacing w:line="36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4B043191" w14:textId="7AEE6EC6" w:rsidR="00A825CA" w:rsidRDefault="00A825CA" w:rsidP="00CB30DF">
      <w:pPr>
        <w:spacing w:line="36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281C9FBC" w14:textId="6D28C83C" w:rsidR="00A825CA" w:rsidRDefault="00A825CA" w:rsidP="00CB30DF">
      <w:pPr>
        <w:spacing w:line="36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509696F0" w14:textId="3C2959D1" w:rsidR="00A825CA" w:rsidRDefault="00A825CA" w:rsidP="00CB30DF">
      <w:pPr>
        <w:spacing w:line="36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19677E98" w14:textId="77777777" w:rsidR="00A825CA" w:rsidRPr="00A4302B" w:rsidRDefault="00A825CA" w:rsidP="00CB30DF">
      <w:pPr>
        <w:spacing w:line="36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54FD23DB" w14:textId="13FC23A4" w:rsidR="00BB6536" w:rsidRDefault="0034726D" w:rsidP="00C44499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 xml:space="preserve">FORMATION, COACHING, </w:t>
      </w:r>
      <w:r w:rsidR="00BB6536" w:rsidRPr="00CB30DF">
        <w:rPr>
          <w:rFonts w:ascii="Times New Roman" w:hAnsi="Times New Roman" w:cs="Times New Roman"/>
          <w:b/>
          <w:bCs/>
          <w:u w:val="single"/>
        </w:rPr>
        <w:t xml:space="preserve">SUIVI </w:t>
      </w:r>
      <w:r w:rsidR="00BB6536">
        <w:rPr>
          <w:rFonts w:ascii="Times New Roman" w:hAnsi="Times New Roman" w:cs="Times New Roman"/>
          <w:b/>
          <w:bCs/>
          <w:u w:val="single"/>
        </w:rPr>
        <w:t>ET ACCOMPAGNEMENT</w:t>
      </w:r>
      <w:r>
        <w:rPr>
          <w:rFonts w:ascii="Times New Roman" w:hAnsi="Times New Roman" w:cs="Times New Roman"/>
          <w:b/>
          <w:bCs/>
          <w:u w:val="single"/>
        </w:rPr>
        <w:t xml:space="preserve"> EFFECTUES PAR</w:t>
      </w:r>
      <w:r w:rsidR="005152E8">
        <w:rPr>
          <w:rFonts w:ascii="Times New Roman" w:hAnsi="Times New Roman" w:cs="Times New Roman"/>
          <w:b/>
          <w:bCs/>
          <w:u w:val="single"/>
        </w:rPr>
        <w:t xml:space="preserve"> LE PROJET ET </w:t>
      </w:r>
      <w:r w:rsidR="00751304">
        <w:rPr>
          <w:rFonts w:ascii="Times New Roman" w:hAnsi="Times New Roman" w:cs="Times New Roman"/>
          <w:b/>
          <w:bCs/>
          <w:u w:val="single"/>
        </w:rPr>
        <w:t>PAR LES</w:t>
      </w:r>
      <w:r>
        <w:rPr>
          <w:rFonts w:ascii="Times New Roman" w:hAnsi="Times New Roman" w:cs="Times New Roman"/>
          <w:b/>
          <w:bCs/>
          <w:u w:val="single"/>
        </w:rPr>
        <w:t xml:space="preserve"> PRESTATAIRES APPUYES PAR </w:t>
      </w:r>
      <w:r w:rsidR="00A825CA">
        <w:rPr>
          <w:rFonts w:ascii="Times New Roman" w:hAnsi="Times New Roman" w:cs="Times New Roman"/>
          <w:b/>
          <w:bCs/>
          <w:u w:val="single"/>
        </w:rPr>
        <w:t xml:space="preserve">PIC OU AUTRES </w:t>
      </w:r>
    </w:p>
    <w:p w14:paraId="1D623D0A" w14:textId="4AEAEE46" w:rsidR="00BB6536" w:rsidRDefault="00BB6536" w:rsidP="00BB6536">
      <w:pPr>
        <w:pStyle w:val="Paragraphedeliste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tbl>
      <w:tblPr>
        <w:tblW w:w="15393" w:type="dxa"/>
        <w:tblLook w:val="04A0" w:firstRow="1" w:lastRow="0" w:firstColumn="1" w:lastColumn="0" w:noHBand="0" w:noVBand="1"/>
      </w:tblPr>
      <w:tblGrid>
        <w:gridCol w:w="1396"/>
        <w:gridCol w:w="6987"/>
        <w:gridCol w:w="2431"/>
        <w:gridCol w:w="2081"/>
        <w:gridCol w:w="2498"/>
      </w:tblGrid>
      <w:tr w:rsidR="0034726D" w:rsidRPr="00294554" w14:paraId="55186FF4" w14:textId="77777777" w:rsidTr="0034726D">
        <w:trPr>
          <w:trHeight w:val="823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676E3" w14:textId="52A927FC" w:rsidR="0034726D" w:rsidRPr="00E10588" w:rsidRDefault="0034726D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N°</w:t>
            </w:r>
          </w:p>
        </w:tc>
        <w:tc>
          <w:tcPr>
            <w:tcW w:w="6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BDE19" w14:textId="68F60D63" w:rsidR="0034726D" w:rsidRPr="00E10588" w:rsidRDefault="005152E8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Objets de la formation/coaching/suivi/Accompagnement</w:t>
            </w:r>
          </w:p>
        </w:tc>
        <w:tc>
          <w:tcPr>
            <w:tcW w:w="2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433D4" w14:textId="6E334404" w:rsidR="0034726D" w:rsidRPr="00E10588" w:rsidRDefault="0034726D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 xml:space="preserve">Date début </w:t>
            </w:r>
          </w:p>
        </w:tc>
        <w:tc>
          <w:tcPr>
            <w:tcW w:w="2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5488C" w14:textId="3A9E0654" w:rsidR="0034726D" w:rsidRPr="00E10588" w:rsidRDefault="0034726D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Date fin</w:t>
            </w:r>
          </w:p>
        </w:tc>
        <w:tc>
          <w:tcPr>
            <w:tcW w:w="2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CF880" w14:textId="4F9CCFB8" w:rsidR="0034726D" w:rsidRPr="00E10588" w:rsidRDefault="0034726D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Prestataires</w:t>
            </w:r>
          </w:p>
        </w:tc>
      </w:tr>
      <w:tr w:rsidR="0034726D" w:rsidRPr="00294554" w14:paraId="5CDBC601" w14:textId="77777777" w:rsidTr="00E10588">
        <w:trPr>
          <w:trHeight w:val="567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BD0AA" w14:textId="63C2F47A" w:rsidR="0034726D" w:rsidRPr="00E10588" w:rsidRDefault="0034726D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1</w:t>
            </w:r>
          </w:p>
        </w:tc>
        <w:tc>
          <w:tcPr>
            <w:tcW w:w="6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0C83F" w14:textId="0B719F16" w:rsidR="0034726D" w:rsidRPr="00A4302B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F0576" w14:textId="77777777" w:rsidR="0034726D" w:rsidRPr="00294554" w:rsidRDefault="0034726D" w:rsidP="003472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13AFB" w14:textId="77777777" w:rsidR="0034726D" w:rsidRPr="00294554" w:rsidRDefault="0034726D" w:rsidP="003472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0BB74" w14:textId="77777777" w:rsidR="0034726D" w:rsidRPr="00294554" w:rsidRDefault="0034726D" w:rsidP="003472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34726D" w:rsidRPr="00294554" w14:paraId="71A715A5" w14:textId="77777777" w:rsidTr="00E10588">
        <w:trPr>
          <w:trHeight w:val="567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7FB76" w14:textId="651C481D" w:rsidR="0034726D" w:rsidRPr="00E10588" w:rsidRDefault="0034726D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2</w:t>
            </w:r>
          </w:p>
        </w:tc>
        <w:tc>
          <w:tcPr>
            <w:tcW w:w="6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6DBAC" w14:textId="20F0C82A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62E6D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FD660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0055A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34726D" w:rsidRPr="00294554" w14:paraId="5C6D1820" w14:textId="77777777" w:rsidTr="00E10588">
        <w:trPr>
          <w:trHeight w:val="567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650E1" w14:textId="7C2E0F02" w:rsidR="0034726D" w:rsidRPr="00E10588" w:rsidRDefault="0034726D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3</w:t>
            </w:r>
          </w:p>
        </w:tc>
        <w:tc>
          <w:tcPr>
            <w:tcW w:w="6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99DFB" w14:textId="503BBD70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E82A6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6D353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5F9C1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34726D" w:rsidRPr="00294554" w14:paraId="04886E83" w14:textId="77777777" w:rsidTr="00E10588">
        <w:trPr>
          <w:trHeight w:val="567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37C68" w14:textId="174E0475" w:rsidR="0034726D" w:rsidRPr="00E10588" w:rsidRDefault="0034726D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4</w:t>
            </w:r>
          </w:p>
        </w:tc>
        <w:tc>
          <w:tcPr>
            <w:tcW w:w="6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89A7E" w14:textId="1EDF44C9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B9F27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56AAB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9F140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34726D" w:rsidRPr="00294554" w14:paraId="31225CB8" w14:textId="77777777" w:rsidTr="00E10588">
        <w:trPr>
          <w:trHeight w:val="567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5410" w14:textId="53C31ABE" w:rsidR="0034726D" w:rsidRPr="00E10588" w:rsidRDefault="0034726D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5</w:t>
            </w:r>
          </w:p>
        </w:tc>
        <w:tc>
          <w:tcPr>
            <w:tcW w:w="6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98D55" w14:textId="765E975A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FAD1A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09EC3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79EF7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34726D" w:rsidRPr="00294554" w14:paraId="1329B725" w14:textId="77777777" w:rsidTr="00E10588">
        <w:trPr>
          <w:trHeight w:val="567"/>
        </w:trPr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BC907" w14:textId="5033FEA7" w:rsidR="0034726D" w:rsidRPr="00E10588" w:rsidRDefault="0034726D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6</w:t>
            </w:r>
          </w:p>
        </w:tc>
        <w:tc>
          <w:tcPr>
            <w:tcW w:w="6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BBE47" w14:textId="25E14AB6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F6E21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0B4A3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ECA73" w14:textId="77777777" w:rsidR="0034726D" w:rsidRPr="00294554" w:rsidRDefault="0034726D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  <w:r w:rsidRPr="00294554">
              <w:rPr>
                <w:rFonts w:ascii="Calibri" w:eastAsia="Times New Roman" w:hAnsi="Calibri" w:cs="Calibri"/>
                <w:color w:val="000000"/>
                <w:lang/>
              </w:rPr>
              <w:t> </w:t>
            </w:r>
          </w:p>
        </w:tc>
      </w:tr>
      <w:tr w:rsidR="005152E8" w:rsidRPr="00294554" w14:paraId="5B30AA23" w14:textId="77777777" w:rsidTr="00E10588">
        <w:trPr>
          <w:trHeight w:val="567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530A5" w14:textId="6C63A323" w:rsidR="005152E8" w:rsidRPr="00E10588" w:rsidRDefault="005152E8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7</w:t>
            </w:r>
          </w:p>
        </w:tc>
        <w:tc>
          <w:tcPr>
            <w:tcW w:w="6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8227F" w14:textId="77777777" w:rsidR="005152E8" w:rsidRPr="00294554" w:rsidRDefault="005152E8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06C4D" w14:textId="77777777" w:rsidR="005152E8" w:rsidRPr="00294554" w:rsidRDefault="005152E8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7C414" w14:textId="77777777" w:rsidR="005152E8" w:rsidRPr="00294554" w:rsidRDefault="005152E8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A01B7" w14:textId="77777777" w:rsidR="005152E8" w:rsidRPr="00294554" w:rsidRDefault="005152E8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</w:tr>
      <w:tr w:rsidR="005152E8" w:rsidRPr="00294554" w14:paraId="6D450EC1" w14:textId="77777777" w:rsidTr="00E10588">
        <w:trPr>
          <w:trHeight w:val="567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EC583" w14:textId="648B3252" w:rsidR="005152E8" w:rsidRPr="00E10588" w:rsidRDefault="005152E8" w:rsidP="00347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</w:pPr>
            <w:r w:rsidRPr="00E10588">
              <w:rPr>
                <w:rFonts w:ascii="Times New Roman" w:eastAsia="Times New Roman" w:hAnsi="Times New Roman" w:cs="Times New Roman"/>
                <w:b/>
                <w:bCs/>
                <w:color w:val="000000"/>
                <w:lang/>
              </w:rPr>
              <w:t>9</w:t>
            </w:r>
          </w:p>
        </w:tc>
        <w:tc>
          <w:tcPr>
            <w:tcW w:w="6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BF68D" w14:textId="77777777" w:rsidR="005152E8" w:rsidRPr="00294554" w:rsidRDefault="005152E8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E4F65" w14:textId="77777777" w:rsidR="005152E8" w:rsidRPr="00294554" w:rsidRDefault="005152E8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88BD2B" w14:textId="77777777" w:rsidR="005152E8" w:rsidRPr="00294554" w:rsidRDefault="005152E8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  <w:tc>
          <w:tcPr>
            <w:tcW w:w="2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DEE8A" w14:textId="77777777" w:rsidR="005152E8" w:rsidRPr="00294554" w:rsidRDefault="005152E8" w:rsidP="003472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/>
              </w:rPr>
            </w:pPr>
          </w:p>
        </w:tc>
      </w:tr>
    </w:tbl>
    <w:p w14:paraId="06F0F1D5" w14:textId="77777777" w:rsidR="001650DD" w:rsidRPr="00A825CA" w:rsidRDefault="001650DD" w:rsidP="00A825CA">
      <w:pPr>
        <w:spacing w:line="360" w:lineRule="auto"/>
        <w:rPr>
          <w:rFonts w:ascii="Times New Roman" w:hAnsi="Times New Roman" w:cs="Times New Roman"/>
          <w:b/>
          <w:bCs/>
          <w:u w:val="single"/>
        </w:rPr>
        <w:sectPr w:rsidR="001650DD" w:rsidRPr="00A825CA" w:rsidSect="00CB30DF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0E5136C8" w14:textId="2563A2B7" w:rsidR="007410BA" w:rsidRPr="00A825CA" w:rsidRDefault="007410BA" w:rsidP="00A825CA">
      <w:pPr>
        <w:spacing w:line="360" w:lineRule="auto"/>
        <w:jc w:val="both"/>
        <w:rPr>
          <w:rFonts w:ascii="Tw Cen MT" w:hAnsi="Tw Cen MT"/>
          <w:b/>
          <w:bCs/>
          <w:sz w:val="24"/>
          <w:szCs w:val="24"/>
        </w:rPr>
      </w:pPr>
    </w:p>
    <w:p w14:paraId="5F165521" w14:textId="157D9887" w:rsidR="007276FA" w:rsidRDefault="007276FA" w:rsidP="00583668">
      <w:pPr>
        <w:pStyle w:val="Paragraphedeliste"/>
        <w:numPr>
          <w:ilvl w:val="0"/>
          <w:numId w:val="40"/>
        </w:numPr>
        <w:spacing w:line="360" w:lineRule="auto"/>
        <w:jc w:val="both"/>
        <w:rPr>
          <w:rFonts w:ascii="Tw Cen MT" w:hAnsi="Tw Cen MT"/>
          <w:b/>
          <w:bCs/>
          <w:sz w:val="24"/>
          <w:szCs w:val="24"/>
        </w:rPr>
      </w:pPr>
      <w:r w:rsidRPr="005E6A03">
        <w:rPr>
          <w:rFonts w:ascii="Tw Cen MT" w:hAnsi="Tw Cen MT"/>
          <w:b/>
          <w:bCs/>
          <w:sz w:val="24"/>
          <w:szCs w:val="24"/>
        </w:rPr>
        <w:t>TRO</w:t>
      </w:r>
      <w:r w:rsidR="007410BA">
        <w:rPr>
          <w:rFonts w:ascii="Tw Cen MT" w:hAnsi="Tw Cen MT"/>
          <w:b/>
          <w:bCs/>
          <w:sz w:val="24"/>
          <w:szCs w:val="24"/>
        </w:rPr>
        <w:t>I</w:t>
      </w:r>
      <w:r w:rsidRPr="005E6A03">
        <w:rPr>
          <w:rFonts w:ascii="Tw Cen MT" w:hAnsi="Tw Cen MT"/>
          <w:b/>
          <w:bCs/>
          <w:sz w:val="24"/>
          <w:szCs w:val="24"/>
        </w:rPr>
        <w:t>SIEME PARTIE : GALERIE DE PHOTOS</w:t>
      </w:r>
    </w:p>
    <w:p w14:paraId="76CCB91D" w14:textId="7AD0474C" w:rsidR="007276FA" w:rsidRPr="00C07A58" w:rsidRDefault="007276FA" w:rsidP="007276FA">
      <w:pPr>
        <w:spacing w:line="360" w:lineRule="auto"/>
        <w:jc w:val="both"/>
        <w:rPr>
          <w:rFonts w:ascii="Tw Cen MT" w:hAnsi="Tw Cen MT"/>
          <w:i/>
          <w:iCs/>
          <w:highlight w:val="yellow"/>
        </w:rPr>
      </w:pPr>
      <w:r>
        <w:rPr>
          <w:rFonts w:ascii="Tw Cen MT" w:hAnsi="Tw Cen MT"/>
          <w:i/>
          <w:iCs/>
        </w:rPr>
        <w:t>(</w:t>
      </w:r>
      <w:r w:rsidRPr="00C07A58">
        <w:rPr>
          <w:rFonts w:ascii="Tw Cen MT" w:hAnsi="Tw Cen MT"/>
          <w:i/>
          <w:iCs/>
        </w:rPr>
        <w:t xml:space="preserve">Indication : </w:t>
      </w:r>
      <w:r>
        <w:rPr>
          <w:rFonts w:ascii="Tw Cen MT" w:hAnsi="Tw Cen MT"/>
          <w:i/>
          <w:iCs/>
        </w:rPr>
        <w:t>Pour chaque achat dans le planning de décaissement, veuillez prendre des photos et mettre dans le tableau ci-après)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199"/>
        <w:gridCol w:w="5257"/>
      </w:tblGrid>
      <w:tr w:rsidR="007276FA" w:rsidRPr="00792360" w14:paraId="7368998B" w14:textId="77777777" w:rsidTr="0034726D">
        <w:tc>
          <w:tcPr>
            <w:tcW w:w="5000" w:type="pct"/>
            <w:gridSpan w:val="2"/>
            <w:shd w:val="clear" w:color="auto" w:fill="D9D9D9" w:themeFill="background1" w:themeFillShade="D9"/>
          </w:tcPr>
          <w:p w14:paraId="26E67D7B" w14:textId="4C57E424" w:rsidR="007276FA" w:rsidRPr="00792360" w:rsidRDefault="0051422E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  <w:i/>
                <w:iCs/>
              </w:rPr>
            </w:pPr>
            <w:r>
              <w:rPr>
                <w:rFonts w:ascii="Tw Cen MT" w:hAnsi="Tw Cen MT"/>
                <w:b/>
                <w:bCs/>
                <w:i/>
                <w:iCs/>
              </w:rPr>
              <w:t>Ordinateur, téléphone, chaise, table</w:t>
            </w:r>
            <w:r w:rsidR="007233F0">
              <w:rPr>
                <w:rFonts w:ascii="Tw Cen MT" w:hAnsi="Tw Cen MT"/>
                <w:b/>
                <w:bCs/>
                <w:i/>
                <w:iCs/>
              </w:rPr>
              <w:t>, capture d’écran plateforme</w:t>
            </w:r>
            <w:r>
              <w:rPr>
                <w:rFonts w:ascii="Tw Cen MT" w:hAnsi="Tw Cen MT"/>
                <w:b/>
                <w:bCs/>
                <w:i/>
                <w:iCs/>
              </w:rPr>
              <w:t>…</w:t>
            </w:r>
          </w:p>
        </w:tc>
      </w:tr>
      <w:tr w:rsidR="00A4173C" w14:paraId="0F79C4F4" w14:textId="77777777" w:rsidTr="00D9797A">
        <w:tc>
          <w:tcPr>
            <w:tcW w:w="2486" w:type="pct"/>
          </w:tcPr>
          <w:p w14:paraId="770D8038" w14:textId="3728BC38" w:rsidR="007276FA" w:rsidRDefault="007276FA" w:rsidP="001B36D7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  <w:tc>
          <w:tcPr>
            <w:tcW w:w="2514" w:type="pct"/>
          </w:tcPr>
          <w:p w14:paraId="5BFCE212" w14:textId="30C9937A" w:rsidR="007276FA" w:rsidRDefault="007276FA" w:rsidP="0034726D">
            <w:pPr>
              <w:spacing w:line="360" w:lineRule="auto"/>
              <w:jc w:val="both"/>
              <w:rPr>
                <w:rFonts w:ascii="Tw Cen MT" w:hAnsi="Tw Cen MT"/>
              </w:rPr>
            </w:pPr>
          </w:p>
        </w:tc>
      </w:tr>
      <w:tr w:rsidR="00FC06B8" w:rsidRPr="00792360" w14:paraId="04EE6F7C" w14:textId="77777777" w:rsidTr="0034726D">
        <w:tc>
          <w:tcPr>
            <w:tcW w:w="5000" w:type="pct"/>
            <w:gridSpan w:val="2"/>
            <w:shd w:val="clear" w:color="auto" w:fill="D9D9D9" w:themeFill="background1" w:themeFillShade="D9"/>
          </w:tcPr>
          <w:p w14:paraId="38A3F4AD" w14:textId="52C0DB93" w:rsidR="00FC06B8" w:rsidRPr="00792360" w:rsidRDefault="00FC06B8" w:rsidP="0034726D">
            <w:pPr>
              <w:spacing w:line="360" w:lineRule="auto"/>
              <w:jc w:val="both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A4173C" w14:paraId="7F353E4C" w14:textId="77777777" w:rsidTr="00D9797A">
        <w:tc>
          <w:tcPr>
            <w:tcW w:w="2486" w:type="pct"/>
          </w:tcPr>
          <w:p w14:paraId="07001F15" w14:textId="0E4CD6A4" w:rsidR="00FC06B8" w:rsidRDefault="00FC06B8" w:rsidP="001B36D7">
            <w:pPr>
              <w:spacing w:line="360" w:lineRule="auto"/>
              <w:jc w:val="both"/>
              <w:rPr>
                <w:noProof/>
              </w:rPr>
            </w:pPr>
          </w:p>
        </w:tc>
        <w:tc>
          <w:tcPr>
            <w:tcW w:w="2514" w:type="pct"/>
          </w:tcPr>
          <w:p w14:paraId="2AB5100B" w14:textId="77777777" w:rsidR="00FC06B8" w:rsidRDefault="00FC06B8" w:rsidP="0034726D">
            <w:pPr>
              <w:spacing w:line="360" w:lineRule="auto"/>
              <w:jc w:val="both"/>
              <w:rPr>
                <w:noProof/>
              </w:rPr>
            </w:pPr>
          </w:p>
        </w:tc>
      </w:tr>
    </w:tbl>
    <w:p w14:paraId="48E47621" w14:textId="061B6260" w:rsidR="007276FA" w:rsidRDefault="007276FA" w:rsidP="007276FA">
      <w:pPr>
        <w:spacing w:line="360" w:lineRule="auto"/>
        <w:jc w:val="both"/>
        <w:rPr>
          <w:rFonts w:ascii="Tw Cen MT" w:hAnsi="Tw Cen MT"/>
        </w:rPr>
      </w:pPr>
    </w:p>
    <w:p w14:paraId="63999DEB" w14:textId="77777777" w:rsidR="00D9797A" w:rsidRPr="005E6A03" w:rsidRDefault="00D9797A" w:rsidP="007276FA">
      <w:pPr>
        <w:spacing w:line="360" w:lineRule="auto"/>
        <w:jc w:val="both"/>
        <w:rPr>
          <w:rFonts w:ascii="Tw Cen MT" w:hAnsi="Tw Cen MT"/>
        </w:rPr>
      </w:pPr>
    </w:p>
    <w:p w14:paraId="7F949BD0" w14:textId="6EEAE8C9" w:rsidR="007276FA" w:rsidRDefault="007276FA" w:rsidP="007276FA">
      <w:pPr>
        <w:spacing w:line="360" w:lineRule="auto"/>
        <w:jc w:val="both"/>
        <w:rPr>
          <w:rFonts w:ascii="Tw Cen MT" w:hAnsi="Tw Cen MT"/>
        </w:rPr>
      </w:pPr>
      <w:r>
        <w:rPr>
          <w:rFonts w:ascii="Tw Cen MT" w:hAnsi="Tw Cen MT"/>
        </w:rPr>
        <w:t>Fait à</w:t>
      </w:r>
      <w:r w:rsidR="0051422E">
        <w:rPr>
          <w:rFonts w:ascii="Tw Cen MT" w:hAnsi="Tw Cen MT"/>
        </w:rPr>
        <w:t xml:space="preserve"> Antananarivo</w:t>
      </w:r>
      <w:r>
        <w:rPr>
          <w:rFonts w:ascii="Tw Cen MT" w:hAnsi="Tw Cen MT"/>
        </w:rPr>
        <w:t xml:space="preserve"> ……… le ……</w:t>
      </w:r>
      <w:r w:rsidR="007233F0">
        <w:rPr>
          <w:rFonts w:ascii="Tw Cen MT" w:hAnsi="Tw Cen MT"/>
        </w:rPr>
        <w:t>06</w:t>
      </w:r>
      <w:r w:rsidR="00FC06B8">
        <w:rPr>
          <w:rFonts w:ascii="Tw Cen MT" w:hAnsi="Tw Cen MT"/>
        </w:rPr>
        <w:t xml:space="preserve"> </w:t>
      </w:r>
      <w:r w:rsidR="007233F0">
        <w:rPr>
          <w:rFonts w:ascii="Tw Cen MT" w:hAnsi="Tw Cen MT"/>
        </w:rPr>
        <w:t xml:space="preserve">Mai </w:t>
      </w:r>
      <w:r w:rsidR="00D175C7">
        <w:rPr>
          <w:rFonts w:ascii="Tw Cen MT" w:hAnsi="Tw Cen MT"/>
        </w:rPr>
        <w:t>202</w:t>
      </w:r>
      <w:r w:rsidR="007233F0">
        <w:rPr>
          <w:rFonts w:ascii="Tw Cen MT" w:hAnsi="Tw Cen MT"/>
        </w:rPr>
        <w:t>5</w:t>
      </w:r>
      <w:r>
        <w:rPr>
          <w:rFonts w:ascii="Tw Cen MT" w:hAnsi="Tw Cen MT"/>
        </w:rPr>
        <w:t>…</w:t>
      </w:r>
      <w:r w:rsidR="00D175C7">
        <w:rPr>
          <w:rFonts w:ascii="Tw Cen MT" w:hAnsi="Tw Cen MT"/>
        </w:rPr>
        <w:t>……</w:t>
      </w:r>
      <w:r>
        <w:rPr>
          <w:rFonts w:ascii="Tw Cen MT" w:hAnsi="Tw Cen MT"/>
        </w:rPr>
        <w:t>.</w:t>
      </w:r>
    </w:p>
    <w:p w14:paraId="032A73E0" w14:textId="77777777" w:rsidR="007276FA" w:rsidRDefault="007276FA" w:rsidP="007276FA">
      <w:pPr>
        <w:spacing w:line="360" w:lineRule="auto"/>
        <w:jc w:val="both"/>
        <w:rPr>
          <w:rFonts w:ascii="Tw Cen MT" w:hAnsi="Tw Cen MT"/>
        </w:rPr>
      </w:pPr>
    </w:p>
    <w:p w14:paraId="0EAC0EDA" w14:textId="6D2AE9D7" w:rsidR="007276FA" w:rsidRDefault="00FC06B8" w:rsidP="007276FA">
      <w:pPr>
        <w:spacing w:line="360" w:lineRule="auto"/>
        <w:jc w:val="center"/>
        <w:rPr>
          <w:rFonts w:ascii="Tw Cen MT" w:hAnsi="Tw Cen MT"/>
        </w:rPr>
      </w:pPr>
      <w:r>
        <w:rPr>
          <w:rFonts w:ascii="Tw Cen MT" w:hAnsi="Tw Cen MT"/>
        </w:rPr>
        <w:t xml:space="preserve"> </w:t>
      </w:r>
      <w:r w:rsidR="007276FA">
        <w:rPr>
          <w:rFonts w:ascii="Tw Cen MT" w:hAnsi="Tw Cen MT"/>
        </w:rPr>
        <w:t>Le promoteur</w:t>
      </w:r>
      <w:r w:rsidR="000339BC">
        <w:rPr>
          <w:rFonts w:ascii="Tw Cen MT" w:hAnsi="Tw Cen MT"/>
        </w:rPr>
        <w:t xml:space="preserve"> XXXX</w:t>
      </w:r>
    </w:p>
    <w:p w14:paraId="63908A21" w14:textId="3E19F834" w:rsidR="00F17E03" w:rsidRPr="00ED2EC6" w:rsidRDefault="00F17E03" w:rsidP="00ED2EC6">
      <w:pPr>
        <w:spacing w:line="360" w:lineRule="auto"/>
        <w:jc w:val="both"/>
        <w:rPr>
          <w:rFonts w:ascii="Tw Cen MT" w:hAnsi="Tw Cen MT"/>
          <w:b/>
          <w:bCs/>
        </w:rPr>
      </w:pPr>
    </w:p>
    <w:p w14:paraId="0F34EBB5" w14:textId="5D483929" w:rsidR="00DA7841" w:rsidRDefault="00FC06B8" w:rsidP="00FC06B8">
      <w:pPr>
        <w:spacing w:line="360" w:lineRule="auto"/>
        <w:rPr>
          <w:rFonts w:ascii="Tw Cen MT" w:hAnsi="Tw Cen MT"/>
        </w:rPr>
      </w:pPr>
      <w:r>
        <w:rPr>
          <w:rFonts w:ascii="Tw Cen MT" w:hAnsi="Tw Cen MT"/>
        </w:rPr>
        <w:tab/>
      </w:r>
      <w:r>
        <w:rPr>
          <w:rFonts w:ascii="Tw Cen MT" w:hAnsi="Tw Cen MT"/>
        </w:rPr>
        <w:tab/>
      </w:r>
      <w:r>
        <w:rPr>
          <w:rFonts w:ascii="Tw Cen MT" w:hAnsi="Tw Cen MT"/>
        </w:rPr>
        <w:tab/>
      </w:r>
      <w:r>
        <w:rPr>
          <w:rFonts w:ascii="Tw Cen MT" w:hAnsi="Tw Cen MT"/>
        </w:rPr>
        <w:tab/>
      </w:r>
      <w:r>
        <w:rPr>
          <w:rFonts w:ascii="Tw Cen MT" w:hAnsi="Tw Cen MT"/>
        </w:rPr>
        <w:tab/>
      </w:r>
      <w:r>
        <w:rPr>
          <w:rFonts w:ascii="Tw Cen MT" w:hAnsi="Tw Cen MT"/>
        </w:rPr>
        <w:tab/>
      </w:r>
      <w:r>
        <w:rPr>
          <w:rFonts w:ascii="Tw Cen MT" w:hAnsi="Tw Cen MT"/>
        </w:rPr>
        <w:tab/>
      </w:r>
    </w:p>
    <w:p w14:paraId="36C5C5DE" w14:textId="6E6E984F" w:rsidR="00FC06B8" w:rsidRPr="005E6A03" w:rsidRDefault="00FC06B8" w:rsidP="00FC06B8">
      <w:pPr>
        <w:spacing w:line="360" w:lineRule="auto"/>
        <w:rPr>
          <w:rFonts w:ascii="Tw Cen MT" w:hAnsi="Tw Cen MT"/>
        </w:rPr>
      </w:pPr>
      <w:r>
        <w:rPr>
          <w:rFonts w:ascii="Tw Cen MT" w:hAnsi="Tw Cen MT"/>
        </w:rPr>
        <w:tab/>
      </w:r>
      <w:r>
        <w:rPr>
          <w:rFonts w:ascii="Tw Cen MT" w:hAnsi="Tw Cen MT"/>
        </w:rPr>
        <w:tab/>
      </w:r>
      <w:r>
        <w:rPr>
          <w:rFonts w:ascii="Tw Cen MT" w:hAnsi="Tw Cen MT"/>
        </w:rPr>
        <w:tab/>
      </w:r>
      <w:r>
        <w:rPr>
          <w:rFonts w:ascii="Tw Cen MT" w:hAnsi="Tw Cen MT"/>
        </w:rPr>
        <w:tab/>
      </w:r>
      <w:r>
        <w:rPr>
          <w:rFonts w:ascii="Tw Cen MT" w:hAnsi="Tw Cen MT"/>
        </w:rPr>
        <w:tab/>
      </w:r>
      <w:r>
        <w:rPr>
          <w:rFonts w:ascii="Tw Cen MT" w:hAnsi="Tw Cen MT"/>
        </w:rPr>
        <w:tab/>
      </w:r>
      <w:r>
        <w:rPr>
          <w:rFonts w:ascii="Tw Cen MT" w:hAnsi="Tw Cen MT"/>
        </w:rPr>
        <w:tab/>
        <w:t>RAKOTONIRINA Claudio</w:t>
      </w:r>
      <w:r w:rsidR="000339BC">
        <w:rPr>
          <w:rFonts w:ascii="Tw Cen MT" w:hAnsi="Tw Cen MT"/>
        </w:rPr>
        <w:t xml:space="preserve"> XXXX</w:t>
      </w:r>
    </w:p>
    <w:sectPr w:rsidR="00FC06B8" w:rsidRPr="005E6A03" w:rsidSect="005152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2A19"/>
    <w:multiLevelType w:val="hybridMultilevel"/>
    <w:tmpl w:val="C7E66F1E"/>
    <w:lvl w:ilvl="0" w:tplc="B888D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B712A"/>
    <w:multiLevelType w:val="multilevel"/>
    <w:tmpl w:val="072220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420A72"/>
    <w:multiLevelType w:val="hybridMultilevel"/>
    <w:tmpl w:val="48A09C68"/>
    <w:lvl w:ilvl="0" w:tplc="996085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D000C"/>
    <w:multiLevelType w:val="multilevel"/>
    <w:tmpl w:val="072220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9221FF2"/>
    <w:multiLevelType w:val="hybridMultilevel"/>
    <w:tmpl w:val="B6823B1A"/>
    <w:lvl w:ilvl="0" w:tplc="450E86D8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C526704"/>
    <w:multiLevelType w:val="hybridMultilevel"/>
    <w:tmpl w:val="5172E7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57E60"/>
    <w:multiLevelType w:val="hybridMultilevel"/>
    <w:tmpl w:val="C7E66F1E"/>
    <w:lvl w:ilvl="0" w:tplc="B888D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073BD"/>
    <w:multiLevelType w:val="hybridMultilevel"/>
    <w:tmpl w:val="18F84EE0"/>
    <w:lvl w:ilvl="0" w:tplc="C6DA10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732EB0"/>
    <w:multiLevelType w:val="multilevel"/>
    <w:tmpl w:val="478075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190929E8"/>
    <w:multiLevelType w:val="hybridMultilevel"/>
    <w:tmpl w:val="C97E82FC"/>
    <w:lvl w:ilvl="0" w:tplc="82C2B90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6525B4"/>
    <w:multiLevelType w:val="hybridMultilevel"/>
    <w:tmpl w:val="353C9174"/>
    <w:lvl w:ilvl="0" w:tplc="6E7E7A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6457C4"/>
    <w:multiLevelType w:val="hybridMultilevel"/>
    <w:tmpl w:val="CE30B642"/>
    <w:lvl w:ilvl="0" w:tplc="040C000D">
      <w:start w:val="1"/>
      <w:numFmt w:val="bullet"/>
      <w:lvlText w:val=""/>
      <w:lvlJc w:val="left"/>
      <w:pPr>
        <w:ind w:left="89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1" w:hanging="360"/>
      </w:pPr>
      <w:rPr>
        <w:rFonts w:ascii="Wingdings" w:hAnsi="Wingdings" w:hint="default"/>
      </w:rPr>
    </w:lvl>
  </w:abstractNum>
  <w:abstractNum w:abstractNumId="12" w15:restartNumberingAfterBreak="0">
    <w:nsid w:val="1D8B1262"/>
    <w:multiLevelType w:val="multilevel"/>
    <w:tmpl w:val="478075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3" w15:restartNumberingAfterBreak="0">
    <w:nsid w:val="1ECB7836"/>
    <w:multiLevelType w:val="hybridMultilevel"/>
    <w:tmpl w:val="8A682588"/>
    <w:lvl w:ilvl="0" w:tplc="265AA7A2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0A62901"/>
    <w:multiLevelType w:val="hybridMultilevel"/>
    <w:tmpl w:val="F2822E00"/>
    <w:lvl w:ilvl="0" w:tplc="BBD2F87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9D91393"/>
    <w:multiLevelType w:val="hybridMultilevel"/>
    <w:tmpl w:val="9B4EA32C"/>
    <w:lvl w:ilvl="0" w:tplc="6E7E7A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D0B6A"/>
    <w:multiLevelType w:val="hybridMultilevel"/>
    <w:tmpl w:val="2174AB5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70C88"/>
    <w:multiLevelType w:val="hybridMultilevel"/>
    <w:tmpl w:val="9E1AD940"/>
    <w:lvl w:ilvl="0" w:tplc="B2841380">
      <w:start w:val="3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F1202C"/>
    <w:multiLevelType w:val="hybridMultilevel"/>
    <w:tmpl w:val="5DA611D6"/>
    <w:lvl w:ilvl="0" w:tplc="C860A7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06E0F"/>
    <w:multiLevelType w:val="hybridMultilevel"/>
    <w:tmpl w:val="9E1AD940"/>
    <w:lvl w:ilvl="0" w:tplc="FFFFFFFF">
      <w:start w:val="3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52EE6"/>
    <w:multiLevelType w:val="hybridMultilevel"/>
    <w:tmpl w:val="91A28ACA"/>
    <w:lvl w:ilvl="0" w:tplc="0B82D512">
      <w:numFmt w:val="bullet"/>
      <w:lvlText w:val="-"/>
      <w:lvlJc w:val="left"/>
      <w:pPr>
        <w:ind w:left="720" w:hanging="360"/>
      </w:pPr>
      <w:rPr>
        <w:rFonts w:ascii="Tw Cen MT" w:eastAsiaTheme="minorHAnsi" w:hAnsi="Tw Cen 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605FF"/>
    <w:multiLevelType w:val="hybridMultilevel"/>
    <w:tmpl w:val="FEBCF8A2"/>
    <w:lvl w:ilvl="0" w:tplc="040C000D">
      <w:start w:val="1"/>
      <w:numFmt w:val="bullet"/>
      <w:lvlText w:val=""/>
      <w:lvlJc w:val="left"/>
      <w:pPr>
        <w:ind w:left="89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1" w:hanging="360"/>
      </w:pPr>
      <w:rPr>
        <w:rFonts w:ascii="Wingdings" w:hAnsi="Wingdings" w:hint="default"/>
      </w:rPr>
    </w:lvl>
  </w:abstractNum>
  <w:abstractNum w:abstractNumId="22" w15:restartNumberingAfterBreak="0">
    <w:nsid w:val="3B723D63"/>
    <w:multiLevelType w:val="hybridMultilevel"/>
    <w:tmpl w:val="E47E55E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130D8"/>
    <w:multiLevelType w:val="hybridMultilevel"/>
    <w:tmpl w:val="A9E2D230"/>
    <w:lvl w:ilvl="0" w:tplc="BDC6EC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B0E5D"/>
    <w:multiLevelType w:val="hybridMultilevel"/>
    <w:tmpl w:val="0B9CA2F8"/>
    <w:lvl w:ilvl="0" w:tplc="040C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094C10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8052C09"/>
    <w:multiLevelType w:val="multilevel"/>
    <w:tmpl w:val="478075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4E6E1AA0"/>
    <w:multiLevelType w:val="hybridMultilevel"/>
    <w:tmpl w:val="B6823B1A"/>
    <w:lvl w:ilvl="0" w:tplc="FFFFFFFF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1A8710A"/>
    <w:multiLevelType w:val="hybridMultilevel"/>
    <w:tmpl w:val="03CE38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64371F"/>
    <w:multiLevelType w:val="hybridMultilevel"/>
    <w:tmpl w:val="1136B5E2"/>
    <w:lvl w:ilvl="0" w:tplc="81D08D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6F59B5"/>
    <w:multiLevelType w:val="hybridMultilevel"/>
    <w:tmpl w:val="A45004CC"/>
    <w:lvl w:ilvl="0" w:tplc="D8B403CA">
      <w:start w:val="675"/>
      <w:numFmt w:val="bullet"/>
      <w:lvlText w:val="-"/>
      <w:lvlJc w:val="left"/>
      <w:pPr>
        <w:ind w:left="720" w:hanging="360"/>
      </w:pPr>
      <w:rPr>
        <w:rFonts w:ascii="Tw Cen MT" w:eastAsiaTheme="minorHAnsi" w:hAnsi="Tw Cen 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CF29A3"/>
    <w:multiLevelType w:val="hybridMultilevel"/>
    <w:tmpl w:val="AA167C4A"/>
    <w:lvl w:ilvl="0" w:tplc="B888D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42AEC"/>
    <w:multiLevelType w:val="hybridMultilevel"/>
    <w:tmpl w:val="AAD68112"/>
    <w:lvl w:ilvl="0" w:tplc="6E7E7A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83039"/>
    <w:multiLevelType w:val="hybridMultilevel"/>
    <w:tmpl w:val="C472FE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3F588B"/>
    <w:multiLevelType w:val="hybridMultilevel"/>
    <w:tmpl w:val="B6DEDDA6"/>
    <w:lvl w:ilvl="0" w:tplc="F6FEFC38">
      <w:start w:val="1"/>
      <w:numFmt w:val="decimal"/>
      <w:lvlText w:val="%1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5" w15:restartNumberingAfterBreak="0">
    <w:nsid w:val="657C0D94"/>
    <w:multiLevelType w:val="hybridMultilevel"/>
    <w:tmpl w:val="9C085D2E"/>
    <w:lvl w:ilvl="0" w:tplc="C10EBC34">
      <w:start w:val="1"/>
      <w:numFmt w:val="bullet"/>
      <w:lvlText w:val="-"/>
      <w:lvlJc w:val="left"/>
      <w:pPr>
        <w:ind w:left="720" w:hanging="360"/>
      </w:pPr>
      <w:rPr>
        <w:rFonts w:ascii="Tw Cen MT" w:eastAsiaTheme="minorHAnsi" w:hAnsi="Tw Cen 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D168F3"/>
    <w:multiLevelType w:val="multilevel"/>
    <w:tmpl w:val="478075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7" w15:restartNumberingAfterBreak="0">
    <w:nsid w:val="716D2CD0"/>
    <w:multiLevelType w:val="hybridMultilevel"/>
    <w:tmpl w:val="F2822E00"/>
    <w:lvl w:ilvl="0" w:tplc="BBD2F87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20324A9"/>
    <w:multiLevelType w:val="hybridMultilevel"/>
    <w:tmpl w:val="D3308A74"/>
    <w:lvl w:ilvl="0" w:tplc="266A2012">
      <w:start w:val="29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3039A0"/>
    <w:multiLevelType w:val="hybridMultilevel"/>
    <w:tmpl w:val="EBA485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EC5AAD"/>
    <w:multiLevelType w:val="hybridMultilevel"/>
    <w:tmpl w:val="B0066CD2"/>
    <w:lvl w:ilvl="0" w:tplc="92B472B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0609FE"/>
    <w:multiLevelType w:val="multilevel"/>
    <w:tmpl w:val="2C8448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2" w15:restartNumberingAfterBreak="0">
    <w:nsid w:val="770017C5"/>
    <w:multiLevelType w:val="hybridMultilevel"/>
    <w:tmpl w:val="447814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4F7752"/>
    <w:multiLevelType w:val="hybridMultilevel"/>
    <w:tmpl w:val="F0160590"/>
    <w:lvl w:ilvl="0" w:tplc="529A70FC">
      <w:numFmt w:val="bullet"/>
      <w:lvlText w:val="-"/>
      <w:lvlJc w:val="left"/>
      <w:pPr>
        <w:ind w:left="720" w:hanging="360"/>
      </w:pPr>
      <w:rPr>
        <w:rFonts w:ascii="Tw Cen MT" w:eastAsiaTheme="minorHAnsi" w:hAnsi="Tw Cen 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E50100"/>
    <w:multiLevelType w:val="hybridMultilevel"/>
    <w:tmpl w:val="C68C6636"/>
    <w:lvl w:ilvl="0" w:tplc="702245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40A18"/>
    <w:multiLevelType w:val="hybridMultilevel"/>
    <w:tmpl w:val="C472FE5E"/>
    <w:lvl w:ilvl="0" w:tplc="B888D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6F0D43"/>
    <w:multiLevelType w:val="hybridMultilevel"/>
    <w:tmpl w:val="E85E267E"/>
    <w:lvl w:ilvl="0" w:tplc="33A816D0">
      <w:numFmt w:val="bullet"/>
      <w:lvlText w:val=""/>
      <w:lvlJc w:val="left"/>
      <w:pPr>
        <w:ind w:left="644" w:hanging="360"/>
      </w:pPr>
      <w:rPr>
        <w:rFonts w:ascii="Symbol" w:eastAsiaTheme="minorHAnsi" w:hAnsi="Symbol" w:cs="Times New Roman"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7" w15:restartNumberingAfterBreak="0">
    <w:nsid w:val="7DBB4E61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82536011">
    <w:abstractNumId w:val="1"/>
  </w:num>
  <w:num w:numId="2" w16cid:durableId="2094860897">
    <w:abstractNumId w:val="4"/>
  </w:num>
  <w:num w:numId="3" w16cid:durableId="1559625943">
    <w:abstractNumId w:val="27"/>
  </w:num>
  <w:num w:numId="4" w16cid:durableId="1808670286">
    <w:abstractNumId w:val="14"/>
  </w:num>
  <w:num w:numId="5" w16cid:durableId="253436793">
    <w:abstractNumId w:val="23"/>
  </w:num>
  <w:num w:numId="6" w16cid:durableId="714156734">
    <w:abstractNumId w:val="32"/>
  </w:num>
  <w:num w:numId="7" w16cid:durableId="176359396">
    <w:abstractNumId w:val="35"/>
  </w:num>
  <w:num w:numId="8" w16cid:durableId="1088621903">
    <w:abstractNumId w:val="18"/>
  </w:num>
  <w:num w:numId="9" w16cid:durableId="747113980">
    <w:abstractNumId w:val="9"/>
  </w:num>
  <w:num w:numId="10" w16cid:durableId="294412640">
    <w:abstractNumId w:val="2"/>
  </w:num>
  <w:num w:numId="11" w16cid:durableId="722412981">
    <w:abstractNumId w:val="34"/>
  </w:num>
  <w:num w:numId="12" w16cid:durableId="1832331113">
    <w:abstractNumId w:val="37"/>
  </w:num>
  <w:num w:numId="13" w16cid:durableId="175509022">
    <w:abstractNumId w:val="30"/>
  </w:num>
  <w:num w:numId="14" w16cid:durableId="1578661501">
    <w:abstractNumId w:val="40"/>
  </w:num>
  <w:num w:numId="15" w16cid:durableId="819229961">
    <w:abstractNumId w:val="38"/>
  </w:num>
  <w:num w:numId="16" w16cid:durableId="1670712503">
    <w:abstractNumId w:val="28"/>
  </w:num>
  <w:num w:numId="17" w16cid:durableId="979458791">
    <w:abstractNumId w:val="22"/>
  </w:num>
  <w:num w:numId="18" w16cid:durableId="661541588">
    <w:abstractNumId w:val="16"/>
  </w:num>
  <w:num w:numId="19" w16cid:durableId="811480011">
    <w:abstractNumId w:val="25"/>
  </w:num>
  <w:num w:numId="20" w16cid:durableId="204680299">
    <w:abstractNumId w:val="47"/>
  </w:num>
  <w:num w:numId="21" w16cid:durableId="1999725670">
    <w:abstractNumId w:val="7"/>
  </w:num>
  <w:num w:numId="22" w16cid:durableId="1498643243">
    <w:abstractNumId w:val="42"/>
  </w:num>
  <w:num w:numId="23" w16cid:durableId="442651147">
    <w:abstractNumId w:val="5"/>
  </w:num>
  <w:num w:numId="24" w16cid:durableId="1615361233">
    <w:abstractNumId w:val="39"/>
  </w:num>
  <w:num w:numId="25" w16cid:durableId="1691175617">
    <w:abstractNumId w:val="43"/>
  </w:num>
  <w:num w:numId="26" w16cid:durableId="202791852">
    <w:abstractNumId w:val="28"/>
  </w:num>
  <w:num w:numId="27" w16cid:durableId="1013604714">
    <w:abstractNumId w:val="11"/>
  </w:num>
  <w:num w:numId="28" w16cid:durableId="855777217">
    <w:abstractNumId w:val="21"/>
  </w:num>
  <w:num w:numId="29" w16cid:durableId="1743286940">
    <w:abstractNumId w:val="3"/>
  </w:num>
  <w:num w:numId="30" w16cid:durableId="435029075">
    <w:abstractNumId w:val="29"/>
  </w:num>
  <w:num w:numId="31" w16cid:durableId="1374231271">
    <w:abstractNumId w:val="41"/>
  </w:num>
  <w:num w:numId="32" w16cid:durableId="73481652">
    <w:abstractNumId w:val="26"/>
  </w:num>
  <w:num w:numId="33" w16cid:durableId="95833972">
    <w:abstractNumId w:val="12"/>
  </w:num>
  <w:num w:numId="34" w16cid:durableId="585264347">
    <w:abstractNumId w:val="8"/>
  </w:num>
  <w:num w:numId="35" w16cid:durableId="1016923863">
    <w:abstractNumId w:val="36"/>
  </w:num>
  <w:num w:numId="36" w16cid:durableId="1199514325">
    <w:abstractNumId w:val="44"/>
  </w:num>
  <w:num w:numId="37" w16cid:durableId="475729273">
    <w:abstractNumId w:val="33"/>
  </w:num>
  <w:num w:numId="38" w16cid:durableId="2050302377">
    <w:abstractNumId w:val="17"/>
  </w:num>
  <w:num w:numId="39" w16cid:durableId="1987124578">
    <w:abstractNumId w:val="24"/>
  </w:num>
  <w:num w:numId="40" w16cid:durableId="1336302882">
    <w:abstractNumId w:val="19"/>
  </w:num>
  <w:num w:numId="41" w16cid:durableId="1205141853">
    <w:abstractNumId w:val="45"/>
  </w:num>
  <w:num w:numId="42" w16cid:durableId="250630208">
    <w:abstractNumId w:val="46"/>
  </w:num>
  <w:num w:numId="43" w16cid:durableId="943533231">
    <w:abstractNumId w:val="6"/>
  </w:num>
  <w:num w:numId="44" w16cid:durableId="1152866669">
    <w:abstractNumId w:val="0"/>
  </w:num>
  <w:num w:numId="45" w16cid:durableId="1646349406">
    <w:abstractNumId w:val="31"/>
  </w:num>
  <w:num w:numId="46" w16cid:durableId="358702342">
    <w:abstractNumId w:val="15"/>
  </w:num>
  <w:num w:numId="47" w16cid:durableId="1256598238">
    <w:abstractNumId w:val="10"/>
  </w:num>
  <w:num w:numId="48" w16cid:durableId="2094429946">
    <w:abstractNumId w:val="13"/>
  </w:num>
  <w:num w:numId="49" w16cid:durableId="18304874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F"/>
    <w:rsid w:val="00020B3F"/>
    <w:rsid w:val="000339BC"/>
    <w:rsid w:val="000E1E83"/>
    <w:rsid w:val="000F0A36"/>
    <w:rsid w:val="0012451A"/>
    <w:rsid w:val="001264E4"/>
    <w:rsid w:val="001604F4"/>
    <w:rsid w:val="001650DD"/>
    <w:rsid w:val="0017296A"/>
    <w:rsid w:val="001B1574"/>
    <w:rsid w:val="001B1A70"/>
    <w:rsid w:val="001B36D7"/>
    <w:rsid w:val="001C0ECC"/>
    <w:rsid w:val="001D759C"/>
    <w:rsid w:val="001D759D"/>
    <w:rsid w:val="001E3977"/>
    <w:rsid w:val="0020589C"/>
    <w:rsid w:val="00233659"/>
    <w:rsid w:val="002347B3"/>
    <w:rsid w:val="0024632D"/>
    <w:rsid w:val="00271FD1"/>
    <w:rsid w:val="0029208A"/>
    <w:rsid w:val="00294554"/>
    <w:rsid w:val="002A385E"/>
    <w:rsid w:val="002B4E30"/>
    <w:rsid w:val="002F07D0"/>
    <w:rsid w:val="003325D7"/>
    <w:rsid w:val="00343886"/>
    <w:rsid w:val="0034726D"/>
    <w:rsid w:val="00356357"/>
    <w:rsid w:val="00356E97"/>
    <w:rsid w:val="003A5330"/>
    <w:rsid w:val="003F2F79"/>
    <w:rsid w:val="003F67B1"/>
    <w:rsid w:val="00403B98"/>
    <w:rsid w:val="004305FF"/>
    <w:rsid w:val="00463B0D"/>
    <w:rsid w:val="00475786"/>
    <w:rsid w:val="00494645"/>
    <w:rsid w:val="004C3B43"/>
    <w:rsid w:val="004D3957"/>
    <w:rsid w:val="0051422E"/>
    <w:rsid w:val="005152E8"/>
    <w:rsid w:val="005260DA"/>
    <w:rsid w:val="0052782C"/>
    <w:rsid w:val="00582E77"/>
    <w:rsid w:val="00583668"/>
    <w:rsid w:val="00587941"/>
    <w:rsid w:val="005E5DCB"/>
    <w:rsid w:val="005E6A03"/>
    <w:rsid w:val="006B775E"/>
    <w:rsid w:val="007233F0"/>
    <w:rsid w:val="007276FA"/>
    <w:rsid w:val="007410BA"/>
    <w:rsid w:val="00751304"/>
    <w:rsid w:val="00763FF7"/>
    <w:rsid w:val="007706DF"/>
    <w:rsid w:val="00792360"/>
    <w:rsid w:val="00792E3A"/>
    <w:rsid w:val="007B1016"/>
    <w:rsid w:val="007B6654"/>
    <w:rsid w:val="007C1E10"/>
    <w:rsid w:val="007C2D02"/>
    <w:rsid w:val="00841B70"/>
    <w:rsid w:val="00874124"/>
    <w:rsid w:val="00877630"/>
    <w:rsid w:val="008E6632"/>
    <w:rsid w:val="00926356"/>
    <w:rsid w:val="00940501"/>
    <w:rsid w:val="009535CF"/>
    <w:rsid w:val="00974728"/>
    <w:rsid w:val="0097578E"/>
    <w:rsid w:val="009876A1"/>
    <w:rsid w:val="009A0FFC"/>
    <w:rsid w:val="009C3AFD"/>
    <w:rsid w:val="009D0E1E"/>
    <w:rsid w:val="009E5821"/>
    <w:rsid w:val="009F5A46"/>
    <w:rsid w:val="00A4173C"/>
    <w:rsid w:val="00A4302B"/>
    <w:rsid w:val="00A77B9C"/>
    <w:rsid w:val="00A80C89"/>
    <w:rsid w:val="00A825CA"/>
    <w:rsid w:val="00AA5BB2"/>
    <w:rsid w:val="00AD2DB6"/>
    <w:rsid w:val="00B0687B"/>
    <w:rsid w:val="00B151EE"/>
    <w:rsid w:val="00B54099"/>
    <w:rsid w:val="00B91C30"/>
    <w:rsid w:val="00BB6536"/>
    <w:rsid w:val="00BE08E5"/>
    <w:rsid w:val="00BF1562"/>
    <w:rsid w:val="00C07A58"/>
    <w:rsid w:val="00C201D3"/>
    <w:rsid w:val="00C24824"/>
    <w:rsid w:val="00C44499"/>
    <w:rsid w:val="00C70134"/>
    <w:rsid w:val="00C81E29"/>
    <w:rsid w:val="00CB30DF"/>
    <w:rsid w:val="00CD6B74"/>
    <w:rsid w:val="00CE70A1"/>
    <w:rsid w:val="00D175C7"/>
    <w:rsid w:val="00D9797A"/>
    <w:rsid w:val="00DA7841"/>
    <w:rsid w:val="00DC02EB"/>
    <w:rsid w:val="00DC26F7"/>
    <w:rsid w:val="00DC2B5F"/>
    <w:rsid w:val="00DC6D45"/>
    <w:rsid w:val="00E10588"/>
    <w:rsid w:val="00E1262B"/>
    <w:rsid w:val="00E2522D"/>
    <w:rsid w:val="00E7041C"/>
    <w:rsid w:val="00E8478B"/>
    <w:rsid w:val="00EC41BC"/>
    <w:rsid w:val="00ED2EC6"/>
    <w:rsid w:val="00F12DF7"/>
    <w:rsid w:val="00F17E03"/>
    <w:rsid w:val="00F30284"/>
    <w:rsid w:val="00F30D5A"/>
    <w:rsid w:val="00F33D6C"/>
    <w:rsid w:val="00F7439C"/>
    <w:rsid w:val="00FA2B54"/>
    <w:rsid w:val="00FC06B8"/>
    <w:rsid w:val="00FD3581"/>
    <w:rsid w:val="00FD70D2"/>
    <w:rsid w:val="00FE41B1"/>
    <w:rsid w:val="00FE4B32"/>
    <w:rsid w:val="00FF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C6E76"/>
  <w15:chartTrackingRefBased/>
  <w15:docId w15:val="{318A3F80-FD0C-45DC-88C0-4B02B6F5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26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C2B5F"/>
    <w:pPr>
      <w:ind w:left="720"/>
      <w:contextualSpacing/>
    </w:pPr>
  </w:style>
  <w:style w:type="table" w:styleId="Grilledutableau">
    <w:name w:val="Table Grid"/>
    <w:basedOn w:val="TableauNormal"/>
    <w:uiPriority w:val="59"/>
    <w:rsid w:val="00877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7233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03A72-53AF-4563-9B10-BABD1B2D3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770</Words>
  <Characters>4239</Characters>
  <Application>Microsoft Office Word</Application>
  <DocSecurity>0</DocSecurity>
  <Lines>35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Fetrasoa RATOVOARIMANANA</dc:creator>
  <cp:keywords/>
  <dc:description/>
  <cp:lastModifiedBy>Arlise PIC</cp:lastModifiedBy>
  <cp:revision>4</cp:revision>
  <dcterms:created xsi:type="dcterms:W3CDTF">2025-05-06T13:38:00Z</dcterms:created>
  <dcterms:modified xsi:type="dcterms:W3CDTF">2025-05-06T14:32:00Z</dcterms:modified>
</cp:coreProperties>
</file>