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Pr="000F4340" w:rsidRDefault="00140D25" w:rsidP="00140D25">
      <w:pPr>
        <w:jc w:val="center"/>
        <w:rPr>
          <w:rFonts w:ascii="Arial" w:hAnsi="Arial" w:cs="Arial"/>
        </w:rPr>
      </w:pPr>
      <w:r w:rsidRPr="000F4340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RPr="000F4340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F4340" w:rsidRDefault="00086B74" w:rsidP="00140D2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F4340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:rsidRPr="000F4340" w14:paraId="50DAFD2C" w14:textId="77777777" w:rsidTr="00086B74">
        <w:tc>
          <w:tcPr>
            <w:tcW w:w="2831" w:type="dxa"/>
          </w:tcPr>
          <w:p w14:paraId="54449DC4" w14:textId="08612D15" w:rsidR="00140D25" w:rsidRPr="000F4340" w:rsidRDefault="00140D25">
            <w:pPr>
              <w:rPr>
                <w:rFonts w:ascii="Arial" w:hAnsi="Arial" w:cs="Arial"/>
                <w:b/>
                <w:bCs/>
              </w:rPr>
            </w:pPr>
            <w:r w:rsidRPr="000F4340">
              <w:rPr>
                <w:rFonts w:ascii="Arial" w:hAnsi="Arial" w:cs="Arial"/>
                <w:b/>
                <w:bCs/>
              </w:rPr>
              <w:t>Sprint #</w:t>
            </w:r>
            <w:r w:rsidR="00936FD1" w:rsidRPr="000F4340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831" w:type="dxa"/>
          </w:tcPr>
          <w:p w14:paraId="67654B2E" w14:textId="700775E7" w:rsidR="00140D25" w:rsidRPr="000F4340" w:rsidRDefault="00140D25">
            <w:pPr>
              <w:rPr>
                <w:rFonts w:ascii="Arial" w:hAnsi="Arial" w:cs="Arial"/>
                <w:b/>
                <w:bCs/>
              </w:rPr>
            </w:pPr>
            <w:r w:rsidRPr="000F4340">
              <w:rPr>
                <w:rFonts w:ascii="Arial" w:hAnsi="Arial" w:cs="Arial"/>
                <w:b/>
                <w:bCs/>
              </w:rPr>
              <w:t>Start Date:</w:t>
            </w:r>
            <w:r w:rsidR="00936FD1" w:rsidRPr="000F4340">
              <w:rPr>
                <w:rFonts w:ascii="Arial" w:hAnsi="Arial" w:cs="Arial"/>
                <w:b/>
                <w:bCs/>
              </w:rPr>
              <w:t xml:space="preserve"> </w:t>
            </w:r>
            <w:r w:rsidR="005C2FBB">
              <w:rPr>
                <w:rFonts w:ascii="Arial" w:hAnsi="Arial" w:cs="Arial"/>
                <w:b/>
                <w:bCs/>
              </w:rPr>
              <w:t>24/09</w:t>
            </w:r>
          </w:p>
        </w:tc>
        <w:tc>
          <w:tcPr>
            <w:tcW w:w="4539" w:type="dxa"/>
            <w:gridSpan w:val="2"/>
          </w:tcPr>
          <w:p w14:paraId="340221E4" w14:textId="4AE98ADD" w:rsidR="00140D25" w:rsidRPr="000F4340" w:rsidRDefault="00140D25">
            <w:pPr>
              <w:rPr>
                <w:rFonts w:ascii="Arial" w:hAnsi="Arial" w:cs="Arial"/>
                <w:b/>
                <w:bCs/>
              </w:rPr>
            </w:pPr>
            <w:r w:rsidRPr="000F4340">
              <w:rPr>
                <w:rFonts w:ascii="Arial" w:hAnsi="Arial" w:cs="Arial"/>
                <w:b/>
                <w:bCs/>
              </w:rPr>
              <w:t>Final Date:</w:t>
            </w:r>
            <w:r w:rsidR="005C2FBB">
              <w:rPr>
                <w:rFonts w:ascii="Arial" w:hAnsi="Arial" w:cs="Arial"/>
                <w:b/>
                <w:bCs/>
              </w:rPr>
              <w:t xml:space="preserve"> 29/09</w:t>
            </w:r>
          </w:p>
        </w:tc>
      </w:tr>
      <w:tr w:rsidR="00256901" w:rsidRPr="000F4340" w14:paraId="1A8823D9" w14:textId="77777777" w:rsidTr="002B3EAD">
        <w:tc>
          <w:tcPr>
            <w:tcW w:w="2831" w:type="dxa"/>
          </w:tcPr>
          <w:p w14:paraId="79D2CF55" w14:textId="1BBC9E6E" w:rsidR="00256901" w:rsidRPr="000F4340" w:rsidRDefault="00256901">
            <w:pPr>
              <w:rPr>
                <w:rFonts w:ascii="Arial" w:hAnsi="Arial" w:cs="Arial"/>
                <w:b/>
                <w:bCs/>
              </w:rPr>
            </w:pPr>
            <w:r w:rsidRPr="000F4340">
              <w:rPr>
                <w:rFonts w:ascii="Arial" w:hAnsi="Arial" w:cs="Arial"/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52D5BD08" w:rsidR="00256901" w:rsidRPr="000F4340" w:rsidRDefault="00936FD1">
            <w:pPr>
              <w:rPr>
                <w:rFonts w:ascii="Arial" w:hAnsi="Arial" w:cs="Arial"/>
                <w:b/>
                <w:bCs/>
              </w:rPr>
            </w:pPr>
            <w:r w:rsidRPr="000F4340">
              <w:rPr>
                <w:rFonts w:ascii="Arial" w:hAnsi="Arial" w:cs="Arial"/>
                <w:b/>
                <w:bCs/>
              </w:rPr>
              <w:t>civitas-backend</w:t>
            </w:r>
          </w:p>
        </w:tc>
      </w:tr>
      <w:tr w:rsidR="00BB05F4" w:rsidRPr="000F4340" w14:paraId="427B4347" w14:textId="77777777" w:rsidTr="002B3EAD">
        <w:tc>
          <w:tcPr>
            <w:tcW w:w="2831" w:type="dxa"/>
          </w:tcPr>
          <w:p w14:paraId="10BE44B6" w14:textId="6DC51DB0" w:rsidR="00BB05F4" w:rsidRPr="000F4340" w:rsidRDefault="00BB05F4">
            <w:pPr>
              <w:rPr>
                <w:rFonts w:ascii="Arial" w:hAnsi="Arial" w:cs="Arial"/>
                <w:b/>
                <w:bCs/>
              </w:rPr>
            </w:pPr>
            <w:r w:rsidRPr="000F4340">
              <w:rPr>
                <w:rFonts w:ascii="Arial" w:hAnsi="Arial" w:cs="Arial"/>
                <w:b/>
                <w:bCs/>
              </w:rPr>
              <w:t xml:space="preserve">Ano: </w:t>
            </w:r>
            <w:r w:rsidR="00936FD1" w:rsidRPr="000F4340">
              <w:rPr>
                <w:rFonts w:ascii="Arial" w:hAnsi="Arial" w:cs="Arial"/>
                <w:b/>
                <w:bCs/>
              </w:rPr>
              <w:t>4</w:t>
            </w:r>
            <w:r w:rsidRPr="000F4340">
              <w:rPr>
                <w:rFonts w:ascii="Arial" w:hAnsi="Arial" w:cs="Arial"/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0F4340" w:rsidRDefault="00BB05F4">
            <w:pPr>
              <w:rPr>
                <w:rFonts w:ascii="Arial" w:hAnsi="Arial" w:cs="Arial"/>
                <w:b/>
                <w:bCs/>
              </w:rPr>
            </w:pPr>
            <w:r w:rsidRPr="000F4340">
              <w:rPr>
                <w:rFonts w:ascii="Arial" w:hAnsi="Arial" w:cs="Arial"/>
                <w:b/>
                <w:bCs/>
              </w:rPr>
              <w:t>Análise e Desenvolvimento de Sistemas - AMS</w:t>
            </w:r>
          </w:p>
        </w:tc>
      </w:tr>
      <w:tr w:rsidR="00140D25" w:rsidRPr="000F4340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0F4340" w:rsidRDefault="00140D25" w:rsidP="00140D25">
            <w:pPr>
              <w:jc w:val="center"/>
              <w:rPr>
                <w:rFonts w:ascii="Arial" w:hAnsi="Arial" w:cs="Arial"/>
                <w:b/>
                <w:bCs/>
              </w:rPr>
            </w:pPr>
            <w:r w:rsidRPr="000F4340">
              <w:rPr>
                <w:rFonts w:ascii="Arial" w:hAnsi="Arial" w:cs="Arial"/>
                <w:b/>
                <w:bCs/>
                <w:color w:val="FFFFFF" w:themeColor="background1"/>
              </w:rPr>
              <w:t>Team Members</w:t>
            </w:r>
          </w:p>
        </w:tc>
      </w:tr>
      <w:tr w:rsidR="00140D25" w:rsidRPr="000F4340" w14:paraId="4E0E3FF0" w14:textId="77777777" w:rsidTr="00086B74">
        <w:tc>
          <w:tcPr>
            <w:tcW w:w="10201" w:type="dxa"/>
            <w:gridSpan w:val="4"/>
          </w:tcPr>
          <w:p w14:paraId="49D36674" w14:textId="70A9E913" w:rsidR="00140D25" w:rsidRPr="000F4340" w:rsidRDefault="00936FD1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João Pedro Epaminondas do Carmo</w:t>
            </w:r>
          </w:p>
        </w:tc>
      </w:tr>
      <w:tr w:rsidR="00140D25" w:rsidRPr="000F4340" w14:paraId="103C304E" w14:textId="77777777" w:rsidTr="00086B74">
        <w:tc>
          <w:tcPr>
            <w:tcW w:w="10201" w:type="dxa"/>
            <w:gridSpan w:val="4"/>
          </w:tcPr>
          <w:p w14:paraId="6DDE9D0F" w14:textId="43E88796" w:rsidR="00140D25" w:rsidRPr="000F4340" w:rsidRDefault="00936FD1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João Pedro Chapichi</w:t>
            </w:r>
          </w:p>
        </w:tc>
      </w:tr>
      <w:tr w:rsidR="00140D25" w:rsidRPr="000F4340" w14:paraId="63F0FAB1" w14:textId="77777777" w:rsidTr="00086B74">
        <w:tc>
          <w:tcPr>
            <w:tcW w:w="10201" w:type="dxa"/>
            <w:gridSpan w:val="4"/>
          </w:tcPr>
          <w:p w14:paraId="566E63A1" w14:textId="52860BF9" w:rsidR="00140D25" w:rsidRPr="000F4340" w:rsidRDefault="00936FD1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Kayky Zioti Silva</w:t>
            </w:r>
          </w:p>
        </w:tc>
      </w:tr>
      <w:tr w:rsidR="00140D25" w:rsidRPr="000F4340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Pr="000F4340" w:rsidRDefault="00140D25">
            <w:pPr>
              <w:rPr>
                <w:rFonts w:ascii="Arial" w:hAnsi="Arial" w:cs="Arial"/>
              </w:rPr>
            </w:pPr>
          </w:p>
        </w:tc>
      </w:tr>
      <w:tr w:rsidR="00140D25" w:rsidRPr="000F4340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Pr="000F4340" w:rsidRDefault="00140D25">
            <w:pPr>
              <w:rPr>
                <w:rFonts w:ascii="Arial" w:hAnsi="Arial" w:cs="Arial"/>
              </w:rPr>
            </w:pPr>
          </w:p>
        </w:tc>
      </w:tr>
    </w:tbl>
    <w:p w14:paraId="3BB69ACA" w14:textId="77777777" w:rsidR="00140D25" w:rsidRPr="000F4340" w:rsidRDefault="00140D25">
      <w:pPr>
        <w:rPr>
          <w:rFonts w:ascii="Arial" w:hAnsi="Arial" w:cs="Arial"/>
        </w:rPr>
      </w:pP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1"/>
        <w:gridCol w:w="6201"/>
        <w:gridCol w:w="1539"/>
        <w:gridCol w:w="1670"/>
      </w:tblGrid>
      <w:tr w:rsidR="00140D25" w:rsidRPr="000F4340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0F4340" w:rsidRDefault="00140D25" w:rsidP="004D5173">
            <w:pPr>
              <w:jc w:val="center"/>
              <w:rPr>
                <w:rFonts w:ascii="Arial" w:hAnsi="Arial" w:cs="Arial"/>
                <w:b/>
                <w:bCs/>
              </w:rPr>
            </w:pPr>
            <w:r w:rsidRPr="000F4340">
              <w:rPr>
                <w:rFonts w:ascii="Arial" w:hAnsi="Arial" w:cs="Arial"/>
                <w:b/>
                <w:bCs/>
              </w:rPr>
              <w:t>Sprint Backlog</w:t>
            </w:r>
          </w:p>
        </w:tc>
      </w:tr>
      <w:tr w:rsidR="00FA612F" w:rsidRPr="000F4340" w14:paraId="41045DC2" w14:textId="77777777" w:rsidTr="00100CB4">
        <w:tc>
          <w:tcPr>
            <w:tcW w:w="754" w:type="dxa"/>
          </w:tcPr>
          <w:p w14:paraId="60BF93CF" w14:textId="3FE7B282" w:rsidR="00FA612F" w:rsidRPr="000F4340" w:rsidRDefault="00FA612F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Task#</w:t>
            </w:r>
          </w:p>
        </w:tc>
        <w:tc>
          <w:tcPr>
            <w:tcW w:w="6234" w:type="dxa"/>
          </w:tcPr>
          <w:p w14:paraId="6C4B3627" w14:textId="6BC58447" w:rsidR="00FA612F" w:rsidRPr="000F4340" w:rsidRDefault="00100CB4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Description</w:t>
            </w:r>
          </w:p>
        </w:tc>
        <w:tc>
          <w:tcPr>
            <w:tcW w:w="1541" w:type="dxa"/>
          </w:tcPr>
          <w:p w14:paraId="1C696CA2" w14:textId="03E2A448" w:rsidR="00FA612F" w:rsidRPr="000F4340" w:rsidRDefault="00FA612F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Start Date</w:t>
            </w:r>
          </w:p>
        </w:tc>
        <w:tc>
          <w:tcPr>
            <w:tcW w:w="1672" w:type="dxa"/>
          </w:tcPr>
          <w:p w14:paraId="40275C15" w14:textId="6596F654" w:rsidR="00FA612F" w:rsidRPr="000F4340" w:rsidRDefault="00FA612F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Final date</w:t>
            </w:r>
          </w:p>
        </w:tc>
      </w:tr>
      <w:tr w:rsidR="00100CB4" w:rsidRPr="000F4340" w14:paraId="6761C9BE" w14:textId="77777777" w:rsidTr="00100CB4">
        <w:tc>
          <w:tcPr>
            <w:tcW w:w="754" w:type="dxa"/>
          </w:tcPr>
          <w:p w14:paraId="4D05A4E5" w14:textId="4040CB41" w:rsidR="00100CB4" w:rsidRPr="000F4340" w:rsidRDefault="00936FD1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004</w:t>
            </w:r>
          </w:p>
        </w:tc>
        <w:tc>
          <w:tcPr>
            <w:tcW w:w="6234" w:type="dxa"/>
          </w:tcPr>
          <w:p w14:paraId="6C93C027" w14:textId="0AADAAE0" w:rsidR="00100CB4" w:rsidRPr="000F4340" w:rsidRDefault="00936FD1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Criar o projeto utilizando o Visual Studio - Web API .Net Core - C#</w:t>
            </w:r>
          </w:p>
        </w:tc>
        <w:tc>
          <w:tcPr>
            <w:tcW w:w="1541" w:type="dxa"/>
          </w:tcPr>
          <w:p w14:paraId="7B3F85A3" w14:textId="6604D539" w:rsidR="00100CB4" w:rsidRPr="000F4340" w:rsidRDefault="00936FD1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24/09/2025</w:t>
            </w:r>
          </w:p>
        </w:tc>
        <w:tc>
          <w:tcPr>
            <w:tcW w:w="1672" w:type="dxa"/>
          </w:tcPr>
          <w:p w14:paraId="4EF6A697" w14:textId="04E796A5" w:rsidR="00100CB4" w:rsidRPr="000F4340" w:rsidRDefault="00936FD1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29/09/2025</w:t>
            </w:r>
          </w:p>
        </w:tc>
      </w:tr>
      <w:tr w:rsidR="00100CB4" w:rsidRPr="000F4340" w14:paraId="744801E4" w14:textId="77777777" w:rsidTr="00100CB4">
        <w:tc>
          <w:tcPr>
            <w:tcW w:w="754" w:type="dxa"/>
          </w:tcPr>
          <w:p w14:paraId="72DEE239" w14:textId="77777777" w:rsidR="00100CB4" w:rsidRPr="000F4340" w:rsidRDefault="00100CB4" w:rsidP="004D5173">
            <w:pPr>
              <w:rPr>
                <w:rFonts w:ascii="Arial" w:hAnsi="Arial" w:cs="Arial"/>
              </w:rPr>
            </w:pPr>
          </w:p>
        </w:tc>
        <w:tc>
          <w:tcPr>
            <w:tcW w:w="6234" w:type="dxa"/>
          </w:tcPr>
          <w:p w14:paraId="6B999792" w14:textId="77777777" w:rsidR="00100CB4" w:rsidRPr="000F4340" w:rsidRDefault="00100CB4" w:rsidP="004D5173">
            <w:pPr>
              <w:rPr>
                <w:rFonts w:ascii="Arial" w:hAnsi="Arial" w:cs="Arial"/>
              </w:rPr>
            </w:pPr>
          </w:p>
        </w:tc>
        <w:tc>
          <w:tcPr>
            <w:tcW w:w="1541" w:type="dxa"/>
          </w:tcPr>
          <w:p w14:paraId="7E58A768" w14:textId="77777777" w:rsidR="00100CB4" w:rsidRPr="000F4340" w:rsidRDefault="00100CB4" w:rsidP="004D5173">
            <w:pPr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2A1B4C39" w14:textId="77777777" w:rsidR="00100CB4" w:rsidRPr="000F4340" w:rsidRDefault="00100CB4" w:rsidP="004D5173">
            <w:pPr>
              <w:rPr>
                <w:rFonts w:ascii="Arial" w:hAnsi="Arial" w:cs="Arial"/>
              </w:rPr>
            </w:pPr>
          </w:p>
        </w:tc>
      </w:tr>
      <w:tr w:rsidR="00100CB4" w:rsidRPr="000F4340" w14:paraId="56121997" w14:textId="77777777" w:rsidTr="00100CB4">
        <w:tc>
          <w:tcPr>
            <w:tcW w:w="754" w:type="dxa"/>
          </w:tcPr>
          <w:p w14:paraId="66C3FAEE" w14:textId="77777777" w:rsidR="00100CB4" w:rsidRPr="000F4340" w:rsidRDefault="00100CB4" w:rsidP="004D5173">
            <w:pPr>
              <w:rPr>
                <w:rFonts w:ascii="Arial" w:hAnsi="Arial" w:cs="Arial"/>
              </w:rPr>
            </w:pPr>
          </w:p>
        </w:tc>
        <w:tc>
          <w:tcPr>
            <w:tcW w:w="6234" w:type="dxa"/>
          </w:tcPr>
          <w:p w14:paraId="077E58B4" w14:textId="77777777" w:rsidR="00100CB4" w:rsidRPr="000F4340" w:rsidRDefault="00100CB4" w:rsidP="004D5173">
            <w:pPr>
              <w:rPr>
                <w:rFonts w:ascii="Arial" w:hAnsi="Arial" w:cs="Arial"/>
              </w:rPr>
            </w:pPr>
          </w:p>
        </w:tc>
        <w:tc>
          <w:tcPr>
            <w:tcW w:w="1541" w:type="dxa"/>
          </w:tcPr>
          <w:p w14:paraId="151D9582" w14:textId="77777777" w:rsidR="00100CB4" w:rsidRPr="000F4340" w:rsidRDefault="00100CB4" w:rsidP="004D5173">
            <w:pPr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2AFD64D5" w14:textId="77777777" w:rsidR="00100CB4" w:rsidRPr="000F4340" w:rsidRDefault="00100CB4" w:rsidP="004D5173">
            <w:pPr>
              <w:rPr>
                <w:rFonts w:ascii="Arial" w:hAnsi="Arial" w:cs="Arial"/>
              </w:rPr>
            </w:pPr>
          </w:p>
        </w:tc>
      </w:tr>
      <w:tr w:rsidR="00100CB4" w:rsidRPr="000F4340" w14:paraId="1EA0E366" w14:textId="77777777" w:rsidTr="00100CB4">
        <w:tc>
          <w:tcPr>
            <w:tcW w:w="754" w:type="dxa"/>
          </w:tcPr>
          <w:p w14:paraId="1CB1BC62" w14:textId="77777777" w:rsidR="00100CB4" w:rsidRPr="000F4340" w:rsidRDefault="00100CB4" w:rsidP="004D5173">
            <w:pPr>
              <w:rPr>
                <w:rFonts w:ascii="Arial" w:hAnsi="Arial" w:cs="Arial"/>
              </w:rPr>
            </w:pPr>
          </w:p>
        </w:tc>
        <w:tc>
          <w:tcPr>
            <w:tcW w:w="6234" w:type="dxa"/>
          </w:tcPr>
          <w:p w14:paraId="6994BF7C" w14:textId="77777777" w:rsidR="00100CB4" w:rsidRPr="000F4340" w:rsidRDefault="00100CB4" w:rsidP="004D5173">
            <w:pPr>
              <w:rPr>
                <w:rFonts w:ascii="Arial" w:hAnsi="Arial" w:cs="Arial"/>
              </w:rPr>
            </w:pPr>
          </w:p>
        </w:tc>
        <w:tc>
          <w:tcPr>
            <w:tcW w:w="1541" w:type="dxa"/>
          </w:tcPr>
          <w:p w14:paraId="0A82E79E" w14:textId="77777777" w:rsidR="00100CB4" w:rsidRPr="000F4340" w:rsidRDefault="00100CB4" w:rsidP="004D5173">
            <w:pPr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5AFC5DA2" w14:textId="77777777" w:rsidR="00100CB4" w:rsidRPr="000F4340" w:rsidRDefault="00100CB4" w:rsidP="004D5173">
            <w:pPr>
              <w:rPr>
                <w:rFonts w:ascii="Arial" w:hAnsi="Arial" w:cs="Arial"/>
              </w:rPr>
            </w:pPr>
          </w:p>
        </w:tc>
      </w:tr>
    </w:tbl>
    <w:p w14:paraId="470BD2EB" w14:textId="77777777" w:rsidR="00140D25" w:rsidRPr="000F4340" w:rsidRDefault="00140D25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2"/>
        <w:gridCol w:w="2923"/>
        <w:gridCol w:w="1562"/>
        <w:gridCol w:w="1398"/>
        <w:gridCol w:w="1820"/>
        <w:gridCol w:w="1658"/>
      </w:tblGrid>
      <w:tr w:rsidR="00140D25" w:rsidRPr="000F4340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0F4340" w:rsidRDefault="00140D25" w:rsidP="004D5173">
            <w:pPr>
              <w:jc w:val="center"/>
              <w:rPr>
                <w:rFonts w:ascii="Arial" w:hAnsi="Arial" w:cs="Arial"/>
                <w:b/>
                <w:bCs/>
              </w:rPr>
            </w:pPr>
            <w:r w:rsidRPr="000F4340">
              <w:rPr>
                <w:rFonts w:ascii="Arial" w:hAnsi="Arial" w:cs="Arial"/>
                <w:b/>
                <w:bCs/>
              </w:rPr>
              <w:t>Task Description</w:t>
            </w:r>
          </w:p>
        </w:tc>
      </w:tr>
      <w:tr w:rsidR="00140D25" w:rsidRPr="000F4340" w14:paraId="5D607EB8" w14:textId="77777777" w:rsidTr="00140D25">
        <w:tc>
          <w:tcPr>
            <w:tcW w:w="828" w:type="dxa"/>
          </w:tcPr>
          <w:p w14:paraId="05E435A2" w14:textId="2FA7E920" w:rsidR="00140D25" w:rsidRPr="000F4340" w:rsidRDefault="00140D25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Task #</w:t>
            </w:r>
          </w:p>
        </w:tc>
        <w:tc>
          <w:tcPr>
            <w:tcW w:w="2971" w:type="dxa"/>
          </w:tcPr>
          <w:p w14:paraId="1EEA406D" w14:textId="56CD5ABE" w:rsidR="00140D25" w:rsidRPr="000F4340" w:rsidRDefault="00140D25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Description</w:t>
            </w:r>
          </w:p>
        </w:tc>
        <w:tc>
          <w:tcPr>
            <w:tcW w:w="1441" w:type="dxa"/>
          </w:tcPr>
          <w:p w14:paraId="10B6AD84" w14:textId="3A66A4C8" w:rsidR="00140D25" w:rsidRPr="000F4340" w:rsidRDefault="00140D25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Assigned To</w:t>
            </w:r>
          </w:p>
        </w:tc>
        <w:tc>
          <w:tcPr>
            <w:tcW w:w="1418" w:type="dxa"/>
          </w:tcPr>
          <w:p w14:paraId="54C59118" w14:textId="124A739C" w:rsidR="00140D25" w:rsidRPr="000F4340" w:rsidRDefault="00140D25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Status</w:t>
            </w:r>
          </w:p>
        </w:tc>
        <w:tc>
          <w:tcPr>
            <w:tcW w:w="1842" w:type="dxa"/>
          </w:tcPr>
          <w:p w14:paraId="2C92961B" w14:textId="7DE955DB" w:rsidR="00140D25" w:rsidRPr="000F4340" w:rsidRDefault="00140D25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Pr="000F4340" w:rsidRDefault="00140D25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Logged Hours</w:t>
            </w:r>
          </w:p>
        </w:tc>
      </w:tr>
      <w:tr w:rsidR="00140D25" w:rsidRPr="000F4340" w14:paraId="0B1F98CC" w14:textId="77777777" w:rsidTr="00140D25">
        <w:tc>
          <w:tcPr>
            <w:tcW w:w="828" w:type="dxa"/>
          </w:tcPr>
          <w:p w14:paraId="3BEA4665" w14:textId="7C184DEB" w:rsidR="00140D25" w:rsidRPr="000F4340" w:rsidRDefault="00936FD1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004</w:t>
            </w:r>
          </w:p>
        </w:tc>
        <w:tc>
          <w:tcPr>
            <w:tcW w:w="2971" w:type="dxa"/>
          </w:tcPr>
          <w:p w14:paraId="259B5208" w14:textId="6A66CBC6" w:rsidR="00B357D6" w:rsidRPr="000F4340" w:rsidRDefault="00936FD1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Inicialização do backend, instalação das dependências e criação da string de conexão ao banco.</w:t>
            </w:r>
          </w:p>
        </w:tc>
        <w:tc>
          <w:tcPr>
            <w:tcW w:w="1441" w:type="dxa"/>
          </w:tcPr>
          <w:p w14:paraId="5C12E670" w14:textId="3420571E" w:rsidR="00140D25" w:rsidRPr="000F4340" w:rsidRDefault="00936FD1" w:rsidP="004D5173">
            <w:pPr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João Pedro Epaminondas do Carmo</w:t>
            </w:r>
            <w:r w:rsidRPr="000F4340">
              <w:rPr>
                <w:rFonts w:ascii="Arial" w:hAnsi="Arial" w:cs="Arial"/>
              </w:rPr>
              <w:br/>
              <w:t>João Pedro Chapichi</w:t>
            </w:r>
            <w:r w:rsidRPr="000F4340">
              <w:rPr>
                <w:rFonts w:ascii="Arial" w:hAnsi="Arial" w:cs="Arial"/>
              </w:rPr>
              <w:br/>
              <w:t>Kayky Zioti Silva</w:t>
            </w:r>
          </w:p>
        </w:tc>
        <w:tc>
          <w:tcPr>
            <w:tcW w:w="1418" w:type="dxa"/>
          </w:tcPr>
          <w:p w14:paraId="7C3ED697" w14:textId="7661019D" w:rsidR="00140D25" w:rsidRPr="000F4340" w:rsidRDefault="00936FD1" w:rsidP="00936FD1">
            <w:pPr>
              <w:jc w:val="center"/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Finish</w:t>
            </w:r>
          </w:p>
        </w:tc>
        <w:tc>
          <w:tcPr>
            <w:tcW w:w="1842" w:type="dxa"/>
          </w:tcPr>
          <w:p w14:paraId="13FD0A67" w14:textId="2EC81276" w:rsidR="00140D25" w:rsidRPr="000F4340" w:rsidRDefault="00936FD1" w:rsidP="00936FD1">
            <w:pPr>
              <w:jc w:val="center"/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10</w:t>
            </w:r>
          </w:p>
        </w:tc>
        <w:tc>
          <w:tcPr>
            <w:tcW w:w="1683" w:type="dxa"/>
          </w:tcPr>
          <w:p w14:paraId="59EA432A" w14:textId="5BAA341C" w:rsidR="00140D25" w:rsidRPr="000F4340" w:rsidRDefault="00936FD1" w:rsidP="00936FD1">
            <w:pPr>
              <w:jc w:val="center"/>
              <w:rPr>
                <w:rFonts w:ascii="Arial" w:hAnsi="Arial" w:cs="Arial"/>
              </w:rPr>
            </w:pPr>
            <w:r w:rsidRPr="000F4340">
              <w:rPr>
                <w:rFonts w:ascii="Arial" w:hAnsi="Arial" w:cs="Arial"/>
              </w:rPr>
              <w:t>10</w:t>
            </w:r>
          </w:p>
        </w:tc>
      </w:tr>
      <w:tr w:rsidR="00140D25" w:rsidRPr="000F4340" w14:paraId="5F2ADDA0" w14:textId="77777777" w:rsidTr="00140D25">
        <w:tc>
          <w:tcPr>
            <w:tcW w:w="828" w:type="dxa"/>
          </w:tcPr>
          <w:p w14:paraId="62085768" w14:textId="77777777" w:rsidR="00140D25" w:rsidRPr="000F4340" w:rsidRDefault="00140D25" w:rsidP="004D5173">
            <w:pPr>
              <w:rPr>
                <w:rFonts w:ascii="Arial" w:hAnsi="Arial" w:cs="Arial"/>
              </w:rPr>
            </w:pPr>
          </w:p>
        </w:tc>
        <w:tc>
          <w:tcPr>
            <w:tcW w:w="2971" w:type="dxa"/>
          </w:tcPr>
          <w:p w14:paraId="750E1DF3" w14:textId="77777777" w:rsidR="00140D25" w:rsidRPr="000F4340" w:rsidRDefault="00140D25" w:rsidP="004D5173">
            <w:pPr>
              <w:rPr>
                <w:rFonts w:ascii="Arial" w:hAnsi="Arial" w:cs="Arial"/>
              </w:rPr>
            </w:pPr>
          </w:p>
        </w:tc>
        <w:tc>
          <w:tcPr>
            <w:tcW w:w="1441" w:type="dxa"/>
          </w:tcPr>
          <w:p w14:paraId="34367579" w14:textId="52A6BF5E" w:rsidR="00140D25" w:rsidRPr="000F4340" w:rsidRDefault="00140D25" w:rsidP="004D5173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5C37B466" w14:textId="77777777" w:rsidR="00140D25" w:rsidRPr="000F4340" w:rsidRDefault="00140D25" w:rsidP="004D5173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1A7C6B9D" w14:textId="11BB5EFC" w:rsidR="00140D25" w:rsidRPr="000F4340" w:rsidRDefault="00140D25" w:rsidP="004D5173">
            <w:pPr>
              <w:rPr>
                <w:rFonts w:ascii="Arial" w:hAnsi="Arial" w:cs="Arial"/>
              </w:rPr>
            </w:pPr>
          </w:p>
        </w:tc>
        <w:tc>
          <w:tcPr>
            <w:tcW w:w="1683" w:type="dxa"/>
          </w:tcPr>
          <w:p w14:paraId="56358B39" w14:textId="6D84CB69" w:rsidR="00140D25" w:rsidRPr="000F4340" w:rsidRDefault="00140D25" w:rsidP="004D5173">
            <w:pPr>
              <w:rPr>
                <w:rFonts w:ascii="Arial" w:hAnsi="Arial" w:cs="Arial"/>
              </w:rPr>
            </w:pPr>
          </w:p>
        </w:tc>
      </w:tr>
      <w:tr w:rsidR="00B357D6" w:rsidRPr="000F4340" w14:paraId="01B2EEE0" w14:textId="77777777" w:rsidTr="00140D25">
        <w:tc>
          <w:tcPr>
            <w:tcW w:w="828" w:type="dxa"/>
          </w:tcPr>
          <w:p w14:paraId="21543DB0" w14:textId="77777777" w:rsidR="00B357D6" w:rsidRPr="000F4340" w:rsidRDefault="00B357D6" w:rsidP="004D5173">
            <w:pPr>
              <w:rPr>
                <w:rFonts w:ascii="Arial" w:hAnsi="Arial" w:cs="Arial"/>
              </w:rPr>
            </w:pPr>
          </w:p>
        </w:tc>
        <w:tc>
          <w:tcPr>
            <w:tcW w:w="2971" w:type="dxa"/>
          </w:tcPr>
          <w:p w14:paraId="37CF4E3F" w14:textId="77777777" w:rsidR="00B357D6" w:rsidRPr="000F4340" w:rsidRDefault="00B357D6" w:rsidP="004D5173">
            <w:pPr>
              <w:rPr>
                <w:rFonts w:ascii="Arial" w:hAnsi="Arial" w:cs="Arial"/>
              </w:rPr>
            </w:pPr>
          </w:p>
        </w:tc>
        <w:tc>
          <w:tcPr>
            <w:tcW w:w="1441" w:type="dxa"/>
          </w:tcPr>
          <w:p w14:paraId="26F9A167" w14:textId="77777777" w:rsidR="00B357D6" w:rsidRPr="000F4340" w:rsidRDefault="00B357D6" w:rsidP="004D5173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51B1B014" w14:textId="77777777" w:rsidR="00B357D6" w:rsidRPr="000F4340" w:rsidRDefault="00B357D6" w:rsidP="004D5173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28BCC9EE" w14:textId="77777777" w:rsidR="00B357D6" w:rsidRPr="000F4340" w:rsidRDefault="00B357D6" w:rsidP="004D5173">
            <w:pPr>
              <w:rPr>
                <w:rFonts w:ascii="Arial" w:hAnsi="Arial" w:cs="Arial"/>
              </w:rPr>
            </w:pPr>
          </w:p>
        </w:tc>
        <w:tc>
          <w:tcPr>
            <w:tcW w:w="1683" w:type="dxa"/>
          </w:tcPr>
          <w:p w14:paraId="6D9B810E" w14:textId="77777777" w:rsidR="00B357D6" w:rsidRPr="000F4340" w:rsidRDefault="00B357D6" w:rsidP="004D5173">
            <w:pPr>
              <w:rPr>
                <w:rFonts w:ascii="Arial" w:hAnsi="Arial" w:cs="Arial"/>
              </w:rPr>
            </w:pPr>
          </w:p>
        </w:tc>
      </w:tr>
    </w:tbl>
    <w:p w14:paraId="7A10753C" w14:textId="77777777" w:rsidR="00140D25" w:rsidRPr="000F4340" w:rsidRDefault="00140D25" w:rsidP="00140D25">
      <w:pPr>
        <w:rPr>
          <w:rFonts w:ascii="Arial" w:hAnsi="Arial" w:cs="Arial"/>
        </w:rPr>
      </w:pPr>
    </w:p>
    <w:p w14:paraId="2926B6CB" w14:textId="3A66800A" w:rsidR="009739F5" w:rsidRPr="000F4340" w:rsidRDefault="009739F5" w:rsidP="009739F5">
      <w:pPr>
        <w:shd w:val="clear" w:color="auto" w:fill="000000" w:themeFill="text1"/>
        <w:jc w:val="center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0F4340">
        <w:rPr>
          <w:rFonts w:ascii="Arial" w:hAnsi="Arial" w:cs="Arial"/>
          <w:b/>
          <w:bCs/>
          <w:color w:val="FFFFFF" w:themeColor="background1"/>
          <w:sz w:val="24"/>
          <w:szCs w:val="24"/>
        </w:rPr>
        <w:t>Sprint Description</w:t>
      </w:r>
    </w:p>
    <w:p w14:paraId="32F197D9" w14:textId="19866505" w:rsidR="00936FD1" w:rsidRPr="000F4340" w:rsidRDefault="00936FD1" w:rsidP="00936FD1">
      <w:pPr>
        <w:rPr>
          <w:rFonts w:ascii="Arial" w:hAnsi="Arial" w:cs="Arial"/>
        </w:rPr>
      </w:pPr>
      <w:r w:rsidRPr="000F4340">
        <w:rPr>
          <w:rFonts w:ascii="Arial" w:hAnsi="Arial" w:cs="Arial"/>
        </w:rPr>
        <w:t xml:space="preserve">Tarefa: Sprint 1 - Criar o projeto utilizando o Visual Studio - Web API .Net Core - C# </w:t>
      </w:r>
    </w:p>
    <w:p w14:paraId="53DE2F75" w14:textId="77777777" w:rsidR="00936FD1" w:rsidRPr="000F4340" w:rsidRDefault="00936FD1" w:rsidP="00936FD1">
      <w:pPr>
        <w:rPr>
          <w:rFonts w:ascii="Arial" w:hAnsi="Arial" w:cs="Arial"/>
        </w:rPr>
      </w:pPr>
    </w:p>
    <w:p w14:paraId="795B33E6" w14:textId="2F421078" w:rsidR="00936FD1" w:rsidRPr="000F4340" w:rsidRDefault="00936FD1" w:rsidP="00936FD1">
      <w:pPr>
        <w:rPr>
          <w:rFonts w:ascii="Arial" w:hAnsi="Arial" w:cs="Arial"/>
        </w:rPr>
      </w:pPr>
      <w:r w:rsidRPr="000F4340">
        <w:rPr>
          <w:rFonts w:ascii="Arial" w:hAnsi="Arial" w:cs="Arial"/>
        </w:rPr>
        <w:t>Objetivo</w:t>
      </w:r>
      <w:r w:rsidRPr="000F4340">
        <w:rPr>
          <w:rFonts w:ascii="Arial" w:hAnsi="Arial" w:cs="Arial"/>
        </w:rPr>
        <w:t xml:space="preserve"> -</w:t>
      </w:r>
    </w:p>
    <w:p w14:paraId="3AE2F71D" w14:textId="77777777" w:rsidR="00936FD1" w:rsidRPr="000F4340" w:rsidRDefault="00936FD1" w:rsidP="00936FD1">
      <w:pPr>
        <w:rPr>
          <w:rFonts w:ascii="Arial" w:hAnsi="Arial" w:cs="Arial"/>
        </w:rPr>
      </w:pPr>
      <w:r w:rsidRPr="000F4340">
        <w:rPr>
          <w:rFonts w:ascii="Arial" w:hAnsi="Arial" w:cs="Arial"/>
        </w:rPr>
        <w:t>Criar o projeto com o nome: Civitas.WebAPI</w:t>
      </w:r>
    </w:p>
    <w:p w14:paraId="302EF76A" w14:textId="77777777" w:rsidR="00936FD1" w:rsidRPr="000F4340" w:rsidRDefault="00936FD1" w:rsidP="00936FD1">
      <w:pPr>
        <w:rPr>
          <w:rFonts w:ascii="Arial" w:hAnsi="Arial" w:cs="Arial"/>
        </w:rPr>
      </w:pPr>
      <w:r w:rsidRPr="000F4340">
        <w:rPr>
          <w:rFonts w:ascii="Arial" w:hAnsi="Arial" w:cs="Arial"/>
        </w:rPr>
        <w:t>Configuras as dependências do projeto</w:t>
      </w:r>
    </w:p>
    <w:p w14:paraId="14D67C38" w14:textId="77777777" w:rsidR="00936FD1" w:rsidRPr="000F4340" w:rsidRDefault="00936FD1" w:rsidP="00936FD1">
      <w:pPr>
        <w:rPr>
          <w:rFonts w:ascii="Arial" w:hAnsi="Arial" w:cs="Arial"/>
        </w:rPr>
      </w:pPr>
      <w:r w:rsidRPr="000F4340">
        <w:rPr>
          <w:rFonts w:ascii="Arial" w:hAnsi="Arial" w:cs="Arial"/>
        </w:rPr>
        <w:t>Configurar a conexão com o banco de dados:</w:t>
      </w:r>
    </w:p>
    <w:p w14:paraId="03683A9A" w14:textId="77777777" w:rsidR="00936FD1" w:rsidRPr="000F4340" w:rsidRDefault="00936FD1" w:rsidP="00936FD1">
      <w:pPr>
        <w:rPr>
          <w:rFonts w:ascii="Arial" w:hAnsi="Arial" w:cs="Arial"/>
        </w:rPr>
      </w:pPr>
      <w:r w:rsidRPr="000F4340">
        <w:rPr>
          <w:rFonts w:ascii="Arial" w:hAnsi="Arial" w:cs="Arial"/>
        </w:rPr>
        <w:t>Criar database no PostgreSQL</w:t>
      </w:r>
    </w:p>
    <w:p w14:paraId="509CD9A5" w14:textId="5830556B" w:rsidR="00936FD1" w:rsidRPr="000F4340" w:rsidRDefault="00936FD1" w:rsidP="00936FD1">
      <w:pPr>
        <w:rPr>
          <w:rFonts w:ascii="Arial" w:hAnsi="Arial" w:cs="Arial"/>
        </w:rPr>
      </w:pPr>
      <w:r w:rsidRPr="000F4340">
        <w:rPr>
          <w:rFonts w:ascii="Arial" w:hAnsi="Arial" w:cs="Arial"/>
        </w:rPr>
        <w:t>Nome do banco de dados: civitas</w:t>
      </w:r>
    </w:p>
    <w:p w14:paraId="5149DBE9" w14:textId="0DCF6FA7" w:rsidR="00936FD1" w:rsidRPr="000F4340" w:rsidRDefault="00936FD1" w:rsidP="00936FD1">
      <w:pPr>
        <w:rPr>
          <w:rFonts w:ascii="Arial" w:hAnsi="Arial" w:cs="Arial"/>
        </w:rPr>
      </w:pPr>
    </w:p>
    <w:p w14:paraId="69FB0C78" w14:textId="77777777" w:rsidR="00936FD1" w:rsidRPr="000F4340" w:rsidRDefault="00936FD1" w:rsidP="00936FD1">
      <w:pPr>
        <w:rPr>
          <w:rFonts w:ascii="Arial" w:hAnsi="Arial" w:cs="Arial"/>
        </w:rPr>
      </w:pPr>
    </w:p>
    <w:p w14:paraId="0BE73C59" w14:textId="0BC776EA" w:rsidR="00936FD1" w:rsidRPr="000F4340" w:rsidRDefault="00936FD1" w:rsidP="00936FD1">
      <w:pPr>
        <w:rPr>
          <w:rFonts w:ascii="Arial" w:hAnsi="Arial" w:cs="Arial"/>
        </w:rPr>
      </w:pPr>
      <w:r w:rsidRPr="000F4340">
        <w:rPr>
          <w:rFonts w:ascii="Arial" w:hAnsi="Arial" w:cs="Arial"/>
        </w:rPr>
        <w:t>Critérios de Aceite</w:t>
      </w:r>
      <w:r w:rsidRPr="000F4340">
        <w:rPr>
          <w:rFonts w:ascii="Arial" w:hAnsi="Arial" w:cs="Arial"/>
        </w:rPr>
        <w:t>-</w:t>
      </w:r>
    </w:p>
    <w:p w14:paraId="4102CB51" w14:textId="0E4B9D3B" w:rsidR="00936FD1" w:rsidRPr="000F4340" w:rsidRDefault="00936FD1" w:rsidP="00936FD1">
      <w:pPr>
        <w:rPr>
          <w:rFonts w:ascii="Arial" w:hAnsi="Arial" w:cs="Arial"/>
        </w:rPr>
      </w:pPr>
      <w:r w:rsidRPr="000F4340">
        <w:rPr>
          <w:rFonts w:ascii="Arial" w:hAnsi="Arial" w:cs="Arial"/>
        </w:rPr>
        <w:lastRenderedPageBreak/>
        <w:t xml:space="preserve">() </w:t>
      </w:r>
      <w:r w:rsidRPr="000F4340">
        <w:rPr>
          <w:rFonts w:ascii="Arial" w:hAnsi="Arial" w:cs="Arial"/>
        </w:rPr>
        <w:t>Projeto Criado e Configurado</w:t>
      </w:r>
    </w:p>
    <w:p w14:paraId="1C0C5A96" w14:textId="77777777" w:rsidR="00936FD1" w:rsidRPr="000F4340" w:rsidRDefault="00936FD1" w:rsidP="00936FD1">
      <w:pPr>
        <w:rPr>
          <w:rFonts w:ascii="Arial" w:hAnsi="Arial" w:cs="Arial"/>
        </w:rPr>
      </w:pPr>
    </w:p>
    <w:p w14:paraId="233EC9FB" w14:textId="71631612" w:rsidR="00936FD1" w:rsidRPr="000F4340" w:rsidRDefault="00936FD1" w:rsidP="00936FD1">
      <w:pPr>
        <w:rPr>
          <w:rFonts w:ascii="Arial" w:hAnsi="Arial" w:cs="Arial"/>
        </w:rPr>
      </w:pPr>
      <w:r w:rsidRPr="000F4340">
        <w:rPr>
          <w:rFonts w:ascii="Arial" w:hAnsi="Arial" w:cs="Arial"/>
        </w:rPr>
        <w:t>Observações</w:t>
      </w:r>
      <w:r w:rsidRPr="000F4340">
        <w:rPr>
          <w:rFonts w:ascii="Arial" w:hAnsi="Arial" w:cs="Arial"/>
        </w:rPr>
        <w:t xml:space="preserve"> - </w:t>
      </w:r>
    </w:p>
    <w:p w14:paraId="18D61980" w14:textId="3AD756B5" w:rsidR="009739F5" w:rsidRPr="000F4340" w:rsidRDefault="00936FD1" w:rsidP="00936FD1">
      <w:pPr>
        <w:rPr>
          <w:rFonts w:ascii="Arial" w:hAnsi="Arial" w:cs="Arial"/>
        </w:rPr>
      </w:pPr>
      <w:r w:rsidRPr="000F4340">
        <w:rPr>
          <w:rFonts w:ascii="Arial" w:hAnsi="Arial" w:cs="Arial"/>
        </w:rPr>
        <w:t>Sem observações</w:t>
      </w:r>
    </w:p>
    <w:p w14:paraId="6B25AAAF" w14:textId="77777777" w:rsidR="009739F5" w:rsidRPr="000F4340" w:rsidRDefault="009739F5" w:rsidP="00140D25">
      <w:pPr>
        <w:rPr>
          <w:rFonts w:ascii="Arial" w:hAnsi="Arial" w:cs="Arial"/>
        </w:rPr>
      </w:pPr>
    </w:p>
    <w:p w14:paraId="297446FA" w14:textId="77777777" w:rsidR="000D2EF6" w:rsidRPr="000F4340" w:rsidRDefault="000D2EF6" w:rsidP="00140D25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RPr="000F4340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F4340" w:rsidRDefault="00086B74" w:rsidP="00086B7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434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384F3F84" w14:textId="07203525" w:rsidR="000F4340" w:rsidRDefault="000F4340" w:rsidP="000F4340">
      <w:pPr>
        <w:spacing w:line="360" w:lineRule="auto"/>
        <w:rPr>
          <w:rFonts w:ascii="Arial" w:hAnsi="Arial" w:cs="Arial"/>
          <w:sz w:val="24"/>
          <w:szCs w:val="24"/>
        </w:rPr>
      </w:pPr>
    </w:p>
    <w:p w14:paraId="672EB1BF" w14:textId="7874A85F" w:rsidR="000F4340" w:rsidRPr="000F4340" w:rsidRDefault="000F4340" w:rsidP="005D63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F4340">
        <w:rPr>
          <w:rFonts w:ascii="Arial" w:hAnsi="Arial" w:cs="Arial"/>
          <w:sz w:val="24"/>
          <w:szCs w:val="24"/>
        </w:rPr>
        <w:t>Inicialmente, no Visual Studio 2022, foi criado o projeto API Web do ASP.NET Core, utilizando a versão .NET 9.0, com a denominação Civitas.WebAPI.</w:t>
      </w:r>
    </w:p>
    <w:p w14:paraId="2FDC496E" w14:textId="2E6C3A3A" w:rsidR="000F4340" w:rsidRPr="000F4340" w:rsidRDefault="000F4340" w:rsidP="005D63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F4340">
        <w:rPr>
          <w:rFonts w:ascii="Arial" w:hAnsi="Arial" w:cs="Arial"/>
          <w:sz w:val="24"/>
          <w:szCs w:val="24"/>
        </w:rPr>
        <w:t>Em seguida, acessou-se o menu Ferramentas &gt; Gerenciador de Pacotes do NuGet &gt; Gerenciador de Pacotes do NuGet para a Solução, a fim de realizar a instalação das dependências necessárias ao funcionamento do projeto.</w:t>
      </w:r>
    </w:p>
    <w:p w14:paraId="42284F80" w14:textId="1F7EABD5" w:rsidR="005D6365" w:rsidRDefault="000F4340" w:rsidP="005D63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F4340">
        <w:rPr>
          <w:rFonts w:ascii="Arial" w:hAnsi="Arial" w:cs="Arial"/>
          <w:sz w:val="24"/>
          <w:szCs w:val="24"/>
        </w:rPr>
        <w:t>A primeira dependência adicionada foi a do PostgreSQL, seguida pelas bibliotecas AutoMapper, EntityFrameworkCore, Tools e Design.</w:t>
      </w:r>
    </w:p>
    <w:p w14:paraId="38673DAE" w14:textId="1E425A12" w:rsidR="007A14BD" w:rsidRPr="000F4340" w:rsidRDefault="007A14BD" w:rsidP="005D6365">
      <w:pPr>
        <w:spacing w:line="360" w:lineRule="auto"/>
        <w:rPr>
          <w:rFonts w:ascii="Arial" w:hAnsi="Arial" w:cs="Arial"/>
          <w:sz w:val="24"/>
          <w:szCs w:val="24"/>
        </w:rPr>
      </w:pPr>
      <w:r w:rsidRPr="000F434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6D99EF" wp14:editId="24B72DFB">
            <wp:extent cx="6469380" cy="402336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7327A" w14:textId="17922FCD" w:rsidR="000F4340" w:rsidRPr="000F4340" w:rsidRDefault="005D6365" w:rsidP="005D636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AF4EF2F" wp14:editId="48E048FA">
            <wp:extent cx="6472555" cy="3143250"/>
            <wp:effectExtent l="0" t="0" r="444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129F76" wp14:editId="7A205678">
            <wp:extent cx="6472555" cy="3156585"/>
            <wp:effectExtent l="0" t="0" r="4445" b="571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F63F31F" wp14:editId="78BE993D">
            <wp:extent cx="6472555" cy="3163570"/>
            <wp:effectExtent l="0" t="0" r="444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D765983" wp14:editId="66D119D7">
            <wp:extent cx="6472555" cy="3160395"/>
            <wp:effectExtent l="0" t="0" r="4445" b="190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40950D" wp14:editId="6BEE8120">
            <wp:extent cx="6472555" cy="3153410"/>
            <wp:effectExtent l="0" t="0" r="4445" b="889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2F56" w14:textId="367D1C6B" w:rsidR="007A14BD" w:rsidRDefault="005D6365" w:rsidP="005D63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D6365">
        <w:rPr>
          <w:rFonts w:ascii="Arial" w:hAnsi="Arial" w:cs="Arial"/>
          <w:sz w:val="24"/>
          <w:szCs w:val="24"/>
        </w:rPr>
        <w:t>Adicionado a linha de conexão com o banco de dados PostgreSQL</w:t>
      </w:r>
      <w:r>
        <w:rPr>
          <w:rFonts w:ascii="Arial" w:hAnsi="Arial" w:cs="Arial"/>
          <w:sz w:val="24"/>
          <w:szCs w:val="24"/>
        </w:rPr>
        <w:t>.</w:t>
      </w:r>
    </w:p>
    <w:p w14:paraId="78B80EC8" w14:textId="667757F8" w:rsidR="005D6365" w:rsidRDefault="005D6365" w:rsidP="005D636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6BA233" wp14:editId="6E985EBD">
            <wp:extent cx="4824046" cy="2568913"/>
            <wp:effectExtent l="0" t="0" r="0" b="317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926" cy="257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3881" w14:textId="77777777" w:rsidR="005D6365" w:rsidRPr="005D6365" w:rsidRDefault="005D6365" w:rsidP="005D63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D6365">
        <w:rPr>
          <w:rFonts w:ascii="Arial" w:hAnsi="Arial" w:cs="Arial"/>
          <w:sz w:val="24"/>
          <w:szCs w:val="24"/>
        </w:rPr>
        <w:lastRenderedPageBreak/>
        <w:t>Na imagem acima é apresentado o arquivo appsettings.json com a adição da linha de conexão com o banco de dados. Nela, observamos os seguintes atributos:</w:t>
      </w:r>
    </w:p>
    <w:p w14:paraId="7834AFC3" w14:textId="77777777" w:rsidR="005D6365" w:rsidRPr="005D6365" w:rsidRDefault="005D6365" w:rsidP="005D63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D6365">
        <w:rPr>
          <w:rFonts w:ascii="Arial" w:hAnsi="Arial" w:cs="Arial"/>
          <w:sz w:val="24"/>
          <w:szCs w:val="24"/>
        </w:rPr>
        <w:t>- Host: Sua função é definir o endereço onde o banco está em atividade, este endereço pode ser 127.0.0.1 ou LOCALHOST para bancos hospedados na máquina local ou IPs específicos em servidores online.</w:t>
      </w:r>
    </w:p>
    <w:p w14:paraId="1847B245" w14:textId="77777777" w:rsidR="005D6365" w:rsidRPr="005D6365" w:rsidRDefault="005D6365" w:rsidP="005D63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D6365">
        <w:rPr>
          <w:rFonts w:ascii="Arial" w:hAnsi="Arial" w:cs="Arial"/>
          <w:sz w:val="24"/>
          <w:szCs w:val="24"/>
        </w:rPr>
        <w:t>- Username: Nome de usuário para acessar o banco de dados, neste caso, acessamos pelo usuário padrão (postgres), criado durante a instalação básica do banco de dados.</w:t>
      </w:r>
    </w:p>
    <w:p w14:paraId="118EC03C" w14:textId="77777777" w:rsidR="005D6365" w:rsidRPr="005D6365" w:rsidRDefault="005D6365" w:rsidP="005D63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D6365">
        <w:rPr>
          <w:rFonts w:ascii="Arial" w:hAnsi="Arial" w:cs="Arial"/>
          <w:sz w:val="24"/>
          <w:szCs w:val="24"/>
        </w:rPr>
        <w:t>- Port: Porta de acesso ao banco. Ela tem como função indicar em qual local o serviço de banco está funcionando. Por padrão, o PostgreSQL define a porta como 5432.</w:t>
      </w:r>
    </w:p>
    <w:p w14:paraId="2C7175FF" w14:textId="77777777" w:rsidR="005D6365" w:rsidRPr="005D6365" w:rsidRDefault="005D6365" w:rsidP="005D63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D6365">
        <w:rPr>
          <w:rFonts w:ascii="Arial" w:hAnsi="Arial" w:cs="Arial"/>
          <w:sz w:val="24"/>
          <w:szCs w:val="24"/>
        </w:rPr>
        <w:t>- Password: Senha para acessar o banco de dados. Sua função é impedir acessos indevidos ao banco, permitindo apenas sistemas que possuem conhecimento da senha.</w:t>
      </w:r>
    </w:p>
    <w:p w14:paraId="47D02A7E" w14:textId="001539F3" w:rsidR="007A14BD" w:rsidRPr="005D6365" w:rsidRDefault="005D6365" w:rsidP="005D63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D6365">
        <w:rPr>
          <w:rFonts w:ascii="Arial" w:hAnsi="Arial" w:cs="Arial"/>
          <w:sz w:val="24"/>
          <w:szCs w:val="24"/>
        </w:rPr>
        <w:t>- Database: Essa clausula tem como função definir qual banco de dados será utilizado para armazenar os dados do sistema.</w:t>
      </w:r>
    </w:p>
    <w:p w14:paraId="76649DBD" w14:textId="13A89F0F" w:rsidR="00B55A4A" w:rsidRPr="000F4340" w:rsidRDefault="00B55A4A" w:rsidP="00B55A4A">
      <w:pPr>
        <w:shd w:val="clear" w:color="auto" w:fill="000000" w:themeFill="text1"/>
        <w:jc w:val="center"/>
        <w:rPr>
          <w:rFonts w:ascii="Arial" w:hAnsi="Arial" w:cs="Arial"/>
        </w:rPr>
      </w:pPr>
      <w:r w:rsidRPr="000F4340">
        <w:rPr>
          <w:rFonts w:ascii="Arial" w:hAnsi="Arial" w:cs="Arial"/>
          <w:b/>
          <w:bCs/>
          <w:color w:val="FFFFFF" w:themeColor="background1"/>
          <w:sz w:val="24"/>
          <w:szCs w:val="24"/>
        </w:rPr>
        <w:t>Assinaturas</w:t>
      </w:r>
    </w:p>
    <w:sectPr w:rsidR="00B55A4A" w:rsidRPr="000F4340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E2CD7" w14:textId="77777777" w:rsidR="00AF132E" w:rsidRDefault="00AF132E" w:rsidP="00140D25">
      <w:pPr>
        <w:spacing w:after="0" w:line="240" w:lineRule="auto"/>
      </w:pPr>
      <w:r>
        <w:separator/>
      </w:r>
    </w:p>
  </w:endnote>
  <w:endnote w:type="continuationSeparator" w:id="0">
    <w:p w14:paraId="48CB5DA5" w14:textId="77777777" w:rsidR="00AF132E" w:rsidRDefault="00AF132E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F0410" w14:textId="77777777" w:rsidR="00AF132E" w:rsidRDefault="00AF132E" w:rsidP="00140D25">
      <w:pPr>
        <w:spacing w:after="0" w:line="240" w:lineRule="auto"/>
      </w:pPr>
      <w:r>
        <w:separator/>
      </w:r>
    </w:p>
  </w:footnote>
  <w:footnote w:type="continuationSeparator" w:id="0">
    <w:p w14:paraId="38A259D7" w14:textId="77777777" w:rsidR="00AF132E" w:rsidRDefault="00AF132E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F4340"/>
    <w:rsid w:val="00100CB4"/>
    <w:rsid w:val="00126642"/>
    <w:rsid w:val="00140D25"/>
    <w:rsid w:val="00256901"/>
    <w:rsid w:val="002E0BE7"/>
    <w:rsid w:val="005C2FBB"/>
    <w:rsid w:val="005D6365"/>
    <w:rsid w:val="007659F5"/>
    <w:rsid w:val="007A14BD"/>
    <w:rsid w:val="008A7D1A"/>
    <w:rsid w:val="009169B1"/>
    <w:rsid w:val="00936FD1"/>
    <w:rsid w:val="009739F5"/>
    <w:rsid w:val="009E3C28"/>
    <w:rsid w:val="00AF132E"/>
    <w:rsid w:val="00B357D6"/>
    <w:rsid w:val="00B55A4A"/>
    <w:rsid w:val="00BB05F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9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414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João Pedro E. do Carmo</cp:lastModifiedBy>
  <cp:revision>19</cp:revision>
  <cp:lastPrinted>2025-09-26T18:59:00Z</cp:lastPrinted>
  <dcterms:created xsi:type="dcterms:W3CDTF">2024-09-16T03:44:00Z</dcterms:created>
  <dcterms:modified xsi:type="dcterms:W3CDTF">2025-09-26T18:59:00Z</dcterms:modified>
</cp:coreProperties>
</file>