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5AD98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67156F">
              <w:rPr>
                <w:b/>
                <w:bCs/>
              </w:rPr>
              <w:t>17</w:t>
            </w:r>
          </w:p>
        </w:tc>
        <w:tc>
          <w:tcPr>
            <w:tcW w:w="2831" w:type="dxa"/>
          </w:tcPr>
          <w:p w14:paraId="67654B2E" w14:textId="0DC5822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F21E05">
              <w:rPr>
                <w:b/>
                <w:bCs/>
              </w:rPr>
              <w:t xml:space="preserve"> 05/05/2026</w:t>
            </w:r>
          </w:p>
        </w:tc>
        <w:tc>
          <w:tcPr>
            <w:tcW w:w="4539" w:type="dxa"/>
            <w:gridSpan w:val="2"/>
          </w:tcPr>
          <w:p w14:paraId="340221E4" w14:textId="2EC74A9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F21E05">
              <w:rPr>
                <w:b/>
                <w:bCs/>
              </w:rPr>
              <w:t xml:space="preserve"> 08/05/2026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9D78D24" w:rsidR="00256901" w:rsidRPr="00140D25" w:rsidRDefault="0067156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34E88CB" w:rsidR="00140D25" w:rsidRDefault="00F21E05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E5A8086" w:rsidR="00140D25" w:rsidRDefault="00F21E05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E7624BC" w:rsidR="00100CB4" w:rsidRDefault="00F21E05" w:rsidP="004D5173">
            <w:r>
              <w:t>012</w:t>
            </w:r>
          </w:p>
        </w:tc>
        <w:tc>
          <w:tcPr>
            <w:tcW w:w="6234" w:type="dxa"/>
          </w:tcPr>
          <w:p w14:paraId="6C93C027" w14:textId="432AE9F1" w:rsidR="00100CB4" w:rsidRDefault="00F21E05" w:rsidP="004D5173">
            <w:r w:rsidRPr="00F21E05">
              <w:t>Criação da Introdução do Projeto</w:t>
            </w:r>
          </w:p>
        </w:tc>
        <w:tc>
          <w:tcPr>
            <w:tcW w:w="1541" w:type="dxa"/>
          </w:tcPr>
          <w:p w14:paraId="7B3F85A3" w14:textId="6A6D1ACF" w:rsidR="00100CB4" w:rsidRDefault="00F21E05" w:rsidP="004D5173">
            <w:r>
              <w:t>05/05/2026</w:t>
            </w:r>
          </w:p>
        </w:tc>
        <w:tc>
          <w:tcPr>
            <w:tcW w:w="1672" w:type="dxa"/>
          </w:tcPr>
          <w:p w14:paraId="4EF6A697" w14:textId="26E91238" w:rsidR="00100CB4" w:rsidRDefault="00F21E05" w:rsidP="004D5173">
            <w:r>
              <w:t>08/05/2026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F21E05" w14:paraId="0B1F98CC" w14:textId="77777777" w:rsidTr="00140D25">
        <w:tc>
          <w:tcPr>
            <w:tcW w:w="828" w:type="dxa"/>
          </w:tcPr>
          <w:p w14:paraId="3BEA4665" w14:textId="41C217E8" w:rsidR="00F21E05" w:rsidRDefault="00F21E05" w:rsidP="00F21E05">
            <w:r>
              <w:t>012</w:t>
            </w:r>
          </w:p>
        </w:tc>
        <w:tc>
          <w:tcPr>
            <w:tcW w:w="2971" w:type="dxa"/>
          </w:tcPr>
          <w:p w14:paraId="259B5208" w14:textId="6735D60A" w:rsidR="00F21E05" w:rsidRDefault="00F21E05" w:rsidP="00F21E05">
            <w:r w:rsidRPr="00F21E05">
              <w:t>Criação da Introdução do Projeto</w:t>
            </w:r>
          </w:p>
        </w:tc>
        <w:tc>
          <w:tcPr>
            <w:tcW w:w="1441" w:type="dxa"/>
          </w:tcPr>
          <w:p w14:paraId="5C12E670" w14:textId="7F6EBF35" w:rsidR="00F21E05" w:rsidRDefault="00F21E05" w:rsidP="00F21E05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  <w:r>
              <w:t xml:space="preserve"> e Yasmin Basso Moura</w:t>
            </w:r>
          </w:p>
        </w:tc>
        <w:tc>
          <w:tcPr>
            <w:tcW w:w="1418" w:type="dxa"/>
          </w:tcPr>
          <w:p w14:paraId="7C3ED697" w14:textId="2442BCE5" w:rsidR="00F21E05" w:rsidRDefault="00F21E05" w:rsidP="00F21E05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58496513" w:rsidR="00F21E05" w:rsidRDefault="00F21E05" w:rsidP="00F21E05">
            <w:r>
              <w:t>5 horas</w:t>
            </w:r>
          </w:p>
        </w:tc>
        <w:tc>
          <w:tcPr>
            <w:tcW w:w="1683" w:type="dxa"/>
          </w:tcPr>
          <w:p w14:paraId="59EA432A" w14:textId="00DADBDD" w:rsidR="00F21E05" w:rsidRDefault="00F21E05" w:rsidP="00F21E05">
            <w:r>
              <w:t>5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7CA36FA" w14:textId="77777777" w:rsidR="00F21E05" w:rsidRPr="00F21E05" w:rsidRDefault="00F21E05" w:rsidP="00F21E05">
      <w:pPr>
        <w:rPr>
          <w:b/>
          <w:bCs/>
        </w:rPr>
      </w:pPr>
      <w:r w:rsidRPr="00F21E05">
        <w:rPr>
          <w:rFonts w:ascii="Segoe UI Emoji" w:hAnsi="Segoe UI Emoji" w:cs="Segoe UI Emoji"/>
          <w:b/>
          <w:bCs/>
        </w:rPr>
        <w:t>🎯</w:t>
      </w:r>
      <w:r w:rsidRPr="00F21E05">
        <w:rPr>
          <w:b/>
          <w:bCs/>
        </w:rPr>
        <w:t xml:space="preserve"> Objetivo</w:t>
      </w:r>
    </w:p>
    <w:p w14:paraId="53AC037D" w14:textId="77777777" w:rsidR="00F21E05" w:rsidRPr="00F21E05" w:rsidRDefault="00F21E05" w:rsidP="00F21E05">
      <w:r w:rsidRPr="00F21E05">
        <w:t>Elaborar a introdução do projeto com base no contexto já definido (resumo e escopo do sistema), garantindo clareza na apresentação do tema, problema, justificativa e objetivos, conforme padrões acadêmicos.</w:t>
      </w:r>
    </w:p>
    <w:p w14:paraId="090EB71E" w14:textId="15526AAB" w:rsidR="00F21E05" w:rsidRPr="00F21E05" w:rsidRDefault="00F21E05" w:rsidP="00F21E05"/>
    <w:p w14:paraId="1493B22C" w14:textId="77777777" w:rsidR="00F21E05" w:rsidRPr="00F21E05" w:rsidRDefault="00F21E05" w:rsidP="00F21E05">
      <w:pPr>
        <w:rPr>
          <w:b/>
          <w:bCs/>
        </w:rPr>
      </w:pPr>
      <w:r w:rsidRPr="00F21E05">
        <w:rPr>
          <w:rFonts w:ascii="Segoe UI Emoji" w:hAnsi="Segoe UI Emoji" w:cs="Segoe UI Emoji"/>
          <w:b/>
          <w:bCs/>
        </w:rPr>
        <w:t>📖</w:t>
      </w:r>
      <w:r w:rsidRPr="00F21E05">
        <w:rPr>
          <w:b/>
          <w:bCs/>
        </w:rPr>
        <w:t xml:space="preserve"> Descrição</w:t>
      </w:r>
    </w:p>
    <w:p w14:paraId="01270546" w14:textId="77777777" w:rsidR="00F21E05" w:rsidRPr="00F21E05" w:rsidRDefault="00F21E05" w:rsidP="00F21E05">
      <w:r w:rsidRPr="00F21E05">
        <w:t>Desenvolver a seção de introdução do projeto de forma estruturada, utilizando linguagem formal, impessoal e objetiva. A introdução deve apresentar o contexto geral do tema, delimitando o problema abordado pelo sistema, sua relevância e justificativa, além de explicitar os objetivos gerais e específicos do projeto.</w:t>
      </w:r>
    </w:p>
    <w:p w14:paraId="51020640" w14:textId="77777777" w:rsidR="00F21E05" w:rsidRPr="00F21E05" w:rsidRDefault="00F21E05" w:rsidP="00F21E05">
      <w:r w:rsidRPr="00F21E05">
        <w:t>O conteúdo deve estar alinhado com o resumo previamente desenvolvido, mantendo coerência e consistência, sem contradições ou inclusão de informações desconexas. A introdução deve conduzir o leitor ao entendimento do propósito do projeto, destacando a importância da solução proposta e o cenário em que ela se insere.</w:t>
      </w:r>
    </w:p>
    <w:p w14:paraId="55B6AB74" w14:textId="77777777" w:rsidR="00F21E05" w:rsidRPr="00F21E05" w:rsidRDefault="00F21E05" w:rsidP="00F21E05">
      <w:r w:rsidRPr="00F21E05">
        <w:t>Também é esperado que o texto estabeleça uma progressão lógica das ideias, iniciando pelo contexto mais amplo e afunilando até o foco específico do sistema desenvolvido.</w:t>
      </w:r>
    </w:p>
    <w:p w14:paraId="5BDC5D27" w14:textId="15D2E017" w:rsidR="00F21E05" w:rsidRPr="00F21E05" w:rsidRDefault="00F21E05" w:rsidP="00F21E05"/>
    <w:p w14:paraId="2FEE7D1B" w14:textId="77777777" w:rsidR="00F21E05" w:rsidRPr="00F21E05" w:rsidRDefault="00F21E05" w:rsidP="00F21E05">
      <w:pPr>
        <w:rPr>
          <w:b/>
          <w:bCs/>
        </w:rPr>
      </w:pPr>
      <w:r w:rsidRPr="00F21E05">
        <w:rPr>
          <w:rFonts w:ascii="Segoe UI Emoji" w:hAnsi="Segoe UI Emoji" w:cs="Segoe UI Emoji"/>
          <w:b/>
          <w:bCs/>
        </w:rPr>
        <w:t>✅</w:t>
      </w:r>
      <w:r w:rsidRPr="00F21E05">
        <w:rPr>
          <w:b/>
          <w:bCs/>
        </w:rPr>
        <w:t xml:space="preserve"> Critérios de Aceite</w:t>
      </w:r>
    </w:p>
    <w:p w14:paraId="6B4249C6" w14:textId="77777777" w:rsidR="00F21E05" w:rsidRPr="00F21E05" w:rsidRDefault="00F21E05" w:rsidP="00F21E05">
      <w:pPr>
        <w:numPr>
          <w:ilvl w:val="0"/>
          <w:numId w:val="1"/>
        </w:numPr>
      </w:pPr>
      <w:r w:rsidRPr="00F21E05">
        <w:t>A introdução apresenta claramente o contexto do tema</w:t>
      </w:r>
    </w:p>
    <w:p w14:paraId="69153061" w14:textId="77777777" w:rsidR="00F21E05" w:rsidRPr="00F21E05" w:rsidRDefault="00F21E05" w:rsidP="00F21E05">
      <w:r w:rsidRPr="00F21E05">
        <w:lastRenderedPageBreak/>
        <w:t>O problema do projeto está bem definido</w:t>
      </w:r>
    </w:p>
    <w:p w14:paraId="6CEDF864" w14:textId="77777777" w:rsidR="00F21E05" w:rsidRPr="00F21E05" w:rsidRDefault="00F21E05" w:rsidP="00F21E05">
      <w:r w:rsidRPr="00F21E05">
        <w:t>A justificativa demonstra a relevância do sistema</w:t>
      </w:r>
    </w:p>
    <w:p w14:paraId="005EF78A" w14:textId="77777777" w:rsidR="00F21E05" w:rsidRPr="00F21E05" w:rsidRDefault="00F21E05" w:rsidP="00F21E05">
      <w:r w:rsidRPr="00F21E05">
        <w:t>Os objetivos (geral e específicos) estão explícitos</w:t>
      </w:r>
    </w:p>
    <w:p w14:paraId="564B0920" w14:textId="77777777" w:rsidR="00F21E05" w:rsidRPr="00F21E05" w:rsidRDefault="00F21E05" w:rsidP="00F21E05">
      <w:r w:rsidRPr="00F21E05">
        <w:t>O conteúdo está coerente com o resumo do projeto</w:t>
      </w:r>
    </w:p>
    <w:p w14:paraId="17A9FFF9" w14:textId="77777777" w:rsidR="00F21E05" w:rsidRPr="00F21E05" w:rsidRDefault="00F21E05" w:rsidP="00F21E05">
      <w:r w:rsidRPr="00F21E05">
        <w:t>O texto está em linguagem formal, clara e impessoal</w:t>
      </w:r>
    </w:p>
    <w:p w14:paraId="6FCDB22B" w14:textId="77777777" w:rsidR="00F21E05" w:rsidRPr="00F21E05" w:rsidRDefault="00F21E05" w:rsidP="00F21E05">
      <w:r w:rsidRPr="00F21E05">
        <w:t>Não contém listas, tópicos ou enumerações no corpo do texto</w:t>
      </w:r>
    </w:p>
    <w:p w14:paraId="41391D19" w14:textId="77777777" w:rsidR="00F21E05" w:rsidRPr="00F21E05" w:rsidRDefault="00F21E05" w:rsidP="00F21E05">
      <w:r w:rsidRPr="00F21E05">
        <w:t>Possui progressão lógica (do geral para o específico)</w:t>
      </w:r>
    </w:p>
    <w:p w14:paraId="471E1D20" w14:textId="77777777" w:rsidR="00F21E05" w:rsidRPr="00F21E05" w:rsidRDefault="00F21E05" w:rsidP="00F21E05">
      <w:r w:rsidRPr="00F21E05">
        <w:t>Está adequado a padrões acadêmicos (ABNT)</w:t>
      </w:r>
    </w:p>
    <w:p w14:paraId="695034AE" w14:textId="77777777" w:rsidR="00F21E05" w:rsidRPr="00F21E05" w:rsidRDefault="00F21E05" w:rsidP="00F21E05">
      <w:r w:rsidRPr="00F21E05">
        <w:t>Texto revisado quanto à ortografia e concordância</w:t>
      </w:r>
    </w:p>
    <w:p w14:paraId="4501F22B" w14:textId="55EB8E26" w:rsidR="00F21E05" w:rsidRPr="00F21E05" w:rsidRDefault="00F21E05" w:rsidP="00F21E05"/>
    <w:p w14:paraId="76B4383B" w14:textId="77777777" w:rsidR="00F21E05" w:rsidRPr="00F21E05" w:rsidRDefault="00F21E05" w:rsidP="00F21E05">
      <w:pPr>
        <w:rPr>
          <w:b/>
          <w:bCs/>
        </w:rPr>
      </w:pPr>
      <w:r w:rsidRPr="00F21E05">
        <w:rPr>
          <w:rFonts w:ascii="Segoe UI Emoji" w:hAnsi="Segoe UI Emoji" w:cs="Segoe UI Emoji"/>
          <w:b/>
          <w:bCs/>
        </w:rPr>
        <w:t>📌</w:t>
      </w:r>
      <w:r w:rsidRPr="00F21E05">
        <w:rPr>
          <w:b/>
          <w:bCs/>
        </w:rPr>
        <w:t xml:space="preserve"> Observações e Sugestões</w:t>
      </w:r>
    </w:p>
    <w:p w14:paraId="7ADE1CC0" w14:textId="77777777" w:rsidR="00F21E05" w:rsidRPr="00F21E05" w:rsidRDefault="00F21E05" w:rsidP="00F21E05">
      <w:pPr>
        <w:numPr>
          <w:ilvl w:val="0"/>
          <w:numId w:val="2"/>
        </w:numPr>
      </w:pPr>
      <w:r w:rsidRPr="00F21E05">
        <w:t>Evitar redundância com o resumo, mas manter alinhamento conceitual</w:t>
      </w:r>
    </w:p>
    <w:p w14:paraId="3601F28D" w14:textId="77777777" w:rsidR="00F21E05" w:rsidRPr="00F21E05" w:rsidRDefault="00F21E05" w:rsidP="00F21E05">
      <w:pPr>
        <w:numPr>
          <w:ilvl w:val="0"/>
          <w:numId w:val="2"/>
        </w:numPr>
      </w:pPr>
      <w:r w:rsidRPr="00F21E05">
        <w:t>Não incluir detalhes técnicos excessivos (isso fica para outras seções)</w:t>
      </w:r>
    </w:p>
    <w:p w14:paraId="03C2EE5B" w14:textId="77777777" w:rsidR="00F21E05" w:rsidRPr="00F21E05" w:rsidRDefault="00F21E05" w:rsidP="00F21E05">
      <w:pPr>
        <w:numPr>
          <w:ilvl w:val="0"/>
          <w:numId w:val="2"/>
        </w:numPr>
      </w:pPr>
      <w:r w:rsidRPr="00F21E05">
        <w:t>Priorizar clareza e contextualização do problema</w:t>
      </w:r>
    </w:p>
    <w:p w14:paraId="683ED872" w14:textId="77777777" w:rsidR="00F21E05" w:rsidRPr="00F21E05" w:rsidRDefault="00F21E05" w:rsidP="00F21E05">
      <w:pPr>
        <w:numPr>
          <w:ilvl w:val="0"/>
          <w:numId w:val="2"/>
        </w:numPr>
      </w:pPr>
      <w:r w:rsidRPr="00F21E05">
        <w:t>Garantir que qualquer leitor compreenda o propósito do projeto</w:t>
      </w:r>
    </w:p>
    <w:p w14:paraId="4E0280E1" w14:textId="77777777" w:rsidR="00F21E05" w:rsidRPr="00F21E05" w:rsidRDefault="00F21E05" w:rsidP="00F21E05">
      <w:pPr>
        <w:numPr>
          <w:ilvl w:val="0"/>
          <w:numId w:val="2"/>
        </w:numPr>
      </w:pPr>
      <w:r w:rsidRPr="00F21E05">
        <w:t>Manter coesão entre os parágrafos</w:t>
      </w:r>
    </w:p>
    <w:p w14:paraId="51170E0E" w14:textId="77777777" w:rsidR="00F21E05" w:rsidRPr="00F21E05" w:rsidRDefault="00F21E05" w:rsidP="00F21E05">
      <w:pPr>
        <w:numPr>
          <w:ilvl w:val="0"/>
          <w:numId w:val="2"/>
        </w:numPr>
      </w:pPr>
      <w:r w:rsidRPr="00F21E05">
        <w:t>Revisar fluidez e formalidade do texto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3D0B69A7" w14:textId="77777777" w:rsidR="00EC2428" w:rsidRPr="00EC2428" w:rsidRDefault="00EC2428" w:rsidP="00EC2428">
      <w:r w:rsidRPr="00EC2428">
        <w:t xml:space="preserve">A introdução do projeto foi desenvolvida com foco na construção de um texto acadêmico claro, coeso e alinhado ao escopo do sistema </w:t>
      </w:r>
      <w:proofErr w:type="spellStart"/>
      <w:r w:rsidRPr="00EC2428">
        <w:t>Civitas</w:t>
      </w:r>
      <w:proofErr w:type="spellEnd"/>
      <w:r w:rsidRPr="00EC2428">
        <w:t>. O conteúdo apresenta de forma estruturada o contexto da informatização na administração pública, abordando a importância dos sistemas de informação para o gerenciamento administrativo e financeiro das instituições municipais.</w:t>
      </w:r>
    </w:p>
    <w:p w14:paraId="79E1132E" w14:textId="77777777" w:rsidR="00EC2428" w:rsidRPr="00EC2428" w:rsidRDefault="00EC2428" w:rsidP="00EC2428">
      <w:r w:rsidRPr="00EC2428">
        <w:t xml:space="preserve">O texto também evidencia os principais problemas enfrentados pelos órgãos públicos relacionados à descentralização das informações, dificuldades de controle interno e limitações no acompanhamento de processos administrativos. A partir dessa contextualização, foi apresentada a proposta do sistema </w:t>
      </w:r>
      <w:proofErr w:type="spellStart"/>
      <w:r w:rsidRPr="00EC2428">
        <w:t>Civitas</w:t>
      </w:r>
      <w:proofErr w:type="spellEnd"/>
      <w:r w:rsidRPr="00EC2428">
        <w:t xml:space="preserve"> como solução tecnológica voltada à centralização, organização e gerenciamento das informações públicas.</w:t>
      </w:r>
    </w:p>
    <w:p w14:paraId="4AA9B642" w14:textId="77777777" w:rsidR="00EC2428" w:rsidRPr="00EC2428" w:rsidRDefault="00EC2428" w:rsidP="00EC2428">
      <w:r w:rsidRPr="00EC2428">
        <w:t>Além disso, a introdução foi elaborada seguindo padrões acadêmicos e normas de escrita formal, mantendo coerência com o resumo do projeto e progressão lógica das ideias. A estrutura desenvolvida contribui para facilitar o entendimento do leitor sobre os objetivos, relevância e finalidade do sistema, reforçando a proposta de modernização e eficiência na gestão pública municipal.</w:t>
      </w:r>
    </w:p>
    <w:p w14:paraId="085A23D6" w14:textId="77777777" w:rsidR="00A05F47" w:rsidRDefault="00A05F47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94A06" w14:textId="77777777" w:rsidR="00782E8E" w:rsidRDefault="00782E8E" w:rsidP="00140D25">
      <w:pPr>
        <w:spacing w:after="0" w:line="240" w:lineRule="auto"/>
      </w:pPr>
      <w:r>
        <w:separator/>
      </w:r>
    </w:p>
  </w:endnote>
  <w:endnote w:type="continuationSeparator" w:id="0">
    <w:p w14:paraId="6E3E2C51" w14:textId="77777777" w:rsidR="00782E8E" w:rsidRDefault="00782E8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A583F" w14:textId="77777777" w:rsidR="00782E8E" w:rsidRDefault="00782E8E" w:rsidP="00140D25">
      <w:pPr>
        <w:spacing w:after="0" w:line="240" w:lineRule="auto"/>
      </w:pPr>
      <w:r>
        <w:separator/>
      </w:r>
    </w:p>
  </w:footnote>
  <w:footnote w:type="continuationSeparator" w:id="0">
    <w:p w14:paraId="7FFC5218" w14:textId="77777777" w:rsidR="00782E8E" w:rsidRDefault="00782E8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497"/>
    <w:multiLevelType w:val="multilevel"/>
    <w:tmpl w:val="D29C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54DD"/>
    <w:multiLevelType w:val="multilevel"/>
    <w:tmpl w:val="BD2E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982723">
    <w:abstractNumId w:val="0"/>
  </w:num>
  <w:num w:numId="2" w16cid:durableId="81298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C517C"/>
    <w:rsid w:val="000D2EF6"/>
    <w:rsid w:val="00100CB4"/>
    <w:rsid w:val="00126642"/>
    <w:rsid w:val="00140D25"/>
    <w:rsid w:val="00256901"/>
    <w:rsid w:val="002E0BE7"/>
    <w:rsid w:val="0067156F"/>
    <w:rsid w:val="007659F5"/>
    <w:rsid w:val="00782E8E"/>
    <w:rsid w:val="008A7D1A"/>
    <w:rsid w:val="009169B1"/>
    <w:rsid w:val="009739F5"/>
    <w:rsid w:val="009E3C28"/>
    <w:rsid w:val="00A05F47"/>
    <w:rsid w:val="00B357D6"/>
    <w:rsid w:val="00B55A4A"/>
    <w:rsid w:val="00BB05F4"/>
    <w:rsid w:val="00C918B1"/>
    <w:rsid w:val="00D0071C"/>
    <w:rsid w:val="00EC2428"/>
    <w:rsid w:val="00F21E05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575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18</cp:revision>
  <dcterms:created xsi:type="dcterms:W3CDTF">2024-09-16T03:44:00Z</dcterms:created>
  <dcterms:modified xsi:type="dcterms:W3CDTF">2026-05-08T16:53:00Z</dcterms:modified>
</cp:coreProperties>
</file>