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70035A2F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D46B18">
              <w:rPr>
                <w:b/>
                <w:bCs/>
              </w:rPr>
              <w:t>02</w:t>
            </w:r>
          </w:p>
        </w:tc>
        <w:tc>
          <w:tcPr>
            <w:tcW w:w="2831" w:type="dxa"/>
          </w:tcPr>
          <w:p w14:paraId="67654B2E" w14:textId="44A80E9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D46B18">
              <w:rPr>
                <w:b/>
                <w:bCs/>
              </w:rPr>
              <w:t xml:space="preserve"> 07/10/2025</w:t>
            </w:r>
          </w:p>
        </w:tc>
        <w:tc>
          <w:tcPr>
            <w:tcW w:w="4539" w:type="dxa"/>
            <w:gridSpan w:val="2"/>
          </w:tcPr>
          <w:p w14:paraId="340221E4" w14:textId="09A5DCF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D46B18">
              <w:rPr>
                <w:b/>
                <w:bCs/>
              </w:rPr>
              <w:t xml:space="preserve"> </w:t>
            </w:r>
            <w:r w:rsidR="00E62FF9">
              <w:rPr>
                <w:b/>
                <w:bCs/>
              </w:rPr>
              <w:t>20</w:t>
            </w:r>
            <w:r w:rsidR="00D46B18">
              <w:rPr>
                <w:b/>
                <w:bCs/>
              </w:rPr>
              <w:t>/10/2025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6463AA90" w:rsidR="00256901" w:rsidRPr="00140D25" w:rsidRDefault="00D46B18">
            <w:pPr>
              <w:rPr>
                <w:b/>
                <w:bCs/>
              </w:rPr>
            </w:pPr>
            <w:r>
              <w:rPr>
                <w:b/>
                <w:bCs/>
              </w:rPr>
              <w:t>civitas-frontend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522C1D00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D46B18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01B582FA" w:rsidR="00140D25" w:rsidRDefault="00D46B18">
            <w:r>
              <w:t>Enzo Stafuza dos Santos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42669DD4" w:rsidR="00100CB4" w:rsidRDefault="00D46B18" w:rsidP="004D5173">
            <w:r>
              <w:t>023</w:t>
            </w:r>
          </w:p>
        </w:tc>
        <w:tc>
          <w:tcPr>
            <w:tcW w:w="6234" w:type="dxa"/>
          </w:tcPr>
          <w:p w14:paraId="6C93C027" w14:textId="008611EC" w:rsidR="00100CB4" w:rsidRDefault="00D46B18" w:rsidP="004D5173">
            <w:r w:rsidRPr="00D46B18">
              <w:t>Desenvolver sidebar do sistema - Front-end</w:t>
            </w:r>
          </w:p>
        </w:tc>
        <w:tc>
          <w:tcPr>
            <w:tcW w:w="1541" w:type="dxa"/>
          </w:tcPr>
          <w:p w14:paraId="7B3F85A3" w14:textId="5F90684C" w:rsidR="00100CB4" w:rsidRDefault="00D46B18" w:rsidP="004D5173">
            <w:r>
              <w:t>07/10/2025</w:t>
            </w:r>
          </w:p>
        </w:tc>
        <w:tc>
          <w:tcPr>
            <w:tcW w:w="1672" w:type="dxa"/>
          </w:tcPr>
          <w:p w14:paraId="4EF6A697" w14:textId="5C59BCB0" w:rsidR="00100CB4" w:rsidRDefault="00E62FF9" w:rsidP="004D5173">
            <w:r>
              <w:t>20</w:t>
            </w:r>
            <w:r w:rsidR="00D46B18">
              <w:t>/10/2025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0F4F268A" w:rsidR="00140D25" w:rsidRDefault="00D46B18" w:rsidP="004D5173">
            <w:r>
              <w:t>023</w:t>
            </w:r>
          </w:p>
        </w:tc>
        <w:tc>
          <w:tcPr>
            <w:tcW w:w="2971" w:type="dxa"/>
          </w:tcPr>
          <w:p w14:paraId="259B5208" w14:textId="5A90F331" w:rsidR="00B357D6" w:rsidRDefault="00D46B18" w:rsidP="004D5173">
            <w:r w:rsidRPr="00D46B18">
              <w:t>O objetivo desta tarefa é criar uma sidebar funcional e estilizada para o sistema. A sidebar deve seguir a identidade visual existente, ser responsiva e garantir fácil navegação entre as seções do sistema.</w:t>
            </w:r>
          </w:p>
        </w:tc>
        <w:tc>
          <w:tcPr>
            <w:tcW w:w="1441" w:type="dxa"/>
          </w:tcPr>
          <w:p w14:paraId="5C12E670" w14:textId="5A54AF3B" w:rsidR="00140D25" w:rsidRDefault="00D46B18" w:rsidP="004D5173">
            <w:r>
              <w:t>Enzo Stafuza dos Santos.</w:t>
            </w:r>
          </w:p>
        </w:tc>
        <w:tc>
          <w:tcPr>
            <w:tcW w:w="1418" w:type="dxa"/>
          </w:tcPr>
          <w:p w14:paraId="7C3ED697" w14:textId="60F7C395" w:rsidR="00140D25" w:rsidRDefault="00D46B18" w:rsidP="004D5173">
            <w:r>
              <w:t>Entregue.</w:t>
            </w:r>
          </w:p>
        </w:tc>
        <w:tc>
          <w:tcPr>
            <w:tcW w:w="1842" w:type="dxa"/>
          </w:tcPr>
          <w:p w14:paraId="13FD0A67" w14:textId="321E75A1" w:rsidR="00140D25" w:rsidRDefault="00D46B18" w:rsidP="004D5173">
            <w:r>
              <w:t>10 horas.</w:t>
            </w:r>
          </w:p>
        </w:tc>
        <w:tc>
          <w:tcPr>
            <w:tcW w:w="1683" w:type="dxa"/>
          </w:tcPr>
          <w:p w14:paraId="59EA432A" w14:textId="1C956C38" w:rsidR="00140D25" w:rsidRDefault="00D46B18" w:rsidP="004D5173">
            <w:r>
              <w:t>10 horas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18D61980" w14:textId="5827B32E" w:rsidR="009739F5" w:rsidRDefault="00D46B18" w:rsidP="00140D25">
      <w:r w:rsidRPr="00D46B18">
        <w:t>Sprint 02 - Desenvolver sidebar do sistema - Front-end</w:t>
      </w:r>
    </w:p>
    <w:p w14:paraId="0C5E0D3F" w14:textId="77777777" w:rsidR="00D46B18" w:rsidRDefault="00D46B18" w:rsidP="00D46B18">
      <w:r>
        <w:rPr>
          <w:rFonts w:ascii="Segoe UI Emoji" w:hAnsi="Segoe UI Emoji" w:cs="Segoe UI Emoji"/>
        </w:rPr>
        <w:t>🎯</w:t>
      </w:r>
      <w:r>
        <w:t xml:space="preserve"> Objetivo</w:t>
      </w:r>
    </w:p>
    <w:p w14:paraId="0F2ED799" w14:textId="77777777" w:rsidR="00D46B18" w:rsidRDefault="00D46B18" w:rsidP="00D46B18">
      <w:r>
        <w:t>O objetivo desta tarefa é criar uma sidebar funcional e estilizada para o sistema. A sidebar deve seguir a identidade visual existente, ser responsiva e garantir fácil navegação entre as seções do sistema.</w:t>
      </w:r>
    </w:p>
    <w:p w14:paraId="1311B46B" w14:textId="77777777" w:rsidR="00D46B18" w:rsidRDefault="00D46B18" w:rsidP="00D46B18"/>
    <w:p w14:paraId="10BB16CF" w14:textId="1840EF50" w:rsidR="00D46B18" w:rsidRDefault="00D46B18" w:rsidP="00D46B18">
      <w:r>
        <w:rPr>
          <w:rFonts w:ascii="Segoe UI Emoji" w:hAnsi="Segoe UI Emoji" w:cs="Segoe UI Emoji"/>
        </w:rPr>
        <w:t>✅</w:t>
      </w:r>
      <w:r>
        <w:t xml:space="preserve"> Critérios de Aceite</w:t>
      </w:r>
    </w:p>
    <w:p w14:paraId="21C3104F" w14:textId="0E298D35" w:rsidR="00D46B18" w:rsidRDefault="00D46B18" w:rsidP="00D46B18">
      <w:r>
        <w:t>Sidebar implementada conforme padrões do sistema.</w:t>
      </w:r>
    </w:p>
    <w:p w14:paraId="0EE3E5D4" w14:textId="6B1AE61F" w:rsidR="00D46B18" w:rsidRDefault="00D46B18" w:rsidP="00D46B18">
      <w:r>
        <w:t>Funcionalidade de navegação testada (links, dropdowns, ícones).</w:t>
      </w:r>
    </w:p>
    <w:p w14:paraId="57F4BF5F" w14:textId="77777777" w:rsidR="00D46B18" w:rsidRDefault="00D46B18" w:rsidP="00D46B18">
      <w:r>
        <w:t>Responsiva e acessível (colapso em telas pequenas, contraste adequado, labels claros).</w:t>
      </w:r>
    </w:p>
    <w:p w14:paraId="17F3079B" w14:textId="77777777" w:rsidR="00D46B18" w:rsidRDefault="00D46B18" w:rsidP="00D46B18"/>
    <w:p w14:paraId="635E72AE" w14:textId="77777777" w:rsidR="00D46B18" w:rsidRDefault="00D46B18" w:rsidP="00D46B18">
      <w:r>
        <w:rPr>
          <w:rFonts w:ascii="Segoe UI Symbol" w:hAnsi="Segoe UI Symbol" w:cs="Segoe UI Symbol"/>
        </w:rPr>
        <w:t>🗒</w:t>
      </w:r>
      <w:r>
        <w:t>️ Observações</w:t>
      </w:r>
    </w:p>
    <w:p w14:paraId="39626EE1" w14:textId="77777777" w:rsidR="00D46B18" w:rsidRDefault="00D46B18" w:rsidP="00D46B18">
      <w:r>
        <w:t>Inclua variações da sidebar se necessário (ex: expandida, colapsada, com submenus).</w:t>
      </w:r>
    </w:p>
    <w:p w14:paraId="73F6D6D4" w14:textId="10447646" w:rsidR="00D46B18" w:rsidRDefault="00D46B18" w:rsidP="00D46B18">
      <w:r>
        <w:t>Documente como a sidebar deve ser usada no sistema e anexe prints ou snippet de código.</w:t>
      </w:r>
    </w:p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>Sprint Results</w:t>
            </w:r>
          </w:p>
        </w:tc>
      </w:tr>
    </w:tbl>
    <w:p w14:paraId="3806D79A" w14:textId="77777777" w:rsidR="00B55A4A" w:rsidRDefault="00B55A4A" w:rsidP="00140D25"/>
    <w:p w14:paraId="4044B57A" w14:textId="1EFA5F2B" w:rsidR="00D46B18" w:rsidRDefault="00D46B18" w:rsidP="00140D25">
      <w:r>
        <w:t>Foi desenvolvido a sidebar para o projeto Civitas usando Typescript. O resultado esperado com base na prototipação da sidebar no figma foi alcançado e está o mais fiel possível.</w:t>
      </w:r>
      <w:r w:rsidR="00D83CE7">
        <w:t xml:space="preserve"> Segue abaixo o resultado final da sidebar:</w:t>
      </w:r>
    </w:p>
    <w:p w14:paraId="5922C03D" w14:textId="3E36722B" w:rsidR="00D83CE7" w:rsidRDefault="00D83CE7" w:rsidP="00140D25">
      <w:r w:rsidRPr="00D83CE7">
        <w:rPr>
          <w:noProof/>
        </w:rPr>
        <w:drawing>
          <wp:inline distT="0" distB="0" distL="0" distR="0" wp14:anchorId="6061D1F1" wp14:editId="39081F70">
            <wp:extent cx="3241343" cy="5615549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9520"/>
                    <a:stretch/>
                  </pic:blipFill>
                  <pic:spPr bwMode="auto">
                    <a:xfrm>
                      <a:off x="0" y="0"/>
                      <a:ext cx="3267364" cy="5660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</w:t>
      </w:r>
      <w:r w:rsidRPr="00D83CE7">
        <w:rPr>
          <w:noProof/>
        </w:rPr>
        <w:drawing>
          <wp:inline distT="0" distB="0" distL="0" distR="0" wp14:anchorId="66C0FD2B" wp14:editId="13269F32">
            <wp:extent cx="3159456" cy="5616811"/>
            <wp:effectExtent l="0" t="0" r="3175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0754" cy="561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700B5" w14:textId="77777777" w:rsidR="009E15A3" w:rsidRDefault="009E15A3" w:rsidP="00140D25">
      <w:pPr>
        <w:spacing w:after="0" w:line="240" w:lineRule="auto"/>
      </w:pPr>
      <w:r>
        <w:separator/>
      </w:r>
    </w:p>
  </w:endnote>
  <w:endnote w:type="continuationSeparator" w:id="0">
    <w:p w14:paraId="3801ABA7" w14:textId="77777777" w:rsidR="009E15A3" w:rsidRDefault="009E15A3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69284" w14:textId="77777777" w:rsidR="009E15A3" w:rsidRDefault="009E15A3" w:rsidP="00140D25">
      <w:pPr>
        <w:spacing w:after="0" w:line="240" w:lineRule="auto"/>
      </w:pPr>
      <w:r>
        <w:separator/>
      </w:r>
    </w:p>
  </w:footnote>
  <w:footnote w:type="continuationSeparator" w:id="0">
    <w:p w14:paraId="02E42691" w14:textId="77777777" w:rsidR="009E15A3" w:rsidRDefault="009E15A3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697EA1"/>
    <w:multiLevelType w:val="multilevel"/>
    <w:tmpl w:val="5A12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170E8D"/>
    <w:multiLevelType w:val="multilevel"/>
    <w:tmpl w:val="F406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056594">
    <w:abstractNumId w:val="1"/>
  </w:num>
  <w:num w:numId="2" w16cid:durableId="44911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43576"/>
    <w:rsid w:val="00086B74"/>
    <w:rsid w:val="000D2EF6"/>
    <w:rsid w:val="00100CB4"/>
    <w:rsid w:val="00126642"/>
    <w:rsid w:val="00140D25"/>
    <w:rsid w:val="00256901"/>
    <w:rsid w:val="002E0BE7"/>
    <w:rsid w:val="00323DC0"/>
    <w:rsid w:val="007659F5"/>
    <w:rsid w:val="008A7D1A"/>
    <w:rsid w:val="009169B1"/>
    <w:rsid w:val="009739F5"/>
    <w:rsid w:val="009E15A3"/>
    <w:rsid w:val="009E3C28"/>
    <w:rsid w:val="00A133AD"/>
    <w:rsid w:val="00AD53E1"/>
    <w:rsid w:val="00B357D6"/>
    <w:rsid w:val="00B55A4A"/>
    <w:rsid w:val="00BB05F4"/>
    <w:rsid w:val="00C918B1"/>
    <w:rsid w:val="00D0071C"/>
    <w:rsid w:val="00D46B18"/>
    <w:rsid w:val="00D83CE7"/>
    <w:rsid w:val="00E62FF9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390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346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327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93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61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57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415255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3807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53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43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44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17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950650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50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16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15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82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5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6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549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050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837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2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4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17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3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61612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607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6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00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86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59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80459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881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2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81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05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8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257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ENZO STAFUZA DOS SANTOS</cp:lastModifiedBy>
  <cp:revision>19</cp:revision>
  <dcterms:created xsi:type="dcterms:W3CDTF">2024-09-16T03:44:00Z</dcterms:created>
  <dcterms:modified xsi:type="dcterms:W3CDTF">2025-10-15T01:11:00Z</dcterms:modified>
</cp:coreProperties>
</file>