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C196" w14:textId="77777777" w:rsidR="009F6955" w:rsidRPr="009F6955" w:rsidRDefault="009F6955" w:rsidP="009F6955">
      <w:pPr>
        <w:pStyle w:val="Heading1"/>
        <w:spacing w:line="240" w:lineRule="auto"/>
        <w:jc w:val="center"/>
      </w:pPr>
    </w:p>
    <w:p w14:paraId="78777F6A" w14:textId="77777777" w:rsidR="009F6955" w:rsidRPr="009F6955" w:rsidRDefault="009F6955" w:rsidP="009F6955">
      <w:pPr>
        <w:pStyle w:val="Heading1"/>
        <w:spacing w:line="240" w:lineRule="auto"/>
        <w:jc w:val="center"/>
      </w:pPr>
      <w:r w:rsidRPr="009F6955">
        <w:rPr>
          <w:b/>
          <w:bCs/>
        </w:rPr>
        <w:t xml:space="preserve">    NED University of Engineering &amp; Technology             Department of CIS Engineering</w:t>
      </w:r>
    </w:p>
    <w:p w14:paraId="1B600351" w14:textId="77777777" w:rsidR="009F6955" w:rsidRPr="009F6955" w:rsidRDefault="009F6955" w:rsidP="009F6955">
      <w:pPr>
        <w:pStyle w:val="Heading1"/>
        <w:spacing w:line="240" w:lineRule="auto"/>
        <w:jc w:val="center"/>
      </w:pPr>
      <w:r w:rsidRPr="009F6955">
        <w:t xml:space="preserve">  </w:t>
      </w:r>
    </w:p>
    <w:p w14:paraId="4D6BED00" w14:textId="77777777" w:rsidR="009F6955" w:rsidRPr="009F6955" w:rsidRDefault="009F6955" w:rsidP="009F6955">
      <w:pPr>
        <w:pStyle w:val="Heading1"/>
        <w:spacing w:line="240" w:lineRule="auto"/>
        <w:jc w:val="center"/>
      </w:pPr>
      <w:r w:rsidRPr="009F6955">
        <w:t xml:space="preserve">    </w:t>
      </w:r>
    </w:p>
    <w:p w14:paraId="40700A24" w14:textId="2BADBA36" w:rsidR="009F6955" w:rsidRPr="009F6955" w:rsidRDefault="009F6955" w:rsidP="00615DB6">
      <w:pPr>
        <w:pStyle w:val="Heading1"/>
        <w:spacing w:line="240" w:lineRule="auto"/>
      </w:pPr>
      <w:r w:rsidRPr="009F6955">
        <w:t xml:space="preserve">                         </w:t>
      </w:r>
      <w:r w:rsidRPr="009F6955">
        <w:rPr>
          <w:noProof/>
        </w:rPr>
        <w:drawing>
          <wp:inline distT="0" distB="0" distL="0" distR="0" wp14:anchorId="64A33B70" wp14:editId="026780EA">
            <wp:extent cx="1758950" cy="1663700"/>
            <wp:effectExtent l="0" t="0" r="0" b="0"/>
            <wp:docPr id="1448234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6955">
        <w:t xml:space="preserve">     </w:t>
      </w:r>
      <w:r w:rsidRPr="009F6955">
        <w:rPr>
          <w:noProof/>
        </w:rPr>
        <w:drawing>
          <wp:inline distT="0" distB="0" distL="0" distR="0" wp14:anchorId="652C320B" wp14:editId="3A0F9179">
            <wp:extent cx="1708150" cy="1758950"/>
            <wp:effectExtent l="0" t="0" r="6350" b="0"/>
            <wp:docPr id="1191844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6955">
        <w:tab/>
        <w:t xml:space="preserve"> </w:t>
      </w:r>
    </w:p>
    <w:p w14:paraId="4AFF60DC" w14:textId="54924A15" w:rsidR="009F6955" w:rsidRPr="009F6955" w:rsidRDefault="009F6955" w:rsidP="009F6955">
      <w:pPr>
        <w:pStyle w:val="Heading1"/>
        <w:spacing w:line="240" w:lineRule="auto"/>
        <w:jc w:val="center"/>
      </w:pPr>
      <w:r w:rsidRPr="009F6955">
        <w:t xml:space="preserve">  </w:t>
      </w:r>
    </w:p>
    <w:p w14:paraId="4233B50F" w14:textId="77777777" w:rsidR="009F6955" w:rsidRPr="009F6955" w:rsidRDefault="009F6955" w:rsidP="009F6955">
      <w:pPr>
        <w:pStyle w:val="Heading3"/>
        <w:jc w:val="center"/>
      </w:pPr>
      <w:r w:rsidRPr="009F6955">
        <w:t>Batch: 2023</w:t>
      </w:r>
    </w:p>
    <w:p w14:paraId="54B5D1D2" w14:textId="29630D61" w:rsidR="009F6955" w:rsidRPr="009F6955" w:rsidRDefault="009F6955" w:rsidP="009F6955">
      <w:pPr>
        <w:pStyle w:val="Heading3"/>
        <w:jc w:val="center"/>
        <w:rPr>
          <w:u w:val="single"/>
        </w:rPr>
      </w:pPr>
      <w:r>
        <w:rPr>
          <w:u w:val="single"/>
        </w:rPr>
        <w:t>NM</w:t>
      </w:r>
      <w:r w:rsidRPr="009F6955">
        <w:rPr>
          <w:u w:val="single"/>
        </w:rPr>
        <w:t xml:space="preserve"> ASSIGNMENT</w:t>
      </w:r>
    </w:p>
    <w:p w14:paraId="5E3F492B" w14:textId="77777777" w:rsidR="009F6955" w:rsidRPr="009F6955" w:rsidRDefault="009F6955" w:rsidP="009F6955">
      <w:pPr>
        <w:pStyle w:val="Heading3"/>
        <w:jc w:val="center"/>
      </w:pPr>
      <w:r w:rsidRPr="009F6955">
        <w:t>NAME: Fatima Shahid</w:t>
      </w:r>
    </w:p>
    <w:p w14:paraId="3CE6D555" w14:textId="77777777" w:rsidR="009F6955" w:rsidRPr="009F6955" w:rsidRDefault="009F6955" w:rsidP="009F6955">
      <w:pPr>
        <w:pStyle w:val="Heading3"/>
        <w:jc w:val="center"/>
      </w:pPr>
      <w:r w:rsidRPr="009F6955">
        <w:t>ROLL NO: CS-23007</w:t>
      </w:r>
    </w:p>
    <w:p w14:paraId="64E03A6A" w14:textId="701EA220" w:rsidR="009F6955" w:rsidRPr="009F6955" w:rsidRDefault="009F6955" w:rsidP="009F6955">
      <w:pPr>
        <w:pStyle w:val="Heading3"/>
        <w:jc w:val="center"/>
      </w:pPr>
      <w:r w:rsidRPr="009F6955">
        <w:t xml:space="preserve">COURSE: </w:t>
      </w:r>
      <w:r>
        <w:t>Numerical Method (MT-442)</w:t>
      </w:r>
    </w:p>
    <w:p w14:paraId="092DDB3D" w14:textId="4ACBB8DC" w:rsidR="009F6955" w:rsidRDefault="009F6955" w:rsidP="009F6955">
      <w:pPr>
        <w:pStyle w:val="Heading3"/>
        <w:jc w:val="center"/>
      </w:pPr>
      <w:r w:rsidRPr="009F6955">
        <w:t xml:space="preserve">SUBMITTED TO: </w:t>
      </w:r>
      <w:r>
        <w:t>Hussain Kausar</w:t>
      </w:r>
    </w:p>
    <w:p w14:paraId="70B9028F" w14:textId="77777777" w:rsidR="009F6955" w:rsidRPr="009F6955" w:rsidRDefault="009F6955" w:rsidP="009F6955"/>
    <w:p w14:paraId="6F668934" w14:textId="77777777" w:rsidR="00696EF4" w:rsidRDefault="00696EF4" w:rsidP="00696EF4">
      <w:pPr>
        <w:pStyle w:val="Heading1"/>
        <w:spacing w:line="240" w:lineRule="auto"/>
        <w:jc w:val="center"/>
      </w:pPr>
      <w:r w:rsidRPr="00696EF4">
        <w:lastRenderedPageBreak/>
        <w:t>Apply Numerical Methods using Python</w:t>
      </w:r>
    </w:p>
    <w:p w14:paraId="51AF5D13" w14:textId="4BAA8D18" w:rsidR="00696EF4" w:rsidRDefault="00696EF4" w:rsidP="00696EF4">
      <w:pPr>
        <w:pStyle w:val="Heading1"/>
        <w:spacing w:line="240" w:lineRule="auto"/>
        <w:jc w:val="center"/>
      </w:pPr>
      <w:r w:rsidRPr="00696EF4">
        <w:t xml:space="preserve"> (Graphical Analysis)</w:t>
      </w:r>
    </w:p>
    <w:p w14:paraId="04A9C977" w14:textId="0B7A9E74" w:rsidR="00443642" w:rsidRPr="00443642" w:rsidRDefault="00443642" w:rsidP="00443642">
      <w:pPr>
        <w:pStyle w:val="Heading3"/>
      </w:pPr>
      <w:r>
        <w:t>QUESTION</w:t>
      </w:r>
    </w:p>
    <w:p w14:paraId="1801E2B5" w14:textId="572AA7FE" w:rsidR="00696EF4" w:rsidRDefault="00696EF4" w:rsidP="00696EF4">
      <w:r>
        <w:t>You are required to apply numerical methods using Python programming to solve the following problems and present the results graphically:</w:t>
      </w:r>
    </w:p>
    <w:p w14:paraId="1B62F7A6" w14:textId="77777777" w:rsidR="00696EF4" w:rsidRPr="00696EF4" w:rsidRDefault="00696EF4" w:rsidP="00696EF4">
      <w:pPr>
        <w:rPr>
          <w:b/>
          <w:bCs/>
        </w:rPr>
      </w:pPr>
      <w:r w:rsidRPr="00696EF4">
        <w:rPr>
          <w:b/>
          <w:bCs/>
        </w:rPr>
        <w:t>(a) Apply Numerical Integration Techniques:</w:t>
      </w:r>
    </w:p>
    <w:p w14:paraId="3EC35021" w14:textId="77777777" w:rsidR="00696EF4" w:rsidRDefault="00696EF4" w:rsidP="00696EF4">
      <w:r>
        <w:t>Apply the following methods:</w:t>
      </w:r>
    </w:p>
    <w:p w14:paraId="65E5DE00" w14:textId="4F46A355" w:rsidR="00696EF4" w:rsidRDefault="00696EF4" w:rsidP="00696EF4">
      <w:pPr>
        <w:pStyle w:val="ListParagraph"/>
        <w:numPr>
          <w:ilvl w:val="0"/>
          <w:numId w:val="5"/>
        </w:numPr>
      </w:pPr>
      <w:r>
        <w:t>Trapezoidal Rule</w:t>
      </w:r>
    </w:p>
    <w:p w14:paraId="3E8281F0" w14:textId="3474052C" w:rsidR="00696EF4" w:rsidRDefault="00696EF4" w:rsidP="00696EF4">
      <w:pPr>
        <w:pStyle w:val="ListParagraph"/>
        <w:numPr>
          <w:ilvl w:val="0"/>
          <w:numId w:val="5"/>
        </w:numPr>
      </w:pPr>
      <w:r>
        <w:t>Simpson’s 1/3 Rule</w:t>
      </w:r>
    </w:p>
    <w:p w14:paraId="2FBFA928" w14:textId="35A76DE9" w:rsidR="00696EF4" w:rsidRDefault="00696EF4" w:rsidP="00696EF4">
      <w:pPr>
        <w:pStyle w:val="ListParagraph"/>
        <w:numPr>
          <w:ilvl w:val="0"/>
          <w:numId w:val="5"/>
        </w:numPr>
      </w:pPr>
      <w:r>
        <w:t>Simpson’s 3/8 Rule</w:t>
      </w:r>
    </w:p>
    <w:p w14:paraId="66C93C9E" w14:textId="77777777" w:rsidR="00696EF4" w:rsidRDefault="00696EF4" w:rsidP="00696EF4">
      <w:r>
        <w:t>To evaluate the integrals:</w:t>
      </w:r>
    </w:p>
    <w:p w14:paraId="6FB1D2F6" w14:textId="075700BF" w:rsidR="00696EF4" w:rsidRDefault="00696EF4" w:rsidP="00696EF4">
      <w:r w:rsidRPr="00696EF4">
        <w:rPr>
          <w:noProof/>
        </w:rPr>
        <w:drawing>
          <wp:inline distT="0" distB="0" distL="0" distR="0" wp14:anchorId="2FC447C6" wp14:editId="18024D1A">
            <wp:extent cx="4248743" cy="990738"/>
            <wp:effectExtent l="0" t="0" r="0" b="0"/>
            <wp:docPr id="89558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9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1211" w14:textId="77777777" w:rsidR="00696EF4" w:rsidRDefault="00696EF4" w:rsidP="00696EF4">
      <w:r>
        <w:t>Apply plotting techniques to visualize each function and shade the area under the curve.</w:t>
      </w:r>
    </w:p>
    <w:p w14:paraId="087CE2D5" w14:textId="77777777" w:rsidR="00696EF4" w:rsidRPr="00696EF4" w:rsidRDefault="00696EF4" w:rsidP="00696EF4">
      <w:pPr>
        <w:rPr>
          <w:b/>
          <w:bCs/>
        </w:rPr>
      </w:pPr>
      <w:r w:rsidRPr="00696EF4">
        <w:rPr>
          <w:b/>
          <w:bCs/>
        </w:rPr>
        <w:t>(b) Apply Numerical Methods for Differential Equations:</w:t>
      </w:r>
    </w:p>
    <w:p w14:paraId="3A16B1E3" w14:textId="77777777" w:rsidR="00696EF4" w:rsidRDefault="00696EF4" w:rsidP="00696EF4">
      <w:r>
        <w:t>Apply:</w:t>
      </w:r>
    </w:p>
    <w:p w14:paraId="13B32743" w14:textId="20250A64" w:rsidR="00696EF4" w:rsidRDefault="00696EF4" w:rsidP="00696EF4">
      <w:pPr>
        <w:pStyle w:val="ListParagraph"/>
        <w:numPr>
          <w:ilvl w:val="0"/>
          <w:numId w:val="6"/>
        </w:numPr>
      </w:pPr>
      <w:r>
        <w:t>Modified Euler Method</w:t>
      </w:r>
    </w:p>
    <w:p w14:paraId="5AF5E7FD" w14:textId="049ABFDC" w:rsidR="00696EF4" w:rsidRDefault="00696EF4" w:rsidP="00696EF4">
      <w:pPr>
        <w:pStyle w:val="ListParagraph"/>
        <w:numPr>
          <w:ilvl w:val="0"/>
          <w:numId w:val="6"/>
        </w:numPr>
      </w:pPr>
      <w:r>
        <w:t>Runge-Kutta 4th Order (RK4) Method</w:t>
      </w:r>
    </w:p>
    <w:p w14:paraId="26D1CD06" w14:textId="77777777" w:rsidR="00696EF4" w:rsidRDefault="00696EF4" w:rsidP="00696EF4">
      <w:r>
        <w:t>to solve:</w:t>
      </w:r>
    </w:p>
    <w:p w14:paraId="36B6517F" w14:textId="415ACC3A" w:rsidR="00696EF4" w:rsidRDefault="00696EF4" w:rsidP="00696EF4">
      <w:r w:rsidRPr="00696EF4">
        <w:rPr>
          <w:noProof/>
        </w:rPr>
        <w:drawing>
          <wp:inline distT="0" distB="0" distL="0" distR="0" wp14:anchorId="53599992" wp14:editId="2F656156">
            <wp:extent cx="4505954" cy="666843"/>
            <wp:effectExtent l="0" t="0" r="9525" b="0"/>
            <wp:docPr id="189040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09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587F" w14:textId="77777777" w:rsidR="00696EF4" w:rsidRDefault="00696EF4" w:rsidP="00696EF4">
      <w:r>
        <w:t>Apply graphical comparison to plot:</w:t>
      </w:r>
    </w:p>
    <w:p w14:paraId="308CAE12" w14:textId="77777777" w:rsidR="00696EF4" w:rsidRPr="00696EF4" w:rsidRDefault="00696EF4" w:rsidP="00696EF4">
      <w:pPr>
        <w:rPr>
          <w:b/>
          <w:bCs/>
        </w:rPr>
      </w:pPr>
      <w:r w:rsidRPr="00696EF4">
        <w:rPr>
          <w:b/>
          <w:bCs/>
        </w:rPr>
        <w:t>Requirements:</w:t>
      </w:r>
    </w:p>
    <w:p w14:paraId="1FFEA948" w14:textId="77777777" w:rsidR="00696EF4" w:rsidRDefault="00696EF4" w:rsidP="00696EF4">
      <w:r>
        <w:t>1. Write complete Python code for all methods.</w:t>
      </w:r>
    </w:p>
    <w:p w14:paraId="07B0E03D" w14:textId="77777777" w:rsidR="00696EF4" w:rsidRDefault="00696EF4" w:rsidP="00696EF4">
      <w:r>
        <w:lastRenderedPageBreak/>
        <w:t>2. Plot graphs for:</w:t>
      </w:r>
    </w:p>
    <w:p w14:paraId="279736AA" w14:textId="77777777" w:rsidR="00696EF4" w:rsidRDefault="00696EF4" w:rsidP="00696EF4">
      <w:r>
        <w:t>o Integration (area under curve)</w:t>
      </w:r>
    </w:p>
    <w:p w14:paraId="6F18DB91" w14:textId="77777777" w:rsidR="00696EF4" w:rsidRDefault="00696EF4" w:rsidP="00696EF4">
      <w:r>
        <w:t>o Differential equations (numerical vs exact solution)</w:t>
      </w:r>
    </w:p>
    <w:p w14:paraId="27AC3247" w14:textId="77777777" w:rsidR="00696EF4" w:rsidRDefault="00696EF4" w:rsidP="00696EF4">
      <w:r>
        <w:t>3. Display numerical results clearly in the output.</w:t>
      </w:r>
    </w:p>
    <w:p w14:paraId="14119727" w14:textId="77777777" w:rsidR="00696EF4" w:rsidRDefault="00696EF4" w:rsidP="00696EF4">
      <w:r>
        <w:t>4. Provide a result statement explaining your findings and comparison of methods.</w:t>
      </w:r>
    </w:p>
    <w:p w14:paraId="01E05FFB" w14:textId="77777777" w:rsidR="00696EF4" w:rsidRDefault="00696EF4" w:rsidP="00696EF4">
      <w:r>
        <w:t>5. Use proper coding practices (functions, comments, structure).</w:t>
      </w:r>
    </w:p>
    <w:p w14:paraId="17CEC520" w14:textId="77777777" w:rsidR="00696EF4" w:rsidRDefault="00696EF4" w:rsidP="00696EF4">
      <w:r>
        <w:t>6. Compile your work into a well-formatted PDF report that includes:</w:t>
      </w:r>
    </w:p>
    <w:p w14:paraId="726D2528" w14:textId="77777777" w:rsidR="00696EF4" w:rsidRDefault="00696EF4" w:rsidP="00696EF4">
      <w:r>
        <w:t>o Python code</w:t>
      </w:r>
    </w:p>
    <w:p w14:paraId="603759C7" w14:textId="77777777" w:rsidR="00696EF4" w:rsidRDefault="00696EF4" w:rsidP="00696EF4">
      <w:r>
        <w:t>o Graphs</w:t>
      </w:r>
    </w:p>
    <w:p w14:paraId="6B8799B0" w14:textId="467C1703" w:rsidR="00696EF4" w:rsidRDefault="00696EF4" w:rsidP="00696EF4">
      <w:r>
        <w:t>o Results and explanation</w:t>
      </w:r>
    </w:p>
    <w:p w14:paraId="203B9851" w14:textId="1A21ED88" w:rsidR="00443642" w:rsidRDefault="00443642" w:rsidP="00443642">
      <w:pPr>
        <w:pStyle w:val="Heading2"/>
      </w:pPr>
      <w:r>
        <w:t>ANSWER</w:t>
      </w:r>
    </w:p>
    <w:p w14:paraId="4728B090" w14:textId="0AF08313" w:rsidR="00696EF4" w:rsidRDefault="00696EF4" w:rsidP="00D83B60">
      <w:pPr>
        <w:pStyle w:val="Heading4"/>
      </w:pPr>
      <w:r w:rsidRPr="00696EF4">
        <w:t>PART (a</w:t>
      </w:r>
    </w:p>
    <w:p w14:paraId="5560063D" w14:textId="26C148A2" w:rsidR="00443642" w:rsidRDefault="00443642" w:rsidP="00443642">
      <w:pPr>
        <w:rPr>
          <w:b/>
          <w:bCs/>
        </w:rPr>
      </w:pPr>
      <w:r w:rsidRPr="00443642">
        <w:rPr>
          <w:b/>
          <w:bCs/>
        </w:rPr>
        <w:t>CODE</w:t>
      </w:r>
    </w:p>
    <w:p w14:paraId="74ABD0E0" w14:textId="5ACF3028" w:rsidR="00443642" w:rsidRDefault="007850D3" w:rsidP="00443642">
      <w:pPr>
        <w:rPr>
          <w:b/>
          <w:bCs/>
        </w:rPr>
      </w:pPr>
      <w:r w:rsidRPr="007850D3">
        <w:rPr>
          <w:b/>
          <w:bCs/>
        </w:rPr>
        <w:drawing>
          <wp:inline distT="0" distB="0" distL="0" distR="0" wp14:anchorId="5977624B" wp14:editId="37D2D32F">
            <wp:extent cx="5072932" cy="3653487"/>
            <wp:effectExtent l="0" t="0" r="0" b="4445"/>
            <wp:docPr id="202162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20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433" cy="36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D045" w14:textId="1D68DEB4" w:rsidR="00443642" w:rsidRPr="00443642" w:rsidRDefault="000C4FFF" w:rsidP="00443642">
      <w:r w:rsidRPr="000C4FFF">
        <w:lastRenderedPageBreak/>
        <w:drawing>
          <wp:inline distT="0" distB="0" distL="0" distR="0" wp14:anchorId="5B3468F8" wp14:editId="0ACA14FB">
            <wp:extent cx="3625795" cy="3828993"/>
            <wp:effectExtent l="0" t="0" r="0" b="635"/>
            <wp:docPr id="27971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12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6222" cy="384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02E8" w14:textId="1CD6B69F" w:rsidR="00443642" w:rsidRDefault="00443642" w:rsidP="00443642">
      <w:pPr>
        <w:rPr>
          <w:b/>
          <w:bCs/>
        </w:rPr>
      </w:pPr>
      <w:r w:rsidRPr="00443642">
        <w:rPr>
          <w:b/>
          <w:bCs/>
          <w:noProof/>
        </w:rPr>
        <w:drawing>
          <wp:inline distT="0" distB="0" distL="0" distR="0" wp14:anchorId="7428AF5A" wp14:editId="4E897869">
            <wp:extent cx="5160397" cy="3785945"/>
            <wp:effectExtent l="0" t="0" r="2540" b="5080"/>
            <wp:docPr id="3622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9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397" cy="37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B75B" w14:textId="28B5372F" w:rsidR="00443642" w:rsidRPr="00443642" w:rsidRDefault="00D83B60" w:rsidP="00D83B60">
      <w:pPr>
        <w:pStyle w:val="Heading3"/>
      </w:pPr>
      <w:r>
        <w:lastRenderedPageBreak/>
        <w:t>RESULTS &amp; VISUALIZATION</w:t>
      </w:r>
    </w:p>
    <w:p w14:paraId="2AADC08B" w14:textId="20C9F546" w:rsidR="00696EF4" w:rsidRDefault="00D83B60" w:rsidP="00696EF4">
      <w:r w:rsidRPr="00696EF4">
        <w:rPr>
          <w:noProof/>
        </w:rPr>
        <w:drawing>
          <wp:inline distT="0" distB="0" distL="0" distR="0" wp14:anchorId="0C8D745F" wp14:editId="0DC5747F">
            <wp:extent cx="2934586" cy="2394708"/>
            <wp:effectExtent l="0" t="0" r="0" b="5715"/>
            <wp:docPr id="169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241" cy="241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E6E" w:rsidRPr="00753E6E">
        <w:drawing>
          <wp:inline distT="0" distB="0" distL="0" distR="0" wp14:anchorId="7ED34C20" wp14:editId="0276AF1D">
            <wp:extent cx="2806810" cy="1407051"/>
            <wp:effectExtent l="0" t="0" r="0" b="3175"/>
            <wp:docPr id="77953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0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2950" cy="141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9936" w14:textId="5E12978A" w:rsidR="00696EF4" w:rsidRDefault="00696EF4" w:rsidP="00696EF4">
      <w:pPr>
        <w:tabs>
          <w:tab w:val="left" w:pos="6614"/>
        </w:tabs>
      </w:pPr>
      <w:r>
        <w:tab/>
      </w:r>
    </w:p>
    <w:p w14:paraId="305303AC" w14:textId="77777777" w:rsidR="00696EF4" w:rsidRDefault="00696EF4" w:rsidP="00696EF4">
      <w:pPr>
        <w:tabs>
          <w:tab w:val="left" w:pos="6614"/>
        </w:tabs>
      </w:pPr>
    </w:p>
    <w:p w14:paraId="276BC92F" w14:textId="1033235A" w:rsidR="00696EF4" w:rsidRDefault="00D83B60" w:rsidP="00696EF4">
      <w:pPr>
        <w:tabs>
          <w:tab w:val="left" w:pos="6614"/>
        </w:tabs>
      </w:pPr>
      <w:r w:rsidRPr="00696EF4">
        <w:rPr>
          <w:noProof/>
        </w:rPr>
        <w:drawing>
          <wp:inline distT="0" distB="0" distL="0" distR="0" wp14:anchorId="1348A0A1" wp14:editId="6447087E">
            <wp:extent cx="2941470" cy="2381693"/>
            <wp:effectExtent l="0" t="0" r="0" b="0"/>
            <wp:docPr id="16329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47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147" cy="239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B60">
        <w:rPr>
          <w:noProof/>
        </w:rPr>
        <w:drawing>
          <wp:inline distT="0" distB="0" distL="0" distR="0" wp14:anchorId="14DFDD35" wp14:editId="6B3605DB">
            <wp:extent cx="2919967" cy="2345635"/>
            <wp:effectExtent l="0" t="0" r="0" b="0"/>
            <wp:docPr id="61220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0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5844" cy="23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1C02" w14:textId="2C79BC64" w:rsidR="00696EF4" w:rsidRDefault="00696EF4" w:rsidP="00696EF4">
      <w:pPr>
        <w:tabs>
          <w:tab w:val="left" w:pos="6614"/>
        </w:tabs>
      </w:pPr>
    </w:p>
    <w:p w14:paraId="251F0BE2" w14:textId="5F9FAA0B" w:rsidR="00696EF4" w:rsidRDefault="00894B2A" w:rsidP="00696EF4">
      <w:r w:rsidRPr="00894B2A">
        <w:rPr>
          <w:noProof/>
        </w:rPr>
        <w:drawing>
          <wp:inline distT="0" distB="0" distL="0" distR="0" wp14:anchorId="0B4B437D" wp14:editId="7AC3BE6F">
            <wp:extent cx="4572000" cy="1486877"/>
            <wp:effectExtent l="0" t="0" r="0" b="0"/>
            <wp:docPr id="131322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28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9014" cy="149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8C6E" w14:textId="0433A58E" w:rsidR="00D83B60" w:rsidRDefault="00D83B60" w:rsidP="00D83B60">
      <w:pPr>
        <w:pStyle w:val="Heading3"/>
      </w:pPr>
      <w:r>
        <w:lastRenderedPageBreak/>
        <w:t>CONCLUSION FOR PART(a)</w:t>
      </w:r>
    </w:p>
    <w:p w14:paraId="02AE4E50" w14:textId="77777777" w:rsidR="00D83B60" w:rsidRPr="00D83B60" w:rsidRDefault="00D83B60" w:rsidP="00D83B60">
      <w:pPr>
        <w:rPr>
          <w:b/>
          <w:bCs/>
        </w:rPr>
      </w:pPr>
      <w:r w:rsidRPr="00D83B60">
        <w:rPr>
          <w:b/>
          <w:bCs/>
        </w:rPr>
        <w:t>Numerical Integration:</w:t>
      </w:r>
    </w:p>
    <w:p w14:paraId="0376B0B1" w14:textId="1B095E08" w:rsidR="00D83B60" w:rsidRDefault="00D83B60" w:rsidP="00696EF4">
      <w:r w:rsidRPr="00696EF4">
        <w:t>Simpson’s 1/3 Rule produced the most accurate results in all cases. Trapezoidal Rule showed larger error due to linear approximation. Simpson’s 3/8 Rule also gave good accuracy but depends on n being multiple of 3.</w:t>
      </w:r>
    </w:p>
    <w:p w14:paraId="1F3CC30D" w14:textId="625CB57A" w:rsidR="00696EF4" w:rsidRDefault="00443642" w:rsidP="00D83B60">
      <w:pPr>
        <w:pStyle w:val="Heading3"/>
      </w:pPr>
      <w:r>
        <w:t>PART(B)</w:t>
      </w:r>
    </w:p>
    <w:p w14:paraId="234F57F7" w14:textId="2B69EC05" w:rsidR="00D83B60" w:rsidRPr="00D83B60" w:rsidRDefault="00D83B60" w:rsidP="00D83B60">
      <w:pPr>
        <w:rPr>
          <w:b/>
          <w:bCs/>
        </w:rPr>
      </w:pPr>
      <w:r w:rsidRPr="00D83B60">
        <w:rPr>
          <w:b/>
          <w:bCs/>
        </w:rPr>
        <w:t>CODE</w:t>
      </w:r>
    </w:p>
    <w:p w14:paraId="4BCB0E36" w14:textId="49E9480E" w:rsidR="00443642" w:rsidRDefault="00443642" w:rsidP="00696EF4">
      <w:r w:rsidRPr="00443642">
        <w:rPr>
          <w:noProof/>
        </w:rPr>
        <w:drawing>
          <wp:inline distT="0" distB="0" distL="0" distR="0" wp14:anchorId="157E2A70" wp14:editId="3EEEB9ED">
            <wp:extent cx="3609892" cy="3881019"/>
            <wp:effectExtent l="0" t="0" r="0" b="5715"/>
            <wp:docPr id="13578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4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8227" cy="38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58EE" w14:textId="75404324" w:rsidR="00443642" w:rsidRDefault="00D83B60" w:rsidP="00443642">
      <w:r w:rsidRPr="00443642">
        <w:rPr>
          <w:noProof/>
        </w:rPr>
        <w:lastRenderedPageBreak/>
        <w:drawing>
          <wp:inline distT="0" distB="0" distL="0" distR="0" wp14:anchorId="3D5CABCC" wp14:editId="41326E89">
            <wp:extent cx="3108418" cy="3221665"/>
            <wp:effectExtent l="0" t="0" r="0" b="0"/>
            <wp:docPr id="14146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6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5704" cy="323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88CF" w14:textId="2F304666" w:rsidR="00443642" w:rsidRDefault="00443642" w:rsidP="00443642"/>
    <w:p w14:paraId="78040372" w14:textId="2DD85A1A" w:rsidR="00443642" w:rsidRDefault="0088766E" w:rsidP="00443642">
      <w:r w:rsidRPr="0088766E">
        <w:rPr>
          <w:noProof/>
        </w:rPr>
        <w:drawing>
          <wp:inline distT="0" distB="0" distL="0" distR="0" wp14:anchorId="6005697D" wp14:editId="60AA4364">
            <wp:extent cx="5943600" cy="4202430"/>
            <wp:effectExtent l="0" t="0" r="0" b="7620"/>
            <wp:docPr id="118663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39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FE15" w14:textId="6D071893" w:rsidR="00D83B60" w:rsidRPr="00D83B60" w:rsidRDefault="00D83B60" w:rsidP="00D83B60">
      <w:pPr>
        <w:pStyle w:val="Heading3"/>
      </w:pPr>
      <w:r w:rsidRPr="00D83B60">
        <w:lastRenderedPageBreak/>
        <w:t>RESULTS &amp; VISUALIZATION</w:t>
      </w:r>
    </w:p>
    <w:p w14:paraId="5D56863F" w14:textId="7CC7CD9A" w:rsidR="00696EF4" w:rsidRDefault="00696EF4" w:rsidP="00696EF4">
      <w:r w:rsidRPr="00696EF4">
        <w:rPr>
          <w:noProof/>
        </w:rPr>
        <w:drawing>
          <wp:inline distT="0" distB="0" distL="0" distR="0" wp14:anchorId="7D06A0DA" wp14:editId="6EEEF8B8">
            <wp:extent cx="3055357" cy="2396359"/>
            <wp:effectExtent l="0" t="0" r="0" b="4445"/>
            <wp:docPr id="182093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3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7792" cy="241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2A" w:rsidRPr="00071F2A">
        <w:rPr>
          <w:noProof/>
        </w:rPr>
        <w:drawing>
          <wp:inline distT="0" distB="0" distL="0" distR="0" wp14:anchorId="18277CD1" wp14:editId="576CCDD4">
            <wp:extent cx="2488019" cy="2915576"/>
            <wp:effectExtent l="0" t="0" r="7620" b="0"/>
            <wp:docPr id="18076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9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3375" cy="292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8FF1" w14:textId="7BFB40B4" w:rsidR="00696EF4" w:rsidRDefault="0076595E" w:rsidP="00696EF4">
      <w:r w:rsidRPr="0076595E">
        <w:rPr>
          <w:noProof/>
        </w:rPr>
        <w:drawing>
          <wp:inline distT="0" distB="0" distL="0" distR="0" wp14:anchorId="70EE25CF" wp14:editId="684178E2">
            <wp:extent cx="5943600" cy="3984625"/>
            <wp:effectExtent l="0" t="0" r="0" b="0"/>
            <wp:docPr id="177634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48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A503" w14:textId="18D69CFA" w:rsidR="00D83B60" w:rsidRDefault="00D83B60" w:rsidP="00D83B60">
      <w:pPr>
        <w:pStyle w:val="Heading3"/>
      </w:pPr>
      <w:r>
        <w:t>CONCLUSION FOR PART(B)</w:t>
      </w:r>
    </w:p>
    <w:p w14:paraId="0100B27A" w14:textId="77777777" w:rsidR="00696EF4" w:rsidRPr="00D83B60" w:rsidRDefault="00696EF4" w:rsidP="00696EF4">
      <w:pPr>
        <w:rPr>
          <w:b/>
          <w:bCs/>
        </w:rPr>
      </w:pPr>
      <w:r w:rsidRPr="00D83B60">
        <w:rPr>
          <w:b/>
          <w:bCs/>
        </w:rPr>
        <w:t>Differential Equations:</w:t>
      </w:r>
    </w:p>
    <w:p w14:paraId="12CB9743" w14:textId="77777777" w:rsidR="00696EF4" w:rsidRPr="00696EF4" w:rsidRDefault="00696EF4" w:rsidP="00696EF4">
      <w:r w:rsidRPr="00696EF4">
        <w:lastRenderedPageBreak/>
        <w:t>RK4 method is significantly more accurate than Modified Euler. Modified Euler improves over simple Euler but still has noticeable deviation. Graphs clearly show RK4 almost overlapping with exact solution.</w:t>
      </w:r>
    </w:p>
    <w:p w14:paraId="447009F0" w14:textId="77777777" w:rsidR="00696EF4" w:rsidRPr="00696EF4" w:rsidRDefault="00696EF4" w:rsidP="00696EF4"/>
    <w:sectPr w:rsidR="00696EF4" w:rsidRPr="00696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1FC"/>
    <w:multiLevelType w:val="hybridMultilevel"/>
    <w:tmpl w:val="B9C40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A3AA6"/>
    <w:multiLevelType w:val="hybridMultilevel"/>
    <w:tmpl w:val="6700D6AE"/>
    <w:lvl w:ilvl="0" w:tplc="EDF446D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72323D"/>
    <w:multiLevelType w:val="hybridMultilevel"/>
    <w:tmpl w:val="12C80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D17FF"/>
    <w:multiLevelType w:val="hybridMultilevel"/>
    <w:tmpl w:val="723C0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2E758D"/>
    <w:multiLevelType w:val="hybridMultilevel"/>
    <w:tmpl w:val="3E5EF378"/>
    <w:lvl w:ilvl="0" w:tplc="EDF446D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23CD4"/>
    <w:multiLevelType w:val="hybridMultilevel"/>
    <w:tmpl w:val="BF58060C"/>
    <w:lvl w:ilvl="0" w:tplc="EDF446D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0631859">
    <w:abstractNumId w:val="2"/>
  </w:num>
  <w:num w:numId="2" w16cid:durableId="1947494976">
    <w:abstractNumId w:val="4"/>
  </w:num>
  <w:num w:numId="3" w16cid:durableId="1949042860">
    <w:abstractNumId w:val="5"/>
  </w:num>
  <w:num w:numId="4" w16cid:durableId="1896354156">
    <w:abstractNumId w:val="1"/>
  </w:num>
  <w:num w:numId="5" w16cid:durableId="303313575">
    <w:abstractNumId w:val="0"/>
  </w:num>
  <w:num w:numId="6" w16cid:durableId="1224566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71"/>
    <w:rsid w:val="00071F2A"/>
    <w:rsid w:val="000C4FFF"/>
    <w:rsid w:val="00171D9C"/>
    <w:rsid w:val="00270727"/>
    <w:rsid w:val="00443642"/>
    <w:rsid w:val="005841FF"/>
    <w:rsid w:val="00586E53"/>
    <w:rsid w:val="0059341A"/>
    <w:rsid w:val="00615DB6"/>
    <w:rsid w:val="00696EF4"/>
    <w:rsid w:val="007525BC"/>
    <w:rsid w:val="00753E6E"/>
    <w:rsid w:val="0076595E"/>
    <w:rsid w:val="007850D3"/>
    <w:rsid w:val="0088766E"/>
    <w:rsid w:val="00894B2A"/>
    <w:rsid w:val="009F6955"/>
    <w:rsid w:val="00AF2471"/>
    <w:rsid w:val="00BF271E"/>
    <w:rsid w:val="00D37D93"/>
    <w:rsid w:val="00D8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6AC5"/>
  <w15:chartTrackingRefBased/>
  <w15:docId w15:val="{EBEB5224-4720-4ED9-87F9-0E3CAF54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2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2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2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2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fatimashahid781@gmail.com</dc:creator>
  <cp:keywords/>
  <dc:description/>
  <cp:lastModifiedBy>fatimashahid781@gmail.com</cp:lastModifiedBy>
  <cp:revision>11</cp:revision>
  <dcterms:created xsi:type="dcterms:W3CDTF">2026-05-01T05:42:00Z</dcterms:created>
  <dcterms:modified xsi:type="dcterms:W3CDTF">2026-05-03T16:10:00Z</dcterms:modified>
</cp:coreProperties>
</file>