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sz w:val="44"/>
          <w:szCs w:val="44"/>
          <w:u w:val="single"/>
        </w:rPr>
        <w:t>Array</w:t>
      </w:r>
      <w:r w:rsidRPr="00E6190A">
        <w:rPr>
          <w:rFonts w:asciiTheme="majorBidi" w:eastAsia="Times New Roman" w:hAnsiTheme="majorBidi" w:cstheme="majorBidi"/>
          <w:sz w:val="44"/>
          <w:szCs w:val="44"/>
          <w:u w:val="single"/>
        </w:rPr>
        <w:t>List vs Vector</w:t>
      </w: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PlainTable1"/>
        <w:tblpPr w:leftFromText="180" w:rightFromText="180" w:vertAnchor="page" w:horzAnchor="margin" w:tblpY="2146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 is not synchronized.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is synchronized.</w:t>
            </w:r>
          </w:p>
        </w:tc>
      </w:tr>
      <w:tr w:rsidR="00AF1550" w:rsidRPr="004E4C29" w:rsidTr="0098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 increments 50% of current array size if the number of elements exceeds from its capacity.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increments 100% means doubles the array size if the total number of elements exceeds than its capacity.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 is not a legacy class. It is introduced in JDK 1.2.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is a legacy class.</w:t>
            </w:r>
          </w:p>
        </w:tc>
      </w:tr>
      <w:tr w:rsidR="00AF1550" w:rsidRPr="004E4C29" w:rsidTr="0098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 is fast because it is non-synchronized.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Vector is slow because it is synchronized, i.e., in a multithreading environment, it holds the other threads in runnable or non-runnable state until current thread releases the lock of the object.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ArrayList uses the Iterator interface to traverse the elements.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A Vector can use the Iterator interface or Enumeration interface to traverse the elements.</w:t>
            </w:r>
          </w:p>
        </w:tc>
      </w:tr>
    </w:tbl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sz w:val="44"/>
          <w:szCs w:val="44"/>
          <w:u w:val="single"/>
        </w:rPr>
        <w:t>Array vs List</w:t>
      </w: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 is a data structure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is a java interface</w:t>
            </w:r>
          </w:p>
        </w:tc>
      </w:tr>
      <w:tr w:rsidR="00AF1550" w:rsidRPr="004E4C29" w:rsidTr="009815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 is fixed length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is variable length when implemented by another class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Arrays can store both objects and primitive datatypes as well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can only store objects. </w:t>
            </w:r>
            <w:r w:rsidRPr="004E4C29">
              <w:rPr>
                <w:rFonts w:ascii="Times New Roman" w:eastAsia="Times New Roman" w:hAnsi="Times New Roman" w:cs="Times New Roman"/>
                <w:sz w:val="24"/>
                <w:szCs w:val="24"/>
              </w:rPr>
              <w:t>Since Java 5, primitives are automatically converted in object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AF1550" w:rsidRPr="004E4C29" w:rsidTr="009815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F1550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We cannot change length of Array once created.</w:t>
            </w:r>
          </w:p>
        </w:tc>
        <w:tc>
          <w:tcPr>
            <w:tcW w:w="4675" w:type="dxa"/>
            <w:vAlign w:val="center"/>
          </w:tcPr>
          <w:p w:rsidR="00AF1550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 can be changed in List</w:t>
            </w:r>
          </w:p>
        </w:tc>
      </w:tr>
    </w:tbl>
    <w:p w:rsidR="00744EC1" w:rsidRDefault="00744EC1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sz w:val="44"/>
          <w:szCs w:val="44"/>
          <w:u w:val="single"/>
        </w:rPr>
        <w:t>HashSet vs SortedSet</w:t>
      </w:r>
    </w:p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 is a Java class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 is a Java interface</w:t>
            </w:r>
          </w:p>
        </w:tc>
      </w:tr>
      <w:tr w:rsidR="00AF1550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 uses Hashtable for storage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 of storage is specified by the class that implements this interface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Stores elements in the order specified by the hashing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BBD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elements are ordered either by using a natural ordering or by using a Comparator.</w:t>
            </w:r>
          </w:p>
        </w:tc>
      </w:tr>
      <w:tr w:rsidR="00744EC1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44EC1" w:rsidRPr="00744EC1" w:rsidRDefault="00744EC1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44EC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HashSet is best approach when searching is required</w:t>
            </w:r>
          </w:p>
        </w:tc>
        <w:tc>
          <w:tcPr>
            <w:tcW w:w="4675" w:type="dxa"/>
            <w:vAlign w:val="center"/>
          </w:tcPr>
          <w:p w:rsidR="00744EC1" w:rsidRPr="007E4BBD" w:rsidRDefault="00744EC1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</w:t>
            </w:r>
            <w:r w:rsidRPr="00744EC1">
              <w:rPr>
                <w:rFonts w:ascii="Times New Roman" w:eastAsia="Times New Roman" w:hAnsi="Times New Roman" w:cs="Times New Roman"/>
                <w:sz w:val="24"/>
                <w:szCs w:val="24"/>
              </w:rPr>
              <w:t>Set is best approach when sorting is required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F1550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Iterator will traverse the HashSet in hasing order</w:t>
            </w:r>
          </w:p>
        </w:tc>
        <w:tc>
          <w:tcPr>
            <w:tcW w:w="4675" w:type="dxa"/>
            <w:vAlign w:val="center"/>
          </w:tcPr>
          <w:p w:rsidR="00AF1550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Iterator will traverse the SortedSet in an ascending order</w:t>
            </w:r>
          </w:p>
        </w:tc>
      </w:tr>
    </w:tbl>
    <w:p w:rsidR="00F10B09" w:rsidRDefault="00F10B09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sz w:val="44"/>
          <w:szCs w:val="44"/>
          <w:u w:val="single"/>
        </w:rPr>
        <w:t>List vs Set</w:t>
      </w:r>
    </w:p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550" w:rsidRPr="004E4C29" w:rsidTr="0098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 is a Java class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SortedSet is a Java interface</w:t>
            </w:r>
          </w:p>
        </w:tc>
      </w:tr>
      <w:tr w:rsidR="00AF1550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HashSet uses Hashtable for storage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 of storage is specified by the class that implements this interface</w:t>
            </w:r>
          </w:p>
        </w:tc>
      </w:tr>
      <w:tr w:rsidR="00AF1550" w:rsidRPr="004E4C29" w:rsidTr="0098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Stores elements in the order specified by the hashing</w:t>
            </w:r>
          </w:p>
        </w:tc>
        <w:tc>
          <w:tcPr>
            <w:tcW w:w="4675" w:type="dxa"/>
            <w:vAlign w:val="center"/>
            <w:hideMark/>
          </w:tcPr>
          <w:p w:rsidR="00AF1550" w:rsidRPr="004E4C29" w:rsidRDefault="00AF1550" w:rsidP="00981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BBD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elements are ordered either by using a natural ordering or by using a Comparator.</w:t>
            </w:r>
          </w:p>
        </w:tc>
      </w:tr>
      <w:tr w:rsidR="00AF1550" w:rsidRPr="004E4C29" w:rsidTr="0098153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F1550" w:rsidRDefault="00AF1550" w:rsidP="0098153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Iterator will traverse the HashSet in hasing order</w:t>
            </w:r>
          </w:p>
        </w:tc>
        <w:tc>
          <w:tcPr>
            <w:tcW w:w="4675" w:type="dxa"/>
            <w:vAlign w:val="center"/>
          </w:tcPr>
          <w:p w:rsidR="00AF1550" w:rsidRDefault="00AF1550" w:rsidP="00981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Iterator will traverse the SortedSet in an ascending order</w:t>
            </w:r>
          </w:p>
        </w:tc>
      </w:tr>
    </w:tbl>
    <w:p w:rsidR="00AF1550" w:rsidRPr="00E6190A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p w:rsidR="00DF666E" w:rsidRDefault="00DF666E" w:rsidP="00DF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sz w:val="44"/>
          <w:szCs w:val="44"/>
          <w:u w:val="single"/>
        </w:rPr>
        <w:t>TreeSet vs HashSet</w:t>
      </w:r>
    </w:p>
    <w:p w:rsidR="00DF666E" w:rsidRDefault="00DF666E" w:rsidP="00DF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66E" w:rsidRPr="004E4C29" w:rsidTr="00C03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TreeSet</w:t>
            </w:r>
          </w:p>
        </w:tc>
        <w:tc>
          <w:tcPr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</w:t>
            </w:r>
          </w:p>
        </w:tc>
      </w:tr>
      <w:tr w:rsidR="00DF666E" w:rsidRPr="004E4C29" w:rsidTr="00C0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DF666E" w:rsidRPr="00DF666E" w:rsidRDefault="00DF666E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666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Java TreeSet class maintains ascending order.</w:t>
            </w:r>
          </w:p>
        </w:tc>
        <w:tc>
          <w:tcPr>
            <w:tcW w:w="4675" w:type="dxa"/>
            <w:vAlign w:val="center"/>
          </w:tcPr>
          <w:p w:rsidR="00DF666E" w:rsidRDefault="00DF666E" w:rsidP="00C03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66E">
              <w:rPr>
                <w:rFonts w:ascii="Times New Roman" w:eastAsia="Times New Roman" w:hAnsi="Times New Roman" w:cs="Times New Roman"/>
                <w:sz w:val="24"/>
                <w:szCs w:val="24"/>
              </w:rPr>
              <w:t>HashSet doesn't maint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ain the insertion order. E</w:t>
            </w:r>
            <w:r w:rsidRPr="00DF666E">
              <w:rPr>
                <w:rFonts w:ascii="Times New Roman" w:eastAsia="Times New Roman" w:hAnsi="Times New Roman" w:cs="Times New Roman"/>
                <w:sz w:val="24"/>
                <w:szCs w:val="24"/>
              </w:rPr>
              <w:t>lements are inserted on the basis of their hashcode.</w:t>
            </w:r>
          </w:p>
        </w:tc>
      </w:tr>
      <w:tr w:rsidR="00DF666E" w:rsidRPr="004E4C29" w:rsidTr="00C0311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Doesn’t Allow Null elements</w:t>
            </w:r>
          </w:p>
        </w:tc>
        <w:tc>
          <w:tcPr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Null elements</w:t>
            </w:r>
          </w:p>
        </w:tc>
      </w:tr>
      <w:tr w:rsidR="00DF666E" w:rsidRPr="004E4C29" w:rsidTr="00C0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TreeSet implements NavigableSet which in turn implements SortedSet</w:t>
            </w:r>
          </w:p>
        </w:tc>
        <w:tc>
          <w:tcPr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 extends AbstractSet which implements Set interface</w:t>
            </w:r>
          </w:p>
        </w:tc>
      </w:tr>
      <w:tr w:rsidR="00DF666E" w:rsidRPr="004E4C29" w:rsidTr="00C0311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TreeSet is best approach when sorting is required</w:t>
            </w:r>
          </w:p>
        </w:tc>
        <w:tc>
          <w:tcPr>
            <w:tcW w:w="4675" w:type="dxa"/>
            <w:vAlign w:val="center"/>
            <w:hideMark/>
          </w:tcPr>
          <w:p w:rsidR="00DF666E" w:rsidRPr="004E4C29" w:rsidRDefault="00DF666E" w:rsidP="00C03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 is best approach when searching is required</w:t>
            </w:r>
          </w:p>
        </w:tc>
      </w:tr>
      <w:tr w:rsidR="00DF666E" w:rsidRPr="004E4C29" w:rsidTr="00C0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DF666E" w:rsidRDefault="00744EC1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44EC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Iterator will traverse the SortedSet in an ascending order</w:t>
            </w:r>
          </w:p>
        </w:tc>
        <w:tc>
          <w:tcPr>
            <w:tcW w:w="4675" w:type="dxa"/>
            <w:vAlign w:val="center"/>
          </w:tcPr>
          <w:p w:rsidR="00744EC1" w:rsidRDefault="00744EC1" w:rsidP="00C03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Iterator will traverse the HashSet in hasing order</w:t>
            </w:r>
          </w:p>
        </w:tc>
      </w:tr>
    </w:tbl>
    <w:p w:rsidR="00AF1550" w:rsidRDefault="00AF1550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B09" w:rsidRDefault="00F10B09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B09" w:rsidRDefault="00F10B09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B09" w:rsidRDefault="00F10B09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B09" w:rsidRDefault="00F10B09" w:rsidP="00AF1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B09" w:rsidRDefault="00F10B09" w:rsidP="00F1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  <w:r>
        <w:rPr>
          <w:rFonts w:asciiTheme="majorBidi" w:eastAsia="Times New Roman" w:hAnsiTheme="majorBidi" w:cstheme="majorBidi"/>
          <w:sz w:val="44"/>
          <w:szCs w:val="44"/>
          <w:u w:val="single"/>
        </w:rPr>
        <w:lastRenderedPageBreak/>
        <w:t>N</w:t>
      </w:r>
      <w:r w:rsidRPr="00F10B09">
        <w:rPr>
          <w:rFonts w:asciiTheme="majorBidi" w:eastAsia="Times New Roman" w:hAnsiTheme="majorBidi" w:cstheme="majorBidi"/>
          <w:sz w:val="44"/>
          <w:szCs w:val="44"/>
          <w:u w:val="single"/>
        </w:rPr>
        <w:t>avigableSet_vs_NavigableMap</w:t>
      </w:r>
    </w:p>
    <w:p w:rsidR="00F10B09" w:rsidRDefault="00F10B09" w:rsidP="00F1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eastAsia="Times New Roman" w:hAnsiTheme="majorBidi" w:cstheme="majorBidi"/>
          <w:sz w:val="44"/>
          <w:szCs w:val="44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B09" w:rsidRPr="004E4C29" w:rsidTr="00C03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F10B09" w:rsidRPr="004E4C29" w:rsidRDefault="00F10B09" w:rsidP="00C031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NavigableSet</w:t>
            </w:r>
          </w:p>
        </w:tc>
        <w:tc>
          <w:tcPr>
            <w:tcW w:w="4675" w:type="dxa"/>
            <w:vAlign w:val="center"/>
            <w:hideMark/>
          </w:tcPr>
          <w:p w:rsidR="00F10B09" w:rsidRPr="004E4C29" w:rsidRDefault="00F10B09" w:rsidP="00C03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NavigableMap</w:t>
            </w:r>
            <w:bookmarkStart w:id="0" w:name="_GoBack"/>
            <w:bookmarkEnd w:id="0"/>
          </w:p>
        </w:tc>
      </w:tr>
      <w:tr w:rsidR="00F10B09" w:rsidRPr="004E4C29" w:rsidTr="00C0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F10B09" w:rsidRPr="00DF666E" w:rsidRDefault="00F10B09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666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Java TreeSet class maintains ascending order.</w:t>
            </w:r>
          </w:p>
        </w:tc>
        <w:tc>
          <w:tcPr>
            <w:tcW w:w="4675" w:type="dxa"/>
            <w:vAlign w:val="center"/>
          </w:tcPr>
          <w:p w:rsidR="00F10B09" w:rsidRDefault="00F10B09" w:rsidP="00C03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66E">
              <w:rPr>
                <w:rFonts w:ascii="Times New Roman" w:eastAsia="Times New Roman" w:hAnsi="Times New Roman" w:cs="Times New Roman"/>
                <w:sz w:val="24"/>
                <w:szCs w:val="24"/>
              </w:rPr>
              <w:t>HashSet doesn't maint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ain the insertion order. E</w:t>
            </w:r>
            <w:r w:rsidRPr="00DF666E">
              <w:rPr>
                <w:rFonts w:ascii="Times New Roman" w:eastAsia="Times New Roman" w:hAnsi="Times New Roman" w:cs="Times New Roman"/>
                <w:sz w:val="24"/>
                <w:szCs w:val="24"/>
              </w:rPr>
              <w:t>lements are inserted on the basis of their hashcode.</w:t>
            </w:r>
          </w:p>
        </w:tc>
      </w:tr>
      <w:tr w:rsidR="00F10B09" w:rsidRPr="004E4C29" w:rsidTr="00C0311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F10B09" w:rsidRPr="004E4C29" w:rsidRDefault="00F10B09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Doesn’t Allow Null elements</w:t>
            </w:r>
          </w:p>
        </w:tc>
        <w:tc>
          <w:tcPr>
            <w:tcW w:w="4675" w:type="dxa"/>
            <w:vAlign w:val="center"/>
            <w:hideMark/>
          </w:tcPr>
          <w:p w:rsidR="00F10B09" w:rsidRPr="004E4C29" w:rsidRDefault="00F10B09" w:rsidP="00C03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Null elements</w:t>
            </w:r>
          </w:p>
        </w:tc>
      </w:tr>
      <w:tr w:rsidR="00F10B09" w:rsidRPr="004E4C29" w:rsidTr="00C0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F10B09" w:rsidRPr="004E4C29" w:rsidRDefault="00F10B09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TreeSet implements NavigableSet which in turn implements SortedSet</w:t>
            </w:r>
          </w:p>
        </w:tc>
        <w:tc>
          <w:tcPr>
            <w:tcW w:w="4675" w:type="dxa"/>
            <w:vAlign w:val="center"/>
            <w:hideMark/>
          </w:tcPr>
          <w:p w:rsidR="00F10B09" w:rsidRPr="004E4C29" w:rsidRDefault="00F10B09" w:rsidP="00C03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 extends AbstractSet which implements Set interface</w:t>
            </w:r>
          </w:p>
        </w:tc>
      </w:tr>
      <w:tr w:rsidR="00F10B09" w:rsidRPr="004E4C29" w:rsidTr="00C0311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  <w:hideMark/>
          </w:tcPr>
          <w:p w:rsidR="00F10B09" w:rsidRPr="004E4C29" w:rsidRDefault="00F10B09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TreeSet is best approach when sorting is required</w:t>
            </w:r>
          </w:p>
        </w:tc>
        <w:tc>
          <w:tcPr>
            <w:tcW w:w="4675" w:type="dxa"/>
            <w:vAlign w:val="center"/>
            <w:hideMark/>
          </w:tcPr>
          <w:p w:rsidR="00F10B09" w:rsidRPr="004E4C29" w:rsidRDefault="00F10B09" w:rsidP="00C031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HashSet is best approach when searching is required</w:t>
            </w:r>
          </w:p>
        </w:tc>
      </w:tr>
      <w:tr w:rsidR="00F10B09" w:rsidRPr="004E4C29" w:rsidTr="00C0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F10B09" w:rsidRDefault="00F10B09" w:rsidP="00C0311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44EC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Iterator will traverse the SortedSet in an ascending order</w:t>
            </w:r>
          </w:p>
        </w:tc>
        <w:tc>
          <w:tcPr>
            <w:tcW w:w="4675" w:type="dxa"/>
            <w:vAlign w:val="center"/>
          </w:tcPr>
          <w:p w:rsidR="00F10B09" w:rsidRDefault="00F10B09" w:rsidP="00C03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Iterator will traverse the HashSet in hasing order</w:t>
            </w:r>
          </w:p>
        </w:tc>
      </w:tr>
    </w:tbl>
    <w:p w:rsidR="004E6E68" w:rsidRPr="00AF1550" w:rsidRDefault="004E6E68" w:rsidP="00AF1550"/>
    <w:sectPr w:rsidR="004E6E68" w:rsidRPr="00AF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C2874"/>
    <w:multiLevelType w:val="multilevel"/>
    <w:tmpl w:val="33B0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AA"/>
    <w:rsid w:val="00465427"/>
    <w:rsid w:val="004E3D90"/>
    <w:rsid w:val="004E6E68"/>
    <w:rsid w:val="00547A3F"/>
    <w:rsid w:val="00623AE7"/>
    <w:rsid w:val="00744EC1"/>
    <w:rsid w:val="00AF1550"/>
    <w:rsid w:val="00B230AA"/>
    <w:rsid w:val="00B4297D"/>
    <w:rsid w:val="00DF666E"/>
    <w:rsid w:val="00E47EC8"/>
    <w:rsid w:val="00F1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32230-C919-466E-829C-78D35241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6E68"/>
    <w:rPr>
      <w:b/>
      <w:bCs/>
    </w:rPr>
  </w:style>
  <w:style w:type="table" w:styleId="PlainTable1">
    <w:name w:val="Plain Table 1"/>
    <w:basedOn w:val="TableNormal"/>
    <w:uiPriority w:val="41"/>
    <w:rsid w:val="004E6E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E6E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E6E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E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E6E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E6E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6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6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E6E68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B4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4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Abdullah</dc:creator>
  <cp:keywords/>
  <dc:description/>
  <cp:lastModifiedBy>Fatimah Abdullah</cp:lastModifiedBy>
  <cp:revision>6</cp:revision>
  <dcterms:created xsi:type="dcterms:W3CDTF">2019-03-01T14:31:00Z</dcterms:created>
  <dcterms:modified xsi:type="dcterms:W3CDTF">2019-03-01T20:45:00Z</dcterms:modified>
</cp:coreProperties>
</file>