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FAD3" w14:textId="015ABA87" w:rsidR="00075D22" w:rsidRDefault="00911E73" w:rsidP="00075D22">
      <w:pPr>
        <w:rPr>
          <w:rFonts w:hint="eastAsia"/>
        </w:rPr>
      </w:pPr>
      <w:r w:rsidRPr="00911E73">
        <w:rPr>
          <w:noProof/>
        </w:rPr>
        <w:drawing>
          <wp:inline distT="0" distB="0" distL="0" distR="0" wp14:anchorId="47B0C114" wp14:editId="62A7CBE2">
            <wp:extent cx="2448000" cy="2621089"/>
            <wp:effectExtent l="0" t="0" r="0" b="8255"/>
            <wp:docPr id="2130716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16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6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727" w:rsidRPr="00785727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6630F425" w14:textId="6395F7E7" w:rsidR="00911E73" w:rsidRPr="002A202B" w:rsidRDefault="00B31DA8" w:rsidP="00075D22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最终</w:t>
      </w:r>
      <w:r w:rsidR="00911E73" w:rsidRPr="002A202B">
        <w:rPr>
          <w:rFonts w:hint="eastAsia"/>
          <w:b/>
          <w:bCs/>
          <w:sz w:val="28"/>
          <w:szCs w:val="32"/>
        </w:rPr>
        <w:t>任务：</w:t>
      </w:r>
    </w:p>
    <w:p w14:paraId="6B714A74" w14:textId="41BC41A7" w:rsidR="00B615D1" w:rsidRDefault="009E7221" w:rsidP="00B615D1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核心</w:t>
      </w:r>
      <w:r w:rsidR="008B2381" w:rsidRPr="00B615D1">
        <w:rPr>
          <w:rFonts w:hint="eastAsia"/>
          <w:b/>
          <w:bCs/>
          <w:sz w:val="24"/>
          <w:szCs w:val="28"/>
        </w:rPr>
        <w:t>目标简述</w:t>
      </w:r>
      <w:r w:rsidR="0036140E" w:rsidRPr="00B615D1">
        <w:rPr>
          <w:rFonts w:hint="eastAsia"/>
          <w:b/>
          <w:bCs/>
          <w:sz w:val="24"/>
          <w:szCs w:val="28"/>
        </w:rPr>
        <w:t>：</w:t>
      </w:r>
      <w:r w:rsidR="008B2381" w:rsidRPr="00B615D1">
        <w:rPr>
          <w:rFonts w:hint="eastAsia"/>
          <w:b/>
          <w:bCs/>
          <w:sz w:val="24"/>
          <w:szCs w:val="28"/>
        </w:rPr>
        <w:t>要搭建一个在</w:t>
      </w:r>
      <w:r>
        <w:rPr>
          <w:rFonts w:hint="eastAsia"/>
          <w:b/>
          <w:bCs/>
          <w:sz w:val="24"/>
          <w:szCs w:val="28"/>
        </w:rPr>
        <w:t>安卓</w:t>
      </w:r>
      <w:r w:rsidR="008B2381" w:rsidRPr="00B615D1">
        <w:rPr>
          <w:rFonts w:hint="eastAsia"/>
          <w:b/>
          <w:bCs/>
          <w:sz w:val="24"/>
          <w:szCs w:val="28"/>
        </w:rPr>
        <w:t>手表中运行的智能对话体</w:t>
      </w:r>
      <w:r w:rsidR="00B615D1" w:rsidRPr="00B615D1">
        <w:rPr>
          <w:rFonts w:hint="eastAsia"/>
          <w:b/>
          <w:bCs/>
          <w:sz w:val="24"/>
          <w:szCs w:val="28"/>
        </w:rPr>
        <w:t>APP（App使用Hbuilder搭建）</w:t>
      </w:r>
      <w:r w:rsidR="008B2381" w:rsidRPr="00B615D1">
        <w:rPr>
          <w:rFonts w:hint="eastAsia"/>
          <w:b/>
          <w:bCs/>
          <w:sz w:val="24"/>
          <w:szCs w:val="28"/>
        </w:rPr>
        <w:t>，能打开麦克风进行交流，既要把客户说的问题转换成</w:t>
      </w:r>
      <w:r w:rsidR="00B615D1" w:rsidRPr="00B615D1">
        <w:rPr>
          <w:rFonts w:hint="eastAsia"/>
          <w:b/>
          <w:bCs/>
          <w:sz w:val="24"/>
          <w:szCs w:val="28"/>
        </w:rPr>
        <w:t>文字显示出来，也要在调用API后进行语音回答，并同时输出文字回答。</w:t>
      </w:r>
      <w:r w:rsidR="002D4D00">
        <w:rPr>
          <w:rFonts w:hint="eastAsia"/>
          <w:b/>
          <w:bCs/>
          <w:sz w:val="24"/>
          <w:szCs w:val="28"/>
        </w:rPr>
        <w:t>智能体要求实现双语交流（可以理解为，</w:t>
      </w:r>
      <w:r w:rsidR="004758CE">
        <w:rPr>
          <w:rFonts w:hint="eastAsia"/>
          <w:b/>
          <w:bCs/>
          <w:sz w:val="24"/>
          <w:szCs w:val="28"/>
        </w:rPr>
        <w:t>问</w:t>
      </w:r>
      <w:r w:rsidR="002D4D00">
        <w:rPr>
          <w:rFonts w:hint="eastAsia"/>
          <w:b/>
          <w:bCs/>
          <w:sz w:val="24"/>
          <w:szCs w:val="28"/>
        </w:rPr>
        <w:t>问题</w:t>
      </w:r>
      <w:r w:rsidR="004758CE">
        <w:rPr>
          <w:rFonts w:hint="eastAsia"/>
          <w:b/>
          <w:bCs/>
          <w:sz w:val="24"/>
          <w:szCs w:val="28"/>
        </w:rPr>
        <w:t>时主要使用中文</w:t>
      </w:r>
      <w:r w:rsidR="002D4D00">
        <w:rPr>
          <w:rFonts w:hint="eastAsia"/>
          <w:b/>
          <w:bCs/>
          <w:sz w:val="24"/>
          <w:szCs w:val="28"/>
        </w:rPr>
        <w:t>，智能体就会使用中文回答，</w:t>
      </w:r>
      <w:r w:rsidR="004758CE">
        <w:rPr>
          <w:rFonts w:hint="eastAsia"/>
          <w:b/>
          <w:bCs/>
          <w:sz w:val="24"/>
          <w:szCs w:val="28"/>
        </w:rPr>
        <w:t>问问题时主要使用英文，智能体就会用英文回答</w:t>
      </w:r>
      <w:r w:rsidR="002D4D00">
        <w:rPr>
          <w:rFonts w:hint="eastAsia"/>
          <w:b/>
          <w:bCs/>
          <w:sz w:val="24"/>
          <w:szCs w:val="28"/>
        </w:rPr>
        <w:t>）</w:t>
      </w:r>
      <w:r w:rsidR="004758CE">
        <w:rPr>
          <w:rFonts w:hint="eastAsia"/>
          <w:b/>
          <w:bCs/>
          <w:sz w:val="24"/>
          <w:szCs w:val="28"/>
        </w:rPr>
        <w:t>。</w:t>
      </w:r>
    </w:p>
    <w:p w14:paraId="3CC44D82" w14:textId="13F09946" w:rsidR="0021383D" w:rsidRPr="00B615D1" w:rsidRDefault="0021383D" w:rsidP="00B615D1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注脚1：目前确实是遇到了一些问题，使用Hbuilder创建的apk（使用自有证书），无法正常在手表下载，这个问题</w:t>
      </w:r>
      <w:r w:rsidR="002954F3">
        <w:rPr>
          <w:rFonts w:hint="eastAsia"/>
          <w:b/>
          <w:bCs/>
          <w:sz w:val="24"/>
          <w:szCs w:val="28"/>
        </w:rPr>
        <w:t>需要突破我们才能真正进行结果展现</w:t>
      </w:r>
      <w:r>
        <w:rPr>
          <w:rFonts w:hint="eastAsia"/>
          <w:b/>
          <w:bCs/>
          <w:sz w:val="24"/>
          <w:szCs w:val="28"/>
        </w:rPr>
        <w:t>。1.CryptoWatch是我们的最终目标2.CryptoPhone是想在手机app上</w:t>
      </w:r>
      <w:r w:rsidR="002954F3">
        <w:rPr>
          <w:rFonts w:hint="eastAsia"/>
          <w:b/>
          <w:bCs/>
          <w:sz w:val="24"/>
          <w:szCs w:val="28"/>
        </w:rPr>
        <w:t>看看效果</w:t>
      </w:r>
    </w:p>
    <w:p w14:paraId="4ACCA465" w14:textId="361C971F" w:rsidR="00744B7E" w:rsidRDefault="009E7221" w:rsidP="009E7221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次要目标1：我们能实现中本聪的智能体设计。同时</w:t>
      </w:r>
      <w:r w:rsidR="00744B7E" w:rsidRPr="009E7221">
        <w:rPr>
          <w:rFonts w:hint="eastAsia"/>
          <w:b/>
          <w:bCs/>
          <w:sz w:val="24"/>
          <w:szCs w:val="28"/>
        </w:rPr>
        <w:t>在手表的页面</w:t>
      </w:r>
      <w:r w:rsidR="00785727" w:rsidRPr="009E7221">
        <w:rPr>
          <w:rFonts w:hint="eastAsia"/>
          <w:b/>
          <w:bCs/>
          <w:sz w:val="24"/>
          <w:szCs w:val="28"/>
        </w:rPr>
        <w:t>要求展现虚拟货币</w:t>
      </w:r>
      <w:r>
        <w:rPr>
          <w:rFonts w:hint="eastAsia"/>
          <w:b/>
          <w:bCs/>
          <w:sz w:val="24"/>
          <w:szCs w:val="28"/>
        </w:rPr>
        <w:t>（至少五种，可以进行侧边滑动显示）</w:t>
      </w:r>
      <w:r w:rsidR="00785727" w:rsidRPr="009E7221">
        <w:rPr>
          <w:rFonts w:hint="eastAsia"/>
          <w:b/>
          <w:bCs/>
          <w:sz w:val="24"/>
          <w:szCs w:val="28"/>
        </w:rPr>
        <w:t>当前的数值与涨跌</w:t>
      </w:r>
      <w:r w:rsidR="008E078B" w:rsidRPr="009E7221">
        <w:rPr>
          <w:rFonts w:hint="eastAsia"/>
          <w:b/>
          <w:bCs/>
          <w:sz w:val="24"/>
          <w:szCs w:val="28"/>
        </w:rPr>
        <w:t>（</w:t>
      </w:r>
      <w:r>
        <w:rPr>
          <w:rFonts w:hint="eastAsia"/>
          <w:b/>
          <w:bCs/>
          <w:sz w:val="24"/>
          <w:szCs w:val="28"/>
        </w:rPr>
        <w:t>涨跌</w:t>
      </w:r>
      <w:r w:rsidR="008E078B" w:rsidRPr="009E7221">
        <w:rPr>
          <w:rFonts w:hint="eastAsia"/>
          <w:b/>
          <w:bCs/>
          <w:sz w:val="24"/>
          <w:szCs w:val="28"/>
        </w:rPr>
        <w:t>即本次刷新与上次刷新的</w:t>
      </w:r>
      <w:r>
        <w:rPr>
          <w:rFonts w:hint="eastAsia"/>
          <w:b/>
          <w:bCs/>
          <w:sz w:val="24"/>
          <w:szCs w:val="28"/>
        </w:rPr>
        <w:t>差值，随后可以将上次的数据丢弃</w:t>
      </w:r>
      <w:r w:rsidR="008E078B" w:rsidRPr="009E7221">
        <w:rPr>
          <w:rFonts w:hint="eastAsia"/>
          <w:b/>
          <w:bCs/>
          <w:sz w:val="24"/>
          <w:szCs w:val="28"/>
        </w:rPr>
        <w:t>）</w:t>
      </w:r>
      <w:r w:rsidR="002F0F64" w:rsidRPr="009E7221">
        <w:rPr>
          <w:rFonts w:hint="eastAsia"/>
          <w:b/>
          <w:bCs/>
          <w:sz w:val="24"/>
          <w:szCs w:val="28"/>
        </w:rPr>
        <w:t>，</w:t>
      </w:r>
      <w:r w:rsidR="00744B7E" w:rsidRPr="009E7221">
        <w:rPr>
          <w:rFonts w:hint="eastAsia"/>
          <w:b/>
          <w:bCs/>
          <w:sz w:val="24"/>
          <w:szCs w:val="28"/>
        </w:rPr>
        <w:t>数据要求30秒一刷新。</w:t>
      </w:r>
    </w:p>
    <w:p w14:paraId="48843C84" w14:textId="2DC89634" w:rsidR="009E7221" w:rsidRDefault="009E7221" w:rsidP="009E7221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9E7221">
        <w:rPr>
          <w:rFonts w:hint="eastAsia"/>
          <w:b/>
          <w:bCs/>
          <w:sz w:val="24"/>
          <w:szCs w:val="28"/>
        </w:rPr>
        <w:t>次要目标2：我们还要实现巴菲特的智能体设计（分析A股）。</w:t>
      </w:r>
      <w:r>
        <w:rPr>
          <w:rFonts w:hint="eastAsia"/>
          <w:b/>
          <w:bCs/>
          <w:sz w:val="24"/>
          <w:szCs w:val="28"/>
        </w:rPr>
        <w:t>同</w:t>
      </w:r>
      <w:r w:rsidRPr="009E7221">
        <w:rPr>
          <w:rFonts w:hint="eastAsia"/>
          <w:b/>
          <w:bCs/>
          <w:sz w:val="24"/>
          <w:szCs w:val="28"/>
        </w:rPr>
        <w:t>时在手表</w:t>
      </w:r>
      <w:r w:rsidRPr="009E7221">
        <w:rPr>
          <w:rFonts w:hint="eastAsia"/>
          <w:b/>
          <w:bCs/>
          <w:sz w:val="24"/>
          <w:szCs w:val="28"/>
        </w:rPr>
        <w:lastRenderedPageBreak/>
        <w:t>的页面要求展现</w:t>
      </w:r>
      <w:r w:rsidR="00D6747A">
        <w:rPr>
          <w:rFonts w:hint="eastAsia"/>
          <w:b/>
          <w:bCs/>
          <w:sz w:val="24"/>
          <w:szCs w:val="28"/>
        </w:rPr>
        <w:t>A股重要指数例如上证指数</w:t>
      </w:r>
      <w:r w:rsidRPr="009E7221">
        <w:rPr>
          <w:rFonts w:hint="eastAsia"/>
          <w:b/>
          <w:bCs/>
          <w:sz w:val="24"/>
          <w:szCs w:val="28"/>
        </w:rPr>
        <w:t>（至少五种，可以进行侧边滑动显示）当前的数值与涨跌</w:t>
      </w:r>
      <w:r w:rsidR="00D6747A">
        <w:rPr>
          <w:rFonts w:hint="eastAsia"/>
          <w:b/>
          <w:bCs/>
          <w:sz w:val="24"/>
          <w:szCs w:val="28"/>
        </w:rPr>
        <w:t>幅（涨跌幅直接读取即可）</w:t>
      </w:r>
      <w:r w:rsidRPr="009E7221">
        <w:rPr>
          <w:rFonts w:hint="eastAsia"/>
          <w:b/>
          <w:bCs/>
          <w:sz w:val="24"/>
          <w:szCs w:val="28"/>
        </w:rPr>
        <w:t>，数据要求30秒一刷新。</w:t>
      </w:r>
    </w:p>
    <w:p w14:paraId="71FCFE44" w14:textId="32CE3DE5" w:rsidR="002D3937" w:rsidRPr="002D3937" w:rsidRDefault="002D3937" w:rsidP="002D3937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</w:p>
    <w:p w14:paraId="4E323F6E" w14:textId="78B83B0B" w:rsidR="00D6747A" w:rsidRPr="00D6747A" w:rsidRDefault="00D6747A" w:rsidP="00D6747A">
      <w:pPr>
        <w:rPr>
          <w:rFonts w:hint="eastAsia"/>
          <w:b/>
          <w:bCs/>
          <w:sz w:val="36"/>
          <w:szCs w:val="40"/>
        </w:rPr>
      </w:pPr>
      <w:r w:rsidRPr="00D6747A">
        <w:rPr>
          <w:rFonts w:hint="eastAsia"/>
          <w:b/>
          <w:bCs/>
          <w:sz w:val="36"/>
          <w:szCs w:val="40"/>
        </w:rPr>
        <w:t>思路与信息：</w:t>
      </w:r>
    </w:p>
    <w:p w14:paraId="0D9E60CE" w14:textId="5E29539B" w:rsidR="00D6747A" w:rsidRDefault="00D6747A" w:rsidP="00D6747A">
      <w:pPr>
        <w:pStyle w:val="a9"/>
        <w:numPr>
          <w:ilvl w:val="0"/>
          <w:numId w:val="34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对次要目标1：中本聪智能体使用的</w:t>
      </w:r>
      <w:r w:rsidR="00FD6B78" w:rsidRPr="00D6747A">
        <w:rPr>
          <w:rFonts w:hint="eastAsia"/>
          <w:b/>
          <w:bCs/>
          <w:sz w:val="24"/>
          <w:szCs w:val="28"/>
        </w:rPr>
        <w:t>子域名是cryptowatch.sifuture.cn</w:t>
      </w:r>
      <w:r>
        <w:rPr>
          <w:rFonts w:hint="eastAsia"/>
          <w:b/>
          <w:bCs/>
          <w:sz w:val="24"/>
          <w:szCs w:val="28"/>
        </w:rPr>
        <w:t>。中本聪智能体有一些要求，比如对比特币的白皮书有了解，对未来加密货币的市场走势有一定见解，</w:t>
      </w:r>
      <w:r w:rsidR="006E3FDF">
        <w:rPr>
          <w:rFonts w:hint="eastAsia"/>
          <w:b/>
          <w:bCs/>
          <w:sz w:val="24"/>
          <w:szCs w:val="28"/>
        </w:rPr>
        <w:t>就是ai不能总是给出笼统的答案，要能从数据中进行一些解析，例如分析市场恐惧度集中度什么的。</w:t>
      </w:r>
      <w:r w:rsidR="00A04D62">
        <w:rPr>
          <w:rFonts w:hint="eastAsia"/>
          <w:b/>
          <w:bCs/>
          <w:sz w:val="24"/>
          <w:szCs w:val="28"/>
        </w:rPr>
        <w:t>智能体会率先介绍自己发起通话。</w:t>
      </w:r>
    </w:p>
    <w:p w14:paraId="17287097" w14:textId="58A28568" w:rsidR="00B42473" w:rsidRDefault="00B42473" w:rsidP="00D6747A">
      <w:pPr>
        <w:pStyle w:val="a9"/>
        <w:numPr>
          <w:ilvl w:val="0"/>
          <w:numId w:val="34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P.s注脚</w:t>
      </w:r>
      <w:r w:rsidR="0021383D">
        <w:rPr>
          <w:rFonts w:hint="eastAsia"/>
          <w:b/>
          <w:bCs/>
          <w:sz w:val="24"/>
          <w:szCs w:val="28"/>
        </w:rPr>
        <w:t>2</w:t>
      </w:r>
      <w:r>
        <w:rPr>
          <w:rFonts w:hint="eastAsia"/>
          <w:b/>
          <w:bCs/>
          <w:sz w:val="24"/>
          <w:szCs w:val="28"/>
        </w:rPr>
        <w:t>：关于这里的“</w:t>
      </w:r>
      <w:r w:rsidRPr="00B42473">
        <w:rPr>
          <w:rFonts w:hint="eastAsia"/>
          <w:b/>
          <w:bCs/>
          <w:sz w:val="24"/>
          <w:szCs w:val="28"/>
        </w:rPr>
        <w:t>智能体会率先介绍自己发起通话</w:t>
      </w:r>
      <w:r>
        <w:rPr>
          <w:rFonts w:hint="eastAsia"/>
          <w:b/>
          <w:bCs/>
          <w:sz w:val="24"/>
          <w:szCs w:val="28"/>
        </w:rPr>
        <w:t>”，事实上我们在扣子智能体中并不能通过调试做到，但事实上率先发起通话只是一个打招呼的内容，所以我们可以直接输出一个我们设计好的打招呼内容，例如对于次要目标1，可以是“</w:t>
      </w:r>
      <w:r w:rsidR="00F93946" w:rsidRPr="00F93946">
        <w:rPr>
          <w:rFonts w:hint="eastAsia"/>
          <w:b/>
          <w:bCs/>
          <w:sz w:val="24"/>
          <w:szCs w:val="28"/>
        </w:rPr>
        <w:t>你好，我是中本聪，比特币的发明人。我在2008年发布了比特币白皮书，开创了去中心化数字货币的时代。</w:t>
      </w:r>
      <w:r>
        <w:rPr>
          <w:rFonts w:hint="eastAsia"/>
          <w:b/>
          <w:bCs/>
          <w:sz w:val="24"/>
          <w:szCs w:val="28"/>
        </w:rPr>
        <w:t>”，不需要语音播报，文字列一下即可。</w:t>
      </w:r>
    </w:p>
    <w:p w14:paraId="4287B0A8" w14:textId="3431A0B0" w:rsidR="006E3FDF" w:rsidRPr="006E3FDF" w:rsidRDefault="006E3FDF" w:rsidP="006E3FDF">
      <w:pPr>
        <w:pStyle w:val="a9"/>
        <w:numPr>
          <w:ilvl w:val="0"/>
          <w:numId w:val="34"/>
        </w:numPr>
        <w:rPr>
          <w:rFonts w:hint="eastAsia"/>
          <w:b/>
          <w:bCs/>
          <w:sz w:val="24"/>
          <w:szCs w:val="28"/>
        </w:rPr>
      </w:pPr>
      <w:r w:rsidRPr="006E3FDF">
        <w:rPr>
          <w:rFonts w:hint="eastAsia"/>
          <w:b/>
          <w:bCs/>
          <w:sz w:val="24"/>
          <w:szCs w:val="28"/>
        </w:rPr>
        <w:t>对次要目标2：巴菲特智能体使用的子域名是，</w:t>
      </w:r>
      <w:r>
        <w:rPr>
          <w:rFonts w:hint="eastAsia"/>
          <w:b/>
          <w:bCs/>
          <w:sz w:val="24"/>
          <w:szCs w:val="28"/>
        </w:rPr>
        <w:t>巴菲特</w:t>
      </w:r>
      <w:r w:rsidRPr="006E3FDF">
        <w:rPr>
          <w:rFonts w:hint="eastAsia"/>
          <w:b/>
          <w:bCs/>
          <w:sz w:val="24"/>
          <w:szCs w:val="28"/>
        </w:rPr>
        <w:t>智能体</w:t>
      </w:r>
      <w:r>
        <w:rPr>
          <w:rFonts w:hint="eastAsia"/>
          <w:b/>
          <w:bCs/>
          <w:sz w:val="24"/>
          <w:szCs w:val="28"/>
        </w:rPr>
        <w:t>也</w:t>
      </w:r>
      <w:r w:rsidRPr="006E3FDF">
        <w:rPr>
          <w:rFonts w:hint="eastAsia"/>
          <w:b/>
          <w:bCs/>
          <w:sz w:val="24"/>
          <w:szCs w:val="28"/>
        </w:rPr>
        <w:t>有一些要求，</w:t>
      </w:r>
      <w:r>
        <w:rPr>
          <w:rFonts w:hint="eastAsia"/>
          <w:b/>
          <w:bCs/>
          <w:sz w:val="24"/>
          <w:szCs w:val="28"/>
        </w:rPr>
        <w:t>要对k线等专业名词有基本的了解并作解析，给出的答案要结合最近的数据和趋势。</w:t>
      </w:r>
      <w:r w:rsidRPr="006E3FDF">
        <w:rPr>
          <w:rFonts w:hint="eastAsia"/>
          <w:b/>
          <w:bCs/>
          <w:sz w:val="24"/>
          <w:szCs w:val="28"/>
        </w:rPr>
        <w:t xml:space="preserve"> </w:t>
      </w:r>
      <w:r w:rsidR="00A04D62">
        <w:rPr>
          <w:rFonts w:hint="eastAsia"/>
          <w:b/>
          <w:bCs/>
          <w:sz w:val="24"/>
          <w:szCs w:val="28"/>
        </w:rPr>
        <w:t>智能体会率先介绍自己发起通话。</w:t>
      </w:r>
    </w:p>
    <w:p w14:paraId="2123FB50" w14:textId="6A975CBA" w:rsidR="002D3937" w:rsidRPr="002D3937" w:rsidRDefault="002D3937" w:rsidP="002D3937">
      <w:pPr>
        <w:pStyle w:val="a9"/>
        <w:numPr>
          <w:ilvl w:val="0"/>
          <w:numId w:val="34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对次要目标1：</w:t>
      </w:r>
      <w:r w:rsidR="00745939" w:rsidRPr="002D3937">
        <w:rPr>
          <w:rFonts w:hint="eastAsia"/>
          <w:b/>
          <w:bCs/>
          <w:sz w:val="24"/>
          <w:szCs w:val="28"/>
        </w:rPr>
        <w:t>目前的思路是：1、CoinMarketCap Api单独运行，（与语音交互无关），用于提供在界面上的比特币实时数据</w:t>
      </w:r>
      <w:r>
        <w:rPr>
          <w:rFonts w:hint="eastAsia"/>
          <w:b/>
          <w:bCs/>
          <w:sz w:val="24"/>
          <w:szCs w:val="28"/>
        </w:rPr>
        <w:t>（</w:t>
      </w:r>
      <w:r w:rsidR="00745939" w:rsidRPr="002D3937">
        <w:rPr>
          <w:rFonts w:hint="eastAsia"/>
          <w:b/>
          <w:bCs/>
          <w:sz w:val="24"/>
          <w:szCs w:val="28"/>
        </w:rPr>
        <w:t>注意：在原始html可以写一组模拟数据来避免连接前的黑屏</w:t>
      </w:r>
      <w:r>
        <w:rPr>
          <w:rFonts w:hint="eastAsia"/>
          <w:b/>
          <w:bCs/>
          <w:sz w:val="24"/>
          <w:szCs w:val="28"/>
        </w:rPr>
        <w:t>，模拟数据不能太假，要</w:t>
      </w:r>
      <w:r>
        <w:rPr>
          <w:rFonts w:hint="eastAsia"/>
          <w:b/>
          <w:bCs/>
          <w:sz w:val="24"/>
          <w:szCs w:val="28"/>
        </w:rPr>
        <w:lastRenderedPageBreak/>
        <w:t>起到以假乱真的地步）。</w:t>
      </w:r>
      <w:r w:rsidR="00A42D00">
        <w:rPr>
          <w:rFonts w:hint="eastAsia"/>
          <w:b/>
          <w:bCs/>
          <w:sz w:val="24"/>
          <w:szCs w:val="28"/>
        </w:rPr>
        <w:t>例如：BTC：94000~96000，ETH：3336，BCH：</w:t>
      </w:r>
      <w:r w:rsidR="00474E83">
        <w:rPr>
          <w:rFonts w:hint="eastAsia"/>
          <w:b/>
          <w:bCs/>
          <w:sz w:val="24"/>
          <w:szCs w:val="28"/>
        </w:rPr>
        <w:t>616.28，LEO：9.05.</w:t>
      </w:r>
    </w:p>
    <w:p w14:paraId="68EB6696" w14:textId="50E8E50D" w:rsidR="00744B7E" w:rsidRPr="002D3937" w:rsidRDefault="00744B7E" w:rsidP="002D3937">
      <w:pPr>
        <w:rPr>
          <w:rFonts w:hint="eastAsia"/>
          <w:b/>
          <w:bCs/>
          <w:sz w:val="36"/>
          <w:szCs w:val="40"/>
        </w:rPr>
      </w:pPr>
      <w:r w:rsidRPr="002D3937">
        <w:rPr>
          <w:rFonts w:hint="eastAsia"/>
          <w:b/>
          <w:bCs/>
          <w:sz w:val="36"/>
          <w:szCs w:val="40"/>
        </w:rPr>
        <w:t>改进代码须知：</w:t>
      </w:r>
    </w:p>
    <w:p w14:paraId="522B71B2" w14:textId="232358D4" w:rsidR="00744B7E" w:rsidRDefault="00744B7E" w:rsidP="00744B7E">
      <w:pPr>
        <w:pStyle w:val="a9"/>
        <w:numPr>
          <w:ilvl w:val="0"/>
          <w:numId w:val="29"/>
        </w:numPr>
        <w:rPr>
          <w:rFonts w:hint="eastAsia"/>
          <w:b/>
          <w:bCs/>
          <w:sz w:val="24"/>
          <w:szCs w:val="28"/>
        </w:rPr>
      </w:pPr>
      <w:r w:rsidRPr="00744B7E">
        <w:rPr>
          <w:rFonts w:hint="eastAsia"/>
          <w:b/>
          <w:bCs/>
          <w:sz w:val="24"/>
          <w:szCs w:val="28"/>
        </w:rPr>
        <w:t>所有代码的改动，</w:t>
      </w:r>
      <w:r w:rsidR="002D3937">
        <w:rPr>
          <w:rFonts w:hint="eastAsia"/>
          <w:b/>
          <w:bCs/>
          <w:sz w:val="24"/>
          <w:szCs w:val="28"/>
        </w:rPr>
        <w:t>我会自己手动进行备份的，所以你可以直接进行修改。如果有我需要操作和你需要我验证的内容，注意更新</w:t>
      </w:r>
      <w:r w:rsidR="002954F3">
        <w:rPr>
          <w:rFonts w:hint="eastAsia"/>
          <w:b/>
          <w:bCs/>
          <w:sz w:val="24"/>
          <w:szCs w:val="28"/>
        </w:rPr>
        <w:t>操作.</w:t>
      </w:r>
      <w:r w:rsidR="002D3937">
        <w:rPr>
          <w:rFonts w:hint="eastAsia"/>
          <w:b/>
          <w:bCs/>
          <w:sz w:val="24"/>
          <w:szCs w:val="28"/>
        </w:rPr>
        <w:t>md给我操作提示</w:t>
      </w:r>
      <w:r w:rsidR="002954F3">
        <w:rPr>
          <w:rFonts w:hint="eastAsia"/>
          <w:b/>
          <w:bCs/>
          <w:sz w:val="24"/>
          <w:szCs w:val="28"/>
        </w:rPr>
        <w:t>。</w:t>
      </w:r>
    </w:p>
    <w:p w14:paraId="2576F415" w14:textId="41FA8627" w:rsidR="00744B7E" w:rsidRDefault="008E078B" w:rsidP="00744B7E">
      <w:pPr>
        <w:pStyle w:val="a9"/>
        <w:numPr>
          <w:ilvl w:val="0"/>
          <w:numId w:val="2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如果有关键的抉择点，与我说。如果有需要知晓的信息，可以给我相应代码，我运行后给你结果。</w:t>
      </w:r>
    </w:p>
    <w:p w14:paraId="297A4169" w14:textId="63B558A8" w:rsidR="009263FA" w:rsidRDefault="009263FA" w:rsidP="00744B7E">
      <w:pPr>
        <w:pStyle w:val="a9"/>
        <w:numPr>
          <w:ilvl w:val="0"/>
          <w:numId w:val="2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当前先不要考虑封装我的秘钥和api token，为了提高效率，得我们基本完成任务后，再考虑封装和加密。</w:t>
      </w:r>
    </w:p>
    <w:p w14:paraId="33D0B2EF" w14:textId="18DFA61C" w:rsidR="0021383D" w:rsidRDefault="0072217A" w:rsidP="0021383D">
      <w:pPr>
        <w:pStyle w:val="a9"/>
        <w:numPr>
          <w:ilvl w:val="0"/>
          <w:numId w:val="2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对于服务器的操作，可以先让我用代码看看服务器的情况，再进行调整或者更改，而不是盲目的进行服务器文件的配置</w:t>
      </w:r>
      <w:r w:rsidR="002D3937">
        <w:rPr>
          <w:rFonts w:hint="eastAsia"/>
          <w:b/>
          <w:bCs/>
          <w:sz w:val="24"/>
          <w:szCs w:val="28"/>
        </w:rPr>
        <w:t>。对</w:t>
      </w:r>
      <w:r>
        <w:rPr>
          <w:rFonts w:hint="eastAsia"/>
          <w:b/>
          <w:bCs/>
          <w:sz w:val="24"/>
          <w:szCs w:val="28"/>
        </w:rPr>
        <w:t>服务器运行的情况要多做了解再行动。</w:t>
      </w:r>
      <w:r w:rsidR="0021383D">
        <w:rPr>
          <w:rFonts w:hint="eastAsia"/>
          <w:b/>
          <w:bCs/>
          <w:sz w:val="24"/>
          <w:szCs w:val="28"/>
        </w:rPr>
        <w:t>我发现每次AI都会忘记服务器端口占用和服务运行的问题，需要我的提醒。AI目前有过于急躁的表现，没有能够静下心来慢慢发现问题，出现了重复调整问题却无法解决的问题。</w:t>
      </w:r>
    </w:p>
    <w:p w14:paraId="711DBC98" w14:textId="5FBE4D5C" w:rsidR="0021383D" w:rsidRPr="0021383D" w:rsidRDefault="0021383D" w:rsidP="0021383D">
      <w:pPr>
        <w:pStyle w:val="a9"/>
        <w:numPr>
          <w:ilvl w:val="0"/>
          <w:numId w:val="2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有些cmd运行的bug可能是windows系统的问题，但AI最近也经常写错代码，这点需要注意。AI应该对自身进行检查。</w:t>
      </w:r>
    </w:p>
    <w:p w14:paraId="4801E5BF" w14:textId="0BCA81C7" w:rsidR="00744B7E" w:rsidRDefault="008E078B" w:rsidP="00744B7E">
      <w:pPr>
        <w:rPr>
          <w:rFonts w:hint="eastAsia"/>
          <w:b/>
          <w:bCs/>
          <w:sz w:val="32"/>
          <w:szCs w:val="36"/>
        </w:rPr>
      </w:pPr>
      <w:r w:rsidRPr="008E078B">
        <w:rPr>
          <w:rFonts w:hint="eastAsia"/>
          <w:b/>
          <w:bCs/>
          <w:sz w:val="32"/>
          <w:szCs w:val="36"/>
        </w:rPr>
        <w:t>Future：</w:t>
      </w:r>
    </w:p>
    <w:p w14:paraId="23D17D84" w14:textId="2EBAC937" w:rsidR="008E078B" w:rsidRPr="002D3937" w:rsidRDefault="008E078B" w:rsidP="008E078B">
      <w:pPr>
        <w:pStyle w:val="a9"/>
        <w:numPr>
          <w:ilvl w:val="0"/>
          <w:numId w:val="33"/>
        </w:numPr>
        <w:rPr>
          <w:rFonts w:hint="eastAsia"/>
          <w:b/>
          <w:bCs/>
          <w:sz w:val="28"/>
          <w:szCs w:val="32"/>
        </w:rPr>
      </w:pPr>
      <w:r w:rsidRPr="002D3937">
        <w:rPr>
          <w:rFonts w:hint="eastAsia"/>
          <w:b/>
          <w:bCs/>
          <w:sz w:val="28"/>
          <w:szCs w:val="32"/>
        </w:rPr>
        <w:t>http静态住宅代理(比特币与A股)与阿里云服务器都只买了一个月的，后期可能都要加钱。阿里云的智能语音交互也只有三个月的试用期。</w:t>
      </w:r>
      <w:r w:rsidR="00745939" w:rsidRPr="002D3937">
        <w:rPr>
          <w:rFonts w:hint="eastAsia"/>
          <w:b/>
          <w:bCs/>
          <w:sz w:val="28"/>
          <w:szCs w:val="32"/>
        </w:rPr>
        <w:t>扣子智能体目前也是免费试用阶段</w:t>
      </w:r>
      <w:r w:rsidR="007579E6">
        <w:rPr>
          <w:rFonts w:hint="eastAsia"/>
          <w:b/>
          <w:bCs/>
          <w:sz w:val="28"/>
          <w:szCs w:val="32"/>
        </w:rPr>
        <w:t>，每天也有固定的</w:t>
      </w:r>
      <w:r w:rsidR="007579E6">
        <w:rPr>
          <w:rFonts w:hint="eastAsia"/>
          <w:b/>
          <w:bCs/>
          <w:sz w:val="28"/>
          <w:szCs w:val="32"/>
        </w:rPr>
        <w:lastRenderedPageBreak/>
        <w:t>调用次数，需要进行升级。</w:t>
      </w:r>
    </w:p>
    <w:p w14:paraId="318FEE72" w14:textId="1E937C15" w:rsidR="008E078B" w:rsidRDefault="007579E6" w:rsidP="007579E6">
      <w:pPr>
        <w:pStyle w:val="a9"/>
        <w:numPr>
          <w:ilvl w:val="0"/>
          <w:numId w:val="33"/>
        </w:num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阿里云智能语音交互，有一个网络权限的设置是全进全出，可能会于后期造成安全隐患，需要进行改进</w:t>
      </w:r>
    </w:p>
    <w:p w14:paraId="3540ED60" w14:textId="0AE44D22" w:rsidR="007579E6" w:rsidRPr="007579E6" w:rsidRDefault="007579E6" w:rsidP="007579E6">
      <w:pPr>
        <w:pStyle w:val="a9"/>
        <w:numPr>
          <w:ilvl w:val="0"/>
          <w:numId w:val="33"/>
        </w:num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阿里云的语音模型可以进行优化与修改，对于音质，语言都是可以调整的。</w:t>
      </w:r>
    </w:p>
    <w:p w14:paraId="54314B17" w14:textId="25AD99B3" w:rsidR="008E078B" w:rsidRPr="002D3937" w:rsidRDefault="002D3937" w:rsidP="002D3937">
      <w:pPr>
        <w:rPr>
          <w:rFonts w:hint="eastAsia"/>
          <w:b/>
          <w:bCs/>
          <w:sz w:val="36"/>
          <w:szCs w:val="40"/>
        </w:rPr>
      </w:pPr>
      <w:r w:rsidRPr="002D3937">
        <w:rPr>
          <w:rFonts w:hint="eastAsia"/>
          <w:b/>
          <w:bCs/>
          <w:sz w:val="36"/>
          <w:szCs w:val="40"/>
        </w:rPr>
        <w:t>秘钥与代理</w:t>
      </w:r>
      <w:r w:rsidR="00B31DA8">
        <w:rPr>
          <w:rFonts w:hint="eastAsia"/>
          <w:b/>
          <w:bCs/>
          <w:sz w:val="36"/>
          <w:szCs w:val="40"/>
        </w:rPr>
        <w:t>（次要目标1）</w:t>
      </w:r>
      <w:r w:rsidRPr="002D3937">
        <w:rPr>
          <w:rFonts w:hint="eastAsia"/>
          <w:b/>
          <w:bCs/>
          <w:sz w:val="36"/>
          <w:szCs w:val="40"/>
        </w:rPr>
        <w:t>:</w:t>
      </w:r>
    </w:p>
    <w:p w14:paraId="598E8249" w14:textId="33149D28" w:rsidR="00ED5F6C" w:rsidRDefault="006A4D28" w:rsidP="002D3937">
      <w:pPr>
        <w:pStyle w:val="a9"/>
        <w:numPr>
          <w:ilvl w:val="0"/>
          <w:numId w:val="35"/>
        </w:numPr>
        <w:rPr>
          <w:rFonts w:hint="eastAsia"/>
          <w:b/>
          <w:bCs/>
          <w:sz w:val="24"/>
          <w:szCs w:val="28"/>
        </w:rPr>
      </w:pPr>
      <w:r w:rsidRPr="002D3937">
        <w:rPr>
          <w:rFonts w:hint="eastAsia"/>
          <w:b/>
          <w:bCs/>
          <w:sz w:val="24"/>
          <w:szCs w:val="28"/>
        </w:rPr>
        <w:t>CoinMarketCap Api秘钥：</w:t>
      </w:r>
      <w:r w:rsidR="00ED5F6C" w:rsidRPr="002D3937">
        <w:rPr>
          <w:rFonts w:hint="eastAsia"/>
          <w:b/>
          <w:bCs/>
          <w:sz w:val="24"/>
          <w:szCs w:val="28"/>
        </w:rPr>
        <w:t>67b6041501074efba1eb30f503b7b8a7</w:t>
      </w:r>
      <w:r w:rsidR="00B31DA8">
        <w:rPr>
          <w:rFonts w:hint="eastAsia"/>
          <w:b/>
          <w:bCs/>
          <w:sz w:val="24"/>
          <w:szCs w:val="28"/>
        </w:rPr>
        <w:t xml:space="preserve">      目前这个秘钥能否正常使用需要验证，在以往的试验中，往往发现连接不稳定等问题，但其实不应该，我们的读取次数不高，本身这个api应该也比较稳定</w:t>
      </w:r>
      <w:r w:rsidR="004758CE">
        <w:rPr>
          <w:rFonts w:hint="eastAsia"/>
          <w:b/>
          <w:bCs/>
          <w:sz w:val="24"/>
          <w:szCs w:val="28"/>
        </w:rPr>
        <w:t>。</w:t>
      </w:r>
      <w:r w:rsidR="0021383D">
        <w:rPr>
          <w:rFonts w:hint="eastAsia"/>
          <w:b/>
          <w:bCs/>
          <w:sz w:val="24"/>
          <w:szCs w:val="28"/>
        </w:rPr>
        <w:t>目前还</w:t>
      </w:r>
      <w:r w:rsidR="00A42D00">
        <w:rPr>
          <w:rFonts w:hint="eastAsia"/>
          <w:b/>
          <w:bCs/>
          <w:sz w:val="24"/>
          <w:szCs w:val="28"/>
        </w:rPr>
        <w:t>用了别的api调用增强稳定性，但在实际体验中好像还是一般。</w:t>
      </w:r>
    </w:p>
    <w:p w14:paraId="52977C84" w14:textId="313E441C" w:rsidR="00E76B12" w:rsidRDefault="00911E73" w:rsidP="00E76B12">
      <w:pPr>
        <w:pStyle w:val="a9"/>
        <w:numPr>
          <w:ilvl w:val="0"/>
          <w:numId w:val="35"/>
        </w:numPr>
        <w:rPr>
          <w:rFonts w:hint="eastAsia"/>
          <w:b/>
          <w:bCs/>
          <w:sz w:val="24"/>
          <w:szCs w:val="28"/>
        </w:rPr>
      </w:pPr>
      <w:r w:rsidRPr="002D3937">
        <w:rPr>
          <w:rFonts w:hint="eastAsia"/>
          <w:b/>
          <w:bCs/>
          <w:sz w:val="24"/>
          <w:szCs w:val="28"/>
        </w:rPr>
        <w:t>目前已经购买的HTTP</w:t>
      </w:r>
      <w:r w:rsidR="00B31DA8">
        <w:rPr>
          <w:rFonts w:hint="eastAsia"/>
          <w:b/>
          <w:bCs/>
          <w:sz w:val="24"/>
          <w:szCs w:val="28"/>
        </w:rPr>
        <w:t>静态住宅</w:t>
      </w:r>
      <w:r w:rsidRPr="002D3937">
        <w:rPr>
          <w:rFonts w:hint="eastAsia"/>
          <w:b/>
          <w:bCs/>
          <w:sz w:val="24"/>
          <w:szCs w:val="28"/>
        </w:rPr>
        <w:t>代理</w:t>
      </w:r>
      <w:r w:rsidR="00A04D62">
        <w:rPr>
          <w:rFonts w:hint="eastAsia"/>
          <w:b/>
          <w:bCs/>
          <w:sz w:val="24"/>
          <w:szCs w:val="28"/>
        </w:rPr>
        <w:t>（一月十六号过期）</w:t>
      </w:r>
      <w:r w:rsidRPr="002D3937">
        <w:rPr>
          <w:rFonts w:hint="eastAsia"/>
          <w:b/>
          <w:bCs/>
          <w:sz w:val="24"/>
          <w:szCs w:val="28"/>
        </w:rPr>
        <w:t>：</w:t>
      </w:r>
      <w:r w:rsidR="00B31DA8" w:rsidRPr="002D3937">
        <w:rPr>
          <w:rFonts w:hint="eastAsia"/>
          <w:b/>
          <w:bCs/>
          <w:sz w:val="24"/>
          <w:szCs w:val="28"/>
        </w:rPr>
        <w:t xml:space="preserve"> </w:t>
      </w:r>
      <w:r w:rsidR="00E76B12">
        <w:rPr>
          <w:rFonts w:hint="eastAsia"/>
          <w:b/>
          <w:bCs/>
          <w:sz w:val="24"/>
          <w:szCs w:val="28"/>
        </w:rPr>
        <w:t xml:space="preserve">          </w:t>
      </w:r>
      <w:r w:rsidR="00E76B12" w:rsidRPr="00E76B12">
        <w:rPr>
          <w:rFonts w:hint="eastAsia"/>
          <w:b/>
          <w:bCs/>
          <w:sz w:val="24"/>
          <w:szCs w:val="28"/>
        </w:rPr>
        <w:t xml:space="preserve">host：212.236.217.152        port：12323   </w:t>
      </w:r>
      <w:r w:rsidR="00E76B12">
        <w:rPr>
          <w:rFonts w:hint="eastAsia"/>
          <w:b/>
          <w:bCs/>
          <w:sz w:val="24"/>
          <w:szCs w:val="28"/>
        </w:rPr>
        <w:t xml:space="preserve">                            </w:t>
      </w:r>
      <w:r w:rsidR="00E76B12" w:rsidRPr="00E76B12">
        <w:rPr>
          <w:rFonts w:hint="eastAsia"/>
          <w:b/>
          <w:bCs/>
          <w:sz w:val="24"/>
          <w:szCs w:val="28"/>
        </w:rPr>
        <w:t>用户名：14a53f35f80cb     密码aa2d6d3d1a</w:t>
      </w:r>
    </w:p>
    <w:p w14:paraId="68B62AEB" w14:textId="04F90EF0" w:rsidR="00E76B12" w:rsidRPr="00E76B12" w:rsidRDefault="00E76B12" w:rsidP="00E76B12">
      <w:pPr>
        <w:pStyle w:val="a9"/>
        <w:numPr>
          <w:ilvl w:val="0"/>
          <w:numId w:val="35"/>
        </w:num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扣子智能体（我进行了中本聪智能体的制作，目前使用免费版，每天有</w:t>
      </w:r>
      <w:r>
        <w:rPr>
          <w:rFonts w:hint="eastAsia"/>
          <w:b/>
          <w:bCs/>
          <w:sz w:val="24"/>
          <w:szCs w:val="28"/>
        </w:rPr>
        <w:t>一定</w:t>
      </w:r>
      <w:r w:rsidRPr="00E76B12">
        <w:rPr>
          <w:rFonts w:hint="eastAsia"/>
          <w:b/>
          <w:bCs/>
          <w:sz w:val="24"/>
          <w:szCs w:val="28"/>
        </w:rPr>
        <w:t>的限额）：</w:t>
      </w:r>
    </w:p>
    <w:p w14:paraId="2F996798" w14:textId="77777777" w:rsidR="00E76B12" w:rsidRPr="000112EE" w:rsidRDefault="00E76B12" w:rsidP="00E76B12">
      <w:pPr>
        <w:rPr>
          <w:rFonts w:hint="eastAsia"/>
          <w:b/>
          <w:bCs/>
          <w:sz w:val="24"/>
          <w:szCs w:val="28"/>
        </w:rPr>
      </w:pPr>
      <w:r w:rsidRPr="000112EE">
        <w:rPr>
          <w:rFonts w:hint="eastAsia"/>
          <w:b/>
          <w:bCs/>
          <w:sz w:val="24"/>
          <w:szCs w:val="28"/>
        </w:rPr>
        <w:t>API 请求示例及接口说明</w:t>
      </w:r>
    </w:p>
    <w:p w14:paraId="2B27ED1D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POST</w:t>
      </w:r>
    </w:p>
    <w:p w14:paraId="35C04289" w14:textId="77777777" w:rsidR="00E76B12" w:rsidRDefault="00E76B12" w:rsidP="00E76B12">
      <w:pPr>
        <w:rPr>
          <w:rFonts w:hint="eastAsia"/>
          <w:b/>
          <w:bCs/>
          <w:sz w:val="24"/>
          <w:szCs w:val="28"/>
        </w:rPr>
      </w:pPr>
      <w:hyperlink r:id="rId9" w:history="1">
        <w:r w:rsidRPr="00EB2080">
          <w:rPr>
            <w:rStyle w:val="ae"/>
            <w:rFonts w:hint="eastAsia"/>
            <w:b/>
            <w:bCs/>
            <w:sz w:val="24"/>
            <w:szCs w:val="28"/>
          </w:rPr>
          <w:t>https://m3t2y79rsr.coze.site/stream_run</w:t>
        </w:r>
      </w:hyperlink>
    </w:p>
    <w:p w14:paraId="2BC542CF" w14:textId="77777777" w:rsid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AB60F9">
        <w:rPr>
          <w:rFonts w:hint="eastAsia"/>
          <w:b/>
          <w:bCs/>
          <w:sz w:val="24"/>
          <w:szCs w:val="28"/>
        </w:rPr>
        <w:t>API Token：</w:t>
      </w:r>
      <w:r w:rsidRPr="00E76B12">
        <w:rPr>
          <w:rFonts w:hint="eastAsia"/>
          <w:b/>
          <w:bCs/>
          <w:sz w:val="24"/>
          <w:szCs w:val="28"/>
        </w:rPr>
        <w:t>eyJhbGciOiJSUzI1NiIsImtpZCI6ImEzYWFhMjc2LWUzYTUtNDc5Zi1hZGY4LW</w:t>
      </w:r>
      <w:r w:rsidRPr="00E76B12">
        <w:rPr>
          <w:rFonts w:hint="eastAsia"/>
          <w:b/>
          <w:bCs/>
          <w:sz w:val="24"/>
          <w:szCs w:val="28"/>
        </w:rPr>
        <w:lastRenderedPageBreak/>
        <w:t>VjNmE3MDVjMTk1MSJ9.eyJpc3MiOiJodHRwczovL2FwaS5jb3plLmNuIiwiYXVkIjpbInU1VURRWEpYa1F4Z0RDMmZrYzh6YjFLMUxxYlY3dm90Il0sImV4cCI6ODIxMDI2Njg3Njc5OSwiaWF0IjoxNzY4MzI3OTAzLCJzdWIiOiJzcGlmZmU6Ly9hcGkuY296ZS5jbi93b3JrbG9hZF9pZGVudGl0eS9pZDo3NTk0OTA2NzkzMzYxMjc2OTkxIiwic3JjIjoiaW5ib3VuZF9hdXRoX2FjY2Vzc190b2tlbl9pZDo3NTk0OTEwNTEzNjA4MjYxNjgzIn0.DxL0hx1JAo9LihudgF95dxLhjvOP2xFtT2V0_wItzJZMgbwHLNY_YxzWOaHA2tQ-IB3NCb47Wgnms_tsLOnONTTKdobvkAk4VRxD6UsYUdLR215geJOZhx6rQ9COHTx6mF7C882krX3botslAONta77fbdLqFkvosp6zKuvWoioxX7kDaoohSDK21l3mcIy3Z0ochZZnb6CgcsFBXjCTkxLGPTw6oqErwE5NYNumapilOPxx6JlPWn7HVIbG3evvR-WUW2ukGO_pcpaoeAqZwW_wkftCbOXXyw32_s_PMjL84-XNLF1vt3mbzjJ0jgCC2Pvogt-1kphfn6pR_HNx1g</w:t>
      </w:r>
    </w:p>
    <w:p w14:paraId="49A0CC26" w14:textId="77777777" w:rsidR="00E76B12" w:rsidRDefault="00E76B12" w:rsidP="00E76B12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例：</w:t>
      </w:r>
    </w:p>
    <w:p w14:paraId="38C4BC8D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curl --location --request POST "https://m3t2y79rsr.coze.site/stream_run" \</w:t>
      </w:r>
    </w:p>
    <w:p w14:paraId="6E823287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--header "Authorization: Bearer &lt;YOUR_TOKEN&gt;" \</w:t>
      </w:r>
    </w:p>
    <w:p w14:paraId="13D965EC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--header "Content-Type: application/json" \</w:t>
      </w:r>
    </w:p>
    <w:p w14:paraId="1627D266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--data '{</w:t>
      </w:r>
    </w:p>
    <w:p w14:paraId="10BF475C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"content": {</w:t>
      </w:r>
    </w:p>
    <w:p w14:paraId="15213FA9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"query": {</w:t>
      </w:r>
    </w:p>
    <w:p w14:paraId="3793E274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"prompt": [</w:t>
      </w:r>
    </w:p>
    <w:p w14:paraId="3F634E7D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lastRenderedPageBreak/>
        <w:t xml:space="preserve">            {</w:t>
      </w:r>
    </w:p>
    <w:p w14:paraId="5FC6DCC9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  "type": "text",</w:t>
      </w:r>
    </w:p>
    <w:p w14:paraId="6B1100E1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  "content": {</w:t>
      </w:r>
    </w:p>
    <w:p w14:paraId="065BAD3B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    "text": ""</w:t>
      </w:r>
    </w:p>
    <w:p w14:paraId="06115CB8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  }</w:t>
      </w:r>
    </w:p>
    <w:p w14:paraId="631EBFBB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}</w:t>
      </w:r>
    </w:p>
    <w:p w14:paraId="2DAE4E50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]</w:t>
      </w:r>
    </w:p>
    <w:p w14:paraId="12FF23B0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}</w:t>
      </w:r>
    </w:p>
    <w:p w14:paraId="6108DB7F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},</w:t>
      </w:r>
    </w:p>
    <w:p w14:paraId="2BD978B2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"type": "query",</w:t>
      </w:r>
    </w:p>
    <w:p w14:paraId="50F80B2C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"session_id":"XoCiKxrz1oX_NSr1z0xQq",</w:t>
      </w:r>
    </w:p>
    <w:p w14:paraId="56D16DE6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"project_id": 7594865794518106153</w:t>
      </w:r>
    </w:p>
    <w:p w14:paraId="3B72055E" w14:textId="77777777" w:rsidR="00E76B12" w:rsidRDefault="00E76B12" w:rsidP="00E76B12">
      <w:pPr>
        <w:ind w:firstLine="480"/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}'</w:t>
      </w:r>
    </w:p>
    <w:p w14:paraId="2D579506" w14:textId="34BB946C" w:rsidR="00E76B12" w:rsidRPr="00E76B12" w:rsidRDefault="00E76B12" w:rsidP="00E76B12">
      <w:pPr>
        <w:pStyle w:val="a9"/>
        <w:numPr>
          <w:ilvl w:val="0"/>
          <w:numId w:val="35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阿里云智能语音交互：</w:t>
      </w:r>
      <w:r w:rsidR="002954F3">
        <w:rPr>
          <w:b/>
          <w:bCs/>
          <w:sz w:val="24"/>
          <w:szCs w:val="28"/>
        </w:rPr>
        <w:br/>
      </w:r>
      <w:r w:rsidRPr="00E76B12">
        <w:rPr>
          <w:rFonts w:hint="eastAsia"/>
          <w:b/>
          <w:bCs/>
          <w:sz w:val="24"/>
          <w:szCs w:val="28"/>
        </w:rPr>
        <w:t>appkey：0v6AqlfcJJo9dgq8</w:t>
      </w:r>
      <w:r>
        <w:rPr>
          <w:rFonts w:hint="eastAsia"/>
          <w:b/>
          <w:bCs/>
          <w:sz w:val="24"/>
          <w:szCs w:val="28"/>
        </w:rPr>
        <w:t xml:space="preserve">   </w:t>
      </w:r>
      <w:r w:rsidR="007579E6">
        <w:rPr>
          <w:b/>
          <w:bCs/>
          <w:sz w:val="24"/>
          <w:szCs w:val="28"/>
        </w:rPr>
        <w:br/>
      </w:r>
      <w:r w:rsidRPr="00E76B12">
        <w:rPr>
          <w:rFonts w:hint="eastAsia"/>
          <w:b/>
          <w:bCs/>
          <w:sz w:val="24"/>
          <w:szCs w:val="28"/>
        </w:rPr>
        <w:t>AccessKey ID:</w:t>
      </w:r>
      <w:r>
        <w:rPr>
          <w:rFonts w:hint="eastAsia"/>
          <w:b/>
          <w:bCs/>
          <w:sz w:val="24"/>
          <w:szCs w:val="28"/>
        </w:rPr>
        <w:t xml:space="preserve"> </w:t>
      </w:r>
      <w:r w:rsidRPr="00E76B12">
        <w:rPr>
          <w:rFonts w:hint="eastAsia"/>
          <w:b/>
          <w:bCs/>
          <w:sz w:val="24"/>
          <w:szCs w:val="28"/>
        </w:rPr>
        <w:t>LTAI5tFscgaAiHmxXBrBq8Co</w:t>
      </w:r>
    </w:p>
    <w:p w14:paraId="2E84D648" w14:textId="77777777" w:rsidR="002954F3" w:rsidRPr="002954F3" w:rsidRDefault="00E76B12" w:rsidP="002954F3">
      <w:pPr>
        <w:ind w:firstLineChars="100" w:firstLine="240"/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AccessKey Secret:</w:t>
      </w:r>
      <w:r>
        <w:rPr>
          <w:rFonts w:hint="eastAsia"/>
          <w:b/>
          <w:bCs/>
          <w:sz w:val="24"/>
          <w:szCs w:val="28"/>
        </w:rPr>
        <w:t xml:space="preserve"> </w:t>
      </w:r>
      <w:r w:rsidRPr="00E76B12">
        <w:rPr>
          <w:rFonts w:hint="eastAsia"/>
          <w:b/>
          <w:bCs/>
          <w:sz w:val="24"/>
          <w:szCs w:val="28"/>
        </w:rPr>
        <w:t>PbpycPKsDz2wbUz26QRaWEEDUrKGU2</w:t>
      </w:r>
      <w:r w:rsidR="002954F3">
        <w:rPr>
          <w:b/>
          <w:bCs/>
          <w:sz w:val="24"/>
          <w:szCs w:val="28"/>
        </w:rPr>
        <w:br/>
      </w:r>
      <w:r w:rsidR="002954F3" w:rsidRPr="002954F3">
        <w:rPr>
          <w:rFonts w:hint="eastAsia"/>
          <w:b/>
          <w:bCs/>
          <w:sz w:val="24"/>
          <w:szCs w:val="28"/>
        </w:rPr>
        <w:t>每次access token都需要动态申请。</w:t>
      </w:r>
    </w:p>
    <w:p w14:paraId="4D8039DC" w14:textId="391D64D8" w:rsidR="00E76B12" w:rsidRPr="00E76B12" w:rsidRDefault="002954F3" w:rsidP="002954F3">
      <w:pPr>
        <w:ind w:firstLineChars="100" w:firstLine="240"/>
        <w:rPr>
          <w:rFonts w:hint="eastAsia"/>
          <w:b/>
          <w:bCs/>
          <w:sz w:val="24"/>
          <w:szCs w:val="28"/>
        </w:rPr>
      </w:pPr>
      <w:r w:rsidRPr="002954F3">
        <w:rPr>
          <w:rFonts w:hint="eastAsia"/>
          <w:b/>
          <w:bCs/>
          <w:sz w:val="24"/>
          <w:szCs w:val="28"/>
        </w:rPr>
        <w:lastRenderedPageBreak/>
        <w:t xml:space="preserve">    阿里云ASR API需要通过URL参数传递appkey和token，而不是通过HTTP header。Windows环境用python而非python3。每次在本地运行服务器都需要重新申请token。</w:t>
      </w:r>
    </w:p>
    <w:p w14:paraId="1044A03A" w14:textId="283D4C0E" w:rsidR="00E76B12" w:rsidRPr="002954F3" w:rsidRDefault="00474E83" w:rsidP="002954F3">
      <w:pPr>
        <w:pStyle w:val="a9"/>
        <w:numPr>
          <w:ilvl w:val="0"/>
          <w:numId w:val="35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目前的自有证书（CryptoWatch）：位置：</w:t>
      </w:r>
      <w:r w:rsidRPr="00474E83">
        <w:rPr>
          <w:rFonts w:hint="eastAsia"/>
          <w:b/>
          <w:bCs/>
          <w:sz w:val="24"/>
          <w:szCs w:val="28"/>
        </w:rPr>
        <w:t>"D:\test.keystore"</w:t>
      </w:r>
      <w:r>
        <w:rPr>
          <w:rFonts w:hint="eastAsia"/>
          <w:b/>
          <w:bCs/>
          <w:sz w:val="24"/>
          <w:szCs w:val="28"/>
        </w:rPr>
        <w:t>，别名:testalias，证书库密码：123456，证书私钥密码：123456</w:t>
      </w:r>
      <w:r w:rsidR="00E76B12" w:rsidRPr="002954F3">
        <w:rPr>
          <w:rFonts w:hint="eastAsia"/>
          <w:b/>
          <w:bCs/>
          <w:sz w:val="24"/>
          <w:szCs w:val="28"/>
        </w:rPr>
        <w:t xml:space="preserve">                  </w:t>
      </w:r>
    </w:p>
    <w:p w14:paraId="69E56E92" w14:textId="52BEE0BB" w:rsidR="004758CE" w:rsidRPr="004758CE" w:rsidRDefault="004758CE" w:rsidP="00E76B12">
      <w:pPr>
        <w:rPr>
          <w:rFonts w:hint="eastAsia"/>
          <w:b/>
          <w:bCs/>
          <w:sz w:val="36"/>
          <w:szCs w:val="40"/>
        </w:rPr>
      </w:pPr>
      <w:r w:rsidRPr="004758CE">
        <w:rPr>
          <w:rFonts w:hint="eastAsia"/>
          <w:b/>
          <w:bCs/>
          <w:sz w:val="36"/>
          <w:szCs w:val="40"/>
        </w:rPr>
        <w:t>秘钥与代理（次要目标</w:t>
      </w:r>
      <w:r>
        <w:rPr>
          <w:rFonts w:hint="eastAsia"/>
          <w:b/>
          <w:bCs/>
          <w:sz w:val="36"/>
          <w:szCs w:val="40"/>
        </w:rPr>
        <w:t>2</w:t>
      </w:r>
      <w:r w:rsidRPr="004758CE">
        <w:rPr>
          <w:rFonts w:hint="eastAsia"/>
          <w:b/>
          <w:bCs/>
          <w:sz w:val="36"/>
          <w:szCs w:val="40"/>
        </w:rPr>
        <w:t>）:</w:t>
      </w:r>
    </w:p>
    <w:p w14:paraId="1FDADD0B" w14:textId="5D6ADA2C" w:rsidR="004B564C" w:rsidRPr="004B564C" w:rsidRDefault="00A04D62" w:rsidP="004B564C">
      <w:pPr>
        <w:pStyle w:val="a9"/>
        <w:numPr>
          <w:ilvl w:val="0"/>
          <w:numId w:val="38"/>
        </w:numPr>
        <w:rPr>
          <w:rFonts w:hint="eastAsia"/>
          <w:b/>
          <w:bCs/>
          <w:sz w:val="28"/>
          <w:szCs w:val="32"/>
        </w:rPr>
      </w:pPr>
      <w:r w:rsidRPr="00A04D62">
        <w:rPr>
          <w:rFonts w:hint="eastAsia"/>
          <w:b/>
          <w:bCs/>
          <w:sz w:val="28"/>
          <w:szCs w:val="32"/>
        </w:rPr>
        <w:t>静态住宅代理</w:t>
      </w:r>
      <w:r>
        <w:rPr>
          <w:rFonts w:hint="eastAsia"/>
          <w:b/>
          <w:bCs/>
          <w:sz w:val="28"/>
          <w:szCs w:val="32"/>
        </w:rPr>
        <w:t>（</w:t>
      </w:r>
      <w:r w:rsidR="004B564C">
        <w:rPr>
          <w:rFonts w:hint="eastAsia"/>
          <w:b/>
          <w:bCs/>
          <w:sz w:val="28"/>
          <w:szCs w:val="32"/>
        </w:rPr>
        <w:t>一月二十号过期</w:t>
      </w:r>
      <w:r>
        <w:rPr>
          <w:rFonts w:hint="eastAsia"/>
          <w:b/>
          <w:bCs/>
          <w:sz w:val="28"/>
          <w:szCs w:val="32"/>
        </w:rPr>
        <w:t>）</w:t>
      </w:r>
      <w:r w:rsidR="004B564C">
        <w:rPr>
          <w:rFonts w:hint="eastAsia"/>
          <w:b/>
          <w:bCs/>
          <w:sz w:val="28"/>
          <w:szCs w:val="32"/>
        </w:rPr>
        <w:t>：</w:t>
      </w:r>
      <w:r w:rsidR="004B564C" w:rsidRPr="004B564C">
        <w:rPr>
          <w:rFonts w:hint="eastAsia"/>
          <w:b/>
          <w:bCs/>
          <w:sz w:val="28"/>
          <w:szCs w:val="32"/>
        </w:rPr>
        <w:t xml:space="preserve"> </w:t>
      </w:r>
      <w:r w:rsidR="004B564C">
        <w:rPr>
          <w:rFonts w:hint="eastAsia"/>
          <w:b/>
          <w:bCs/>
          <w:sz w:val="28"/>
          <w:szCs w:val="32"/>
        </w:rPr>
        <w:t>host：</w:t>
      </w:r>
      <w:r w:rsidR="004B564C" w:rsidRPr="004B564C">
        <w:rPr>
          <w:rFonts w:hint="eastAsia"/>
          <w:b/>
          <w:bCs/>
          <w:sz w:val="28"/>
          <w:szCs w:val="32"/>
        </w:rPr>
        <w:t>188.215.83.78</w:t>
      </w:r>
      <w:r w:rsidR="004B564C">
        <w:rPr>
          <w:rFonts w:hint="eastAsia"/>
          <w:b/>
          <w:bCs/>
          <w:sz w:val="28"/>
          <w:szCs w:val="32"/>
        </w:rPr>
        <w:t xml:space="preserve"> </w:t>
      </w:r>
      <w:r w:rsidR="004B564C" w:rsidRPr="004B564C">
        <w:rPr>
          <w:rFonts w:hint="eastAsia"/>
          <w:b/>
          <w:bCs/>
          <w:sz w:val="28"/>
          <w:szCs w:val="32"/>
        </w:rPr>
        <w:t>Port：12323   用户名：14a67183b562f 密码：bc68de855e</w:t>
      </w:r>
    </w:p>
    <w:p w14:paraId="13E885C7" w14:textId="43266032" w:rsidR="004758CE" w:rsidRDefault="000112EE" w:rsidP="004758CE">
      <w:pPr>
        <w:pStyle w:val="a9"/>
        <w:numPr>
          <w:ilvl w:val="0"/>
          <w:numId w:val="38"/>
        </w:num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当前未进行扣子智能体配置，所用域名和服务器相应user也遗忘了，但可以通过查看服务器user进行寻找。</w:t>
      </w:r>
    </w:p>
    <w:p w14:paraId="65B67BD7" w14:textId="2422B983" w:rsidR="004B564C" w:rsidRPr="004B564C" w:rsidRDefault="004B564C" w:rsidP="004B564C">
      <w:pPr>
        <w:rPr>
          <w:rFonts w:hint="eastAsia"/>
          <w:b/>
          <w:bCs/>
          <w:sz w:val="36"/>
          <w:szCs w:val="40"/>
        </w:rPr>
      </w:pPr>
      <w:r w:rsidRPr="004B564C">
        <w:rPr>
          <w:rFonts w:hint="eastAsia"/>
          <w:b/>
          <w:bCs/>
          <w:sz w:val="36"/>
          <w:szCs w:val="40"/>
        </w:rPr>
        <w:t>当前进度及情况</w:t>
      </w:r>
    </w:p>
    <w:p w14:paraId="7196124C" w14:textId="77777777" w:rsidR="002954F3" w:rsidRPr="002954F3" w:rsidRDefault="002954F3" w:rsidP="002954F3">
      <w:pPr>
        <w:pStyle w:val="a9"/>
        <w:numPr>
          <w:ilvl w:val="0"/>
          <w:numId w:val="39"/>
        </w:numPr>
        <w:rPr>
          <w:rFonts w:hint="eastAsia"/>
          <w:b/>
          <w:bCs/>
          <w:sz w:val="24"/>
          <w:szCs w:val="28"/>
        </w:rPr>
      </w:pPr>
      <w:r w:rsidRPr="002954F3">
        <w:rPr>
          <w:rFonts w:hint="eastAsia"/>
          <w:b/>
          <w:bCs/>
          <w:sz w:val="24"/>
          <w:szCs w:val="28"/>
        </w:rPr>
        <w:t>本地服务器启动方式：cd server-deploy</w:t>
      </w:r>
    </w:p>
    <w:p w14:paraId="33683B8C" w14:textId="2548EBB7" w:rsidR="002954F3" w:rsidRPr="002954F3" w:rsidRDefault="002954F3" w:rsidP="002954F3">
      <w:pPr>
        <w:rPr>
          <w:b/>
          <w:bCs/>
          <w:sz w:val="24"/>
          <w:szCs w:val="28"/>
        </w:rPr>
      </w:pPr>
      <w:r w:rsidRPr="002954F3">
        <w:rPr>
          <w:rFonts w:hint="eastAsia"/>
          <w:b/>
          <w:bCs/>
          <w:sz w:val="24"/>
          <w:szCs w:val="28"/>
        </w:rPr>
        <w:t>.\启动本地服务器.ps1，再打开file:///C:/Users/25841/Desktop/watch/web-test-pages/voice_chat_complete.html就行</w:t>
      </w:r>
    </w:p>
    <w:p w14:paraId="04AF95CA" w14:textId="0A6D4317" w:rsidR="002954F3" w:rsidRDefault="002954F3" w:rsidP="009263FA">
      <w:pPr>
        <w:pStyle w:val="a9"/>
        <w:numPr>
          <w:ilvl w:val="0"/>
          <w:numId w:val="39"/>
        </w:numPr>
        <w:rPr>
          <w:b/>
          <w:bCs/>
          <w:sz w:val="24"/>
          <w:szCs w:val="28"/>
        </w:rPr>
      </w:pPr>
      <w:r w:rsidRPr="002954F3">
        <w:rPr>
          <w:rFonts w:hint="eastAsia"/>
          <w:b/>
          <w:bCs/>
          <w:sz w:val="24"/>
          <w:szCs w:val="28"/>
        </w:rPr>
        <w:t>避免错误：nginx配置文件中的proxy_set_header指令参数被PowerShell变量污染（$host被替换为\System.Management.Automation.Internal.Host.InternalHost）</w:t>
      </w:r>
    </w:p>
    <w:p w14:paraId="41E5BA9D" w14:textId="0AB4AE19" w:rsidR="00483E4E" w:rsidRDefault="007579E6" w:rsidP="009263FA">
      <w:pPr>
        <w:pStyle w:val="a9"/>
        <w:numPr>
          <w:ilvl w:val="0"/>
          <w:numId w:val="3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你可以直接通过脚本对服务器进行修改，我可以帮</w:t>
      </w:r>
      <w:r w:rsidR="00694761">
        <w:rPr>
          <w:rFonts w:hint="eastAsia"/>
          <w:b/>
          <w:bCs/>
          <w:sz w:val="24"/>
          <w:szCs w:val="28"/>
        </w:rPr>
        <w:t>你</w:t>
      </w:r>
      <w:r>
        <w:rPr>
          <w:rFonts w:hint="eastAsia"/>
          <w:b/>
          <w:bCs/>
          <w:sz w:val="24"/>
          <w:szCs w:val="28"/>
        </w:rPr>
        <w:t>输入密码，但请你先仔细了解服务器目前文件夹中的内容和运行的情况以及python环境之类的再行动，而不是盲目行动</w:t>
      </w:r>
      <w:r w:rsidR="00694761">
        <w:rPr>
          <w:rFonts w:hint="eastAsia"/>
          <w:b/>
          <w:bCs/>
          <w:sz w:val="24"/>
          <w:szCs w:val="28"/>
        </w:rPr>
        <w:t>造成没有意义的报错。</w:t>
      </w:r>
      <w:r w:rsidR="002954F3">
        <w:rPr>
          <w:rFonts w:hint="eastAsia"/>
          <w:b/>
          <w:bCs/>
          <w:sz w:val="24"/>
          <w:szCs w:val="28"/>
        </w:rPr>
        <w:t>Sudo权限类的任务你可以</w:t>
      </w:r>
      <w:r w:rsidR="002954F3">
        <w:rPr>
          <w:rFonts w:hint="eastAsia"/>
          <w:b/>
          <w:bCs/>
          <w:sz w:val="24"/>
          <w:szCs w:val="28"/>
        </w:rPr>
        <w:lastRenderedPageBreak/>
        <w:t>你可以列举出来我来办，其它就交给你了，我会聚焦终端给你输入密码的。</w:t>
      </w:r>
    </w:p>
    <w:p w14:paraId="7739929B" w14:textId="4B7385E8" w:rsidR="00474E83" w:rsidRDefault="00474E83" w:rsidP="009263FA">
      <w:pPr>
        <w:pStyle w:val="a9"/>
        <w:numPr>
          <w:ilvl w:val="0"/>
          <w:numId w:val="3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前ai出现了过于急躁的问题，我怀疑跟操作.md内容的过于冗余有很大关系，我希望ai在更新md时要紧密结合项目设计.md的内容，尽量不要让两个md的内容出现重复的情况，操作.md的内容也应当时刻保持优化，避免冗余。</w:t>
      </w:r>
    </w:p>
    <w:p w14:paraId="34FC2B54" w14:textId="77777777" w:rsidR="00BD2A44" w:rsidRDefault="002954F3" w:rsidP="009263FA">
      <w:pPr>
        <w:pStyle w:val="a9"/>
        <w:numPr>
          <w:ilvl w:val="0"/>
          <w:numId w:val="39"/>
        </w:num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目前由于特殊原因，我没有办法再登录阿里云服务器（相关的安全组无法设置，可能导致我们无法正常使用阿里云服务器），但我们仍然可以</w:t>
      </w:r>
      <w:r w:rsidR="00BD2A44">
        <w:rPr>
          <w:rFonts w:hint="eastAsia"/>
          <w:b/>
          <w:bCs/>
          <w:sz w:val="24"/>
          <w:szCs w:val="28"/>
        </w:rPr>
        <w:t>在本地运行服务器进行试验。</w:t>
      </w:r>
    </w:p>
    <w:p w14:paraId="26991EF1" w14:textId="162995CE" w:rsidR="002954F3" w:rsidRDefault="00BD2A44" w:rsidP="009263FA">
      <w:pPr>
        <w:pStyle w:val="a9"/>
        <w:numPr>
          <w:ilvl w:val="0"/>
          <w:numId w:val="39"/>
        </w:num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老板提出，想要在手表环境中正常跑通，可能需要使用</w:t>
      </w:r>
      <w:r w:rsidR="002954F3" w:rsidRPr="002954F3">
        <w:rPr>
          <w:rFonts w:hint="eastAsia"/>
          <w:b/>
          <w:bCs/>
          <w:sz w:val="24"/>
          <w:szCs w:val="28"/>
        </w:rPr>
        <w:t>安卓studio</w:t>
      </w:r>
      <w:r>
        <w:rPr>
          <w:rFonts w:hint="eastAsia"/>
          <w:b/>
          <w:bCs/>
          <w:sz w:val="24"/>
          <w:szCs w:val="28"/>
        </w:rPr>
        <w:t>和</w:t>
      </w:r>
      <w:r w:rsidR="002954F3" w:rsidRPr="002954F3">
        <w:rPr>
          <w:rFonts w:hint="eastAsia"/>
          <w:b/>
          <w:bCs/>
          <w:sz w:val="24"/>
          <w:szCs w:val="28"/>
        </w:rPr>
        <w:t>安卓sdk</w:t>
      </w:r>
      <w:r>
        <w:rPr>
          <w:rFonts w:hint="eastAsia"/>
          <w:b/>
          <w:bCs/>
          <w:sz w:val="24"/>
          <w:szCs w:val="28"/>
        </w:rPr>
        <w:t>才能正常跑通。我查了一下手表的系统版本为：FA23 11026 101.2.3 IMEI：862300062879888.硬件：GS29，版本号：DW_8541E_E11C5_V31_ZZ_GS29_10_D64_AI_CN_ZXN_F3.0_435_128X8_20230316</w:t>
      </w:r>
    </w:p>
    <w:p w14:paraId="3587DE03" w14:textId="4A2FB9ED" w:rsidR="00BD2A44" w:rsidRPr="000C5E0C" w:rsidRDefault="00BD2A44" w:rsidP="009263FA">
      <w:pPr>
        <w:pStyle w:val="a9"/>
        <w:numPr>
          <w:ilvl w:val="0"/>
          <w:numId w:val="3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这或许代表着即使在我手机上跑通了，也未必能在</w:t>
      </w:r>
      <w:r w:rsidR="00C67A32">
        <w:rPr>
          <w:rFonts w:hint="eastAsia"/>
          <w:b/>
          <w:bCs/>
          <w:sz w:val="24"/>
          <w:szCs w:val="28"/>
        </w:rPr>
        <w:t>手表上跑通，我们的当务之急就是要在手表上实现功能，目前手表上终于登陆了qq，传递文件比较方便了，也可以先进行网站的实验。目前在手机的试验中，发现问题很大，比特币数据几乎都没能正常的展现，聊天的识别也很有问题。但目前手机上遇到的问题明明在电脑浏览器的模拟上遇到过，但好像仅仅修改了H5什么的就真正的实现了，但手机浏览器的问题就是一直修不好，希望这个问题不会在手表上反复出现，我目前确认的就是，我们全心全意攻克手表的问题。</w:t>
      </w:r>
    </w:p>
    <w:sectPr w:rsidR="00BD2A44" w:rsidRPr="000C5E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7DDA3" w14:textId="77777777" w:rsidR="00ED31F3" w:rsidRDefault="00ED31F3" w:rsidP="009946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3F7D07" w14:textId="77777777" w:rsidR="00ED31F3" w:rsidRDefault="00ED31F3" w:rsidP="009946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036DC" w14:textId="77777777" w:rsidR="00ED31F3" w:rsidRDefault="00ED31F3" w:rsidP="009946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0647D7" w14:textId="77777777" w:rsidR="00ED31F3" w:rsidRDefault="00ED31F3" w:rsidP="009946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042"/>
    <w:multiLevelType w:val="multilevel"/>
    <w:tmpl w:val="032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2020"/>
    <w:multiLevelType w:val="multilevel"/>
    <w:tmpl w:val="5474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0755E"/>
    <w:multiLevelType w:val="multilevel"/>
    <w:tmpl w:val="B42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1913"/>
    <w:multiLevelType w:val="multilevel"/>
    <w:tmpl w:val="4482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87B04"/>
    <w:multiLevelType w:val="hybridMultilevel"/>
    <w:tmpl w:val="4C7EED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5302C0"/>
    <w:multiLevelType w:val="hybridMultilevel"/>
    <w:tmpl w:val="81BC9C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BB379E"/>
    <w:multiLevelType w:val="multilevel"/>
    <w:tmpl w:val="D74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1D581A"/>
    <w:multiLevelType w:val="hybridMultilevel"/>
    <w:tmpl w:val="CB46B590"/>
    <w:lvl w:ilvl="0" w:tplc="2FE27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8E00B2E"/>
    <w:multiLevelType w:val="multilevel"/>
    <w:tmpl w:val="253C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D438E"/>
    <w:multiLevelType w:val="hybridMultilevel"/>
    <w:tmpl w:val="94C2803E"/>
    <w:lvl w:ilvl="0" w:tplc="948C30C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BD903CC"/>
    <w:multiLevelType w:val="hybridMultilevel"/>
    <w:tmpl w:val="A2B689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1CA788F"/>
    <w:multiLevelType w:val="multilevel"/>
    <w:tmpl w:val="8EA8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37CBB"/>
    <w:multiLevelType w:val="hybridMultilevel"/>
    <w:tmpl w:val="680E4328"/>
    <w:lvl w:ilvl="0" w:tplc="80826C48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01D01BD"/>
    <w:multiLevelType w:val="multilevel"/>
    <w:tmpl w:val="C34E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239F6"/>
    <w:multiLevelType w:val="multilevel"/>
    <w:tmpl w:val="8D0A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710B7F"/>
    <w:multiLevelType w:val="hybridMultilevel"/>
    <w:tmpl w:val="68C818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139037C"/>
    <w:multiLevelType w:val="hybridMultilevel"/>
    <w:tmpl w:val="860AD5DA"/>
    <w:lvl w:ilvl="0" w:tplc="7E4A8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2800D7C"/>
    <w:multiLevelType w:val="multilevel"/>
    <w:tmpl w:val="E426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9B0B2F"/>
    <w:multiLevelType w:val="multilevel"/>
    <w:tmpl w:val="9C70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D0345"/>
    <w:multiLevelType w:val="multilevel"/>
    <w:tmpl w:val="49C4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A14F25"/>
    <w:multiLevelType w:val="hybridMultilevel"/>
    <w:tmpl w:val="9126035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BCA7CCD"/>
    <w:multiLevelType w:val="multilevel"/>
    <w:tmpl w:val="39EE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2E28CC"/>
    <w:multiLevelType w:val="multilevel"/>
    <w:tmpl w:val="9C34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D2664"/>
    <w:multiLevelType w:val="multilevel"/>
    <w:tmpl w:val="18DA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46859"/>
    <w:multiLevelType w:val="multilevel"/>
    <w:tmpl w:val="CE4A98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FF35B5"/>
    <w:multiLevelType w:val="multilevel"/>
    <w:tmpl w:val="46DA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053B80"/>
    <w:multiLevelType w:val="hybridMultilevel"/>
    <w:tmpl w:val="9F947E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6442F18"/>
    <w:multiLevelType w:val="hybridMultilevel"/>
    <w:tmpl w:val="2E0E5A18"/>
    <w:lvl w:ilvl="0" w:tplc="80826C48">
      <w:start w:val="1"/>
      <w:numFmt w:val="decimal"/>
      <w:lvlText w:val="%1．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7FF26E9"/>
    <w:multiLevelType w:val="multilevel"/>
    <w:tmpl w:val="DA2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D618AB"/>
    <w:multiLevelType w:val="multilevel"/>
    <w:tmpl w:val="04DA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912A3A"/>
    <w:multiLevelType w:val="hybridMultilevel"/>
    <w:tmpl w:val="0042513E"/>
    <w:lvl w:ilvl="0" w:tplc="CE984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F6E520D"/>
    <w:multiLevelType w:val="multilevel"/>
    <w:tmpl w:val="2D64D0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B6C46"/>
    <w:multiLevelType w:val="multilevel"/>
    <w:tmpl w:val="0AF4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3424F5"/>
    <w:multiLevelType w:val="multilevel"/>
    <w:tmpl w:val="007013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297ACA"/>
    <w:multiLevelType w:val="multilevel"/>
    <w:tmpl w:val="D22E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4A7DEA"/>
    <w:multiLevelType w:val="multilevel"/>
    <w:tmpl w:val="A558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DD17C4"/>
    <w:multiLevelType w:val="multilevel"/>
    <w:tmpl w:val="F82A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A48745F"/>
    <w:multiLevelType w:val="multilevel"/>
    <w:tmpl w:val="83E4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805BC7"/>
    <w:multiLevelType w:val="hybridMultilevel"/>
    <w:tmpl w:val="4EE87E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0035202">
    <w:abstractNumId w:val="19"/>
  </w:num>
  <w:num w:numId="2" w16cid:durableId="835195796">
    <w:abstractNumId w:val="35"/>
  </w:num>
  <w:num w:numId="3" w16cid:durableId="154496574">
    <w:abstractNumId w:val="25"/>
  </w:num>
  <w:num w:numId="4" w16cid:durableId="1739132286">
    <w:abstractNumId w:val="1"/>
  </w:num>
  <w:num w:numId="5" w16cid:durableId="424109120">
    <w:abstractNumId w:val="21"/>
  </w:num>
  <w:num w:numId="6" w16cid:durableId="460077162">
    <w:abstractNumId w:val="23"/>
  </w:num>
  <w:num w:numId="7" w16cid:durableId="824394322">
    <w:abstractNumId w:val="7"/>
  </w:num>
  <w:num w:numId="8" w16cid:durableId="641155360">
    <w:abstractNumId w:val="3"/>
  </w:num>
  <w:num w:numId="9" w16cid:durableId="1677925290">
    <w:abstractNumId w:val="8"/>
  </w:num>
  <w:num w:numId="10" w16cid:durableId="854072219">
    <w:abstractNumId w:val="37"/>
  </w:num>
  <w:num w:numId="11" w16cid:durableId="1752702281">
    <w:abstractNumId w:val="18"/>
  </w:num>
  <w:num w:numId="12" w16cid:durableId="760025377">
    <w:abstractNumId w:val="11"/>
  </w:num>
  <w:num w:numId="13" w16cid:durableId="1134329096">
    <w:abstractNumId w:val="29"/>
  </w:num>
  <w:num w:numId="14" w16cid:durableId="1244070846">
    <w:abstractNumId w:val="32"/>
  </w:num>
  <w:num w:numId="15" w16cid:durableId="50620600">
    <w:abstractNumId w:val="22"/>
  </w:num>
  <w:num w:numId="16" w16cid:durableId="1132405986">
    <w:abstractNumId w:val="14"/>
  </w:num>
  <w:num w:numId="17" w16cid:durableId="369380694">
    <w:abstractNumId w:val="13"/>
  </w:num>
  <w:num w:numId="18" w16cid:durableId="1740251151">
    <w:abstractNumId w:val="0"/>
  </w:num>
  <w:num w:numId="19" w16cid:durableId="1447310724">
    <w:abstractNumId w:val="2"/>
  </w:num>
  <w:num w:numId="20" w16cid:durableId="1139299035">
    <w:abstractNumId w:val="17"/>
  </w:num>
  <w:num w:numId="21" w16cid:durableId="657150869">
    <w:abstractNumId w:val="28"/>
  </w:num>
  <w:num w:numId="22" w16cid:durableId="1137264740">
    <w:abstractNumId w:val="24"/>
  </w:num>
  <w:num w:numId="23" w16cid:durableId="1396051326">
    <w:abstractNumId w:val="34"/>
  </w:num>
  <w:num w:numId="24" w16cid:durableId="486552975">
    <w:abstractNumId w:val="31"/>
  </w:num>
  <w:num w:numId="25" w16cid:durableId="1322655181">
    <w:abstractNumId w:val="36"/>
  </w:num>
  <w:num w:numId="26" w16cid:durableId="954799178">
    <w:abstractNumId w:val="33"/>
  </w:num>
  <w:num w:numId="27" w16cid:durableId="309406011">
    <w:abstractNumId w:val="6"/>
  </w:num>
  <w:num w:numId="28" w16cid:durableId="1283801881">
    <w:abstractNumId w:val="26"/>
  </w:num>
  <w:num w:numId="29" w16cid:durableId="1507786813">
    <w:abstractNumId w:val="12"/>
  </w:num>
  <w:num w:numId="30" w16cid:durableId="1986549542">
    <w:abstractNumId w:val="5"/>
  </w:num>
  <w:num w:numId="31" w16cid:durableId="1723750195">
    <w:abstractNumId w:val="27"/>
  </w:num>
  <w:num w:numId="32" w16cid:durableId="1963926417">
    <w:abstractNumId w:val="10"/>
  </w:num>
  <w:num w:numId="33" w16cid:durableId="848642130">
    <w:abstractNumId w:val="16"/>
  </w:num>
  <w:num w:numId="34" w16cid:durableId="514655370">
    <w:abstractNumId w:val="9"/>
  </w:num>
  <w:num w:numId="35" w16cid:durableId="1305740270">
    <w:abstractNumId w:val="30"/>
  </w:num>
  <w:num w:numId="36" w16cid:durableId="521676252">
    <w:abstractNumId w:val="15"/>
  </w:num>
  <w:num w:numId="37" w16cid:durableId="134181747">
    <w:abstractNumId w:val="20"/>
  </w:num>
  <w:num w:numId="38" w16cid:durableId="649557042">
    <w:abstractNumId w:val="38"/>
  </w:num>
  <w:num w:numId="39" w16cid:durableId="1335298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26"/>
    <w:rsid w:val="000112EE"/>
    <w:rsid w:val="00031C6C"/>
    <w:rsid w:val="000501F6"/>
    <w:rsid w:val="00075D22"/>
    <w:rsid w:val="00077009"/>
    <w:rsid w:val="000909DD"/>
    <w:rsid w:val="000B55CB"/>
    <w:rsid w:val="000B5EB2"/>
    <w:rsid w:val="000C5E0C"/>
    <w:rsid w:val="000F2B08"/>
    <w:rsid w:val="00104986"/>
    <w:rsid w:val="001136C3"/>
    <w:rsid w:val="00155D71"/>
    <w:rsid w:val="001678D3"/>
    <w:rsid w:val="00177F3A"/>
    <w:rsid w:val="001B4B27"/>
    <w:rsid w:val="001C2D03"/>
    <w:rsid w:val="001E047C"/>
    <w:rsid w:val="001F30B9"/>
    <w:rsid w:val="0021383D"/>
    <w:rsid w:val="00221461"/>
    <w:rsid w:val="002238F2"/>
    <w:rsid w:val="00225687"/>
    <w:rsid w:val="0024148E"/>
    <w:rsid w:val="00270C64"/>
    <w:rsid w:val="00287668"/>
    <w:rsid w:val="002954F3"/>
    <w:rsid w:val="002A202B"/>
    <w:rsid w:val="002A2BA4"/>
    <w:rsid w:val="002B3ED6"/>
    <w:rsid w:val="002B588C"/>
    <w:rsid w:val="002B633A"/>
    <w:rsid w:val="002D3937"/>
    <w:rsid w:val="002D4D00"/>
    <w:rsid w:val="002F0F64"/>
    <w:rsid w:val="0035168E"/>
    <w:rsid w:val="00353B8A"/>
    <w:rsid w:val="0036140E"/>
    <w:rsid w:val="00363202"/>
    <w:rsid w:val="00365526"/>
    <w:rsid w:val="0036657D"/>
    <w:rsid w:val="00381127"/>
    <w:rsid w:val="003B13EF"/>
    <w:rsid w:val="003E7954"/>
    <w:rsid w:val="00404BE9"/>
    <w:rsid w:val="0043105B"/>
    <w:rsid w:val="00455E92"/>
    <w:rsid w:val="00470174"/>
    <w:rsid w:val="0047416F"/>
    <w:rsid w:val="00474E83"/>
    <w:rsid w:val="004758CE"/>
    <w:rsid w:val="00477EAC"/>
    <w:rsid w:val="00483E4E"/>
    <w:rsid w:val="004B564C"/>
    <w:rsid w:val="004D3B50"/>
    <w:rsid w:val="004E72D6"/>
    <w:rsid w:val="004F4A32"/>
    <w:rsid w:val="00501B28"/>
    <w:rsid w:val="00531B2C"/>
    <w:rsid w:val="00564F3C"/>
    <w:rsid w:val="00582B21"/>
    <w:rsid w:val="00591823"/>
    <w:rsid w:val="00591BFC"/>
    <w:rsid w:val="00596899"/>
    <w:rsid w:val="005E172D"/>
    <w:rsid w:val="00600F33"/>
    <w:rsid w:val="00602E30"/>
    <w:rsid w:val="00612A6E"/>
    <w:rsid w:val="00615068"/>
    <w:rsid w:val="0062232B"/>
    <w:rsid w:val="006501C6"/>
    <w:rsid w:val="006538BC"/>
    <w:rsid w:val="00661EF3"/>
    <w:rsid w:val="006765DA"/>
    <w:rsid w:val="0068481E"/>
    <w:rsid w:val="006946D0"/>
    <w:rsid w:val="00694761"/>
    <w:rsid w:val="00697C80"/>
    <w:rsid w:val="006A4D28"/>
    <w:rsid w:val="006D3C14"/>
    <w:rsid w:val="006E3FDF"/>
    <w:rsid w:val="0072217A"/>
    <w:rsid w:val="0073330D"/>
    <w:rsid w:val="00744B7E"/>
    <w:rsid w:val="00745939"/>
    <w:rsid w:val="00746466"/>
    <w:rsid w:val="00751727"/>
    <w:rsid w:val="007519B9"/>
    <w:rsid w:val="007579E6"/>
    <w:rsid w:val="00761E1E"/>
    <w:rsid w:val="00773A05"/>
    <w:rsid w:val="00785727"/>
    <w:rsid w:val="007B3C56"/>
    <w:rsid w:val="007D199D"/>
    <w:rsid w:val="007D5731"/>
    <w:rsid w:val="007E25DD"/>
    <w:rsid w:val="007E2A38"/>
    <w:rsid w:val="00806714"/>
    <w:rsid w:val="008B2381"/>
    <w:rsid w:val="008B596A"/>
    <w:rsid w:val="008D178B"/>
    <w:rsid w:val="008E078B"/>
    <w:rsid w:val="00911E73"/>
    <w:rsid w:val="009263FA"/>
    <w:rsid w:val="00926F3C"/>
    <w:rsid w:val="00943F75"/>
    <w:rsid w:val="009946BD"/>
    <w:rsid w:val="009A3186"/>
    <w:rsid w:val="009B1F95"/>
    <w:rsid w:val="009D2A3F"/>
    <w:rsid w:val="009E7221"/>
    <w:rsid w:val="00A03D1F"/>
    <w:rsid w:val="00A046BD"/>
    <w:rsid w:val="00A04D62"/>
    <w:rsid w:val="00A13F2F"/>
    <w:rsid w:val="00A41BB3"/>
    <w:rsid w:val="00A42D00"/>
    <w:rsid w:val="00A47E31"/>
    <w:rsid w:val="00AB60F9"/>
    <w:rsid w:val="00AB70A8"/>
    <w:rsid w:val="00AC20B5"/>
    <w:rsid w:val="00B01291"/>
    <w:rsid w:val="00B31DA8"/>
    <w:rsid w:val="00B42473"/>
    <w:rsid w:val="00B4345F"/>
    <w:rsid w:val="00B50FE1"/>
    <w:rsid w:val="00B615D1"/>
    <w:rsid w:val="00BA3F9C"/>
    <w:rsid w:val="00BB0A84"/>
    <w:rsid w:val="00BB20BC"/>
    <w:rsid w:val="00BD2A44"/>
    <w:rsid w:val="00BD66BF"/>
    <w:rsid w:val="00BF7E50"/>
    <w:rsid w:val="00C10F29"/>
    <w:rsid w:val="00C203D6"/>
    <w:rsid w:val="00C238D9"/>
    <w:rsid w:val="00C555DE"/>
    <w:rsid w:val="00C62EDB"/>
    <w:rsid w:val="00C67A32"/>
    <w:rsid w:val="00C82117"/>
    <w:rsid w:val="00C978CB"/>
    <w:rsid w:val="00CA29EB"/>
    <w:rsid w:val="00CA5712"/>
    <w:rsid w:val="00D23459"/>
    <w:rsid w:val="00D60044"/>
    <w:rsid w:val="00D6747A"/>
    <w:rsid w:val="00D84A2D"/>
    <w:rsid w:val="00D909E3"/>
    <w:rsid w:val="00DA1B6C"/>
    <w:rsid w:val="00DC0AF1"/>
    <w:rsid w:val="00DD26E3"/>
    <w:rsid w:val="00DD6B36"/>
    <w:rsid w:val="00E32D30"/>
    <w:rsid w:val="00E460B0"/>
    <w:rsid w:val="00E76050"/>
    <w:rsid w:val="00E76B12"/>
    <w:rsid w:val="00EA3A7F"/>
    <w:rsid w:val="00EA4A1B"/>
    <w:rsid w:val="00EB18C1"/>
    <w:rsid w:val="00ED31F3"/>
    <w:rsid w:val="00ED5F6C"/>
    <w:rsid w:val="00F5781C"/>
    <w:rsid w:val="00F74BD0"/>
    <w:rsid w:val="00F93946"/>
    <w:rsid w:val="00F95BF6"/>
    <w:rsid w:val="00FC05C7"/>
    <w:rsid w:val="00FC0DCB"/>
    <w:rsid w:val="00FD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37ADB"/>
  <w15:chartTrackingRefBased/>
  <w15:docId w15:val="{81E6B9CC-7E46-435B-8446-7F6DB727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55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5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5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5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52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5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5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5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55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5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5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55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55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55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55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55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55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55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5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55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55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5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5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55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552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50FE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50FE1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946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946B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946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946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3t2y79rsr.coze.site/stream_ru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4E096-53A6-42FE-A699-AF20AD783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5090</TotalTime>
  <Pages>8</Pages>
  <Words>1855</Words>
  <Characters>3026</Characters>
  <Application>Microsoft Office Word</Application>
  <DocSecurity>0</DocSecurity>
  <Lines>108</Lines>
  <Paragraphs>72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靖欢 王</dc:creator>
  <cp:keywords/>
  <dc:description/>
  <cp:lastModifiedBy>靖欢 王</cp:lastModifiedBy>
  <cp:revision>38</cp:revision>
  <dcterms:created xsi:type="dcterms:W3CDTF">2025-12-15T06:01:00Z</dcterms:created>
  <dcterms:modified xsi:type="dcterms:W3CDTF">2026-01-15T08:51:00Z</dcterms:modified>
</cp:coreProperties>
</file>