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3EEB3" w14:textId="77777777" w:rsidR="00B76319" w:rsidRPr="005F3F87" w:rsidRDefault="00B76319" w:rsidP="00B76319">
      <w:pPr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姓名：徐轶舟</w:t>
      </w:r>
    </w:p>
    <w:p w14:paraId="37E93154" w14:textId="77777777" w:rsidR="00B76319" w:rsidRPr="005F3F87" w:rsidRDefault="00B76319" w:rsidP="00B76319">
      <w:pPr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年级：硕士</w:t>
      </w:r>
      <w:r w:rsidRPr="005F3F87">
        <w:rPr>
          <w:rFonts w:hint="eastAsia"/>
          <w:sz w:val="24"/>
          <w:szCs w:val="24"/>
        </w:rPr>
        <w:t xml:space="preserve"> </w:t>
      </w:r>
      <w:r w:rsidRPr="005F3F87">
        <w:rPr>
          <w:rFonts w:hint="eastAsia"/>
          <w:sz w:val="24"/>
          <w:szCs w:val="24"/>
        </w:rPr>
        <w:t>一年级</w:t>
      </w:r>
    </w:p>
    <w:p w14:paraId="0816375D" w14:textId="77777777" w:rsidR="00B76319" w:rsidRPr="005F3F87" w:rsidRDefault="00B76319" w:rsidP="00B76319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研究任务一题目：肝癌基因组</w:t>
      </w:r>
      <w:r w:rsidRPr="005F3F87">
        <w:rPr>
          <w:rFonts w:hint="eastAsia"/>
          <w:sz w:val="24"/>
          <w:szCs w:val="24"/>
        </w:rPr>
        <w:t>&amp;</w:t>
      </w:r>
      <w:r w:rsidRPr="005F3F87">
        <w:rPr>
          <w:rFonts w:hint="eastAsia"/>
          <w:sz w:val="24"/>
          <w:szCs w:val="24"/>
        </w:rPr>
        <w:t>蛋白质组调控代谢模型</w:t>
      </w:r>
    </w:p>
    <w:p w14:paraId="3C3A720B" w14:textId="77777777" w:rsidR="007D1CF3" w:rsidRDefault="00B76319" w:rsidP="00172950">
      <w:pPr>
        <w:pStyle w:val="a3"/>
        <w:ind w:left="360" w:firstLineChars="0" w:firstLine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完成任务</w:t>
      </w:r>
      <w:r w:rsidR="004F3EC8">
        <w:rPr>
          <w:sz w:val="24"/>
          <w:szCs w:val="24"/>
        </w:rPr>
        <w:t>:</w:t>
      </w:r>
      <w:r w:rsidR="004F3EC8" w:rsidRPr="004F3EC8">
        <w:rPr>
          <w:sz w:val="24"/>
          <w:szCs w:val="24"/>
        </w:rPr>
        <w:t xml:space="preserve"> </w:t>
      </w:r>
    </w:p>
    <w:p w14:paraId="1C590465" w14:textId="2D129C52" w:rsidR="00B06D5D" w:rsidRDefault="002A2F37" w:rsidP="007D1CF3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394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特异性网络里没有</w:t>
      </w:r>
      <w:r>
        <w:rPr>
          <w:rFonts w:hint="eastAsia"/>
          <w:sz w:val="24"/>
          <w:szCs w:val="24"/>
        </w:rPr>
        <w:t>肝癌</w:t>
      </w:r>
      <w:r>
        <w:rPr>
          <w:sz w:val="24"/>
          <w:szCs w:val="24"/>
        </w:rPr>
        <w:t>的网络，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肝病变相关的网络是：</w:t>
      </w:r>
      <w:r>
        <w:rPr>
          <w:sz w:val="24"/>
          <w:szCs w:val="24"/>
        </w:rPr>
        <w:t>”</w:t>
      </w:r>
      <w:r w:rsidRPr="002A2F37">
        <w:t xml:space="preserve"> </w:t>
      </w:r>
      <w:r w:rsidRPr="002A2F37">
        <w:rPr>
          <w:sz w:val="24"/>
          <w:szCs w:val="24"/>
        </w:rPr>
        <w:t>hepatic_mesenchymal_tumor_cell_line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肝间叶性瘤</w:t>
      </w:r>
      <w:r w:rsidR="007D1CF3">
        <w:rPr>
          <w:sz w:val="24"/>
          <w:szCs w:val="24"/>
        </w:rPr>
        <w:t>，</w:t>
      </w:r>
      <w:r w:rsidR="007D1CF3">
        <w:rPr>
          <w:rFonts w:hint="eastAsia"/>
          <w:sz w:val="24"/>
          <w:szCs w:val="24"/>
        </w:rPr>
        <w:t>是</w:t>
      </w:r>
      <w:r w:rsidR="007D1CF3">
        <w:rPr>
          <w:sz w:val="24"/>
          <w:szCs w:val="24"/>
        </w:rPr>
        <w:t>一种胚胎发育不良引起的先天性良性肿瘤，</w:t>
      </w:r>
      <w:r w:rsidR="007D1CF3">
        <w:rPr>
          <w:rFonts w:hint="eastAsia"/>
          <w:sz w:val="24"/>
          <w:szCs w:val="24"/>
        </w:rPr>
        <w:t>和我们</w:t>
      </w:r>
      <w:r w:rsidR="007D1CF3">
        <w:rPr>
          <w:sz w:val="24"/>
          <w:szCs w:val="24"/>
        </w:rPr>
        <w:t>要研究的肝癌没有大关系，</w:t>
      </w:r>
      <w:r w:rsidR="007D1CF3">
        <w:rPr>
          <w:rFonts w:hint="eastAsia"/>
          <w:sz w:val="24"/>
          <w:szCs w:val="24"/>
        </w:rPr>
        <w:t>如果</w:t>
      </w:r>
      <w:r w:rsidR="007D1CF3">
        <w:rPr>
          <w:sz w:val="24"/>
          <w:szCs w:val="24"/>
        </w:rPr>
        <w:t>要做</w:t>
      </w:r>
      <w:r w:rsidR="007D1CF3">
        <w:rPr>
          <w:rFonts w:hint="eastAsia"/>
          <w:sz w:val="24"/>
          <w:szCs w:val="24"/>
        </w:rPr>
        <w:t>调控</w:t>
      </w:r>
      <w:r w:rsidR="007D1CF3">
        <w:rPr>
          <w:sz w:val="24"/>
          <w:szCs w:val="24"/>
        </w:rPr>
        <w:t>整合的话应该还是用</w:t>
      </w:r>
      <w:r w:rsidR="007D1CF3">
        <w:rPr>
          <w:sz w:val="24"/>
          <w:szCs w:val="24"/>
        </w:rPr>
        <w:t>’</w:t>
      </w:r>
      <w:r w:rsidR="007D1CF3">
        <w:rPr>
          <w:rFonts w:hint="eastAsia"/>
          <w:sz w:val="24"/>
          <w:szCs w:val="24"/>
        </w:rPr>
        <w:t>liver_adult</w:t>
      </w:r>
    </w:p>
    <w:p w14:paraId="547DBF63" w14:textId="7726FF90" w:rsidR="007D1CF3" w:rsidRDefault="007D1CF3" w:rsidP="007D1CF3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394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网络里</w:t>
      </w:r>
      <w:r>
        <w:rPr>
          <w:rFonts w:hint="eastAsia"/>
          <w:sz w:val="24"/>
          <w:szCs w:val="24"/>
        </w:rPr>
        <w:t>有一个</w:t>
      </w:r>
      <w:r>
        <w:rPr>
          <w:sz w:val="24"/>
          <w:szCs w:val="24"/>
        </w:rPr>
        <w:t>和</w:t>
      </w:r>
      <w:r>
        <w:rPr>
          <w:sz w:val="24"/>
          <w:szCs w:val="24"/>
        </w:rPr>
        <w:t>Pancancer</w:t>
      </w:r>
      <w:r>
        <w:rPr>
          <w:rFonts w:hint="eastAsia"/>
          <w:sz w:val="24"/>
          <w:szCs w:val="24"/>
        </w:rPr>
        <w:t>相关</w:t>
      </w:r>
      <w:r>
        <w:rPr>
          <w:sz w:val="24"/>
          <w:szCs w:val="24"/>
        </w:rPr>
        <w:t>的</w:t>
      </w:r>
      <w:r>
        <w:rPr>
          <w:sz w:val="24"/>
          <w:szCs w:val="24"/>
        </w:rPr>
        <w:t xml:space="preserve">cell </w:t>
      </w:r>
      <w:r w:rsidR="00B332D4">
        <w:rPr>
          <w:sz w:val="24"/>
          <w:szCs w:val="24"/>
        </w:rPr>
        <w:t>line</w:t>
      </w:r>
      <w:r>
        <w:rPr>
          <w:sz w:val="24"/>
          <w:szCs w:val="24"/>
        </w:rPr>
        <w:t>“</w:t>
      </w:r>
      <w:r w:rsidRPr="007D1CF3">
        <w:rPr>
          <w:sz w:val="24"/>
          <w:szCs w:val="24"/>
        </w:rPr>
        <w:t>pancreatic_carcinoma_cell_line</w:t>
      </w:r>
      <w:r>
        <w:rPr>
          <w:sz w:val="24"/>
          <w:szCs w:val="24"/>
        </w:rPr>
        <w:t>”</w:t>
      </w:r>
      <w:r w:rsidR="00B332D4">
        <w:rPr>
          <w:sz w:val="24"/>
          <w:szCs w:val="24"/>
        </w:rPr>
        <w:t xml:space="preserve">; </w:t>
      </w:r>
      <w:r w:rsidR="00B332D4">
        <w:rPr>
          <w:rFonts w:hint="eastAsia"/>
          <w:sz w:val="24"/>
          <w:szCs w:val="24"/>
        </w:rPr>
        <w:t>和</w:t>
      </w:r>
      <w:r w:rsidR="00B332D4">
        <w:rPr>
          <w:sz w:val="24"/>
          <w:szCs w:val="24"/>
        </w:rPr>
        <w:t>一个胰腺的调控</w:t>
      </w:r>
      <w:r w:rsidR="00B332D4">
        <w:rPr>
          <w:rFonts w:hint="eastAsia"/>
          <w:sz w:val="24"/>
          <w:szCs w:val="24"/>
        </w:rPr>
        <w:t>网络</w:t>
      </w:r>
      <w:r w:rsidR="00B332D4">
        <w:rPr>
          <w:sz w:val="24"/>
          <w:szCs w:val="24"/>
        </w:rPr>
        <w:t>“</w:t>
      </w:r>
      <w:r w:rsidR="00B332D4" w:rsidRPr="00B332D4">
        <w:rPr>
          <w:sz w:val="24"/>
          <w:szCs w:val="24"/>
        </w:rPr>
        <w:t>pancreas_adult</w:t>
      </w:r>
      <w:r w:rsidR="00B332D4">
        <w:rPr>
          <w:sz w:val="24"/>
          <w:szCs w:val="24"/>
        </w:rPr>
        <w:t>”</w:t>
      </w:r>
      <w:r w:rsidR="00AD0690">
        <w:rPr>
          <w:sz w:val="24"/>
          <w:szCs w:val="24"/>
        </w:rPr>
        <w:t>；</w:t>
      </w:r>
    </w:p>
    <w:p w14:paraId="3A05F6A6" w14:textId="63ECD5EC" w:rsidR="00E607D5" w:rsidRDefault="00AD0690" w:rsidP="00E607D5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FANTOM5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的</w:t>
      </w:r>
      <w:r>
        <w:rPr>
          <w:sz w:val="24"/>
          <w:szCs w:val="24"/>
        </w:rPr>
        <w:t>CAGE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我看了一下，</w:t>
      </w:r>
      <w:r w:rsidR="003739D4">
        <w:rPr>
          <w:sz w:val="24"/>
          <w:szCs w:val="24"/>
        </w:rPr>
        <w:t>是染色体上的基因位置数据，</w:t>
      </w:r>
      <w:r w:rsidR="003739D4">
        <w:rPr>
          <w:rFonts w:hint="eastAsia"/>
          <w:sz w:val="24"/>
          <w:szCs w:val="24"/>
        </w:rPr>
        <w:t>就是</w:t>
      </w:r>
      <w:r w:rsidR="003739D4">
        <w:rPr>
          <w:sz w:val="24"/>
          <w:szCs w:val="24"/>
        </w:rPr>
        <w:t>确定哪段基因是</w:t>
      </w:r>
      <w:r w:rsidR="003739D4">
        <w:rPr>
          <w:sz w:val="24"/>
          <w:szCs w:val="24"/>
        </w:rPr>
        <w:t>promoter,enhancer,TSS</w:t>
      </w:r>
      <w:r w:rsidR="003739D4">
        <w:rPr>
          <w:rFonts w:hint="eastAsia"/>
          <w:sz w:val="24"/>
          <w:szCs w:val="24"/>
        </w:rPr>
        <w:t>序列</w:t>
      </w:r>
      <w:r w:rsidR="003739D4">
        <w:rPr>
          <w:sz w:val="24"/>
          <w:szCs w:val="24"/>
        </w:rPr>
        <w:t>。</w:t>
      </w:r>
    </w:p>
    <w:p w14:paraId="0FD7A6BD" w14:textId="2A893BCC" w:rsidR="00E607D5" w:rsidRPr="00E607D5" w:rsidRDefault="00E607D5" w:rsidP="00E607D5">
      <w:pPr>
        <w:jc w:val="center"/>
        <w:rPr>
          <w:rFonts w:hint="eastAsia"/>
          <w:sz w:val="24"/>
          <w:szCs w:val="24"/>
        </w:rPr>
      </w:pPr>
      <w:r w:rsidRPr="003739D4">
        <w:drawing>
          <wp:inline distT="0" distB="0" distL="0" distR="0" wp14:anchorId="59FEBF74" wp14:editId="2B543DC0">
            <wp:extent cx="3459600" cy="216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C66A" w14:textId="174EC885" w:rsidR="00E607D5" w:rsidRDefault="00DF6997" w:rsidP="00E607D5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 w:rsidRPr="00DF6997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7ABB7A1" wp14:editId="101635A6">
            <wp:simplePos x="0" y="0"/>
            <wp:positionH relativeFrom="column">
              <wp:posOffset>-638175</wp:posOffset>
            </wp:positionH>
            <wp:positionV relativeFrom="paragraph">
              <wp:posOffset>289560</wp:posOffset>
            </wp:positionV>
            <wp:extent cx="6976745" cy="2159635"/>
            <wp:effectExtent l="0" t="0" r="825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对于样本的采集归纳是放在</w:t>
      </w:r>
      <w:r>
        <w:rPr>
          <w:sz w:val="24"/>
          <w:szCs w:val="24"/>
        </w:rPr>
        <w:t>Supplenmentery table 1</w:t>
      </w:r>
      <w:r>
        <w:rPr>
          <w:rFonts w:hint="eastAsia"/>
          <w:sz w:val="24"/>
          <w:szCs w:val="24"/>
        </w:rPr>
        <w:t>里</w:t>
      </w:r>
      <w:r>
        <w:rPr>
          <w:sz w:val="24"/>
          <w:szCs w:val="24"/>
        </w:rPr>
        <w:t>的，</w:t>
      </w:r>
      <w:r>
        <w:rPr>
          <w:rFonts w:hint="eastAsia"/>
          <w:sz w:val="24"/>
          <w:szCs w:val="24"/>
        </w:rPr>
        <w:t>形式如下</w:t>
      </w:r>
    </w:p>
    <w:p w14:paraId="2601BB21" w14:textId="2BF5FF45" w:rsidR="00DF6997" w:rsidRPr="00E607D5" w:rsidRDefault="00DF6997" w:rsidP="00DF6997">
      <w:pPr>
        <w:pStyle w:val="a3"/>
        <w:ind w:left="840" w:firstLineChars="0" w:firstLine="0"/>
        <w:jc w:val="left"/>
        <w:rPr>
          <w:rFonts w:hint="eastAsia"/>
          <w:sz w:val="24"/>
          <w:szCs w:val="24"/>
        </w:rPr>
      </w:pPr>
    </w:p>
    <w:p w14:paraId="72D52CD4" w14:textId="75DE865F" w:rsidR="00E607D5" w:rsidRDefault="00E607D5" w:rsidP="00E607D5">
      <w:pPr>
        <w:jc w:val="left"/>
        <w:rPr>
          <w:rFonts w:hint="eastAsia"/>
          <w:sz w:val="24"/>
          <w:szCs w:val="24"/>
        </w:rPr>
      </w:pPr>
    </w:p>
    <w:p w14:paraId="7725B30E" w14:textId="3CF6110D" w:rsidR="00E607D5" w:rsidRDefault="00E607D5" w:rsidP="00E607D5">
      <w:pPr>
        <w:jc w:val="left"/>
        <w:rPr>
          <w:rFonts w:hint="eastAsia"/>
          <w:sz w:val="24"/>
          <w:szCs w:val="24"/>
        </w:rPr>
      </w:pPr>
    </w:p>
    <w:p w14:paraId="7C530B9B" w14:textId="77777777" w:rsidR="00E607D5" w:rsidRDefault="00E607D5" w:rsidP="00E607D5">
      <w:pPr>
        <w:jc w:val="left"/>
        <w:rPr>
          <w:rFonts w:hint="eastAsia"/>
          <w:sz w:val="24"/>
          <w:szCs w:val="24"/>
        </w:rPr>
      </w:pPr>
    </w:p>
    <w:p w14:paraId="18F12C54" w14:textId="08EAE104" w:rsidR="00E607D5" w:rsidRDefault="00E607D5" w:rsidP="00E607D5">
      <w:pPr>
        <w:jc w:val="left"/>
        <w:rPr>
          <w:rFonts w:hint="eastAsia"/>
          <w:sz w:val="24"/>
          <w:szCs w:val="24"/>
        </w:rPr>
      </w:pPr>
    </w:p>
    <w:p w14:paraId="773E3F18" w14:textId="77777777" w:rsidR="00E607D5" w:rsidRDefault="00E607D5" w:rsidP="00E607D5">
      <w:pPr>
        <w:jc w:val="left"/>
        <w:rPr>
          <w:rFonts w:hint="eastAsia"/>
          <w:sz w:val="24"/>
          <w:szCs w:val="24"/>
        </w:rPr>
      </w:pPr>
    </w:p>
    <w:p w14:paraId="2A077ED8" w14:textId="77777777" w:rsidR="00E607D5" w:rsidRDefault="00E607D5" w:rsidP="00E607D5">
      <w:pPr>
        <w:jc w:val="left"/>
        <w:rPr>
          <w:rFonts w:hint="eastAsia"/>
          <w:sz w:val="24"/>
          <w:szCs w:val="24"/>
        </w:rPr>
      </w:pPr>
    </w:p>
    <w:p w14:paraId="2ADD12FC" w14:textId="77777777" w:rsidR="008741C4" w:rsidRPr="00885EC5" w:rsidRDefault="008741C4" w:rsidP="00885EC5">
      <w:pPr>
        <w:rPr>
          <w:rFonts w:ascii="Times" w:hAnsi="Times" w:cs="Times"/>
          <w:bCs/>
          <w:kern w:val="0"/>
          <w:sz w:val="24"/>
          <w:szCs w:val="24"/>
        </w:rPr>
      </w:pPr>
    </w:p>
    <w:p w14:paraId="52D1A02B" w14:textId="5054E982" w:rsidR="008741C4" w:rsidRPr="008741C4" w:rsidRDefault="00B76319" w:rsidP="008741C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lastRenderedPageBreak/>
        <w:t>研究任务二题目：课题组网站</w:t>
      </w:r>
    </w:p>
    <w:p w14:paraId="2C5200C4" w14:textId="0FD8C82D" w:rsidR="00B76319" w:rsidRPr="00917030" w:rsidRDefault="00B76319" w:rsidP="00917030">
      <w:pPr>
        <w:pStyle w:val="a3"/>
        <w:ind w:left="360" w:firstLineChars="0" w:firstLine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完成工作</w:t>
      </w:r>
    </w:p>
    <w:p w14:paraId="430D14A1" w14:textId="53053195" w:rsidR="00017769" w:rsidRDefault="008741C4" w:rsidP="0039257A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中文</w:t>
      </w:r>
      <w:r>
        <w:rPr>
          <w:sz w:val="24"/>
          <w:szCs w:val="24"/>
        </w:rPr>
        <w:t>显示以及录入：</w:t>
      </w:r>
      <w:r>
        <w:rPr>
          <w:rFonts w:hint="eastAsia"/>
          <w:sz w:val="24"/>
          <w:szCs w:val="24"/>
        </w:rPr>
        <w:t>数据库</w:t>
      </w:r>
      <w:r>
        <w:rPr>
          <w:sz w:val="24"/>
          <w:szCs w:val="24"/>
        </w:rPr>
        <w:t>可以储存中文信息；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可以显示中文信息；</w:t>
      </w: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程序</w:t>
      </w:r>
      <w:r>
        <w:rPr>
          <w:rFonts w:hint="eastAsia"/>
          <w:sz w:val="24"/>
          <w:szCs w:val="24"/>
        </w:rPr>
        <w:t>间</w:t>
      </w:r>
      <w:r>
        <w:rPr>
          <w:sz w:val="24"/>
          <w:szCs w:val="24"/>
        </w:rPr>
        <w:t>可以传递中文信息</w:t>
      </w:r>
      <w:r w:rsidR="004A1660">
        <w:rPr>
          <w:sz w:val="24"/>
          <w:szCs w:val="24"/>
        </w:rPr>
        <w:t>。</w:t>
      </w:r>
    </w:p>
    <w:p w14:paraId="6471B233" w14:textId="260C9C37" w:rsidR="00F1408F" w:rsidRDefault="00E4017C" w:rsidP="00E4017C">
      <w:pPr>
        <w:pStyle w:val="a3"/>
        <w:ind w:left="48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1E99DF" wp14:editId="33B21D23">
            <wp:extent cx="3452400" cy="2160000"/>
            <wp:effectExtent l="0" t="0" r="2540" b="0"/>
            <wp:docPr id="20" name="图片 20" descr="../屏幕快照%202017-11-09%20上午11.31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11-09%20上午11.31.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52D6" w14:textId="2D770B44" w:rsidR="00E4017C" w:rsidRPr="0074756E" w:rsidRDefault="00B627A0" w:rsidP="00E4017C">
      <w:pPr>
        <w:pStyle w:val="a3"/>
        <w:ind w:left="480" w:firstLineChars="0" w:firstLine="0"/>
        <w:jc w:val="center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0059C0F" wp14:editId="2935BE14">
            <wp:extent cx="3452400" cy="2160000"/>
            <wp:effectExtent l="0" t="0" r="2540" b="0"/>
            <wp:docPr id="21" name="图片 21" descr="../屏幕快照%202017-11-09%20上午11.3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11-09%20上午11.31.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159B" w14:textId="1EA2E343" w:rsidR="00F60A5A" w:rsidRPr="00FB0297" w:rsidRDefault="00532328" w:rsidP="00FB0297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报告</w:t>
      </w:r>
      <w:r>
        <w:rPr>
          <w:sz w:val="24"/>
          <w:szCs w:val="24"/>
        </w:rPr>
        <w:t>下载：</w:t>
      </w:r>
      <w:r>
        <w:rPr>
          <w:rFonts w:hint="eastAsia"/>
          <w:sz w:val="24"/>
          <w:szCs w:val="24"/>
        </w:rPr>
        <w:t>仅有</w:t>
      </w:r>
      <w:r>
        <w:rPr>
          <w:sz w:val="24"/>
          <w:szCs w:val="24"/>
        </w:rPr>
        <w:t>权限</w:t>
      </w:r>
      <w:r>
        <w:rPr>
          <w:sz w:val="24"/>
          <w:szCs w:val="24"/>
        </w:rPr>
        <w:t>(auth)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以上的用户可以进行报告下载</w:t>
      </w:r>
      <w:r w:rsidR="00CF63E9">
        <w:rPr>
          <w:sz w:val="24"/>
          <w:szCs w:val="24"/>
        </w:rPr>
        <w:t>，</w:t>
      </w:r>
      <w:r w:rsidR="00CF63E9">
        <w:rPr>
          <w:rFonts w:hint="eastAsia"/>
          <w:sz w:val="24"/>
          <w:szCs w:val="24"/>
        </w:rPr>
        <w:t>若</w:t>
      </w:r>
      <w:r w:rsidR="00CF63E9">
        <w:rPr>
          <w:sz w:val="24"/>
          <w:szCs w:val="24"/>
        </w:rPr>
        <w:t>无</w:t>
      </w:r>
      <w:r w:rsidR="00CF63E9">
        <w:rPr>
          <w:rFonts w:hint="eastAsia"/>
          <w:sz w:val="24"/>
          <w:szCs w:val="24"/>
        </w:rPr>
        <w:t>权限</w:t>
      </w:r>
      <w:r w:rsidR="00CF63E9">
        <w:rPr>
          <w:sz w:val="24"/>
          <w:szCs w:val="24"/>
        </w:rPr>
        <w:t>则弹出警告页面</w:t>
      </w:r>
      <w:r w:rsidR="00916BFF">
        <w:rPr>
          <w:sz w:val="24"/>
          <w:szCs w:val="24"/>
        </w:rPr>
        <w:t>。</w:t>
      </w:r>
    </w:p>
    <w:p w14:paraId="35A53833" w14:textId="77777777" w:rsidR="00FB0297" w:rsidRDefault="00FB0297" w:rsidP="00CF63E9">
      <w:pPr>
        <w:pStyle w:val="a3"/>
        <w:ind w:left="480" w:firstLineChars="0" w:firstLine="0"/>
        <w:jc w:val="center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644A94F" wp14:editId="79A389C2">
            <wp:extent cx="3452400" cy="2160000"/>
            <wp:effectExtent l="0" t="0" r="2540" b="0"/>
            <wp:docPr id="22" name="图片 22" descr="../屏幕快照%202017-11-09%20上午11.4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7-11-09%20上午11.49.3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20B5D" w14:textId="77777777" w:rsidR="00AD1874" w:rsidRPr="00CF63E9" w:rsidRDefault="00AD1874" w:rsidP="00CF63E9">
      <w:pPr>
        <w:pStyle w:val="a3"/>
        <w:ind w:left="480" w:firstLineChars="0" w:firstLine="0"/>
        <w:jc w:val="center"/>
        <w:rPr>
          <w:rFonts w:hint="eastAsia"/>
          <w:sz w:val="24"/>
          <w:szCs w:val="24"/>
        </w:rPr>
      </w:pPr>
    </w:p>
    <w:p w14:paraId="7FEEEFDA" w14:textId="05B5E848" w:rsidR="00EE65F0" w:rsidRDefault="009622B3" w:rsidP="009622B3">
      <w:pPr>
        <w:pStyle w:val="a3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若有足够权限，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进入报告下载页面</w:t>
      </w:r>
      <w:r w:rsidR="003C4241">
        <w:rPr>
          <w:sz w:val="24"/>
          <w:szCs w:val="24"/>
        </w:rPr>
        <w:t>。</w:t>
      </w:r>
    </w:p>
    <w:p w14:paraId="6D98ECAA" w14:textId="77777777" w:rsidR="00EE65F0" w:rsidRDefault="00EE65F0" w:rsidP="00EE65F0">
      <w:pPr>
        <w:jc w:val="left"/>
        <w:rPr>
          <w:sz w:val="24"/>
          <w:szCs w:val="24"/>
        </w:rPr>
      </w:pPr>
    </w:p>
    <w:p w14:paraId="1EBC1C69" w14:textId="77777777" w:rsidR="00EE65F0" w:rsidRDefault="00EE65F0" w:rsidP="00EE65F0">
      <w:pPr>
        <w:jc w:val="left"/>
        <w:rPr>
          <w:rFonts w:hint="eastAsia"/>
          <w:sz w:val="24"/>
          <w:szCs w:val="24"/>
        </w:rPr>
      </w:pPr>
    </w:p>
    <w:p w14:paraId="18363C0D" w14:textId="77777777" w:rsidR="00EE65F0" w:rsidRDefault="00EE65F0" w:rsidP="00EE65F0">
      <w:pPr>
        <w:jc w:val="left"/>
        <w:rPr>
          <w:sz w:val="24"/>
          <w:szCs w:val="24"/>
        </w:rPr>
      </w:pPr>
    </w:p>
    <w:p w14:paraId="6501B3BD" w14:textId="64F50E6D" w:rsidR="009251DF" w:rsidRDefault="00EE65F0" w:rsidP="00EE65F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792163" wp14:editId="6BE865ED">
            <wp:extent cx="3452400" cy="2160000"/>
            <wp:effectExtent l="0" t="0" r="2540" b="0"/>
            <wp:docPr id="24" name="图片 24" descr="../屏幕快照%202017-11-09%20上午11.5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7-11-09%20上午11.52.2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2CAD" w14:textId="6C25D0DD" w:rsidR="00EE65F0" w:rsidRPr="00EE65F0" w:rsidRDefault="00AE5944" w:rsidP="00EE65F0">
      <w:pPr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7B7E8C1" wp14:editId="5936097B">
            <wp:simplePos x="0" y="0"/>
            <wp:positionH relativeFrom="column">
              <wp:posOffset>939800</wp:posOffset>
            </wp:positionH>
            <wp:positionV relativeFrom="paragraph">
              <wp:posOffset>71120</wp:posOffset>
            </wp:positionV>
            <wp:extent cx="3451860" cy="2159635"/>
            <wp:effectExtent l="0" t="0" r="2540" b="0"/>
            <wp:wrapSquare wrapText="bothSides"/>
            <wp:docPr id="25" name="图片 25" descr="../屏幕快照%202017-11-09%20上午11.5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7-11-09%20上午11.52.4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C7C13" w14:textId="78C657DE" w:rsidR="009251DF" w:rsidRPr="009251DF" w:rsidRDefault="009251DF" w:rsidP="009251DF">
      <w:pPr>
        <w:rPr>
          <w:sz w:val="24"/>
          <w:szCs w:val="24"/>
        </w:rPr>
      </w:pPr>
    </w:p>
    <w:p w14:paraId="1EF14BD0" w14:textId="60C3F157" w:rsidR="009251DF" w:rsidRDefault="009251DF" w:rsidP="009251DF">
      <w:pPr>
        <w:rPr>
          <w:sz w:val="24"/>
          <w:szCs w:val="24"/>
        </w:rPr>
      </w:pPr>
    </w:p>
    <w:p w14:paraId="1761AEE3" w14:textId="5FC86D65" w:rsidR="009251DF" w:rsidRDefault="009251DF" w:rsidP="009251DF">
      <w:pPr>
        <w:rPr>
          <w:sz w:val="24"/>
          <w:szCs w:val="24"/>
        </w:rPr>
      </w:pPr>
    </w:p>
    <w:p w14:paraId="197EFB5B" w14:textId="3883C988" w:rsidR="009251DF" w:rsidRDefault="009251DF" w:rsidP="009251DF">
      <w:pPr>
        <w:rPr>
          <w:sz w:val="24"/>
          <w:szCs w:val="24"/>
        </w:rPr>
      </w:pPr>
    </w:p>
    <w:p w14:paraId="377D9113" w14:textId="77777777" w:rsidR="009251DF" w:rsidRDefault="009251DF" w:rsidP="009251DF">
      <w:pPr>
        <w:rPr>
          <w:sz w:val="24"/>
          <w:szCs w:val="24"/>
        </w:rPr>
      </w:pPr>
    </w:p>
    <w:p w14:paraId="67335686" w14:textId="73F64B04" w:rsidR="009251DF" w:rsidRDefault="009251DF" w:rsidP="009251DF">
      <w:pPr>
        <w:rPr>
          <w:sz w:val="24"/>
          <w:szCs w:val="24"/>
        </w:rPr>
      </w:pPr>
    </w:p>
    <w:p w14:paraId="378B3D9A" w14:textId="4AA8D429" w:rsidR="009251DF" w:rsidRDefault="00012738" w:rsidP="009251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78A929A" wp14:editId="3134BF36">
            <wp:simplePos x="0" y="0"/>
            <wp:positionH relativeFrom="column">
              <wp:posOffset>911225</wp:posOffset>
            </wp:positionH>
            <wp:positionV relativeFrom="paragraph">
              <wp:posOffset>80010</wp:posOffset>
            </wp:positionV>
            <wp:extent cx="3451860" cy="2159635"/>
            <wp:effectExtent l="0" t="0" r="2540" b="0"/>
            <wp:wrapSquare wrapText="bothSides"/>
            <wp:docPr id="28" name="图片 28" descr="../屏幕快照%202017-11-09%20上午11.5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7-11-09%20上午11.52.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71E80" w14:textId="12E9D109" w:rsidR="009251DF" w:rsidRDefault="009251DF" w:rsidP="009251DF">
      <w:pPr>
        <w:rPr>
          <w:sz w:val="24"/>
          <w:szCs w:val="24"/>
        </w:rPr>
      </w:pPr>
    </w:p>
    <w:p w14:paraId="38EA015F" w14:textId="4E3D27F7" w:rsidR="009251DF" w:rsidRDefault="009251DF" w:rsidP="009251DF">
      <w:pPr>
        <w:rPr>
          <w:sz w:val="24"/>
          <w:szCs w:val="24"/>
        </w:rPr>
      </w:pPr>
    </w:p>
    <w:p w14:paraId="04437082" w14:textId="681BCF27" w:rsidR="009251DF" w:rsidRDefault="009251DF" w:rsidP="009251DF">
      <w:pPr>
        <w:rPr>
          <w:sz w:val="24"/>
          <w:szCs w:val="24"/>
        </w:rPr>
      </w:pPr>
    </w:p>
    <w:p w14:paraId="2A3FDA48" w14:textId="6A7F85B7" w:rsidR="009251DF" w:rsidRDefault="009251DF" w:rsidP="009251DF">
      <w:pPr>
        <w:rPr>
          <w:sz w:val="24"/>
          <w:szCs w:val="24"/>
        </w:rPr>
      </w:pPr>
    </w:p>
    <w:p w14:paraId="6EA5D8B1" w14:textId="3522A86A" w:rsidR="009251DF" w:rsidRDefault="009251DF" w:rsidP="00012738">
      <w:pPr>
        <w:jc w:val="center"/>
        <w:rPr>
          <w:sz w:val="24"/>
          <w:szCs w:val="24"/>
        </w:rPr>
      </w:pPr>
    </w:p>
    <w:p w14:paraId="6B76E4A7" w14:textId="696A7902" w:rsidR="009251DF" w:rsidRDefault="009251DF" w:rsidP="009251DF">
      <w:pPr>
        <w:rPr>
          <w:sz w:val="24"/>
          <w:szCs w:val="24"/>
        </w:rPr>
      </w:pPr>
    </w:p>
    <w:p w14:paraId="4B2EB94D" w14:textId="2F0607B9" w:rsidR="009251DF" w:rsidRDefault="009251DF" w:rsidP="009251DF">
      <w:pPr>
        <w:rPr>
          <w:sz w:val="24"/>
          <w:szCs w:val="24"/>
        </w:rPr>
      </w:pPr>
    </w:p>
    <w:p w14:paraId="5A87A8B2" w14:textId="1B740663" w:rsidR="009251DF" w:rsidRDefault="009251DF" w:rsidP="009251DF">
      <w:pPr>
        <w:rPr>
          <w:sz w:val="24"/>
          <w:szCs w:val="24"/>
        </w:rPr>
      </w:pPr>
    </w:p>
    <w:p w14:paraId="215F99D2" w14:textId="3DB8127A" w:rsidR="009251DF" w:rsidRDefault="009251DF" w:rsidP="009251DF">
      <w:pPr>
        <w:rPr>
          <w:sz w:val="24"/>
          <w:szCs w:val="24"/>
        </w:rPr>
      </w:pPr>
    </w:p>
    <w:p w14:paraId="6B9CC901" w14:textId="77777777" w:rsidR="009251DF" w:rsidRPr="009251DF" w:rsidRDefault="009251DF" w:rsidP="009251DF">
      <w:pPr>
        <w:rPr>
          <w:sz w:val="24"/>
          <w:szCs w:val="24"/>
        </w:rPr>
      </w:pPr>
    </w:p>
    <w:p w14:paraId="65F069AB" w14:textId="77777777" w:rsidR="00CB4A5E" w:rsidRDefault="00CB4A5E" w:rsidP="006B6D33">
      <w:pPr>
        <w:rPr>
          <w:sz w:val="24"/>
          <w:szCs w:val="24"/>
        </w:rPr>
      </w:pPr>
    </w:p>
    <w:p w14:paraId="315E4247" w14:textId="227542DB" w:rsidR="00F60A5A" w:rsidRDefault="00D82CCA" w:rsidP="006B6D33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日期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选择，</w:t>
      </w:r>
      <w:r>
        <w:rPr>
          <w:rFonts w:hint="eastAsia"/>
          <w:sz w:val="24"/>
          <w:szCs w:val="24"/>
        </w:rPr>
        <w:t>弹出</w:t>
      </w:r>
      <w:r>
        <w:rPr>
          <w:sz w:val="24"/>
          <w:szCs w:val="24"/>
        </w:rPr>
        <w:t>警告。</w:t>
      </w:r>
    </w:p>
    <w:p w14:paraId="15C38B14" w14:textId="4EAAB79E" w:rsidR="00B30A41" w:rsidRPr="006B6D33" w:rsidRDefault="003E7AC8" w:rsidP="003E7AC8">
      <w:pPr>
        <w:pStyle w:val="a3"/>
        <w:ind w:left="48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55F0EB" wp14:editId="1A633457">
            <wp:extent cx="3452400" cy="2160000"/>
            <wp:effectExtent l="0" t="0" r="2540" b="0"/>
            <wp:docPr id="29" name="图片 29" descr="../屏幕快照%202017-11-09%20上午11.5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屏幕快照%202017-11-09%20上午11.54.4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EAD8" w14:textId="4A2A9E4B" w:rsidR="007C31CD" w:rsidRPr="00017769" w:rsidRDefault="007C31CD" w:rsidP="00017769">
      <w:pPr>
        <w:rPr>
          <w:sz w:val="24"/>
          <w:szCs w:val="24"/>
        </w:rPr>
      </w:pPr>
    </w:p>
    <w:p w14:paraId="3A2FA621" w14:textId="77777777" w:rsidR="00743B3C" w:rsidRPr="004063B6" w:rsidRDefault="00743B3C" w:rsidP="004063B6">
      <w:pPr>
        <w:rPr>
          <w:sz w:val="24"/>
          <w:szCs w:val="24"/>
        </w:rPr>
      </w:pPr>
    </w:p>
    <w:p w14:paraId="12944AC2" w14:textId="49A88E69" w:rsidR="00211C65" w:rsidRPr="00211C65" w:rsidRDefault="003E7AC8" w:rsidP="00211C65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选择的</w:t>
      </w:r>
      <w:r>
        <w:rPr>
          <w:sz w:val="24"/>
          <w:szCs w:val="24"/>
        </w:rPr>
        <w:t>ddl</w:t>
      </w:r>
      <w:r>
        <w:rPr>
          <w:rFonts w:hint="eastAsia"/>
          <w:sz w:val="24"/>
          <w:szCs w:val="24"/>
        </w:rPr>
        <w:t>还</w:t>
      </w:r>
      <w:r>
        <w:rPr>
          <w:sz w:val="24"/>
          <w:szCs w:val="24"/>
        </w:rPr>
        <w:t>没有截止，无法</w:t>
      </w:r>
      <w:r>
        <w:rPr>
          <w:rFonts w:hint="eastAsia"/>
          <w:sz w:val="24"/>
          <w:szCs w:val="24"/>
        </w:rPr>
        <w:t>下载</w:t>
      </w:r>
      <w:r>
        <w:rPr>
          <w:sz w:val="24"/>
          <w:szCs w:val="24"/>
        </w:rPr>
        <w:t>。</w:t>
      </w:r>
    </w:p>
    <w:p w14:paraId="10274D8B" w14:textId="21368C04" w:rsidR="003F2933" w:rsidRPr="00E2488B" w:rsidRDefault="00211C65" w:rsidP="00211C6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8C4339" wp14:editId="117CDAF1">
            <wp:extent cx="3452400" cy="2160000"/>
            <wp:effectExtent l="0" t="0" r="2540" b="0"/>
            <wp:docPr id="30" name="图片 30" descr="../屏幕快照%202017-11-09%20上午11.5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7-11-09%20上午11.56.3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C09D" w14:textId="4FD6BFD4" w:rsidR="00C50E74" w:rsidRDefault="0023646D" w:rsidP="00C50E7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选择的</w:t>
      </w:r>
      <w:r>
        <w:rPr>
          <w:sz w:val="24"/>
          <w:szCs w:val="24"/>
        </w:rPr>
        <w:t>ddl</w:t>
      </w:r>
      <w:r>
        <w:rPr>
          <w:rFonts w:hint="eastAsia"/>
          <w:sz w:val="24"/>
          <w:szCs w:val="24"/>
        </w:rPr>
        <w:t>下没有</w:t>
      </w:r>
      <w:r>
        <w:rPr>
          <w:sz w:val="24"/>
          <w:szCs w:val="24"/>
        </w:rPr>
        <w:t>任何报告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可能</w:t>
      </w:r>
      <w:r>
        <w:rPr>
          <w:sz w:val="24"/>
          <w:szCs w:val="24"/>
        </w:rPr>
        <w:t>由于你输入</w:t>
      </w:r>
      <w:r>
        <w:rPr>
          <w:rFonts w:hint="eastAsia"/>
          <w:sz w:val="24"/>
          <w:szCs w:val="24"/>
        </w:rPr>
        <w:t>了</w:t>
      </w:r>
      <w:r>
        <w:rPr>
          <w:sz w:val="24"/>
          <w:szCs w:val="24"/>
        </w:rPr>
        <w:t>错误的</w:t>
      </w:r>
      <w:r>
        <w:rPr>
          <w:sz w:val="24"/>
          <w:szCs w:val="24"/>
        </w:rPr>
        <w:t>ddl</w:t>
      </w:r>
      <w:r>
        <w:rPr>
          <w:rFonts w:hint="eastAsia"/>
          <w:sz w:val="24"/>
          <w:szCs w:val="24"/>
        </w:rPr>
        <w:t>日期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仅有</w:t>
      </w:r>
      <w:r>
        <w:rPr>
          <w:sz w:val="24"/>
          <w:szCs w:val="24"/>
        </w:rPr>
        <w:t>ddl</w:t>
      </w:r>
      <w:r>
        <w:rPr>
          <w:rFonts w:hint="eastAsia"/>
          <w:sz w:val="24"/>
          <w:szCs w:val="24"/>
        </w:rPr>
        <w:t>当天</w:t>
      </w:r>
      <w:r>
        <w:rPr>
          <w:sz w:val="24"/>
          <w:szCs w:val="24"/>
        </w:rPr>
        <w:t>的日期是合法的</w:t>
      </w:r>
      <w:r>
        <w:rPr>
          <w:sz w:val="24"/>
          <w:szCs w:val="24"/>
        </w:rPr>
        <w:t>)</w:t>
      </w:r>
      <w:r w:rsidR="008114FC">
        <w:rPr>
          <w:sz w:val="24"/>
          <w:szCs w:val="24"/>
        </w:rPr>
        <w:t>，</w:t>
      </w:r>
      <w:r w:rsidR="008114FC">
        <w:rPr>
          <w:rFonts w:hint="eastAsia"/>
          <w:sz w:val="24"/>
          <w:szCs w:val="24"/>
        </w:rPr>
        <w:t>弹出</w:t>
      </w:r>
      <w:r w:rsidR="008114FC">
        <w:rPr>
          <w:sz w:val="24"/>
          <w:szCs w:val="24"/>
        </w:rPr>
        <w:t>告示。</w:t>
      </w:r>
    </w:p>
    <w:p w14:paraId="6DEA198A" w14:textId="47C7D048" w:rsidR="007740E0" w:rsidRPr="005676A1" w:rsidRDefault="005676A1" w:rsidP="005676A1">
      <w:pPr>
        <w:pStyle w:val="a3"/>
        <w:ind w:left="480" w:firstLineChars="0" w:firstLine="0"/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72E8E4" wp14:editId="4DC6E5D1">
            <wp:extent cx="3452400" cy="2160000"/>
            <wp:effectExtent l="0" t="0" r="2540" b="0"/>
            <wp:docPr id="31" name="图片 31" descr="../屏幕快照%202017-11-09%20上午11.5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7-11-09%20上午11.57.4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A8A3" w14:textId="39E1D285" w:rsidR="004063B6" w:rsidRDefault="005676A1" w:rsidP="00C50E7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>
        <w:rPr>
          <w:sz w:val="24"/>
          <w:szCs w:val="24"/>
        </w:rPr>
        <w:t>一切信息都合法，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成功进入下载环节。</w:t>
      </w:r>
    </w:p>
    <w:p w14:paraId="54722427" w14:textId="63EDAECB" w:rsidR="005676A1" w:rsidRDefault="00C262F4" w:rsidP="00C262F4">
      <w:pPr>
        <w:pStyle w:val="a3"/>
        <w:ind w:left="48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2C9625D" wp14:editId="2BA2D06A">
            <wp:simplePos x="0" y="0"/>
            <wp:positionH relativeFrom="column">
              <wp:posOffset>1061720</wp:posOffset>
            </wp:positionH>
            <wp:positionV relativeFrom="paragraph">
              <wp:posOffset>10160</wp:posOffset>
            </wp:positionV>
            <wp:extent cx="3452400" cy="2160000"/>
            <wp:effectExtent l="0" t="0" r="2540" b="0"/>
            <wp:wrapSquare wrapText="bothSides"/>
            <wp:docPr id="32" name="图片 32" descr="../屏幕快照%202017-11-09%20上午11.58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屏幕快照%202017-11-09%20上午11.58.4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CAA61" w14:textId="2FF54739" w:rsidR="00921A47" w:rsidRDefault="00921A47" w:rsidP="00921A47">
      <w:pPr>
        <w:pStyle w:val="a3"/>
        <w:ind w:left="480" w:firstLineChars="0" w:firstLine="0"/>
        <w:rPr>
          <w:sz w:val="24"/>
          <w:szCs w:val="24"/>
        </w:rPr>
      </w:pPr>
    </w:p>
    <w:p w14:paraId="20222F47" w14:textId="451324EA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5A7C762E" w14:textId="23D7881A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73CEB62C" w14:textId="7F42B4BA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5C2FB2AA" w14:textId="0A2E9A71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2CE60730" w14:textId="01C362E8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DE2F9E" wp14:editId="65686646">
            <wp:simplePos x="0" y="0"/>
            <wp:positionH relativeFrom="column">
              <wp:posOffset>1056640</wp:posOffset>
            </wp:positionH>
            <wp:positionV relativeFrom="paragraph">
              <wp:posOffset>105410</wp:posOffset>
            </wp:positionV>
            <wp:extent cx="3451860" cy="2159635"/>
            <wp:effectExtent l="0" t="0" r="2540" b="0"/>
            <wp:wrapSquare wrapText="bothSides"/>
            <wp:docPr id="34" name="图片 34" descr="../屏幕快照%202017-11-09%20上午11.5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屏幕快照%202017-11-09%20上午11.59.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E97B4" w14:textId="29553749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37FE9102" w14:textId="31BC0042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3C0DD18B" w14:textId="0DCCA9AF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792C96D6" w14:textId="03EFDC0B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3EA38BAD" w14:textId="0DA63E2F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2332301C" w14:textId="312BE384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576C67DB" w14:textId="58E3F62C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74D9138C" w14:textId="4622CD4E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46CFDDA4" w14:textId="66BC02FE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2F76B91E" w14:textId="04BA53B0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78A873E2" w14:textId="6EECF0F2" w:rsidR="00C262F4" w:rsidRDefault="00C262F4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7172A9F2" w14:textId="12E472C5" w:rsidR="00C262F4" w:rsidRDefault="00936897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593FB61" wp14:editId="51F5ABC8">
            <wp:simplePos x="0" y="0"/>
            <wp:positionH relativeFrom="column">
              <wp:posOffset>1059180</wp:posOffset>
            </wp:positionH>
            <wp:positionV relativeFrom="paragraph">
              <wp:posOffset>0</wp:posOffset>
            </wp:positionV>
            <wp:extent cx="3451860" cy="2159635"/>
            <wp:effectExtent l="0" t="0" r="2540" b="0"/>
            <wp:wrapSquare wrapText="bothSides"/>
            <wp:docPr id="35" name="图片 35" descr="../屏幕快照%202017-11-09%20上午11.5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屏幕快照%202017-11-09%20上午11.59.0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EAB10" w14:textId="77777777" w:rsidR="00C262F4" w:rsidRDefault="00C262F4" w:rsidP="00921A47">
      <w:pPr>
        <w:pStyle w:val="a3"/>
        <w:ind w:left="480" w:firstLineChars="0" w:firstLine="0"/>
        <w:rPr>
          <w:sz w:val="24"/>
          <w:szCs w:val="24"/>
        </w:rPr>
      </w:pPr>
    </w:p>
    <w:p w14:paraId="37D6D74B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480E3010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6356AB27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0EF0F31A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4CAAF08E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54DB55B2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7D736CE5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50258839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4AE7D670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3B1A5776" w14:textId="77777777" w:rsidR="00530F7F" w:rsidRDefault="00530F7F" w:rsidP="00921A47">
      <w:pPr>
        <w:pStyle w:val="a3"/>
        <w:ind w:left="480" w:firstLineChars="0" w:firstLine="0"/>
        <w:rPr>
          <w:rFonts w:hint="eastAsia"/>
          <w:sz w:val="24"/>
          <w:szCs w:val="24"/>
        </w:rPr>
      </w:pPr>
    </w:p>
    <w:p w14:paraId="3BDAB925" w14:textId="61D58BC8" w:rsidR="00921A47" w:rsidRDefault="00C0778F" w:rsidP="00C50E7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成功</w:t>
      </w:r>
      <w:r>
        <w:rPr>
          <w:sz w:val="24"/>
          <w:szCs w:val="24"/>
        </w:rPr>
        <w:t>下载及解压后的文件如下。</w:t>
      </w:r>
    </w:p>
    <w:p w14:paraId="35C8579A" w14:textId="540E6E40" w:rsidR="00C0778F" w:rsidRDefault="00C0778F" w:rsidP="00C0778F">
      <w:pPr>
        <w:pStyle w:val="a3"/>
        <w:ind w:left="480" w:firstLineChars="0" w:firstLine="0"/>
        <w:jc w:val="center"/>
        <w:rPr>
          <w:sz w:val="24"/>
          <w:szCs w:val="24"/>
        </w:rPr>
      </w:pPr>
      <w:r w:rsidRPr="00C0778F">
        <w:rPr>
          <w:sz w:val="24"/>
          <w:szCs w:val="24"/>
        </w:rPr>
        <w:drawing>
          <wp:inline distT="0" distB="0" distL="0" distR="0" wp14:anchorId="48A878FF" wp14:editId="0F058354">
            <wp:extent cx="2815200" cy="216000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F047" w14:textId="62B845B3" w:rsidR="00E70AF0" w:rsidRPr="00E70AF0" w:rsidRDefault="00E70AF0" w:rsidP="00E70AF0">
      <w:pPr>
        <w:rPr>
          <w:sz w:val="24"/>
          <w:szCs w:val="24"/>
        </w:rPr>
      </w:pPr>
    </w:p>
    <w:p w14:paraId="3F8B27E2" w14:textId="244B41EC" w:rsidR="00E70AF0" w:rsidRDefault="00A57703" w:rsidP="00C50E7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具体</w:t>
      </w:r>
      <w:r>
        <w:rPr>
          <w:sz w:val="24"/>
          <w:szCs w:val="24"/>
        </w:rPr>
        <w:t>文件如下</w:t>
      </w:r>
      <w:r w:rsidR="000015B2">
        <w:rPr>
          <w:sz w:val="24"/>
          <w:szCs w:val="24"/>
        </w:rPr>
        <w:t>，</w:t>
      </w:r>
      <w:r w:rsidR="000015B2">
        <w:rPr>
          <w:rFonts w:hint="eastAsia"/>
          <w:sz w:val="24"/>
          <w:szCs w:val="24"/>
        </w:rPr>
        <w:t>和</w:t>
      </w:r>
      <w:r w:rsidR="000015B2">
        <w:rPr>
          <w:sz w:val="24"/>
          <w:szCs w:val="24"/>
        </w:rPr>
        <w:t>服务器端文件夹中内容一致。</w:t>
      </w:r>
    </w:p>
    <w:p w14:paraId="3225E2C2" w14:textId="762CB660" w:rsidR="00B82E20" w:rsidRPr="00B82E20" w:rsidRDefault="000015B2" w:rsidP="000015B2">
      <w:pPr>
        <w:pStyle w:val="a3"/>
        <w:ind w:left="480" w:firstLineChars="0" w:firstLine="0"/>
        <w:rPr>
          <w:rFonts w:hint="eastAsia"/>
          <w:sz w:val="24"/>
          <w:szCs w:val="24"/>
        </w:rPr>
      </w:pPr>
      <w:r w:rsidRPr="000015B2">
        <w:rPr>
          <w:sz w:val="24"/>
          <w:szCs w:val="24"/>
        </w:rPr>
        <w:drawing>
          <wp:inline distT="0" distB="0" distL="0" distR="0" wp14:anchorId="02EE0780" wp14:editId="5367BB4A">
            <wp:extent cx="5274000" cy="15588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BA5A45" w14:textId="77777777" w:rsidR="00B82E20" w:rsidRDefault="00B82E20" w:rsidP="00B82E20">
      <w:pPr>
        <w:pStyle w:val="a3"/>
        <w:ind w:left="480" w:firstLineChars="0" w:firstLine="0"/>
        <w:rPr>
          <w:sz w:val="24"/>
          <w:szCs w:val="24"/>
        </w:rPr>
      </w:pPr>
    </w:p>
    <w:p w14:paraId="15021261" w14:textId="72922DCD" w:rsidR="009843FF" w:rsidRPr="00017769" w:rsidRDefault="009843FF" w:rsidP="00017769">
      <w:pPr>
        <w:rPr>
          <w:sz w:val="24"/>
          <w:szCs w:val="24"/>
        </w:rPr>
      </w:pPr>
    </w:p>
    <w:p w14:paraId="60F426C2" w14:textId="7F0461CD" w:rsidR="00B76319" w:rsidRPr="005F3F87" w:rsidRDefault="00B76319" w:rsidP="00B76319">
      <w:pPr>
        <w:pStyle w:val="a3"/>
        <w:ind w:left="360" w:firstLineChars="0" w:firstLine="0"/>
        <w:rPr>
          <w:sz w:val="24"/>
          <w:szCs w:val="24"/>
        </w:rPr>
      </w:pPr>
      <w:r w:rsidRPr="005F3F87">
        <w:rPr>
          <w:rFonts w:hint="eastAsia"/>
          <w:sz w:val="24"/>
          <w:szCs w:val="24"/>
        </w:rPr>
        <w:t>下周工作计划：</w:t>
      </w:r>
    </w:p>
    <w:p w14:paraId="117FCC3A" w14:textId="2E84827D" w:rsidR="00B76319" w:rsidRPr="005F3F87" w:rsidRDefault="009B780D" w:rsidP="00B7631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研究任务一题目：</w:t>
      </w:r>
      <w:r w:rsidR="00017769">
        <w:rPr>
          <w:rFonts w:hint="eastAsia"/>
          <w:sz w:val="24"/>
          <w:szCs w:val="24"/>
        </w:rPr>
        <w:t>文献</w:t>
      </w:r>
    </w:p>
    <w:p w14:paraId="6AE282C5" w14:textId="022EC2BF" w:rsidR="00917030" w:rsidRPr="005F3F87" w:rsidRDefault="00B76319" w:rsidP="00B33C34">
      <w:pPr>
        <w:pStyle w:val="a3"/>
        <w:ind w:left="360" w:firstLineChars="0" w:firstLine="0"/>
        <w:rPr>
          <w:rFonts w:hint="eastAsia"/>
          <w:sz w:val="24"/>
          <w:szCs w:val="24"/>
        </w:rPr>
      </w:pPr>
      <w:r w:rsidRPr="005F3F87">
        <w:rPr>
          <w:rFonts w:hint="eastAsia"/>
          <w:sz w:val="24"/>
          <w:szCs w:val="24"/>
        </w:rPr>
        <w:t>研究任务二题目：</w:t>
      </w:r>
      <w:r w:rsidR="00885EC5">
        <w:rPr>
          <w:rFonts w:hint="eastAsia"/>
          <w:sz w:val="24"/>
          <w:szCs w:val="24"/>
        </w:rPr>
        <w:t>报告</w:t>
      </w:r>
      <w:r w:rsidR="00885EC5">
        <w:rPr>
          <w:sz w:val="24"/>
          <w:szCs w:val="24"/>
        </w:rPr>
        <w:t>评分</w:t>
      </w:r>
    </w:p>
    <w:p w14:paraId="683D07A4" w14:textId="43BAB0A0" w:rsidR="00B76319" w:rsidRPr="005F3F87" w:rsidRDefault="00B76319" w:rsidP="00B76319">
      <w:pPr>
        <w:pStyle w:val="a3"/>
        <w:ind w:left="360" w:firstLineChars="0" w:firstLine="0"/>
        <w:rPr>
          <w:sz w:val="24"/>
          <w:szCs w:val="24"/>
        </w:rPr>
      </w:pPr>
    </w:p>
    <w:p w14:paraId="085B1318" w14:textId="3B10D1F0" w:rsidR="00B76319" w:rsidRDefault="00B76319"/>
    <w:sectPr w:rsidR="00B76319" w:rsidSect="008B5B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51EF9E" w14:textId="77777777" w:rsidR="00337C3F" w:rsidRDefault="00337C3F" w:rsidP="00C50E74">
      <w:r>
        <w:separator/>
      </w:r>
    </w:p>
  </w:endnote>
  <w:endnote w:type="continuationSeparator" w:id="0">
    <w:p w14:paraId="083210A2" w14:textId="77777777" w:rsidR="00337C3F" w:rsidRDefault="00337C3F" w:rsidP="00C50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70055C" w14:textId="77777777" w:rsidR="00337C3F" w:rsidRDefault="00337C3F" w:rsidP="00C50E74">
      <w:r>
        <w:separator/>
      </w:r>
    </w:p>
  </w:footnote>
  <w:footnote w:type="continuationSeparator" w:id="0">
    <w:p w14:paraId="23DCF187" w14:textId="77777777" w:rsidR="00337C3F" w:rsidRDefault="00337C3F" w:rsidP="00C50E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6E47"/>
    <w:multiLevelType w:val="hybridMultilevel"/>
    <w:tmpl w:val="A9082AE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3731C59"/>
    <w:multiLevelType w:val="hybridMultilevel"/>
    <w:tmpl w:val="5EECD882"/>
    <w:lvl w:ilvl="0" w:tplc="04090015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42561F0"/>
    <w:multiLevelType w:val="hybridMultilevel"/>
    <w:tmpl w:val="1F1C0114"/>
    <w:lvl w:ilvl="0" w:tplc="04090019">
      <w:start w:val="1"/>
      <w:numFmt w:val="lowerLetter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24BE3ADE"/>
    <w:multiLevelType w:val="hybridMultilevel"/>
    <w:tmpl w:val="7E6EE992"/>
    <w:lvl w:ilvl="0" w:tplc="0409001B">
      <w:start w:val="1"/>
      <w:numFmt w:val="lowerRoman"/>
      <w:lvlText w:val="%1."/>
      <w:lvlJc w:val="righ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9B26667"/>
    <w:multiLevelType w:val="hybridMultilevel"/>
    <w:tmpl w:val="4C1E9F20"/>
    <w:lvl w:ilvl="0" w:tplc="911209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514660"/>
    <w:multiLevelType w:val="hybridMultilevel"/>
    <w:tmpl w:val="2E0037F8"/>
    <w:lvl w:ilvl="0" w:tplc="0409001B">
      <w:start w:val="1"/>
      <w:numFmt w:val="lowerRoman"/>
      <w:lvlText w:val="%1."/>
      <w:lvlJc w:val="right"/>
      <w:pPr>
        <w:ind w:left="1320" w:hanging="480"/>
      </w:p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319"/>
    <w:rsid w:val="000015B2"/>
    <w:rsid w:val="00012738"/>
    <w:rsid w:val="00017769"/>
    <w:rsid w:val="000208A7"/>
    <w:rsid w:val="00041FEF"/>
    <w:rsid w:val="000450B0"/>
    <w:rsid w:val="00067748"/>
    <w:rsid w:val="00077461"/>
    <w:rsid w:val="00085BCF"/>
    <w:rsid w:val="000D634B"/>
    <w:rsid w:val="00143354"/>
    <w:rsid w:val="00172950"/>
    <w:rsid w:val="00186ED2"/>
    <w:rsid w:val="00192851"/>
    <w:rsid w:val="001D6085"/>
    <w:rsid w:val="001E797A"/>
    <w:rsid w:val="00211C65"/>
    <w:rsid w:val="0023036A"/>
    <w:rsid w:val="0023646D"/>
    <w:rsid w:val="0024135F"/>
    <w:rsid w:val="0026573D"/>
    <w:rsid w:val="002679A6"/>
    <w:rsid w:val="002A2F37"/>
    <w:rsid w:val="00337C3F"/>
    <w:rsid w:val="003739D4"/>
    <w:rsid w:val="0039257A"/>
    <w:rsid w:val="003B31B7"/>
    <w:rsid w:val="003C1F2E"/>
    <w:rsid w:val="003C2738"/>
    <w:rsid w:val="003C4241"/>
    <w:rsid w:val="003E7AC8"/>
    <w:rsid w:val="003F2933"/>
    <w:rsid w:val="004063B6"/>
    <w:rsid w:val="004727E2"/>
    <w:rsid w:val="00480C59"/>
    <w:rsid w:val="004A1660"/>
    <w:rsid w:val="004B39A4"/>
    <w:rsid w:val="004F1383"/>
    <w:rsid w:val="004F3EC8"/>
    <w:rsid w:val="00501660"/>
    <w:rsid w:val="00530F7F"/>
    <w:rsid w:val="00532328"/>
    <w:rsid w:val="00534D62"/>
    <w:rsid w:val="005676A1"/>
    <w:rsid w:val="00581AC4"/>
    <w:rsid w:val="005E73CC"/>
    <w:rsid w:val="005F78EC"/>
    <w:rsid w:val="00612936"/>
    <w:rsid w:val="00641F43"/>
    <w:rsid w:val="00680BF1"/>
    <w:rsid w:val="006B6D33"/>
    <w:rsid w:val="006C77C1"/>
    <w:rsid w:val="006E203A"/>
    <w:rsid w:val="00724687"/>
    <w:rsid w:val="00736DED"/>
    <w:rsid w:val="00743B3C"/>
    <w:rsid w:val="0074756E"/>
    <w:rsid w:val="007740E0"/>
    <w:rsid w:val="00793204"/>
    <w:rsid w:val="007C31CD"/>
    <w:rsid w:val="007D1CF3"/>
    <w:rsid w:val="007E4687"/>
    <w:rsid w:val="008114FC"/>
    <w:rsid w:val="0085565D"/>
    <w:rsid w:val="0086242D"/>
    <w:rsid w:val="00863BA7"/>
    <w:rsid w:val="0087315A"/>
    <w:rsid w:val="008741C4"/>
    <w:rsid w:val="00877788"/>
    <w:rsid w:val="00885EC5"/>
    <w:rsid w:val="008A7F4C"/>
    <w:rsid w:val="008B22BB"/>
    <w:rsid w:val="008E4B72"/>
    <w:rsid w:val="00916BFF"/>
    <w:rsid w:val="00917030"/>
    <w:rsid w:val="00921304"/>
    <w:rsid w:val="00921A47"/>
    <w:rsid w:val="009251DF"/>
    <w:rsid w:val="00936897"/>
    <w:rsid w:val="009614DB"/>
    <w:rsid w:val="009622B3"/>
    <w:rsid w:val="00963A0A"/>
    <w:rsid w:val="009843FF"/>
    <w:rsid w:val="009972D6"/>
    <w:rsid w:val="009A3CB0"/>
    <w:rsid w:val="009B780D"/>
    <w:rsid w:val="009B7CE0"/>
    <w:rsid w:val="009F1CE0"/>
    <w:rsid w:val="00A268C3"/>
    <w:rsid w:val="00A305F8"/>
    <w:rsid w:val="00A35DB8"/>
    <w:rsid w:val="00A57498"/>
    <w:rsid w:val="00A57703"/>
    <w:rsid w:val="00AA47A2"/>
    <w:rsid w:val="00AD0690"/>
    <w:rsid w:val="00AD1874"/>
    <w:rsid w:val="00AD32FC"/>
    <w:rsid w:val="00AE5944"/>
    <w:rsid w:val="00B06D5D"/>
    <w:rsid w:val="00B306A1"/>
    <w:rsid w:val="00B30A41"/>
    <w:rsid w:val="00B332D4"/>
    <w:rsid w:val="00B33C34"/>
    <w:rsid w:val="00B627A0"/>
    <w:rsid w:val="00B64560"/>
    <w:rsid w:val="00B76319"/>
    <w:rsid w:val="00B807B4"/>
    <w:rsid w:val="00B82E20"/>
    <w:rsid w:val="00BA2EE9"/>
    <w:rsid w:val="00BE1956"/>
    <w:rsid w:val="00BE20D1"/>
    <w:rsid w:val="00C0778F"/>
    <w:rsid w:val="00C20656"/>
    <w:rsid w:val="00C231BB"/>
    <w:rsid w:val="00C25662"/>
    <w:rsid w:val="00C262F4"/>
    <w:rsid w:val="00C36950"/>
    <w:rsid w:val="00C50E74"/>
    <w:rsid w:val="00C87C73"/>
    <w:rsid w:val="00CA6A70"/>
    <w:rsid w:val="00CA7D1F"/>
    <w:rsid w:val="00CB4A5E"/>
    <w:rsid w:val="00CF63E9"/>
    <w:rsid w:val="00D03BC0"/>
    <w:rsid w:val="00D142A1"/>
    <w:rsid w:val="00D50952"/>
    <w:rsid w:val="00D82CCA"/>
    <w:rsid w:val="00DC2D6D"/>
    <w:rsid w:val="00DF6997"/>
    <w:rsid w:val="00DF76DC"/>
    <w:rsid w:val="00E11D3A"/>
    <w:rsid w:val="00E2385E"/>
    <w:rsid w:val="00E2488B"/>
    <w:rsid w:val="00E37F68"/>
    <w:rsid w:val="00E4017C"/>
    <w:rsid w:val="00E4601B"/>
    <w:rsid w:val="00E46DA0"/>
    <w:rsid w:val="00E607D5"/>
    <w:rsid w:val="00E70AF0"/>
    <w:rsid w:val="00E9540F"/>
    <w:rsid w:val="00EC00EE"/>
    <w:rsid w:val="00EC4CDB"/>
    <w:rsid w:val="00EE65F0"/>
    <w:rsid w:val="00F05C66"/>
    <w:rsid w:val="00F1408F"/>
    <w:rsid w:val="00F2084C"/>
    <w:rsid w:val="00F6062A"/>
    <w:rsid w:val="00F60A5A"/>
    <w:rsid w:val="00FB0297"/>
    <w:rsid w:val="00FB57A0"/>
    <w:rsid w:val="00FE5B30"/>
    <w:rsid w:val="00FE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0A3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6319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631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7631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7631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50E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C50E7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0E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C50E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3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117</Words>
  <Characters>673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136</cp:revision>
  <dcterms:created xsi:type="dcterms:W3CDTF">2017-10-10T12:55:00Z</dcterms:created>
  <dcterms:modified xsi:type="dcterms:W3CDTF">2017-11-09T04:03:00Z</dcterms:modified>
</cp:coreProperties>
</file>