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11" w:rsidRDefault="00421911"/>
    <w:p w:rsidR="00E47152" w:rsidRDefault="00E47152"/>
    <w:p w:rsidR="00E47152" w:rsidRDefault="00720180">
      <w:r>
        <w:rPr>
          <w:noProof/>
        </w:rPr>
        <w:drawing>
          <wp:inline distT="0" distB="0" distL="0" distR="0" wp14:anchorId="2197616F" wp14:editId="54EEA5D8">
            <wp:extent cx="11811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1296660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95919172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dinodentist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>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Lettuce leaves. © </w:t>
      </w:r>
      <w:proofErr w:type="spellStart"/>
      <w:proofErr w:type="gramStart"/>
      <w:r w:rsidR="00720180" w:rsidRPr="00720180">
        <w:rPr>
          <w:rFonts w:ascii="Segoe UI" w:hAnsi="Segoe UI" w:cs="Segoe UI"/>
          <w:sz w:val="24"/>
          <w:szCs w:val="24"/>
        </w:rPr>
        <w:t>dinodentist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>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Shutterstock</w:t>
      </w:r>
      <w:proofErr w:type="spellEnd"/>
      <w:proofErr w:type="gram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B76F94C" wp14:editId="2E46A590">
            <wp:extent cx="11811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175796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Jupiterimages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4066651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Jupiterimages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Green glass. 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Jupiterimages</w:t>
      </w:r>
      <w:proofErr w:type="spell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5A7901E" wp14:editId="4985CAE9">
            <wp:extent cx="12668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1277564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Thinkstock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skd191017sdc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>© George Doyle and Ciaran Griffin/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Thinkstock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>Green parrot. © George Doyle and Ciaran Griffin/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Thinkstock</w:t>
      </w:r>
      <w:proofErr w:type="spell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91A2827" wp14:editId="423308F8">
            <wp:extent cx="11239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114921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Artville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BUG012MH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Artville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Weevil. 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Artville</w:t>
      </w:r>
      <w:proofErr w:type="spell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7E878A3" wp14:editId="67F8362E">
            <wp:extent cx="11906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110560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OS19074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Green bowler hat and bowtie. 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Photodisc</w:t>
      </w:r>
      <w:proofErr w:type="spell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812615B" wp14:editId="242DDA45">
            <wp:extent cx="12001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219171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Dreamstime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6027959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Bimarto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 xml:space="preserve"> Sasri/Dreamstime.com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Green leaf. 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Bimarto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 xml:space="preserve"> Sasri/Dreamstime.com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EA00CE0" wp14:editId="5D1ADE84">
            <wp:extent cx="12573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1356744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112681709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>© Chris T Pehlivan/Shutterstock.com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>Rice paddy. © Chris T Pehlivan/Shutterstock.com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7BC1782" wp14:editId="75DE9158">
            <wp:extent cx="12382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1294696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26337758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Betacam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>-SP/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Broccoli. 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Betacam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>-SP/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E47152" w:rsidRDefault="00720180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902D628" wp14:editId="06859ADC">
            <wp:extent cx="120967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720180" w:rsidRPr="00720180">
        <w:rPr>
          <w:rFonts w:ascii="Segoe UI" w:hAnsi="Segoe UI" w:cs="Segoe UI"/>
          <w:sz w:val="24"/>
          <w:szCs w:val="24"/>
        </w:rPr>
        <w:t>1280153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720180" w:rsidRPr="00720180">
        <w:rPr>
          <w:rFonts w:ascii="Segoe UI" w:hAnsi="Segoe UI" w:cs="Segoe UI"/>
          <w:sz w:val="24"/>
          <w:szCs w:val="24"/>
        </w:rPr>
        <w:t>92345050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MarishaSha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>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720180" w:rsidRPr="00720180">
        <w:rPr>
          <w:rFonts w:ascii="Segoe UI" w:hAnsi="Segoe UI" w:cs="Segoe UI"/>
          <w:sz w:val="24"/>
          <w:szCs w:val="24"/>
        </w:rPr>
        <w:t xml:space="preserve">Rubber frog. © 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MarishaSha</w:t>
      </w:r>
      <w:proofErr w:type="spellEnd"/>
      <w:r w:rsidR="00720180" w:rsidRPr="00720180">
        <w:rPr>
          <w:rFonts w:ascii="Segoe UI" w:hAnsi="Segoe UI" w:cs="Segoe UI"/>
          <w:sz w:val="24"/>
          <w:szCs w:val="24"/>
        </w:rPr>
        <w:t>/</w:t>
      </w:r>
      <w:proofErr w:type="spellStart"/>
      <w:r w:rsidR="00720180" w:rsidRPr="00720180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E47152" w:rsidRDefault="00E47152" w:rsidP="00E47152">
      <w:r>
        <w:rPr>
          <w:rFonts w:ascii="Segoe UI" w:hAnsi="Segoe UI" w:cs="Segoe UI"/>
          <w:sz w:val="24"/>
          <w:szCs w:val="24"/>
        </w:rPr>
        <w:t>RM Assets Embedded: No</w:t>
      </w:r>
    </w:p>
    <w:sectPr w:rsidR="00E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5"/>
    <w:rsid w:val="0021535E"/>
    <w:rsid w:val="00421911"/>
    <w:rsid w:val="005A2B25"/>
    <w:rsid w:val="00720180"/>
    <w:rsid w:val="00B84480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2014-05-30T19:40:00Z</dcterms:created>
  <dcterms:modified xsi:type="dcterms:W3CDTF">2014-06-02T17:59:00Z</dcterms:modified>
</cp:coreProperties>
</file>