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63DA" w14:textId="1E19C94E" w:rsidR="007C3B93" w:rsidRDefault="00164675">
      <w:pPr>
        <w:rPr>
          <w:lang w:val="fr-FR"/>
        </w:rPr>
      </w:pPr>
      <w:r w:rsidRPr="00164675">
        <w:rPr>
          <w:lang w:val="fr-FR"/>
        </w:rPr>
        <w:t>Tbda chaïma thader 3la wshno howa l pfe ta3na, l</w:t>
      </w:r>
      <w:r>
        <w:rPr>
          <w:lang w:val="fr-FR"/>
        </w:rPr>
        <w:t>e plan, et l intro.</w:t>
      </w:r>
    </w:p>
    <w:p w14:paraId="342167F4" w14:textId="6EE1B720" w:rsidR="00164675" w:rsidRDefault="00164675">
      <w:pPr>
        <w:rPr>
          <w:lang w:val="fr-FR"/>
        </w:rPr>
      </w:pPr>
      <w:r>
        <w:rPr>
          <w:lang w:val="fr-FR"/>
        </w:rPr>
        <w:t>Yahder khalil 3la l oerganisme et l’org</w:t>
      </w:r>
    </w:p>
    <w:p w14:paraId="3CA45B78" w14:textId="1C11029F" w:rsidR="00164675" w:rsidRDefault="00164675" w:rsidP="00164675">
      <w:pPr>
        <w:rPr>
          <w:lang w:val="fr-FR"/>
        </w:rPr>
      </w:pPr>
      <w:r>
        <w:rPr>
          <w:lang w:val="fr-FR"/>
        </w:rPr>
        <w:t>Tahder chouchou 3la l problematique et solution</w:t>
      </w:r>
    </w:p>
    <w:p w14:paraId="6D39E4DB" w14:textId="610DAA41" w:rsidR="00164675" w:rsidRDefault="00164675" w:rsidP="00164675">
      <w:pPr>
        <w:rPr>
          <w:lang w:val="fr-FR"/>
        </w:rPr>
      </w:pPr>
      <w:r>
        <w:rPr>
          <w:lang w:val="fr-FR"/>
        </w:rPr>
        <w:t xml:space="preserve">Khalil 3la l objective </w:t>
      </w:r>
    </w:p>
    <w:p w14:paraId="70ED5B49" w14:textId="2401B490" w:rsidR="00164675" w:rsidRDefault="00164675" w:rsidP="00164675">
      <w:pPr>
        <w:rPr>
          <w:lang w:val="fr-FR"/>
        </w:rPr>
      </w:pPr>
      <w:r>
        <w:rPr>
          <w:lang w:val="fr-FR"/>
        </w:rPr>
        <w:t>Chouchou 3la services</w:t>
      </w:r>
    </w:p>
    <w:p w14:paraId="330B8D94" w14:textId="654A75FA" w:rsidR="00164675" w:rsidRDefault="00164675" w:rsidP="00164675">
      <w:pPr>
        <w:rPr>
          <w:lang w:val="fr-FR"/>
        </w:rPr>
      </w:pPr>
      <w:r>
        <w:rPr>
          <w:lang w:val="fr-FR"/>
        </w:rPr>
        <w:t>Khalil 3la conception les besoins fuck et non fuck</w:t>
      </w:r>
    </w:p>
    <w:p w14:paraId="3BB7DD80" w14:textId="422EA975" w:rsidR="00164675" w:rsidRDefault="00164675" w:rsidP="00164675">
      <w:pPr>
        <w:rPr>
          <w:lang w:val="fr-FR"/>
        </w:rPr>
      </w:pPr>
      <w:r>
        <w:rPr>
          <w:lang w:val="fr-FR"/>
        </w:rPr>
        <w:t>Chouchou les diagrammes : 1,3-1,2-3</w:t>
      </w:r>
    </w:p>
    <w:p w14:paraId="70A47A32" w14:textId="22BA00C6" w:rsidR="00164675" w:rsidRDefault="00164675" w:rsidP="00164675">
      <w:pPr>
        <w:rPr>
          <w:lang w:val="fr-FR"/>
        </w:rPr>
      </w:pPr>
      <w:r>
        <w:rPr>
          <w:lang w:val="fr-FR"/>
        </w:rPr>
        <w:t>Khalil les diagrammes : 2,3-3</w:t>
      </w:r>
    </w:p>
    <w:p w14:paraId="1EAF8FD7" w14:textId="1CC1EDE7" w:rsidR="00164675" w:rsidRDefault="00164675" w:rsidP="00164675">
      <w:pPr>
        <w:rPr>
          <w:lang w:val="fr-FR"/>
        </w:rPr>
      </w:pPr>
      <w:r>
        <w:rPr>
          <w:lang w:val="fr-FR"/>
        </w:rPr>
        <w:t>Chouchou implementaion : techs, outils ,</w:t>
      </w:r>
    </w:p>
    <w:p w14:paraId="15187029" w14:textId="205E21FA" w:rsidR="00164675" w:rsidRDefault="00164675" w:rsidP="00164675">
      <w:pPr>
        <w:rPr>
          <w:lang w:val="fr-FR"/>
        </w:rPr>
      </w:pPr>
      <w:r>
        <w:rPr>
          <w:lang w:val="fr-FR"/>
        </w:rPr>
        <w:t>Khalil : home + api</w:t>
      </w:r>
    </w:p>
    <w:p w14:paraId="3453D69B" w14:textId="39570726" w:rsidR="00164675" w:rsidRDefault="00164675" w:rsidP="00164675">
      <w:pPr>
        <w:rPr>
          <w:lang w:val="fr-FR"/>
        </w:rPr>
      </w:pPr>
      <w:r>
        <w:rPr>
          <w:lang w:val="fr-FR"/>
        </w:rPr>
        <w:t>Chouchou : reports fi 2 + les bdd ta3hom</w:t>
      </w:r>
    </w:p>
    <w:p w14:paraId="18BA7F53" w14:textId="7C323692" w:rsidR="00164675" w:rsidRDefault="00164675" w:rsidP="00164675">
      <w:pPr>
        <w:rPr>
          <w:lang w:val="fr-FR"/>
        </w:rPr>
      </w:pPr>
      <w:r>
        <w:rPr>
          <w:lang w:val="fr-FR"/>
        </w:rPr>
        <w:t>Khalil scan + bdd</w:t>
      </w:r>
    </w:p>
    <w:p w14:paraId="7FBDA9F2" w14:textId="26307A48" w:rsidR="00164675" w:rsidRDefault="00164675" w:rsidP="00164675">
      <w:pPr>
        <w:rPr>
          <w:lang w:val="fr-FR"/>
        </w:rPr>
      </w:pPr>
      <w:r>
        <w:rPr>
          <w:lang w:val="fr-FR"/>
        </w:rPr>
        <w:t>Chaïma conslusion et merci.</w:t>
      </w:r>
    </w:p>
    <w:p w14:paraId="31D562BC" w14:textId="77777777" w:rsidR="00164675" w:rsidRDefault="00164675" w:rsidP="00164675">
      <w:pPr>
        <w:rPr>
          <w:lang w:val="fr-FR"/>
        </w:rPr>
      </w:pPr>
    </w:p>
    <w:p w14:paraId="50668089" w14:textId="77777777" w:rsidR="00164675" w:rsidRPr="00164675" w:rsidRDefault="00164675" w:rsidP="00164675">
      <w:pPr>
        <w:rPr>
          <w:lang w:val="fr-FR"/>
        </w:rPr>
      </w:pPr>
    </w:p>
    <w:sectPr w:rsidR="00164675" w:rsidRPr="0016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87"/>
    <w:rsid w:val="00164675"/>
    <w:rsid w:val="007C3B93"/>
    <w:rsid w:val="00892687"/>
    <w:rsid w:val="00C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B6D2"/>
  <w15:chartTrackingRefBased/>
  <w15:docId w15:val="{1C3582D9-F118-4201-B0BB-F4BB1023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hamidani khalil</cp:lastModifiedBy>
  <cp:revision>2</cp:revision>
  <dcterms:created xsi:type="dcterms:W3CDTF">2023-06-20T14:27:00Z</dcterms:created>
  <dcterms:modified xsi:type="dcterms:W3CDTF">2023-06-20T14:36:00Z</dcterms:modified>
</cp:coreProperties>
</file>