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066" w:rsidRDefault="004364B0" w:rsidP="004364B0">
      <w:pPr>
        <w:jc w:val="center"/>
        <w:rPr>
          <w:b/>
          <w:sz w:val="32"/>
          <w:u w:val="single"/>
        </w:rPr>
      </w:pPr>
      <w:r w:rsidRPr="004364B0">
        <w:rPr>
          <w:b/>
          <w:sz w:val="32"/>
          <w:u w:val="single"/>
        </w:rPr>
        <w:t>ANÁLISIS E INFERENCIAS</w:t>
      </w:r>
    </w:p>
    <w:p w:rsidR="004364B0" w:rsidRDefault="004364B0" w:rsidP="004364B0">
      <w:pPr>
        <w:jc w:val="center"/>
      </w:pPr>
    </w:p>
    <w:p w:rsidR="00BB4066" w:rsidRDefault="00BB4066" w:rsidP="00BB4066">
      <w:r>
        <w:t>¿Cuál es la línea que más pasajeros transportó en total?</w:t>
      </w:r>
    </w:p>
    <w:p w:rsidR="00C37378" w:rsidRDefault="00BB4066" w:rsidP="00BB4066">
      <w:r>
        <w:t xml:space="preserve">SELECT </w:t>
      </w:r>
      <w:proofErr w:type="spellStart"/>
      <w:r>
        <w:t>linea</w:t>
      </w:r>
      <w:proofErr w:type="spellEnd"/>
      <w:r>
        <w:t xml:space="preserve"> FROM </w:t>
      </w:r>
      <w:proofErr w:type="spellStart"/>
      <w:r>
        <w:t>gold_analisis_viajes</w:t>
      </w:r>
      <w:proofErr w:type="spellEnd"/>
      <w:r>
        <w:t xml:space="preserve"> ORDER BY </w:t>
      </w:r>
      <w:proofErr w:type="spellStart"/>
      <w:r>
        <w:t>total_pasajeros</w:t>
      </w:r>
      <w:proofErr w:type="spellEnd"/>
      <w:r>
        <w:t xml:space="preserve"> DESC LIMIT 1;</w:t>
      </w:r>
    </w:p>
    <w:p w:rsidR="00BB4066" w:rsidRDefault="00BB4066" w:rsidP="00BB4066">
      <w:r w:rsidRPr="00BB4066">
        <w:rPr>
          <w:noProof/>
          <w:lang w:eastAsia="es-AR"/>
        </w:rPr>
        <w:drawing>
          <wp:inline distT="0" distB="0" distL="0" distR="0" wp14:anchorId="5C89ED2F" wp14:editId="325D0AF4">
            <wp:extent cx="2962688" cy="895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066" w:rsidRDefault="00BB4066" w:rsidP="00BB4066"/>
    <w:p w:rsidR="00BB4066" w:rsidRDefault="00BB4066" w:rsidP="00BB4066">
      <w:r>
        <w:t>¿Qué línea tiene mayor recaudación promedio por viaje?</w:t>
      </w:r>
    </w:p>
    <w:p w:rsidR="00BB4066" w:rsidRDefault="00BB4066" w:rsidP="00BB4066">
      <w:r>
        <w:t xml:space="preserve">SELECT </w:t>
      </w:r>
      <w:proofErr w:type="spellStart"/>
      <w:r>
        <w:t>linea</w:t>
      </w:r>
      <w:proofErr w:type="spellEnd"/>
      <w:r>
        <w:t xml:space="preserve"> FROM </w:t>
      </w:r>
      <w:proofErr w:type="spellStart"/>
      <w:r>
        <w:t>gold_analisis_viajes</w:t>
      </w:r>
      <w:proofErr w:type="spellEnd"/>
      <w:r>
        <w:t xml:space="preserve"> ORDER BY </w:t>
      </w:r>
      <w:proofErr w:type="spellStart"/>
      <w:r>
        <w:t>promedio_recaudacion</w:t>
      </w:r>
      <w:proofErr w:type="spellEnd"/>
      <w:r>
        <w:t xml:space="preserve"> DESC LIMIT 1;</w:t>
      </w:r>
    </w:p>
    <w:p w:rsidR="00BB4066" w:rsidRDefault="00BB4066" w:rsidP="00BB4066">
      <w:r>
        <w:t xml:space="preserve"> </w:t>
      </w:r>
      <w:r w:rsidRPr="00BB4066">
        <w:rPr>
          <w:noProof/>
          <w:lang w:eastAsia="es-AR"/>
        </w:rPr>
        <w:drawing>
          <wp:inline distT="0" distB="0" distL="0" distR="0" wp14:anchorId="63A7D21D" wp14:editId="5223CE92">
            <wp:extent cx="3019846" cy="1019317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066" w:rsidRDefault="00BB4066" w:rsidP="00BB4066"/>
    <w:p w:rsidR="00BB4066" w:rsidRDefault="00BB4066" w:rsidP="00BB4066">
      <w:r>
        <w:t>¿Qué trayectos (origen - destino) son los más recorridos?</w:t>
      </w:r>
    </w:p>
    <w:p w:rsidR="00BB4066" w:rsidRDefault="00BB4066" w:rsidP="00BB4066">
      <w:r>
        <w:t xml:space="preserve">SELECT trayecto,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cantidad_viajes</w:t>
      </w:r>
      <w:proofErr w:type="spellEnd"/>
      <w:r>
        <w:t xml:space="preserve"> FROM </w:t>
      </w:r>
      <w:proofErr w:type="spellStart"/>
      <w:r>
        <w:t>silver_viajes</w:t>
      </w:r>
      <w:proofErr w:type="spellEnd"/>
      <w:r>
        <w:t xml:space="preserve"> GROUP BY trayecto ORDER BY </w:t>
      </w:r>
      <w:proofErr w:type="spellStart"/>
      <w:r>
        <w:t>cantidad_viajes</w:t>
      </w:r>
      <w:proofErr w:type="spellEnd"/>
      <w:r>
        <w:t xml:space="preserve"> DESC LIMIT 10;</w:t>
      </w:r>
    </w:p>
    <w:p w:rsidR="00BB4066" w:rsidRDefault="00BB4066" w:rsidP="00BB4066">
      <w:r w:rsidRPr="00BB4066">
        <w:rPr>
          <w:noProof/>
          <w:lang w:eastAsia="es-AR"/>
        </w:rPr>
        <w:drawing>
          <wp:inline distT="0" distB="0" distL="0" distR="0" wp14:anchorId="04BE794F" wp14:editId="37A66FA8">
            <wp:extent cx="2972215" cy="2162477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4B0" w:rsidRDefault="004364B0" w:rsidP="00BB4066"/>
    <w:p w:rsidR="004364B0" w:rsidRDefault="004364B0" w:rsidP="00BB4066"/>
    <w:p w:rsidR="004364B0" w:rsidRDefault="004364B0" w:rsidP="00BB4066"/>
    <w:p w:rsidR="00BB4066" w:rsidRDefault="00BB4066" w:rsidP="00BB4066">
      <w:bookmarkStart w:id="0" w:name="_GoBack"/>
      <w:bookmarkEnd w:id="0"/>
      <w:r>
        <w:lastRenderedPageBreak/>
        <w:t>¿Cuál es el día con más cantidad de viajes realizados?</w:t>
      </w:r>
    </w:p>
    <w:p w:rsidR="00BB4066" w:rsidRDefault="00BB4066" w:rsidP="00BB4066">
      <w:r>
        <w:t xml:space="preserve">SELECT fecha,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cantidad_viajes</w:t>
      </w:r>
      <w:proofErr w:type="spellEnd"/>
      <w:r>
        <w:t xml:space="preserve"> FROM </w:t>
      </w:r>
      <w:proofErr w:type="spellStart"/>
      <w:r>
        <w:t>silver_viajes</w:t>
      </w:r>
      <w:proofErr w:type="spellEnd"/>
      <w:r>
        <w:t xml:space="preserve"> GROUP BY fecha ORDER BY </w:t>
      </w:r>
      <w:proofErr w:type="spellStart"/>
      <w:r>
        <w:t>cantidad_viajes</w:t>
      </w:r>
      <w:proofErr w:type="spellEnd"/>
      <w:r>
        <w:t xml:space="preserve"> DESC LIMIT 1;</w:t>
      </w:r>
    </w:p>
    <w:p w:rsidR="00BB4066" w:rsidRDefault="00BB4066" w:rsidP="00BB4066">
      <w:r w:rsidRPr="00BB4066">
        <w:rPr>
          <w:noProof/>
          <w:lang w:eastAsia="es-AR"/>
        </w:rPr>
        <w:drawing>
          <wp:inline distT="0" distB="0" distL="0" distR="0" wp14:anchorId="78DEECE8" wp14:editId="1B337ACB">
            <wp:extent cx="2972215" cy="74305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066" w:rsidRDefault="00BB4066" w:rsidP="00BB4066"/>
    <w:p w:rsidR="00BB4066" w:rsidRDefault="00BB4066" w:rsidP="00BB4066">
      <w:r>
        <w:t>¿Qué porcentaje de viajes tuvo recaudación igual a cero?</w:t>
      </w:r>
    </w:p>
    <w:p w:rsidR="00BB4066" w:rsidRDefault="00BB4066" w:rsidP="00BB4066">
      <w:r>
        <w:t>SELECT (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recaudacion</w:t>
      </w:r>
      <w:proofErr w:type="spellEnd"/>
      <w:r>
        <w:t xml:space="preserve"> = 0 THEN 1 ELSE 0 END) / COUNT(*)) * 100 AS </w:t>
      </w:r>
      <w:proofErr w:type="spellStart"/>
      <w:r>
        <w:t>porcentaje_cero_recaudacion</w:t>
      </w:r>
      <w:proofErr w:type="spellEnd"/>
      <w:r>
        <w:t xml:space="preserve"> FROM </w:t>
      </w:r>
      <w:proofErr w:type="spellStart"/>
      <w:r>
        <w:t>silver_viajes</w:t>
      </w:r>
      <w:proofErr w:type="spellEnd"/>
      <w:r>
        <w:t>;</w:t>
      </w:r>
    </w:p>
    <w:p w:rsidR="00BB4066" w:rsidRDefault="00BB4066" w:rsidP="00BB4066">
      <w:r w:rsidRPr="00BB4066">
        <w:rPr>
          <w:noProof/>
          <w:lang w:eastAsia="es-AR"/>
        </w:rPr>
        <w:drawing>
          <wp:inline distT="0" distB="0" distL="0" distR="0" wp14:anchorId="7C00C2C2" wp14:editId="5F5E5E71">
            <wp:extent cx="2991267" cy="79068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066" w:rsidRDefault="00BB4066" w:rsidP="00BB4066"/>
    <w:p w:rsidR="004C4752" w:rsidRDefault="004C4752" w:rsidP="00BB4066"/>
    <w:sectPr w:rsidR="004C47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5C3"/>
    <w:rsid w:val="001035C3"/>
    <w:rsid w:val="003D799F"/>
    <w:rsid w:val="004364B0"/>
    <w:rsid w:val="004C4752"/>
    <w:rsid w:val="007A3B48"/>
    <w:rsid w:val="00BB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B40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40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B40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40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130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FEDE_02</dc:creator>
  <cp:keywords/>
  <dc:description/>
  <cp:lastModifiedBy>FEDE_02</cp:lastModifiedBy>
  <cp:revision>4</cp:revision>
  <dcterms:created xsi:type="dcterms:W3CDTF">2025-07-12T17:38:00Z</dcterms:created>
  <dcterms:modified xsi:type="dcterms:W3CDTF">2025-07-12T20:21:00Z</dcterms:modified>
</cp:coreProperties>
</file>