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82" w:rsidRPr="009A1E82" w:rsidRDefault="009A1E82" w:rsidP="009A1E82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A1E82">
        <w:rPr>
          <w:rFonts w:ascii="Arial" w:hAnsi="Arial" w:cs="Arial"/>
          <w:b/>
          <w:sz w:val="32"/>
          <w:szCs w:val="32"/>
        </w:rPr>
        <w:t>CASOS DE USO</w:t>
      </w:r>
    </w:p>
    <w:p w:rsidR="009A1E82" w:rsidRDefault="009A1E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8260C" w:rsidTr="00A8260C">
        <w:tc>
          <w:tcPr>
            <w:tcW w:w="2263" w:type="dxa"/>
          </w:tcPr>
          <w:p w:rsidR="00A8260C" w:rsidRPr="00A8260C" w:rsidRDefault="00A8260C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8260C" w:rsidRDefault="00A8260C">
            <w:r>
              <w:t>R1- Agregar Dependencia</w:t>
            </w:r>
          </w:p>
        </w:tc>
      </w:tr>
      <w:tr w:rsidR="00A8260C" w:rsidTr="00A8260C">
        <w:tc>
          <w:tcPr>
            <w:tcW w:w="2263" w:type="dxa"/>
          </w:tcPr>
          <w:p w:rsidR="00A8260C" w:rsidRPr="00A8260C" w:rsidRDefault="00A8260C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8260C" w:rsidRDefault="00A8260C">
            <w:r>
              <w:t>Permite agregar una nueva dependencia</w:t>
            </w:r>
          </w:p>
        </w:tc>
      </w:tr>
      <w:tr w:rsidR="00A8260C" w:rsidTr="00A8260C">
        <w:tc>
          <w:tcPr>
            <w:tcW w:w="2263" w:type="dxa"/>
          </w:tcPr>
          <w:p w:rsidR="00A8260C" w:rsidRPr="00A8260C" w:rsidRDefault="00A8260C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Entradas</w:t>
            </w:r>
          </w:p>
        </w:tc>
        <w:tc>
          <w:tcPr>
            <w:tcW w:w="6565" w:type="dxa"/>
          </w:tcPr>
          <w:p w:rsidR="00A8260C" w:rsidRDefault="00A8260C">
            <w:r>
              <w:t xml:space="preserve">Código, nombre, sigla, </w:t>
            </w:r>
            <w:r w:rsidR="009A1E82">
              <w:t xml:space="preserve">tipo </w:t>
            </w:r>
            <w:r>
              <w:t>depen</w:t>
            </w:r>
            <w:r w:rsidR="009A1E82">
              <w:t>dencia, activo-</w:t>
            </w:r>
            <w:r>
              <w:t>inactivo</w:t>
            </w:r>
          </w:p>
        </w:tc>
      </w:tr>
      <w:tr w:rsidR="00A8260C" w:rsidTr="00A8260C">
        <w:trPr>
          <w:trHeight w:val="70"/>
        </w:trPr>
        <w:tc>
          <w:tcPr>
            <w:tcW w:w="2263" w:type="dxa"/>
          </w:tcPr>
          <w:p w:rsidR="00A8260C" w:rsidRPr="00A8260C" w:rsidRDefault="00A8260C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Resultado</w:t>
            </w:r>
          </w:p>
        </w:tc>
        <w:tc>
          <w:tcPr>
            <w:tcW w:w="6565" w:type="dxa"/>
          </w:tcPr>
          <w:p w:rsidR="00A8260C" w:rsidRDefault="00A8260C">
            <w:r>
              <w:t>Dependencia agregada</w:t>
            </w:r>
          </w:p>
        </w:tc>
      </w:tr>
    </w:tbl>
    <w:p w:rsidR="001E2749" w:rsidRDefault="009A1E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8260C" w:rsidRDefault="00A8260C" w:rsidP="00A8260C">
            <w:r>
              <w:t>R2</w:t>
            </w:r>
            <w:r>
              <w:t xml:space="preserve">- Agregar </w:t>
            </w:r>
            <w:r>
              <w:t>Acta M.E.N</w:t>
            </w:r>
          </w:p>
        </w:tc>
      </w:tr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8260C" w:rsidRDefault="00A8260C" w:rsidP="00A8260C">
            <w:r>
              <w:t xml:space="preserve">Permite agregar </w:t>
            </w:r>
            <w:r>
              <w:t xml:space="preserve">una nueva acta del ministerio de educación nacional </w:t>
            </w:r>
          </w:p>
        </w:tc>
      </w:tr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Entradas</w:t>
            </w:r>
          </w:p>
        </w:tc>
        <w:tc>
          <w:tcPr>
            <w:tcW w:w="6565" w:type="dxa"/>
          </w:tcPr>
          <w:p w:rsidR="00A8260C" w:rsidRDefault="00A8260C" w:rsidP="007E76CF">
            <w:r>
              <w:t>Numero de acta, vigencia, numero de resolución, fecha de resolución</w:t>
            </w:r>
            <w:r w:rsidR="009E66D3">
              <w:t>, Código proceso</w:t>
            </w:r>
          </w:p>
        </w:tc>
      </w:tr>
      <w:tr w:rsidR="00A8260C" w:rsidTr="007E76CF">
        <w:trPr>
          <w:trHeight w:val="70"/>
        </w:trPr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Resultado</w:t>
            </w:r>
          </w:p>
        </w:tc>
        <w:tc>
          <w:tcPr>
            <w:tcW w:w="6565" w:type="dxa"/>
          </w:tcPr>
          <w:p w:rsidR="00A8260C" w:rsidRDefault="00A8260C" w:rsidP="007E76CF">
            <w:r>
              <w:t>Acta agregada</w:t>
            </w:r>
            <w:r>
              <w:t xml:space="preserve"> agregada</w:t>
            </w:r>
          </w:p>
        </w:tc>
      </w:tr>
    </w:tbl>
    <w:p w:rsidR="00A8260C" w:rsidRDefault="00A826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8260C" w:rsidRDefault="00A8260C" w:rsidP="00A8260C">
            <w:r>
              <w:t>R3</w:t>
            </w:r>
            <w:r>
              <w:t xml:space="preserve">- Agregar </w:t>
            </w:r>
            <w:r>
              <w:t>Proceso</w:t>
            </w:r>
          </w:p>
        </w:tc>
      </w:tr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8260C" w:rsidRDefault="00A8260C" w:rsidP="009E66D3">
            <w:r>
              <w:t>Permit</w:t>
            </w:r>
            <w:r w:rsidR="009E66D3">
              <w:t xml:space="preserve">e agregar un proceso </w:t>
            </w:r>
          </w:p>
        </w:tc>
      </w:tr>
      <w:tr w:rsidR="00A8260C" w:rsidTr="007E76CF"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Entradas</w:t>
            </w:r>
          </w:p>
        </w:tc>
        <w:tc>
          <w:tcPr>
            <w:tcW w:w="6565" w:type="dxa"/>
          </w:tcPr>
          <w:p w:rsidR="00A8260C" w:rsidRDefault="00A8260C" w:rsidP="009E66D3">
            <w:r>
              <w:t xml:space="preserve">Código, nombre, </w:t>
            </w:r>
            <w:r w:rsidR="009E66D3">
              <w:t>tipo de proceso, fecha autoevaluación, fecha próxima autoevaluación, Código dependencia</w:t>
            </w:r>
          </w:p>
        </w:tc>
      </w:tr>
      <w:tr w:rsidR="00A8260C" w:rsidTr="007E76CF">
        <w:trPr>
          <w:trHeight w:val="70"/>
        </w:trPr>
        <w:tc>
          <w:tcPr>
            <w:tcW w:w="2263" w:type="dxa"/>
          </w:tcPr>
          <w:p w:rsidR="00A8260C" w:rsidRPr="00A8260C" w:rsidRDefault="00A8260C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Resultado</w:t>
            </w:r>
          </w:p>
        </w:tc>
        <w:tc>
          <w:tcPr>
            <w:tcW w:w="6565" w:type="dxa"/>
          </w:tcPr>
          <w:p w:rsidR="00A8260C" w:rsidRDefault="009E66D3" w:rsidP="007E76CF">
            <w:r>
              <w:t>Proceso agregado</w:t>
            </w:r>
          </w:p>
        </w:tc>
      </w:tr>
    </w:tbl>
    <w:p w:rsidR="00A8260C" w:rsidRDefault="00A826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9E66D3" w:rsidRDefault="009E66D3" w:rsidP="009E66D3">
            <w:r>
              <w:t>R4</w:t>
            </w:r>
            <w:r>
              <w:t xml:space="preserve">- </w:t>
            </w:r>
            <w:r>
              <w:t>Consultar historial</w:t>
            </w:r>
          </w:p>
        </w:tc>
      </w:tr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9E66D3" w:rsidRDefault="009E66D3" w:rsidP="007E76CF">
            <w:r>
              <w:t>Permite consultar el historial de una dependencia</w:t>
            </w:r>
          </w:p>
        </w:tc>
      </w:tr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Entradas</w:t>
            </w:r>
          </w:p>
        </w:tc>
        <w:tc>
          <w:tcPr>
            <w:tcW w:w="6565" w:type="dxa"/>
          </w:tcPr>
          <w:p w:rsidR="009E66D3" w:rsidRDefault="009E66D3" w:rsidP="007E76CF">
            <w:r>
              <w:t>Código dependencia, Tipo de proceso</w:t>
            </w:r>
          </w:p>
        </w:tc>
      </w:tr>
      <w:tr w:rsidR="009E66D3" w:rsidTr="007E76CF">
        <w:trPr>
          <w:trHeight w:val="70"/>
        </w:trPr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Resultado</w:t>
            </w:r>
          </w:p>
        </w:tc>
        <w:tc>
          <w:tcPr>
            <w:tcW w:w="6565" w:type="dxa"/>
          </w:tcPr>
          <w:p w:rsidR="009E66D3" w:rsidRDefault="009E66D3" w:rsidP="007E76CF">
            <w:r>
              <w:t>Muestra el historial de procesos de la dependencia elegida.</w:t>
            </w:r>
          </w:p>
        </w:tc>
      </w:tr>
    </w:tbl>
    <w:p w:rsidR="009E66D3" w:rsidRDefault="009E66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9E66D3" w:rsidRDefault="009E66D3" w:rsidP="009E66D3">
            <w:r>
              <w:t>R5- Consultar procesos en vencimiento</w:t>
            </w:r>
          </w:p>
        </w:tc>
      </w:tr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9A1E82" w:rsidRDefault="009A1E82" w:rsidP="009A1E8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Permite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 las dependencias a las cuales se les vencen</w:t>
            </w:r>
          </w:p>
          <w:p w:rsidR="009E66D3" w:rsidRDefault="009A1E82" w:rsidP="009A1E82">
            <w:r>
              <w:rPr>
                <w:rFonts w:ascii="Arial" w:hAnsi="Arial" w:cs="Arial"/>
                <w:sz w:val="20"/>
                <w:szCs w:val="20"/>
              </w:rPr>
              <w:t>procesos en un rango de tiempo determinado en meses</w:t>
            </w:r>
          </w:p>
        </w:tc>
      </w:tr>
      <w:tr w:rsidR="009E66D3" w:rsidTr="007E76CF"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Entradas</w:t>
            </w:r>
          </w:p>
        </w:tc>
        <w:tc>
          <w:tcPr>
            <w:tcW w:w="6565" w:type="dxa"/>
          </w:tcPr>
          <w:p w:rsidR="009E66D3" w:rsidRDefault="009A1E82" w:rsidP="007E76CF">
            <w:r>
              <w:t>Tipo dependencia, tipo proceso, rango en meses.</w:t>
            </w:r>
          </w:p>
        </w:tc>
      </w:tr>
      <w:tr w:rsidR="009E66D3" w:rsidTr="007E76CF">
        <w:trPr>
          <w:trHeight w:val="70"/>
        </w:trPr>
        <w:tc>
          <w:tcPr>
            <w:tcW w:w="2263" w:type="dxa"/>
          </w:tcPr>
          <w:p w:rsidR="009E66D3" w:rsidRPr="00A8260C" w:rsidRDefault="009E66D3" w:rsidP="007E76CF">
            <w:pPr>
              <w:rPr>
                <w:b/>
                <w:sz w:val="24"/>
              </w:rPr>
            </w:pPr>
            <w:r w:rsidRPr="00A8260C">
              <w:rPr>
                <w:b/>
                <w:sz w:val="24"/>
              </w:rPr>
              <w:t>Resultado</w:t>
            </w:r>
          </w:p>
        </w:tc>
        <w:tc>
          <w:tcPr>
            <w:tcW w:w="6565" w:type="dxa"/>
          </w:tcPr>
          <w:p w:rsidR="009E66D3" w:rsidRDefault="009A1E82" w:rsidP="007E76CF">
            <w:r>
              <w:t>Muestra el listado de procesos que cumple esas características</w:t>
            </w:r>
          </w:p>
        </w:tc>
      </w:tr>
    </w:tbl>
    <w:p w:rsidR="009E66D3" w:rsidRDefault="009E66D3"/>
    <w:sectPr w:rsidR="009E6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0C"/>
    <w:rsid w:val="00450528"/>
    <w:rsid w:val="009A1E82"/>
    <w:rsid w:val="009E66D3"/>
    <w:rsid w:val="00A8260C"/>
    <w:rsid w:val="00C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73371-47B8-4DFC-9B4C-FF9C80D5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2018-11-09T15:12:00Z</dcterms:created>
  <dcterms:modified xsi:type="dcterms:W3CDTF">2018-11-09T15:37:00Z</dcterms:modified>
</cp:coreProperties>
</file>