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D1B5" w14:textId="7B0FD579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Bonsai Store</w:t>
      </w:r>
    </w:p>
    <w:p w14:paraId="7750045B" w14:textId="4B7755FE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Autori: Federico Risoli-Elia Candida</w:t>
      </w:r>
    </w:p>
    <w:p w14:paraId="53C412B0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>Requisiti</w:t>
      </w:r>
    </w:p>
    <w:p w14:paraId="240DDF0D" w14:textId="369B02CD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progetto consiste in un sito di e-commerce per un negozio di bonsai. Gli utenti non registrati possono visualizzare il catalogo dei prodotti</w:t>
      </w:r>
      <w:r w:rsidR="0098531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registrarsi</w:t>
      </w: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, mentre quelli registrati possono acquistare le piante desiderate. Inoltre, gli utenti registrati possono accedere alla cronologia dei propri ordini.</w:t>
      </w:r>
    </w:p>
    <w:p w14:paraId="4332CBE4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negoziante, in qualità di amministratore, ha accesso a funzionalità esclusive. In particolare, il sistema offre la sezione "Insight" che consente di visualizzare statistiche e informazioni relative ai prodotti e alle vendite. Le informazioni fornite includono i prodotti più venduti, i prodotti meno venduti, il prezzo medio pagato dagli utenti, i guadagni dall'inizio dell'anno, il prodotto più costoso e il prodotto più economico.</w:t>
      </w:r>
    </w:p>
    <w:p w14:paraId="0EC4BF53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Inoltre, l'amministratore può aggiungere, modificare o rimuovere i prodotti dal catalogo e, se necessario, può anche acquistare e visualizzare gli ordini.</w:t>
      </w:r>
    </w:p>
    <w:p w14:paraId="2CEC904C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>Requisiti Riassunti</w:t>
      </w:r>
    </w:p>
    <w:p w14:paraId="0A686F7B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Utenti</w:t>
      </w:r>
    </w:p>
    <w:p w14:paraId="63897A2D" w14:textId="77777777" w:rsidR="001935C8" w:rsidRDefault="001935C8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Utenti possono comprare il bonsai.</w:t>
      </w:r>
    </w:p>
    <w:p w14:paraId="1D3E76C8" w14:textId="77DC9F6B" w:rsidR="00917733" w:rsidRPr="001935C8" w:rsidRDefault="00917733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Utente può registrarsi</w:t>
      </w:r>
    </w:p>
    <w:p w14:paraId="2C210EE7" w14:textId="77777777" w:rsidR="001935C8" w:rsidRPr="001935C8" w:rsidRDefault="001935C8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gli utenti per comprare devono essere loggati altrimenti possono solo sfogliare il catalogo</w:t>
      </w:r>
    </w:p>
    <w:p w14:paraId="0B4585BE" w14:textId="77777777" w:rsidR="001935C8" w:rsidRPr="001935C8" w:rsidRDefault="001935C8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utente può visualizzare i prodotti in promozione</w:t>
      </w:r>
    </w:p>
    <w:p w14:paraId="05288AFD" w14:textId="77777777" w:rsidR="001935C8" w:rsidRPr="001935C8" w:rsidRDefault="001935C8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utente può visualizzare </w:t>
      </w:r>
      <w:proofErr w:type="gramStart"/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storico ordini</w:t>
      </w:r>
      <w:proofErr w:type="gramEnd"/>
    </w:p>
    <w:p w14:paraId="7F68D1E4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Admin</w:t>
      </w:r>
    </w:p>
    <w:p w14:paraId="73490AB1" w14:textId="65DCB5BE" w:rsidR="001935C8" w:rsidRPr="001935C8" w:rsidRDefault="001935C8" w:rsidP="00193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l’amministratore può aggiungere,</w:t>
      </w:r>
      <w:r w:rsidR="00917733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togliere e modificare i prodotti</w:t>
      </w:r>
    </w:p>
    <w:p w14:paraId="542C13AC" w14:textId="77777777" w:rsidR="001935C8" w:rsidRPr="001935C8" w:rsidRDefault="001935C8" w:rsidP="00193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l’amministratore/negoziante deve avere una panoramica completa sulle vendite </w:t>
      </w:r>
    </w:p>
    <w:p w14:paraId="39FB9290" w14:textId="77777777" w:rsidR="001935C8" w:rsidRPr="001935C8" w:rsidRDefault="001935C8" w:rsidP="001935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Insight </w:t>
      </w:r>
    </w:p>
    <w:p w14:paraId="0332796E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Prodotto migliore</w:t>
      </w:r>
    </w:p>
    <w:p w14:paraId="42691FA4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Prodotto peggiore</w:t>
      </w:r>
    </w:p>
    <w:p w14:paraId="55EFB6A3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prodotto con prezzo più alto</w:t>
      </w:r>
    </w:p>
    <w:p w14:paraId="683E76CF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prodotto con prezzo inferiore</w:t>
      </w:r>
    </w:p>
    <w:p w14:paraId="3F60DD1C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prezzo medio pagato dagli utenti</w:t>
      </w:r>
    </w:p>
    <w:p w14:paraId="020F42F5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guadagno totale da inizio anno</w:t>
      </w:r>
    </w:p>
    <w:p w14:paraId="1E8864EE" w14:textId="38408A9D" w:rsidR="001935C8" w:rsidRDefault="001935C8" w:rsidP="00193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l’amministratore può visualizzare gli ordini</w:t>
      </w:r>
    </w:p>
    <w:p w14:paraId="4F59EADA" w14:textId="77777777" w:rsid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4CA6AD79" w14:textId="77777777" w:rsid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5F9B7864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7194D394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Schema E/R</w:t>
      </w:r>
    </w:p>
    <w:p w14:paraId="7585D2CB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Schema E/R Semplificato</w:t>
      </w:r>
    </w:p>
    <w:p w14:paraId="29F4A3AB" w14:textId="77777777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lastRenderedPageBreak/>
        <w:t>Schema Logico</w:t>
      </w:r>
    </w:p>
    <w:p w14:paraId="63B49471" w14:textId="080B877C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proofErr w:type="gramStart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utenti(</w:t>
      </w:r>
      <w:proofErr w:type="gramEnd"/>
      <w:r w:rsidRPr="001935C8">
        <w:rPr>
          <w:rFonts w:eastAsia="Times New Roman" w:cstheme="minorHAnsi"/>
          <w:kern w:val="0"/>
          <w:sz w:val="28"/>
          <w:szCs w:val="28"/>
          <w:u w:val="single"/>
          <w:lang w:eastAsia="it-IT"/>
          <w14:ligatures w14:val="none"/>
        </w:rPr>
        <w:t>username</w:t>
      </w:r>
      <w:r w:rsidRPr="001935C8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,</w:t>
      </w: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</w:t>
      </w:r>
      <w:r w:rsidRPr="001935C8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password </w:t>
      </w: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,nome ,cognome, indirizzo, 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datanascita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)</w:t>
      </w:r>
    </w:p>
    <w:p w14:paraId="4FC48751" w14:textId="1B384239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proofErr w:type="gramStart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prodotti(</w:t>
      </w:r>
      <w:proofErr w:type="gramEnd"/>
      <w:r w:rsidRPr="001935C8">
        <w:rPr>
          <w:rFonts w:eastAsia="Times New Roman" w:cstheme="minorHAnsi"/>
          <w:kern w:val="0"/>
          <w:sz w:val="28"/>
          <w:szCs w:val="28"/>
          <w:u w:val="single"/>
          <w:lang w:eastAsia="it-IT"/>
          <w14:ligatures w14:val="none"/>
        </w:rPr>
        <w:t>id</w:t>
      </w: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, nome, prezzo, 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nomeimg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)</w:t>
      </w:r>
    </w:p>
    <w:p w14:paraId="45ED70D5" w14:textId="1434B51A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proofErr w:type="gramStart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acquisti(</w:t>
      </w:r>
      <w:proofErr w:type="spellStart"/>
      <w:proofErr w:type="gramEnd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usr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*, 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idprod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*, data)</w:t>
      </w:r>
    </w:p>
    <w:p w14:paraId="16136B3F" w14:textId="2293E5EF" w:rsidR="00917733" w:rsidRPr="001935C8" w:rsidRDefault="00917733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proofErr w:type="spellStart"/>
      <w:proofErr w:type="gramStart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usr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,</w:t>
      </w:r>
      <w:proofErr w:type="gramEnd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idprod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devono rispettare il vincolo di 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integrita’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referenziale con username e id </w:t>
      </w:r>
    </w:p>
    <w:p w14:paraId="77CB0BB6" w14:textId="57082104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</w:p>
    <w:p w14:paraId="29379C95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Manuale di Utilizzo</w:t>
      </w:r>
    </w:p>
    <w:p w14:paraId="3C9C463D" w14:textId="61B63491" w:rsidR="00624849" w:rsidRDefault="003D73D0" w:rsidP="001935C8">
      <w:pPr>
        <w:rPr>
          <w:sz w:val="36"/>
          <w:szCs w:val="36"/>
        </w:rPr>
      </w:pPr>
      <w:r w:rsidRPr="003D73D0">
        <w:rPr>
          <w:sz w:val="36"/>
          <w:szCs w:val="36"/>
        </w:rPr>
        <w:t>Utente</w:t>
      </w:r>
    </w:p>
    <w:p w14:paraId="5AB6DF49" w14:textId="4BB70CF7" w:rsid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6E20E205" w14:textId="186E0865" w:rsid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7B9BC29F" w14:textId="54FF8C79" w:rsid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Comprare un Bonsai</w:t>
      </w:r>
    </w:p>
    <w:p w14:paraId="6AEBB08E" w14:textId="17D3B85B" w:rsid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Storico Ordini</w:t>
      </w:r>
    </w:p>
    <w:p w14:paraId="29534664" w14:textId="0D962EAC" w:rsidR="003D73D0" w:rsidRP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Logout</w:t>
      </w:r>
    </w:p>
    <w:p w14:paraId="23099B62" w14:textId="7AFEF2CF" w:rsidR="003D73D0" w:rsidRDefault="003D73D0" w:rsidP="001935C8">
      <w:pPr>
        <w:rPr>
          <w:sz w:val="36"/>
          <w:szCs w:val="36"/>
        </w:rPr>
      </w:pPr>
      <w:r w:rsidRPr="003D73D0">
        <w:rPr>
          <w:sz w:val="36"/>
          <w:szCs w:val="36"/>
        </w:rPr>
        <w:t>Negoziante</w:t>
      </w:r>
    </w:p>
    <w:p w14:paraId="0963D4AA" w14:textId="46F0E0EE" w:rsidR="003D73D0" w:rsidRPr="003D73D0" w:rsidRDefault="003D73D0" w:rsidP="003D73D0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Login</w:t>
      </w:r>
    </w:p>
    <w:p w14:paraId="570138F4" w14:textId="5C998CA2" w:rsidR="003D73D0" w:rsidRPr="003D73D0" w:rsidRDefault="003D73D0" w:rsidP="003D73D0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Gestione prodotti</w:t>
      </w:r>
    </w:p>
    <w:p w14:paraId="7ED34988" w14:textId="373A96E0" w:rsidR="003D73D0" w:rsidRPr="003D73D0" w:rsidRDefault="003D73D0" w:rsidP="003D73D0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Aggiungere un prodotto</w:t>
      </w:r>
    </w:p>
    <w:p w14:paraId="66977464" w14:textId="2572C874" w:rsidR="003D73D0" w:rsidRPr="003D73D0" w:rsidRDefault="003D73D0" w:rsidP="003D73D0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Modificare un prodotto</w:t>
      </w:r>
    </w:p>
    <w:p w14:paraId="4E8EA7AA" w14:textId="2F38D9B1" w:rsidR="003D73D0" w:rsidRPr="003D73D0" w:rsidRDefault="003D73D0" w:rsidP="003D73D0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Rimuovere un prodotto</w:t>
      </w:r>
    </w:p>
    <w:p w14:paraId="4210F0BD" w14:textId="121590E0" w:rsidR="003D73D0" w:rsidRPr="003D73D0" w:rsidRDefault="003D73D0" w:rsidP="003D73D0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Visualizzazione ordini</w:t>
      </w:r>
    </w:p>
    <w:p w14:paraId="68BF5071" w14:textId="3DA1CBCC" w:rsidR="003D73D0" w:rsidRPr="003D73D0" w:rsidRDefault="003D73D0" w:rsidP="003D73D0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Insight (statistiche)</w:t>
      </w:r>
    </w:p>
    <w:p w14:paraId="43189C05" w14:textId="77777777" w:rsidR="003D73D0" w:rsidRDefault="003D73D0" w:rsidP="003D73D0">
      <w:pPr>
        <w:rPr>
          <w:sz w:val="32"/>
          <w:szCs w:val="32"/>
        </w:rPr>
      </w:pPr>
    </w:p>
    <w:p w14:paraId="39362D23" w14:textId="77777777" w:rsidR="003D73D0" w:rsidRDefault="003D73D0" w:rsidP="003D73D0">
      <w:pPr>
        <w:rPr>
          <w:sz w:val="32"/>
          <w:szCs w:val="32"/>
        </w:rPr>
      </w:pPr>
    </w:p>
    <w:p w14:paraId="1E29BBB6" w14:textId="77777777" w:rsidR="003D73D0" w:rsidRDefault="003D73D0" w:rsidP="003D73D0">
      <w:pPr>
        <w:rPr>
          <w:sz w:val="32"/>
          <w:szCs w:val="32"/>
        </w:rPr>
      </w:pPr>
    </w:p>
    <w:p w14:paraId="0A00DA97" w14:textId="77777777" w:rsidR="008E23A3" w:rsidRDefault="008E23A3" w:rsidP="003D73D0">
      <w:pPr>
        <w:rPr>
          <w:sz w:val="32"/>
          <w:szCs w:val="32"/>
        </w:rPr>
      </w:pPr>
    </w:p>
    <w:p w14:paraId="56A560D1" w14:textId="77777777" w:rsidR="008E23A3" w:rsidRDefault="008E23A3" w:rsidP="003D73D0">
      <w:pPr>
        <w:rPr>
          <w:sz w:val="32"/>
          <w:szCs w:val="32"/>
        </w:rPr>
      </w:pPr>
    </w:p>
    <w:p w14:paraId="4B60EC92" w14:textId="77777777" w:rsidR="008E23A3" w:rsidRDefault="008E23A3" w:rsidP="003D73D0">
      <w:pPr>
        <w:rPr>
          <w:sz w:val="32"/>
          <w:szCs w:val="32"/>
        </w:rPr>
      </w:pPr>
    </w:p>
    <w:p w14:paraId="6DCC1DC8" w14:textId="77777777" w:rsidR="008E23A3" w:rsidRDefault="008E23A3" w:rsidP="003D73D0">
      <w:pPr>
        <w:rPr>
          <w:sz w:val="32"/>
          <w:szCs w:val="32"/>
        </w:rPr>
      </w:pPr>
    </w:p>
    <w:p w14:paraId="61D022EA" w14:textId="77777777" w:rsidR="008E23A3" w:rsidRDefault="008E23A3" w:rsidP="003D73D0">
      <w:pPr>
        <w:rPr>
          <w:sz w:val="32"/>
          <w:szCs w:val="32"/>
        </w:rPr>
      </w:pPr>
    </w:p>
    <w:p w14:paraId="6D1E021C" w14:textId="0E7AA4D1" w:rsidR="003D73D0" w:rsidRDefault="003D73D0" w:rsidP="003D73D0">
      <w:pPr>
        <w:rPr>
          <w:b/>
          <w:bCs/>
          <w:sz w:val="36"/>
          <w:szCs w:val="36"/>
        </w:rPr>
      </w:pPr>
      <w:r w:rsidRPr="003D73D0">
        <w:rPr>
          <w:b/>
          <w:bCs/>
          <w:sz w:val="36"/>
          <w:szCs w:val="36"/>
        </w:rPr>
        <w:lastRenderedPageBreak/>
        <w:t>Utente</w:t>
      </w:r>
    </w:p>
    <w:p w14:paraId="48B55066" w14:textId="7521962E" w:rsidR="003D73D0" w:rsidRPr="008E23A3" w:rsidRDefault="003D73D0" w:rsidP="003D73D0">
      <w:pPr>
        <w:rPr>
          <w:b/>
          <w:bCs/>
          <w:sz w:val="28"/>
          <w:szCs w:val="28"/>
          <w:u w:val="single"/>
        </w:rPr>
      </w:pPr>
      <w:r w:rsidRPr="008E23A3">
        <w:rPr>
          <w:b/>
          <w:bCs/>
          <w:sz w:val="28"/>
          <w:szCs w:val="28"/>
          <w:u w:val="single"/>
        </w:rPr>
        <w:t>Registrazione</w:t>
      </w:r>
    </w:p>
    <w:p w14:paraId="0E900886" w14:textId="356F24D6" w:rsidR="003D73D0" w:rsidRPr="00991D1D" w:rsidRDefault="003D73D0" w:rsidP="00991D1D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991D1D">
        <w:rPr>
          <w:sz w:val="28"/>
          <w:szCs w:val="28"/>
        </w:rPr>
        <w:t xml:space="preserve">Nella sezione superiore sul lato destro </w:t>
      </w:r>
      <w:r w:rsidR="00991D1D">
        <w:rPr>
          <w:sz w:val="28"/>
          <w:szCs w:val="28"/>
        </w:rPr>
        <w:t>cliccare</w:t>
      </w:r>
      <w:r w:rsidRPr="00991D1D">
        <w:rPr>
          <w:sz w:val="28"/>
          <w:szCs w:val="28"/>
        </w:rPr>
        <w:t xml:space="preserve"> su “Registrati”</w:t>
      </w:r>
    </w:p>
    <w:p w14:paraId="4F577F3D" w14:textId="12A0CBE8" w:rsidR="00991D1D" w:rsidRDefault="00991D1D" w:rsidP="00991D1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Compilare tutti i campi richiesti </w:t>
      </w:r>
    </w:p>
    <w:p w14:paraId="47667339" w14:textId="504C7C39" w:rsidR="00991D1D" w:rsidRDefault="008E23A3" w:rsidP="00991D1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0260E8" wp14:editId="265F6444">
            <wp:simplePos x="0" y="0"/>
            <wp:positionH relativeFrom="margin">
              <wp:align>left</wp:align>
            </wp:positionH>
            <wp:positionV relativeFrom="paragraph">
              <wp:posOffset>2145665</wp:posOffset>
            </wp:positionV>
            <wp:extent cx="5985510" cy="179070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 t="7203" b="46260"/>
                    <a:stretch/>
                  </pic:blipFill>
                  <pic:spPr bwMode="auto">
                    <a:xfrm>
                      <a:off x="0" y="0"/>
                      <a:ext cx="5985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2383AB" wp14:editId="4CA9B76C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5991225" cy="1794510"/>
            <wp:effectExtent l="0" t="0" r="952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04"/>
                    <a:stretch/>
                  </pic:blipFill>
                  <pic:spPr bwMode="auto">
                    <a:xfrm>
                      <a:off x="0" y="0"/>
                      <a:ext cx="59912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D1D">
        <w:rPr>
          <w:sz w:val="28"/>
          <w:szCs w:val="28"/>
        </w:rPr>
        <w:t xml:space="preserve"> premere su “</w:t>
      </w:r>
      <w:proofErr w:type="spellStart"/>
      <w:r w:rsidR="00991D1D">
        <w:rPr>
          <w:sz w:val="28"/>
          <w:szCs w:val="28"/>
        </w:rPr>
        <w:t>Sign</w:t>
      </w:r>
      <w:proofErr w:type="spellEnd"/>
      <w:r w:rsidR="00991D1D">
        <w:rPr>
          <w:sz w:val="28"/>
          <w:szCs w:val="28"/>
        </w:rPr>
        <w:t xml:space="preserve"> Up”</w:t>
      </w:r>
    </w:p>
    <w:p w14:paraId="3D0F4EC4" w14:textId="7AFCD38B" w:rsidR="00991D1D" w:rsidRPr="008E23A3" w:rsidRDefault="00991D1D" w:rsidP="00991D1D">
      <w:pPr>
        <w:rPr>
          <w:b/>
          <w:bCs/>
          <w:sz w:val="28"/>
          <w:szCs w:val="28"/>
          <w:u w:val="single"/>
        </w:rPr>
      </w:pPr>
      <w:r w:rsidRPr="008E23A3">
        <w:rPr>
          <w:b/>
          <w:bCs/>
          <w:sz w:val="28"/>
          <w:szCs w:val="28"/>
          <w:u w:val="single"/>
        </w:rPr>
        <w:t>Login</w:t>
      </w:r>
    </w:p>
    <w:p w14:paraId="6D851CEF" w14:textId="0DE182E9" w:rsidR="00991D1D" w:rsidRDefault="00991D1D" w:rsidP="00991D1D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991D1D">
        <w:rPr>
          <w:sz w:val="28"/>
          <w:szCs w:val="28"/>
        </w:rPr>
        <w:t>Cliccare su “Login”</w:t>
      </w:r>
    </w:p>
    <w:p w14:paraId="631F2AB3" w14:textId="18990A69" w:rsidR="008E23A3" w:rsidRDefault="00991D1D" w:rsidP="008E23A3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Compilare i campi richiest</w:t>
      </w:r>
      <w:r w:rsidR="008E23A3">
        <w:rPr>
          <w:sz w:val="28"/>
          <w:szCs w:val="28"/>
        </w:rPr>
        <w:t>i</w:t>
      </w:r>
    </w:p>
    <w:p w14:paraId="47EB501C" w14:textId="4807921E" w:rsidR="008E23A3" w:rsidRDefault="008E23A3" w:rsidP="008E23A3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6B1C469" wp14:editId="0C91122C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6038850" cy="158115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47"/>
                    <a:stretch/>
                  </pic:blipFill>
                  <pic:spPr bwMode="auto">
                    <a:xfrm>
                      <a:off x="0" y="0"/>
                      <a:ext cx="6038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Cliccare su “Login”</w:t>
      </w:r>
    </w:p>
    <w:p w14:paraId="15E986D1" w14:textId="77777777" w:rsidR="00777311" w:rsidRDefault="00777311" w:rsidP="00777311">
      <w:pPr>
        <w:rPr>
          <w:sz w:val="28"/>
          <w:szCs w:val="28"/>
        </w:rPr>
      </w:pPr>
    </w:p>
    <w:p w14:paraId="4E32F5D6" w14:textId="77777777" w:rsidR="00777311" w:rsidRPr="00777311" w:rsidRDefault="00777311" w:rsidP="00777311">
      <w:pPr>
        <w:rPr>
          <w:sz w:val="28"/>
          <w:szCs w:val="28"/>
        </w:rPr>
      </w:pPr>
    </w:p>
    <w:p w14:paraId="61725D8C" w14:textId="5D4862DD" w:rsidR="008E23A3" w:rsidRDefault="008E23A3" w:rsidP="008E23A3">
      <w:pPr>
        <w:rPr>
          <w:sz w:val="28"/>
          <w:szCs w:val="28"/>
        </w:rPr>
      </w:pPr>
    </w:p>
    <w:p w14:paraId="1BC35048" w14:textId="77777777" w:rsidR="00777311" w:rsidRDefault="00777311" w:rsidP="008E23A3">
      <w:pPr>
        <w:rPr>
          <w:sz w:val="28"/>
          <w:szCs w:val="28"/>
        </w:rPr>
      </w:pPr>
    </w:p>
    <w:p w14:paraId="1CE1DA52" w14:textId="5A90C791" w:rsidR="00777311" w:rsidRDefault="00777311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412F440" wp14:editId="7F44EA3A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6017895" cy="1847215"/>
            <wp:effectExtent l="0" t="0" r="1905" b="63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" t="7756" b="42383"/>
                    <a:stretch/>
                  </pic:blipFill>
                  <pic:spPr bwMode="auto">
                    <a:xfrm>
                      <a:off x="0" y="0"/>
                      <a:ext cx="601789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383E34F7" w14:textId="4458E1AA" w:rsidR="008E23A3" w:rsidRPr="00986DBA" w:rsidRDefault="00777311" w:rsidP="008E23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Comprare un Bonsai</w:t>
      </w:r>
    </w:p>
    <w:p w14:paraId="4D19E858" w14:textId="2665DF3C" w:rsidR="00777311" w:rsidRDefault="0069551C" w:rsidP="008E23A3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Storico ordini</w:t>
      </w:r>
      <w:proofErr w:type="gramEnd"/>
    </w:p>
    <w:p w14:paraId="1FC73F52" w14:textId="125D5BDD" w:rsidR="005B12F5" w:rsidRPr="005B12F5" w:rsidRDefault="00986DBA" w:rsidP="005B12F5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A8ED322" wp14:editId="0983C483">
            <wp:simplePos x="0" y="0"/>
            <wp:positionH relativeFrom="margin">
              <wp:align>left</wp:align>
            </wp:positionH>
            <wp:positionV relativeFrom="paragraph">
              <wp:posOffset>2395220</wp:posOffset>
            </wp:positionV>
            <wp:extent cx="6057900" cy="1162050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" t="7399" b="65561"/>
                    <a:stretch/>
                  </pic:blipFill>
                  <pic:spPr bwMode="auto">
                    <a:xfrm>
                      <a:off x="0" y="0"/>
                      <a:ext cx="6057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04E87DC" wp14:editId="3DE9FE8C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6047740" cy="2047875"/>
            <wp:effectExtent l="0" t="0" r="0" b="952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2F5">
        <w:rPr>
          <w:sz w:val="28"/>
          <w:szCs w:val="28"/>
        </w:rPr>
        <w:t>Premere su “I miei ordini”</w:t>
      </w:r>
    </w:p>
    <w:p w14:paraId="3C227F0B" w14:textId="77777777" w:rsidR="00986DBA" w:rsidRDefault="00986DBA" w:rsidP="008E23A3">
      <w:pPr>
        <w:rPr>
          <w:b/>
          <w:bCs/>
          <w:sz w:val="28"/>
          <w:szCs w:val="28"/>
          <w:u w:val="single"/>
        </w:rPr>
      </w:pPr>
    </w:p>
    <w:p w14:paraId="68BDBD80" w14:textId="15613B66" w:rsidR="0069551C" w:rsidRDefault="0054115C" w:rsidP="008E23A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109BE61B" wp14:editId="4E307D96">
            <wp:simplePos x="0" y="0"/>
            <wp:positionH relativeFrom="margin">
              <wp:align>left</wp:align>
            </wp:positionH>
            <wp:positionV relativeFrom="paragraph">
              <wp:posOffset>778510</wp:posOffset>
            </wp:positionV>
            <wp:extent cx="6629400" cy="228600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551C">
        <w:rPr>
          <w:b/>
          <w:bCs/>
          <w:sz w:val="28"/>
          <w:szCs w:val="28"/>
          <w:u w:val="single"/>
        </w:rPr>
        <w:t>Logout</w:t>
      </w:r>
    </w:p>
    <w:p w14:paraId="2BFE124E" w14:textId="3998D371" w:rsidR="0054115C" w:rsidRDefault="0054115C" w:rsidP="0054115C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1.Premere su “Logout”</w:t>
      </w:r>
    </w:p>
    <w:p w14:paraId="2CEFDE6C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4092B299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156C0BD7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71D6D5F3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3AAE7491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041D07EE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0B217564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4A675131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10C9B578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740FC253" w14:textId="77777777" w:rsidR="00B4644D" w:rsidRDefault="00B4644D" w:rsidP="00B4644D">
      <w:pPr>
        <w:rPr>
          <w:sz w:val="36"/>
          <w:szCs w:val="36"/>
        </w:rPr>
      </w:pPr>
      <w:r w:rsidRPr="003D73D0">
        <w:rPr>
          <w:sz w:val="36"/>
          <w:szCs w:val="36"/>
        </w:rPr>
        <w:t>Negoziante</w:t>
      </w:r>
    </w:p>
    <w:p w14:paraId="483CBD71" w14:textId="6AC6D6AB" w:rsidR="00B4644D" w:rsidRDefault="00B4644D" w:rsidP="00B4644D">
      <w:pPr>
        <w:pStyle w:val="Paragrafoelenc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Login (come utente ma con credenziali username “admin” password “admin”)</w:t>
      </w:r>
    </w:p>
    <w:p w14:paraId="7F96B9A7" w14:textId="77777777" w:rsidR="00B4644D" w:rsidRDefault="00B4644D" w:rsidP="00B4644D">
      <w:pPr>
        <w:pStyle w:val="Paragrafoelenco"/>
        <w:rPr>
          <w:b/>
          <w:bCs/>
          <w:sz w:val="28"/>
          <w:szCs w:val="28"/>
          <w:u w:val="single"/>
        </w:rPr>
      </w:pPr>
    </w:p>
    <w:p w14:paraId="1A1BF12D" w14:textId="4B9B71B9" w:rsidR="00B4644D" w:rsidRDefault="00B4644D" w:rsidP="00B4644D">
      <w:pPr>
        <w:pStyle w:val="Paragrafoelenc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Gestione Prodotti</w:t>
      </w:r>
    </w:p>
    <w:p w14:paraId="7ADEA2DE" w14:textId="77777777" w:rsidR="00B4644D" w:rsidRPr="00B4644D" w:rsidRDefault="00B4644D" w:rsidP="00B4644D">
      <w:pPr>
        <w:pStyle w:val="Paragrafoelenco"/>
        <w:rPr>
          <w:b/>
          <w:bCs/>
          <w:sz w:val="28"/>
          <w:szCs w:val="28"/>
          <w:u w:val="single"/>
        </w:rPr>
      </w:pPr>
    </w:p>
    <w:sectPr w:rsidR="00B4644D" w:rsidRPr="00B4644D" w:rsidSect="008E2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786"/>
    <w:multiLevelType w:val="multilevel"/>
    <w:tmpl w:val="9472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70E66"/>
    <w:multiLevelType w:val="hybridMultilevel"/>
    <w:tmpl w:val="80105752"/>
    <w:lvl w:ilvl="0" w:tplc="22406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C4428"/>
    <w:multiLevelType w:val="hybridMultilevel"/>
    <w:tmpl w:val="F2A2CB9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8F87D1F"/>
    <w:multiLevelType w:val="hybridMultilevel"/>
    <w:tmpl w:val="DD801F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A35D2"/>
    <w:multiLevelType w:val="hybridMultilevel"/>
    <w:tmpl w:val="69D8F5F4"/>
    <w:lvl w:ilvl="0" w:tplc="22406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74BEA"/>
    <w:multiLevelType w:val="multilevel"/>
    <w:tmpl w:val="1072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E590B"/>
    <w:multiLevelType w:val="hybridMultilevel"/>
    <w:tmpl w:val="A9941662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434352364">
    <w:abstractNumId w:val="5"/>
  </w:num>
  <w:num w:numId="2" w16cid:durableId="137383385">
    <w:abstractNumId w:val="0"/>
  </w:num>
  <w:num w:numId="3" w16cid:durableId="2140612581">
    <w:abstractNumId w:val="2"/>
  </w:num>
  <w:num w:numId="4" w16cid:durableId="2106531010">
    <w:abstractNumId w:val="6"/>
  </w:num>
  <w:num w:numId="5" w16cid:durableId="2034107331">
    <w:abstractNumId w:val="3"/>
  </w:num>
  <w:num w:numId="6" w16cid:durableId="1533616745">
    <w:abstractNumId w:val="4"/>
  </w:num>
  <w:num w:numId="7" w16cid:durableId="1979604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5C8"/>
    <w:rsid w:val="001935C8"/>
    <w:rsid w:val="001C34D6"/>
    <w:rsid w:val="003D73D0"/>
    <w:rsid w:val="0054115C"/>
    <w:rsid w:val="005B12F5"/>
    <w:rsid w:val="00624849"/>
    <w:rsid w:val="0069551C"/>
    <w:rsid w:val="00777311"/>
    <w:rsid w:val="008E23A3"/>
    <w:rsid w:val="00917733"/>
    <w:rsid w:val="0098531C"/>
    <w:rsid w:val="00986DBA"/>
    <w:rsid w:val="00991D1D"/>
    <w:rsid w:val="00B4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7B82"/>
  <w15:docId w15:val="{F375BF41-7590-4B0B-A068-46EEE24E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935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193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935C8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35C8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193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3D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RISOLI</dc:creator>
  <cp:keywords/>
  <dc:description/>
  <cp:lastModifiedBy>Federico RISOLI</cp:lastModifiedBy>
  <cp:revision>1</cp:revision>
  <dcterms:created xsi:type="dcterms:W3CDTF">2023-04-11T09:20:00Z</dcterms:created>
  <dcterms:modified xsi:type="dcterms:W3CDTF">2023-05-02T08:10:00Z</dcterms:modified>
</cp:coreProperties>
</file>