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DE9CE" w14:textId="77777777" w:rsidR="00CF15AA" w:rsidRDefault="00CF15AA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Arial" w:eastAsia="Arial" w:hAnsi="Arial" w:cs="Arial"/>
          <w:sz w:val="16"/>
          <w:szCs w:val="16"/>
        </w:rPr>
      </w:pPr>
    </w:p>
    <w:p w14:paraId="374F68EA" w14:textId="77777777" w:rsidR="00CF15AA" w:rsidRDefault="00CF15AA">
      <w:pPr>
        <w:pBdr>
          <w:top w:val="nil"/>
          <w:left w:val="nil"/>
          <w:bottom w:val="nil"/>
          <w:right w:val="nil"/>
          <w:between w:val="nil"/>
        </w:pBdr>
        <w:spacing w:before="5"/>
        <w:jc w:val="right"/>
        <w:rPr>
          <w:rFonts w:ascii="Arial" w:eastAsia="Arial" w:hAnsi="Arial" w:cs="Arial"/>
          <w:sz w:val="16"/>
          <w:szCs w:val="16"/>
        </w:rPr>
      </w:pPr>
    </w:p>
    <w:tbl>
      <w:tblPr>
        <w:tblStyle w:val="a"/>
        <w:tblW w:w="3139" w:type="dxa"/>
        <w:jc w:val="right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39"/>
      </w:tblGrid>
      <w:tr w:rsidR="00CF15AA" w14:paraId="3DA2DE4E" w14:textId="77777777">
        <w:trPr>
          <w:jc w:val="right"/>
        </w:trPr>
        <w:tc>
          <w:tcPr>
            <w:tcW w:w="31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8B41E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Número de Identificación de DJC</w:t>
            </w:r>
          </w:p>
        </w:tc>
      </w:tr>
      <w:tr w:rsidR="00CF15AA" w14:paraId="5D317528" w14:textId="77777777">
        <w:trPr>
          <w:jc w:val="right"/>
        </w:trPr>
        <w:tc>
          <w:tcPr>
            <w:tcW w:w="313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73678" w14:textId="36A203B3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DJC-EE-</w:t>
            </w:r>
            <w:r w:rsidR="003B13C4">
              <w:rPr>
                <w:rFonts w:ascii="Arial" w:eastAsia="Arial" w:hAnsi="Arial" w:cs="Arial"/>
                <w:sz w:val="16"/>
                <w:szCs w:val="16"/>
              </w:rPr>
              <w:t>XXYY</w:t>
            </w:r>
            <w:r>
              <w:rPr>
                <w:rFonts w:ascii="Arial" w:eastAsia="Arial" w:hAnsi="Arial" w:cs="Arial"/>
                <w:sz w:val="16"/>
                <w:szCs w:val="16"/>
              </w:rPr>
              <w:t>-C</w:t>
            </w:r>
            <w:r w:rsidR="003B13C4">
              <w:rPr>
                <w:rFonts w:ascii="Arial" w:eastAsia="Arial" w:hAnsi="Arial" w:cs="Arial"/>
                <w:sz w:val="16"/>
                <w:szCs w:val="16"/>
              </w:rPr>
              <w:t>ZZZ</w:t>
            </w:r>
            <w:r>
              <w:rPr>
                <w:rFonts w:ascii="Arial" w:eastAsia="Arial" w:hAnsi="Arial" w:cs="Arial"/>
                <w:sz w:val="16"/>
                <w:szCs w:val="16"/>
              </w:rPr>
              <w:t>-V</w:t>
            </w:r>
            <w:r w:rsidR="003B13C4"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</w:tr>
    </w:tbl>
    <w:p w14:paraId="4D685805" w14:textId="77777777" w:rsidR="00CF15AA" w:rsidRDefault="00CF15AA">
      <w:pPr>
        <w:spacing w:before="89"/>
        <w:jc w:val="center"/>
        <w:rPr>
          <w:rFonts w:ascii="Arial" w:eastAsia="Arial" w:hAnsi="Arial" w:cs="Arial"/>
          <w:b/>
          <w:bCs/>
          <w:sz w:val="14"/>
          <w:szCs w:val="14"/>
        </w:rPr>
      </w:pPr>
    </w:p>
    <w:p w14:paraId="3705A583" w14:textId="77777777" w:rsidR="00CF15AA" w:rsidRDefault="00000000">
      <w:pPr>
        <w:spacing w:before="89"/>
        <w:jc w:val="center"/>
        <w:rPr>
          <w:rFonts w:ascii="Arial" w:eastAsia="Arial" w:hAnsi="Arial" w:cs="Arial"/>
          <w:i/>
          <w:iCs/>
          <w:color w:val="000000"/>
          <w:sz w:val="16"/>
          <w:szCs w:val="16"/>
        </w:rPr>
      </w:pPr>
      <w:r>
        <w:rPr>
          <w:rFonts w:ascii="Arial" w:eastAsia="Arial" w:hAnsi="Arial" w:cs="Arial"/>
          <w:b/>
          <w:bCs/>
          <w:sz w:val="24"/>
          <w:szCs w:val="24"/>
        </w:rPr>
        <w:t>DECLARACIÓN JURADA DE CONFORMIDAD (DJC)</w:t>
      </w:r>
    </w:p>
    <w:p w14:paraId="6EAB696E" w14:textId="77777777" w:rsidR="00CF15AA" w:rsidRDefault="00000000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Arial" w:eastAsia="Arial" w:hAnsi="Arial" w:cs="Arial"/>
          <w:i/>
          <w:iCs/>
          <w:color w:val="000000"/>
          <w:sz w:val="5"/>
          <w:szCs w:val="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0" locked="0" layoutInCell="1" hidden="0" allowOverlap="1" wp14:anchorId="02BC4121" wp14:editId="0B1B3A4D">
                <wp:simplePos x="0" y="0"/>
                <wp:positionH relativeFrom="column">
                  <wp:posOffset>152400</wp:posOffset>
                </wp:positionH>
                <wp:positionV relativeFrom="paragraph">
                  <wp:posOffset>101600</wp:posOffset>
                </wp:positionV>
                <wp:extent cx="5613400" cy="20320"/>
                <wp:effectExtent l="0" t="0" r="0" b="0"/>
                <wp:wrapTopAndBottom distT="0" distB="0"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3400" cy="20320"/>
                          <a:chOff x="2538650" y="3766975"/>
                          <a:chExt cx="5613425" cy="26050"/>
                        </a:xfrm>
                      </wpg:grpSpPr>
                      <wpg:grpSp>
                        <wpg:cNvPr id="1406047130" name="Grupo 1406047130"/>
                        <wpg:cNvGrpSpPr/>
                        <wpg:grpSpPr>
                          <a:xfrm>
                            <a:off x="2538665" y="3769840"/>
                            <a:ext cx="5613400" cy="19685"/>
                            <a:chOff x="1701" y="172"/>
                            <a:chExt cx="8840" cy="31"/>
                          </a:xfrm>
                        </wpg:grpSpPr>
                        <wps:wsp>
                          <wps:cNvPr id="836155417" name="Rectángulo 836155417"/>
                          <wps:cNvSpPr/>
                          <wps:spPr>
                            <a:xfrm>
                              <a:off x="1702" y="172"/>
                              <a:ext cx="8825" cy="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DCF54B8" w14:textId="77777777" w:rsidR="00CF15AA" w:rsidRDefault="00CF15AA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64282819" name="Conector recto de flecha 1464282819"/>
                          <wps:cNvCnPr/>
                          <wps:spPr>
                            <a:xfrm>
                              <a:off x="1702" y="188"/>
                              <a:ext cx="8839" cy="0"/>
                            </a:xfrm>
                            <a:prstGeom prst="straightConnector1">
                              <a:avLst/>
                            </a:prstGeom>
                            <a:noFill/>
                            <a:ln w="20300" cap="flat" cmpd="sng">
                              <a:solidFill>
                                <a:srgbClr val="A1A1A1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301909010" name="Rectángulo 301909010"/>
                          <wps:cNvSpPr/>
                          <wps:spPr>
                            <a:xfrm>
                              <a:off x="1701" y="172"/>
                              <a:ext cx="5" cy="5"/>
                            </a:xfrm>
                            <a:prstGeom prst="rect">
                              <a:avLst/>
                            </a:prstGeom>
                            <a:solidFill>
                              <a:srgbClr val="A1A1A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E3814E9" w14:textId="77777777" w:rsidR="00CF15AA" w:rsidRDefault="00CF15AA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91495845" name="Rectángulo 1091495845"/>
                          <wps:cNvSpPr/>
                          <wps:spPr>
                            <a:xfrm>
                              <a:off x="1701" y="172"/>
                              <a:ext cx="5" cy="5"/>
                            </a:xfrm>
                            <a:prstGeom prst="rect">
                              <a:avLst/>
                            </a:prstGeom>
                            <a:solidFill>
                              <a:srgbClr val="A1A1A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DC800F4" w14:textId="77777777" w:rsidR="00CF15AA" w:rsidRDefault="00CF15AA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5391643" name="Conector recto de flecha 125391643"/>
                          <wps:cNvCnPr/>
                          <wps:spPr>
                            <a:xfrm>
                              <a:off x="1706" y="175"/>
                              <a:ext cx="883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A1A1A1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536921241" name="Rectángulo 536921241"/>
                          <wps:cNvSpPr/>
                          <wps:spPr>
                            <a:xfrm>
                              <a:off x="10536" y="172"/>
                              <a:ext cx="5" cy="5"/>
                            </a:xfrm>
                            <a:prstGeom prst="rect">
                              <a:avLst/>
                            </a:prstGeom>
                            <a:solidFill>
                              <a:srgbClr val="E4E4E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C9D196F" w14:textId="77777777" w:rsidR="00CF15AA" w:rsidRDefault="00CF15AA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81986997" name="Rectángulo 1681986997"/>
                          <wps:cNvSpPr/>
                          <wps:spPr>
                            <a:xfrm>
                              <a:off x="10536" y="172"/>
                              <a:ext cx="5" cy="5"/>
                            </a:xfrm>
                            <a:prstGeom prst="rect">
                              <a:avLst/>
                            </a:prstGeom>
                            <a:solidFill>
                              <a:srgbClr val="A1A1A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C8F05FE" w14:textId="77777777" w:rsidR="00CF15AA" w:rsidRDefault="00CF15AA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25318304" name="Rectángulo 1225318304"/>
                          <wps:cNvSpPr/>
                          <wps:spPr>
                            <a:xfrm>
                              <a:off x="1701" y="176"/>
                              <a:ext cx="5" cy="22"/>
                            </a:xfrm>
                            <a:prstGeom prst="rect">
                              <a:avLst/>
                            </a:prstGeom>
                            <a:solidFill>
                              <a:srgbClr val="A1A1A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AFFFC6D" w14:textId="77777777" w:rsidR="00CF15AA" w:rsidRDefault="00CF15AA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76797407" name="Rectángulo 376797407"/>
                          <wps:cNvSpPr/>
                          <wps:spPr>
                            <a:xfrm>
                              <a:off x="10536" y="176"/>
                              <a:ext cx="5" cy="22"/>
                            </a:xfrm>
                            <a:prstGeom prst="rect">
                              <a:avLst/>
                            </a:prstGeom>
                            <a:solidFill>
                              <a:srgbClr val="E4E4E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9D2365D" w14:textId="77777777" w:rsidR="00CF15AA" w:rsidRDefault="00CF15AA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12221206" name="Rectángulo 1312221206"/>
                          <wps:cNvSpPr/>
                          <wps:spPr>
                            <a:xfrm>
                              <a:off x="1701" y="198"/>
                              <a:ext cx="5" cy="5"/>
                            </a:xfrm>
                            <a:prstGeom prst="rect">
                              <a:avLst/>
                            </a:prstGeom>
                            <a:solidFill>
                              <a:srgbClr val="A1A1A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1C25E3B" w14:textId="77777777" w:rsidR="00CF15AA" w:rsidRDefault="00CF15AA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19830475" name="Rectángulo 1219830475"/>
                          <wps:cNvSpPr/>
                          <wps:spPr>
                            <a:xfrm>
                              <a:off x="1701" y="198"/>
                              <a:ext cx="5" cy="5"/>
                            </a:xfrm>
                            <a:prstGeom prst="rect">
                              <a:avLst/>
                            </a:prstGeom>
                            <a:solidFill>
                              <a:srgbClr val="E4E4E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513C841" w14:textId="77777777" w:rsidR="00CF15AA" w:rsidRDefault="00CF15AA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28193281" name="Conector recto de flecha 1928193281"/>
                          <wps:cNvCnPr/>
                          <wps:spPr>
                            <a:xfrm>
                              <a:off x="1706" y="201"/>
                              <a:ext cx="883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E4E4E4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717739771" name="Rectángulo 1717739771"/>
                          <wps:cNvSpPr/>
                          <wps:spPr>
                            <a:xfrm>
                              <a:off x="10536" y="198"/>
                              <a:ext cx="5" cy="5"/>
                            </a:xfrm>
                            <a:prstGeom prst="rect">
                              <a:avLst/>
                            </a:prstGeom>
                            <a:solidFill>
                              <a:srgbClr val="E4E4E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AB984A7" w14:textId="77777777" w:rsidR="00CF15AA" w:rsidRDefault="00CF15AA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19658124" name="Rectángulo 2019658124"/>
                          <wps:cNvSpPr/>
                          <wps:spPr>
                            <a:xfrm>
                              <a:off x="10536" y="198"/>
                              <a:ext cx="5" cy="5"/>
                            </a:xfrm>
                            <a:prstGeom prst="rect">
                              <a:avLst/>
                            </a:prstGeom>
                            <a:solidFill>
                              <a:srgbClr val="E4E4E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245AA2D" w14:textId="77777777" w:rsidR="00CF15AA" w:rsidRDefault="00CF15AA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2BC4121" id="Grupo 1" o:spid="_x0000_s1026" style="position:absolute;margin-left:12pt;margin-top:8pt;width:442pt;height:1.6pt;z-index:251658240;mso-wrap-distance-left:0;mso-wrap-distance-right:0" coordorigin="25386,37669" coordsize="56134,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">
                <v:group id="Grupo 1406047130" o:spid="_x0000_s1027" style="position:absolute;left:25386;top:37698;width:56134;height:197" coordorigin="1701,172" coordsize="8840,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">
                  <v:rect id="Rectángulo 836155417" o:spid="_x0000_s1028" style="position:absolute;left:1702;top:172;width:8825;height: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" filled="f" stroked="f">
                    <v:textbox inset="2.53958mm,2.53958mm,2.53958mm,2.53958mm">
                      <w:txbxContent>
                        <w:p w14:paraId="4DCF54B8" w14:textId="77777777" w:rsidR="00CF15AA" w:rsidRDefault="00CF15AA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recto de flecha 1464282819" o:spid="_x0000_s1029" type="#_x0000_t32" style="position:absolute;left:1702;top:188;width:883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" strokecolor="#a1a1a1" strokeweight=".56389mm"/>
                  <v:rect id="Rectángulo 301909010" o:spid="_x0000_s1030" style="position:absolute;left:1701;top:172;width:5;height: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" fillcolor="#a1a1a1" stroked="f">
                    <v:textbox inset="2.53958mm,2.53958mm,2.53958mm,2.53958mm">
                      <w:txbxContent>
                        <w:p w14:paraId="4E3814E9" w14:textId="77777777" w:rsidR="00CF15AA" w:rsidRDefault="00CF15AA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ángulo 1091495845" o:spid="_x0000_s1031" style="position:absolute;left:1701;top:172;width:5;height: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" fillcolor="#a1a1a1" stroked="f">
                    <v:textbox inset="2.53958mm,2.53958mm,2.53958mm,2.53958mm">
                      <w:txbxContent>
                        <w:p w14:paraId="4DC800F4" w14:textId="77777777" w:rsidR="00CF15AA" w:rsidRDefault="00CF15AA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Conector recto de flecha 125391643" o:spid="_x0000_s1032" type="#_x0000_t32" style="position:absolute;left:1706;top:175;width:883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" strokecolor="#a1a1a1"/>
                  <v:rect id="Rectángulo 536921241" o:spid="_x0000_s1033" style="position:absolute;left:10536;top:172;width:5;height: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" fillcolor="#e4e4e4" stroked="f">
                    <v:textbox inset="2.53958mm,2.53958mm,2.53958mm,2.53958mm">
                      <w:txbxContent>
                        <w:p w14:paraId="0C9D196F" w14:textId="77777777" w:rsidR="00CF15AA" w:rsidRDefault="00CF15AA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ángulo 1681986997" o:spid="_x0000_s1034" style="position:absolute;left:10536;top:172;width:5;height: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" fillcolor="#a1a1a1" stroked="f">
                    <v:textbox inset="2.53958mm,2.53958mm,2.53958mm,2.53958mm">
                      <w:txbxContent>
                        <w:p w14:paraId="5C8F05FE" w14:textId="77777777" w:rsidR="00CF15AA" w:rsidRDefault="00CF15AA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ángulo 1225318304" o:spid="_x0000_s1035" style="position:absolute;left:1701;top:176;width:5;height: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" fillcolor="#a1a1a1" stroked="f">
                    <v:textbox inset="2.53958mm,2.53958mm,2.53958mm,2.53958mm">
                      <w:txbxContent>
                        <w:p w14:paraId="0AFFFC6D" w14:textId="77777777" w:rsidR="00CF15AA" w:rsidRDefault="00CF15AA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ángulo 376797407" o:spid="_x0000_s1036" style="position:absolute;left:10536;top:176;width:5;height: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" fillcolor="#e4e4e4" stroked="f">
                    <v:textbox inset="2.53958mm,2.53958mm,2.53958mm,2.53958mm">
                      <w:txbxContent>
                        <w:p w14:paraId="69D2365D" w14:textId="77777777" w:rsidR="00CF15AA" w:rsidRDefault="00CF15AA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ángulo 1312221206" o:spid="_x0000_s1037" style="position:absolute;left:1701;top:198;width:5;height: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" fillcolor="#a1a1a1" stroked="f">
                    <v:textbox inset="2.53958mm,2.53958mm,2.53958mm,2.53958mm">
                      <w:txbxContent>
                        <w:p w14:paraId="01C25E3B" w14:textId="77777777" w:rsidR="00CF15AA" w:rsidRDefault="00CF15AA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ángulo 1219830475" o:spid="_x0000_s1038" style="position:absolute;left:1701;top:198;width:5;height: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" fillcolor="#e4e4e4" stroked="f">
                    <v:textbox inset="2.53958mm,2.53958mm,2.53958mm,2.53958mm">
                      <w:txbxContent>
                        <w:p w14:paraId="2513C841" w14:textId="77777777" w:rsidR="00CF15AA" w:rsidRDefault="00CF15AA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Conector recto de flecha 1928193281" o:spid="_x0000_s1039" type="#_x0000_t32" style="position:absolute;left:1706;top:201;width:883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" strokecolor="#e4e4e4"/>
                  <v:rect id="Rectángulo 1717739771" o:spid="_x0000_s1040" style="position:absolute;left:10536;top:198;width:5;height: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" fillcolor="#e4e4e4" stroked="f">
                    <v:textbox inset="2.53958mm,2.53958mm,2.53958mm,2.53958mm">
                      <w:txbxContent>
                        <w:p w14:paraId="3AB984A7" w14:textId="77777777" w:rsidR="00CF15AA" w:rsidRDefault="00CF15AA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ángulo 2019658124" o:spid="_x0000_s1041" style="position:absolute;left:10536;top:198;width:5;height: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" fillcolor="#e4e4e4" stroked="f">
                    <v:textbox inset="2.53958mm,2.53958mm,2.53958mm,2.53958mm">
                      <w:txbxContent>
                        <w:p w14:paraId="2245AA2D" w14:textId="77777777" w:rsidR="00CF15AA" w:rsidRDefault="00CF15AA">
                          <w:pPr>
                            <w:textDirection w:val="btLr"/>
                          </w:pPr>
                        </w:p>
                      </w:txbxContent>
                    </v:textbox>
                  </v:rect>
                </v:group>
                <w10:wrap type="topAndBottom"/>
              </v:group>
            </w:pict>
          </mc:Fallback>
        </mc:AlternateContent>
      </w:r>
    </w:p>
    <w:p w14:paraId="40F88ECE" w14:textId="77777777" w:rsidR="00CF15AA" w:rsidRDefault="00CF15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  <w:sz w:val="14"/>
          <w:szCs w:val="14"/>
        </w:rPr>
      </w:pPr>
    </w:p>
    <w:p w14:paraId="1A8B59C4" w14:textId="77777777" w:rsidR="00CF15AA" w:rsidRDefault="00000000">
      <w:pPr>
        <w:pStyle w:val="Ttulo1"/>
        <w:spacing w:before="247"/>
        <w:ind w:firstLine="241"/>
        <w:rPr>
          <w:sz w:val="20"/>
          <w:szCs w:val="20"/>
        </w:rPr>
      </w:pPr>
      <w:r>
        <w:rPr>
          <w:sz w:val="20"/>
          <w:szCs w:val="20"/>
        </w:rPr>
        <w:t>Información del Fabricante o Importador</w:t>
      </w:r>
    </w:p>
    <w:p w14:paraId="6EFF8160" w14:textId="77777777" w:rsidR="00CF15AA" w:rsidRDefault="00CF15AA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Arial" w:eastAsia="Arial" w:hAnsi="Arial" w:cs="Arial"/>
          <w:b/>
          <w:bCs/>
          <w:color w:val="000000"/>
          <w:sz w:val="14"/>
          <w:szCs w:val="14"/>
        </w:rPr>
      </w:pPr>
    </w:p>
    <w:tbl>
      <w:tblPr>
        <w:tblStyle w:val="a0"/>
        <w:tblW w:w="9671" w:type="dxa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50"/>
        <w:gridCol w:w="4821"/>
      </w:tblGrid>
      <w:tr w:rsidR="00CF15AA" w14:paraId="11D6876C" w14:textId="77777777" w:rsidTr="00783E61">
        <w:trPr>
          <w:trHeight w:val="265"/>
        </w:trPr>
        <w:tc>
          <w:tcPr>
            <w:tcW w:w="48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B134386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i.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Razón Social</w:t>
            </w:r>
          </w:p>
        </w:tc>
        <w:tc>
          <w:tcPr>
            <w:tcW w:w="482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D124B11" w14:textId="77777777" w:rsidR="00CF15AA" w:rsidRDefault="00000000">
            <w:pPr>
              <w:spacing w:line="265" w:lineRule="auto"/>
              <w:ind w:left="108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BIDCOM SRL</w:t>
            </w:r>
          </w:p>
        </w:tc>
      </w:tr>
      <w:tr w:rsidR="00CF15AA" w14:paraId="7BD5D4BB" w14:textId="77777777" w:rsidTr="00783E61">
        <w:trPr>
          <w:trHeight w:val="234"/>
        </w:trPr>
        <w:tc>
          <w:tcPr>
            <w:tcW w:w="48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E15EF35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48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ii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 xml:space="preserve">CUIT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N°</w:t>
            </w:r>
            <w:proofErr w:type="spellEnd"/>
          </w:p>
        </w:tc>
        <w:tc>
          <w:tcPr>
            <w:tcW w:w="482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A86AE34" w14:textId="77777777" w:rsidR="00CF15AA" w:rsidRDefault="00000000">
            <w:pPr>
              <w:spacing w:line="248" w:lineRule="auto"/>
              <w:ind w:left="108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30-71106936-0</w:t>
            </w:r>
          </w:p>
        </w:tc>
      </w:tr>
      <w:tr w:rsidR="00CF15AA" w14:paraId="588A48C5" w14:textId="77777777" w:rsidTr="00783E61">
        <w:trPr>
          <w:trHeight w:val="249"/>
        </w:trPr>
        <w:tc>
          <w:tcPr>
            <w:tcW w:w="48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54F13F3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48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iii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Nombre comercial o Marca Registrada</w:t>
            </w:r>
          </w:p>
        </w:tc>
        <w:tc>
          <w:tcPr>
            <w:tcW w:w="482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5BD4198" w14:textId="77777777" w:rsidR="00CF15AA" w:rsidRDefault="00000000">
            <w:pPr>
              <w:spacing w:line="248" w:lineRule="auto"/>
              <w:ind w:left="108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BIDCOM SRL</w:t>
            </w:r>
          </w:p>
        </w:tc>
      </w:tr>
      <w:tr w:rsidR="00CF15AA" w14:paraId="4359F6E4" w14:textId="77777777" w:rsidTr="00783E61">
        <w:trPr>
          <w:trHeight w:val="265"/>
        </w:trPr>
        <w:tc>
          <w:tcPr>
            <w:tcW w:w="48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C16A4A1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iv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Domicilio Legal</w:t>
            </w:r>
          </w:p>
        </w:tc>
        <w:tc>
          <w:tcPr>
            <w:tcW w:w="482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BB68005" w14:textId="77777777" w:rsidR="00CF15AA" w:rsidRDefault="00000000">
            <w:pPr>
              <w:spacing w:line="265" w:lineRule="auto"/>
              <w:ind w:left="108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Bouchard 468, 5° I, CABA. CP 1004</w:t>
            </w:r>
          </w:p>
        </w:tc>
      </w:tr>
      <w:tr w:rsidR="00CF15AA" w14:paraId="22B25D83" w14:textId="77777777" w:rsidTr="00783E61">
        <w:trPr>
          <w:trHeight w:val="516"/>
        </w:trPr>
        <w:tc>
          <w:tcPr>
            <w:tcW w:w="48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D614FB5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v.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Domicilio de la planta de producción o</w:t>
            </w:r>
          </w:p>
          <w:p w14:paraId="493BCC83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674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del depósito del importador</w:t>
            </w:r>
          </w:p>
        </w:tc>
        <w:tc>
          <w:tcPr>
            <w:tcW w:w="482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6219DE0" w14:textId="77777777" w:rsidR="00CF15AA" w:rsidRDefault="00000000">
            <w:pPr>
              <w:spacing w:line="265" w:lineRule="auto"/>
              <w:ind w:left="108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Caldas 1535, CABA, ARGENTINA</w:t>
            </w:r>
          </w:p>
        </w:tc>
      </w:tr>
      <w:tr w:rsidR="00CF15AA" w14:paraId="64768B3C" w14:textId="77777777" w:rsidTr="00783E61">
        <w:trPr>
          <w:trHeight w:val="234"/>
        </w:trPr>
        <w:tc>
          <w:tcPr>
            <w:tcW w:w="48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FBA3AD7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48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vi.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Teléfono</w:t>
            </w:r>
          </w:p>
        </w:tc>
        <w:tc>
          <w:tcPr>
            <w:tcW w:w="482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6701230" w14:textId="77777777" w:rsidR="00CF15AA" w:rsidRDefault="00000000">
            <w:pPr>
              <w:spacing w:line="248" w:lineRule="auto"/>
              <w:ind w:left="108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3960-0184</w:t>
            </w:r>
          </w:p>
        </w:tc>
      </w:tr>
      <w:tr w:rsidR="00CF15AA" w14:paraId="14B0A2D2" w14:textId="77777777" w:rsidTr="00783E61">
        <w:trPr>
          <w:trHeight w:val="249"/>
        </w:trPr>
        <w:tc>
          <w:tcPr>
            <w:tcW w:w="48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2C867CC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48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vii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Correo electrónico</w:t>
            </w:r>
          </w:p>
        </w:tc>
        <w:tc>
          <w:tcPr>
            <w:tcW w:w="482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D42BF45" w14:textId="77777777" w:rsidR="00CF15AA" w:rsidRDefault="00000000">
            <w:pPr>
              <w:spacing w:line="248" w:lineRule="auto"/>
              <w:ind w:left="108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emanuel@bidcom.com.ar</w:t>
            </w:r>
          </w:p>
        </w:tc>
      </w:tr>
    </w:tbl>
    <w:p w14:paraId="57630337" w14:textId="77777777" w:rsidR="00CF15AA" w:rsidRDefault="00CF15AA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="Arial" w:eastAsia="Arial" w:hAnsi="Arial" w:cs="Arial"/>
          <w:b/>
          <w:bCs/>
          <w:color w:val="000000"/>
          <w:sz w:val="28"/>
          <w:szCs w:val="28"/>
        </w:rPr>
      </w:pPr>
    </w:p>
    <w:p w14:paraId="0C7F4647" w14:textId="77777777" w:rsidR="00CF15AA" w:rsidRDefault="00000000">
      <w:pPr>
        <w:ind w:left="241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Representante Autorizado (si corresponde)</w:t>
      </w:r>
    </w:p>
    <w:p w14:paraId="09B7B77C" w14:textId="77777777" w:rsidR="00CF15AA" w:rsidRDefault="00CF15AA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rFonts w:ascii="Arial" w:eastAsia="Arial" w:hAnsi="Arial" w:cs="Arial"/>
          <w:b/>
          <w:bCs/>
          <w:color w:val="000000"/>
          <w:sz w:val="14"/>
          <w:szCs w:val="14"/>
        </w:rPr>
      </w:pPr>
    </w:p>
    <w:tbl>
      <w:tblPr>
        <w:tblStyle w:val="a1"/>
        <w:tblW w:w="9708" w:type="dxa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53"/>
        <w:gridCol w:w="4855"/>
      </w:tblGrid>
      <w:tr w:rsidR="00CF15AA" w14:paraId="0DE758A4" w14:textId="77777777" w:rsidTr="00783E61">
        <w:trPr>
          <w:trHeight w:val="261"/>
        </w:trPr>
        <w:tc>
          <w:tcPr>
            <w:tcW w:w="485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806D188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48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viii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Nombre y Apellido / Razón social</w:t>
            </w:r>
          </w:p>
        </w:tc>
        <w:tc>
          <w:tcPr>
            <w:tcW w:w="485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8A1452A" w14:textId="77777777" w:rsidR="00CF15AA" w:rsidRDefault="00000000">
            <w:pPr>
              <w:spacing w:line="265" w:lineRule="auto"/>
              <w:ind w:left="108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No Aplica</w:t>
            </w:r>
          </w:p>
        </w:tc>
      </w:tr>
      <w:tr w:rsidR="00CF15AA" w14:paraId="70FC3FB6" w14:textId="77777777" w:rsidTr="00783E61">
        <w:trPr>
          <w:trHeight w:val="261"/>
        </w:trPr>
        <w:tc>
          <w:tcPr>
            <w:tcW w:w="485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F405322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48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ix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 xml:space="preserve">CUIT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N°</w:t>
            </w:r>
            <w:proofErr w:type="spellEnd"/>
          </w:p>
        </w:tc>
        <w:tc>
          <w:tcPr>
            <w:tcW w:w="485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1C22B19" w14:textId="77777777" w:rsidR="00CF15AA" w:rsidRDefault="00000000">
            <w:pPr>
              <w:spacing w:line="265" w:lineRule="auto"/>
              <w:ind w:left="108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No Aplica</w:t>
            </w:r>
          </w:p>
        </w:tc>
      </w:tr>
      <w:tr w:rsidR="00CF15AA" w14:paraId="1555080B" w14:textId="77777777" w:rsidTr="00783E61">
        <w:trPr>
          <w:trHeight w:val="245"/>
        </w:trPr>
        <w:tc>
          <w:tcPr>
            <w:tcW w:w="485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8251CF6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48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x.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Domicilio Legal</w:t>
            </w:r>
          </w:p>
        </w:tc>
        <w:tc>
          <w:tcPr>
            <w:tcW w:w="485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2D4B5F3" w14:textId="77777777" w:rsidR="00CF15AA" w:rsidRDefault="00000000">
            <w:pPr>
              <w:spacing w:line="265" w:lineRule="auto"/>
              <w:ind w:left="108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No Aplica</w:t>
            </w:r>
          </w:p>
        </w:tc>
      </w:tr>
    </w:tbl>
    <w:p w14:paraId="7A223C86" w14:textId="77777777" w:rsidR="00CF15AA" w:rsidRDefault="00CF15AA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Arial" w:eastAsia="Arial" w:hAnsi="Arial" w:cs="Arial"/>
          <w:b/>
          <w:bCs/>
          <w:color w:val="000000"/>
          <w:sz w:val="28"/>
          <w:szCs w:val="28"/>
        </w:rPr>
      </w:pPr>
    </w:p>
    <w:p w14:paraId="0E78D92B" w14:textId="77777777" w:rsidR="00CF15AA" w:rsidRDefault="00000000">
      <w:pPr>
        <w:ind w:left="241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Información del Producto</w:t>
      </w:r>
    </w:p>
    <w:p w14:paraId="4D2FFD18" w14:textId="77777777" w:rsidR="00CF15AA" w:rsidRDefault="00CF15AA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rFonts w:ascii="Arial" w:eastAsia="Arial" w:hAnsi="Arial" w:cs="Arial"/>
          <w:b/>
          <w:bCs/>
          <w:color w:val="000000"/>
          <w:sz w:val="14"/>
          <w:szCs w:val="14"/>
        </w:rPr>
      </w:pPr>
    </w:p>
    <w:tbl>
      <w:tblPr>
        <w:tblStyle w:val="a2"/>
        <w:tblW w:w="9737" w:type="dxa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787"/>
        <w:gridCol w:w="4950"/>
      </w:tblGrid>
      <w:tr w:rsidR="00CF15AA" w14:paraId="22E132DF" w14:textId="77777777" w:rsidTr="00783E61">
        <w:trPr>
          <w:trHeight w:val="473"/>
        </w:trPr>
        <w:tc>
          <w:tcPr>
            <w:tcW w:w="478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50D5D95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i.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Código de Identificación Único del</w:t>
            </w:r>
          </w:p>
          <w:p w14:paraId="2CCBEB21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674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Producto (Autodeterminado)</w:t>
            </w:r>
          </w:p>
        </w:tc>
        <w:tc>
          <w:tcPr>
            <w:tcW w:w="49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6082E33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ver Modelo más abajo</w:t>
            </w:r>
          </w:p>
        </w:tc>
      </w:tr>
      <w:tr w:rsidR="00CF15AA" w14:paraId="45006D61" w14:textId="77777777" w:rsidTr="00783E61">
        <w:trPr>
          <w:trHeight w:val="243"/>
        </w:trPr>
        <w:tc>
          <w:tcPr>
            <w:tcW w:w="478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4694E68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ii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Fabricante</w:t>
            </w:r>
          </w:p>
        </w:tc>
        <w:tc>
          <w:tcPr>
            <w:tcW w:w="49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6F1CADD" w14:textId="77777777" w:rsidR="00CF15AA" w:rsidRDefault="00000000">
            <w:pPr>
              <w:spacing w:line="265" w:lineRule="auto"/>
              <w:ind w:left="107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Información Restringida - Res.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SIyC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237/2024 (China)</w:t>
            </w:r>
          </w:p>
        </w:tc>
      </w:tr>
      <w:tr w:rsidR="00CF15AA" w14:paraId="0D948257" w14:textId="77777777" w:rsidTr="00783E61">
        <w:trPr>
          <w:trHeight w:val="229"/>
        </w:trPr>
        <w:tc>
          <w:tcPr>
            <w:tcW w:w="478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C710E10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674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Dirección de la planta de producción</w:t>
            </w:r>
          </w:p>
        </w:tc>
        <w:tc>
          <w:tcPr>
            <w:tcW w:w="49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8353DE6" w14:textId="77777777" w:rsidR="00CF15AA" w:rsidRDefault="00000000">
            <w:pPr>
              <w:spacing w:line="252" w:lineRule="auto"/>
              <w:ind w:left="107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Información Restringida - Res.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SIyC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237/2024 (China)</w:t>
            </w:r>
          </w:p>
        </w:tc>
      </w:tr>
      <w:tr w:rsidR="00CF15AA" w14:paraId="148ABD12" w14:textId="77777777" w:rsidTr="00783E61">
        <w:trPr>
          <w:trHeight w:val="243"/>
        </w:trPr>
        <w:tc>
          <w:tcPr>
            <w:tcW w:w="478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558F8A8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iii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Identificación del producto</w:t>
            </w:r>
          </w:p>
        </w:tc>
        <w:tc>
          <w:tcPr>
            <w:tcW w:w="49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1480F97" w14:textId="0074CBD0" w:rsidR="00CF15AA" w:rsidRDefault="00CF15AA">
            <w:pPr>
              <w:spacing w:line="265" w:lineRule="auto"/>
              <w:ind w:left="107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CF15AA" w14:paraId="2BD59C7C" w14:textId="77777777" w:rsidTr="00783E61">
        <w:trPr>
          <w:trHeight w:val="243"/>
        </w:trPr>
        <w:tc>
          <w:tcPr>
            <w:tcW w:w="478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9840B45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674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Marca</w:t>
            </w:r>
          </w:p>
        </w:tc>
        <w:tc>
          <w:tcPr>
            <w:tcW w:w="49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9B12497" w14:textId="1BBB9F9D" w:rsidR="00CF15AA" w:rsidRDefault="00CF15AA">
            <w:pPr>
              <w:spacing w:line="265" w:lineRule="auto"/>
              <w:ind w:left="107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CF15AA" w14:paraId="5C63BA62" w14:textId="77777777" w:rsidTr="00783E61">
        <w:trPr>
          <w:trHeight w:val="243"/>
        </w:trPr>
        <w:tc>
          <w:tcPr>
            <w:tcW w:w="478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CE0FC8A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674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Modelo</w:t>
            </w:r>
          </w:p>
        </w:tc>
        <w:tc>
          <w:tcPr>
            <w:tcW w:w="49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113" w:type="dxa"/>
            </w:tcMar>
            <w:vAlign w:val="center"/>
          </w:tcPr>
          <w:p w14:paraId="1E451C84" w14:textId="07E71498" w:rsidR="00CF15AA" w:rsidRDefault="00CF15AA">
            <w:pPr>
              <w:spacing w:line="265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CF15AA" w14:paraId="0616660A" w14:textId="77777777" w:rsidTr="00783E61">
        <w:trPr>
          <w:trHeight w:val="243"/>
        </w:trPr>
        <w:tc>
          <w:tcPr>
            <w:tcW w:w="478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8F237E9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674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Características Técnicas</w:t>
            </w:r>
          </w:p>
        </w:tc>
        <w:tc>
          <w:tcPr>
            <w:tcW w:w="49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3B37182" w14:textId="77777777" w:rsidR="00CF15AA" w:rsidRDefault="00CF15AA" w:rsidP="003B13C4">
            <w:pPr>
              <w:spacing w:line="276" w:lineRule="auto"/>
              <w:ind w:left="107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</w:tc>
      </w:tr>
    </w:tbl>
    <w:p w14:paraId="7811056C" w14:textId="77777777" w:rsidR="00CF15AA" w:rsidRDefault="00CF15AA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Arial" w:eastAsia="Arial" w:hAnsi="Arial" w:cs="Arial"/>
          <w:b/>
          <w:bCs/>
          <w:color w:val="000000"/>
          <w:sz w:val="14"/>
          <w:szCs w:val="14"/>
        </w:rPr>
      </w:pPr>
    </w:p>
    <w:p w14:paraId="400A08AE" w14:textId="77777777" w:rsidR="00CF15AA" w:rsidRDefault="00000000">
      <w:pPr>
        <w:spacing w:before="91"/>
        <w:ind w:left="241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Normas y Evaluación de la Conformidad</w:t>
      </w:r>
    </w:p>
    <w:p w14:paraId="5BFBCC35" w14:textId="77777777" w:rsidR="00CF15AA" w:rsidRDefault="00CF15AA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Arial" w:eastAsia="Arial" w:hAnsi="Arial" w:cs="Arial"/>
          <w:b/>
          <w:bCs/>
          <w:color w:val="000000"/>
          <w:sz w:val="14"/>
          <w:szCs w:val="14"/>
        </w:rPr>
      </w:pPr>
    </w:p>
    <w:tbl>
      <w:tblPr>
        <w:tblStyle w:val="a3"/>
        <w:tblW w:w="9767" w:type="dxa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19"/>
        <w:gridCol w:w="2268"/>
        <w:gridCol w:w="2680"/>
      </w:tblGrid>
      <w:tr w:rsidR="00CF15AA" w14:paraId="111494EE" w14:textId="77777777" w:rsidTr="00783E61">
        <w:trPr>
          <w:trHeight w:val="45"/>
          <w:tblHeader/>
        </w:trPr>
        <w:tc>
          <w:tcPr>
            <w:tcW w:w="481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5D5F4A7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i.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Reglamento/s Aplicable/s</w:t>
            </w:r>
          </w:p>
        </w:tc>
        <w:tc>
          <w:tcPr>
            <w:tcW w:w="4948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C179DFB" w14:textId="470DBFEE" w:rsidR="00CF15AA" w:rsidRDefault="00CF1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  <w:tr w:rsidR="00CF15AA" w:rsidRPr="003B13C4" w14:paraId="14B5D44B" w14:textId="77777777" w:rsidTr="00783E61">
        <w:trPr>
          <w:trHeight w:val="206"/>
          <w:tblHeader/>
        </w:trPr>
        <w:tc>
          <w:tcPr>
            <w:tcW w:w="481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DA233C5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ii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Norma/s Técnica/s</w:t>
            </w:r>
          </w:p>
        </w:tc>
        <w:tc>
          <w:tcPr>
            <w:tcW w:w="4948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2A8E715" w14:textId="5AD1D4F1" w:rsidR="00CF15AA" w:rsidRPr="00783E61" w:rsidRDefault="00CF1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CF15AA" w14:paraId="4148C9DE" w14:textId="77777777" w:rsidTr="00783E61">
        <w:trPr>
          <w:trHeight w:val="740"/>
          <w:tblHeader/>
        </w:trPr>
        <w:tc>
          <w:tcPr>
            <w:tcW w:w="481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CE1CD75" w14:textId="509AB218" w:rsidR="00CF15AA" w:rsidRDefault="00000000" w:rsidP="00783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ind w:left="674" w:right="197" w:hanging="56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iii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 xml:space="preserve">Referencia al documento de evaluación de la conformidad (emitido por </w:t>
            </w:r>
            <w:r w:rsidR="00783E61"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Laboratorio Acreditado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)</w:t>
            </w:r>
          </w:p>
        </w:tc>
        <w:tc>
          <w:tcPr>
            <w:tcW w:w="226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D93D3EC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N°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Ensayo</w:t>
            </w:r>
          </w:p>
        </w:tc>
        <w:tc>
          <w:tcPr>
            <w:tcW w:w="26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B35FD71" w14:textId="3EE30714" w:rsidR="00CF15AA" w:rsidRDefault="00CF1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  <w:tr w:rsidR="00CF15AA" w14:paraId="7D17B724" w14:textId="77777777" w:rsidTr="00783E61">
        <w:trPr>
          <w:trHeight w:val="400"/>
        </w:trPr>
        <w:tc>
          <w:tcPr>
            <w:tcW w:w="4819" w:type="dxa"/>
            <w:vMerge w:val="restart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075201E" w14:textId="248A2B1E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74" w:right="636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Procedimiento de Evaluación de la Conformidad emitido por un </w:t>
            </w:r>
            <w:r w:rsidR="00783E61"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LABORATORIO</w:t>
            </w:r>
          </w:p>
        </w:tc>
        <w:tc>
          <w:tcPr>
            <w:tcW w:w="226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85DE9E7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Esquema de</w:t>
            </w:r>
          </w:p>
          <w:p w14:paraId="55E315F0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Certificación</w:t>
            </w:r>
          </w:p>
        </w:tc>
        <w:tc>
          <w:tcPr>
            <w:tcW w:w="26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3CD7BEC" w14:textId="269368D4" w:rsidR="00CF15AA" w:rsidRDefault="00CF1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  <w:tr w:rsidR="00CF15AA" w14:paraId="4D0E9307" w14:textId="77777777" w:rsidTr="00783E61">
        <w:trPr>
          <w:trHeight w:val="145"/>
        </w:trPr>
        <w:tc>
          <w:tcPr>
            <w:tcW w:w="4819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1D9D8F1" w14:textId="77777777" w:rsidR="00CF15AA" w:rsidRDefault="00CF1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D644893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Fecha de emisión</w:t>
            </w:r>
          </w:p>
        </w:tc>
        <w:tc>
          <w:tcPr>
            <w:tcW w:w="26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B4123FE" w14:textId="0BB8BDDA" w:rsidR="00CF15AA" w:rsidRDefault="00CF1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  <w:tr w:rsidR="00CF15AA" w14:paraId="781A5900" w14:textId="77777777" w:rsidTr="00783E61">
        <w:trPr>
          <w:trHeight w:val="145"/>
        </w:trPr>
        <w:tc>
          <w:tcPr>
            <w:tcW w:w="4819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32B3F85" w14:textId="77777777" w:rsidR="00CF15AA" w:rsidRDefault="00CF1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D30B232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Fecha de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última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vigilancia</w:t>
            </w:r>
          </w:p>
        </w:tc>
        <w:tc>
          <w:tcPr>
            <w:tcW w:w="26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031230D" w14:textId="1986F44A" w:rsidR="00CF15AA" w:rsidRDefault="00783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----</w:t>
            </w:r>
          </w:p>
        </w:tc>
      </w:tr>
      <w:tr w:rsidR="00CF15AA" w14:paraId="12DA38AF" w14:textId="77777777" w:rsidTr="00783E61">
        <w:trPr>
          <w:trHeight w:val="145"/>
        </w:trPr>
        <w:tc>
          <w:tcPr>
            <w:tcW w:w="4819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5D54672" w14:textId="77777777" w:rsidR="00CF15AA" w:rsidRDefault="00CF1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1FC456E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Fecha de próxima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vigilancia</w:t>
            </w:r>
          </w:p>
        </w:tc>
        <w:tc>
          <w:tcPr>
            <w:tcW w:w="26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6004169" w14:textId="5003107A" w:rsidR="00CF15AA" w:rsidRDefault="00CF1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  <w:tr w:rsidR="00CF15AA" w14:paraId="38BF70CD" w14:textId="77777777" w:rsidTr="00783E61">
        <w:trPr>
          <w:trHeight w:val="145"/>
        </w:trPr>
        <w:tc>
          <w:tcPr>
            <w:tcW w:w="4819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8BD4C64" w14:textId="77777777" w:rsidR="00CF15AA" w:rsidRDefault="00CF1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12888B8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Laboratorio</w:t>
            </w:r>
          </w:p>
        </w:tc>
        <w:tc>
          <w:tcPr>
            <w:tcW w:w="26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B11E65E" w14:textId="209BF42F" w:rsidR="00CF15AA" w:rsidRDefault="00CF1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  <w:tr w:rsidR="00CF15AA" w14:paraId="67E6E44E" w14:textId="77777777" w:rsidTr="00783E61">
        <w:trPr>
          <w:trHeight w:val="206"/>
        </w:trPr>
        <w:tc>
          <w:tcPr>
            <w:tcW w:w="4819" w:type="dxa"/>
            <w:vMerge w:val="restart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3573B58" w14:textId="7969F668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674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Datos del </w:t>
            </w:r>
            <w:r w:rsidR="00783E61"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LABORATORIO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 Interviniente</w:t>
            </w:r>
          </w:p>
        </w:tc>
        <w:tc>
          <w:tcPr>
            <w:tcW w:w="226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48C74C2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Nombre</w:t>
            </w:r>
          </w:p>
        </w:tc>
        <w:tc>
          <w:tcPr>
            <w:tcW w:w="26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B6835DA" w14:textId="21BD7B89" w:rsidR="00CF15AA" w:rsidRDefault="00CF1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  <w:tr w:rsidR="00CF15AA" w14:paraId="6429CC52" w14:textId="77777777" w:rsidTr="00783E61">
        <w:trPr>
          <w:trHeight w:val="140"/>
        </w:trPr>
        <w:tc>
          <w:tcPr>
            <w:tcW w:w="4819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FD164C5" w14:textId="77777777" w:rsidR="00CF15AA" w:rsidRDefault="00CF1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F13AAA4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Datos de contacto</w:t>
            </w:r>
          </w:p>
        </w:tc>
        <w:tc>
          <w:tcPr>
            <w:tcW w:w="26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0861D95" w14:textId="4015D7F4" w:rsidR="00CF15AA" w:rsidRDefault="00CF15AA">
            <w:pPr>
              <w:spacing w:line="248" w:lineRule="auto"/>
              <w:ind w:left="141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</w:tbl>
    <w:p w14:paraId="329054E9" w14:textId="77777777" w:rsidR="00CF15AA" w:rsidRDefault="00CF15AA">
      <w:pPr>
        <w:spacing w:line="248" w:lineRule="auto"/>
        <w:rPr>
          <w:rFonts w:ascii="Arial" w:eastAsia="Arial" w:hAnsi="Arial" w:cs="Arial"/>
          <w:sz w:val="16"/>
          <w:szCs w:val="16"/>
        </w:rPr>
      </w:pPr>
    </w:p>
    <w:p w14:paraId="6616306E" w14:textId="77777777" w:rsidR="00CF15AA" w:rsidRDefault="00CF15AA">
      <w:pPr>
        <w:spacing w:line="248" w:lineRule="auto"/>
        <w:rPr>
          <w:rFonts w:ascii="Arial" w:eastAsia="Arial" w:hAnsi="Arial" w:cs="Arial"/>
          <w:sz w:val="16"/>
          <w:szCs w:val="16"/>
        </w:rPr>
      </w:pPr>
    </w:p>
    <w:p w14:paraId="45438714" w14:textId="77777777" w:rsidR="00783E61" w:rsidRDefault="00783E61">
      <w:pPr>
        <w:spacing w:before="80"/>
        <w:rPr>
          <w:rFonts w:ascii="Arial" w:eastAsia="Arial" w:hAnsi="Arial" w:cs="Arial"/>
          <w:b/>
          <w:bCs/>
          <w:sz w:val="20"/>
          <w:szCs w:val="20"/>
        </w:rPr>
      </w:pPr>
    </w:p>
    <w:p w14:paraId="3EAA7DA3" w14:textId="77777777" w:rsidR="00783E61" w:rsidRDefault="00783E61">
      <w:pPr>
        <w:spacing w:before="80"/>
        <w:rPr>
          <w:rFonts w:ascii="Arial" w:eastAsia="Arial" w:hAnsi="Arial" w:cs="Arial"/>
          <w:b/>
          <w:bCs/>
          <w:sz w:val="20"/>
          <w:szCs w:val="20"/>
        </w:rPr>
      </w:pPr>
    </w:p>
    <w:p w14:paraId="7C4CD83B" w14:textId="4AA1DD10" w:rsidR="00CF15AA" w:rsidRDefault="00000000">
      <w:pPr>
        <w:spacing w:before="80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Otros Datos</w:t>
      </w:r>
    </w:p>
    <w:p w14:paraId="2B103B55" w14:textId="77777777" w:rsidR="00CF15AA" w:rsidRDefault="00CF15AA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Arial" w:eastAsia="Arial" w:hAnsi="Arial" w:cs="Arial"/>
          <w:b/>
          <w:bCs/>
          <w:color w:val="000000"/>
          <w:sz w:val="14"/>
          <w:szCs w:val="14"/>
        </w:rPr>
      </w:pPr>
    </w:p>
    <w:tbl>
      <w:tblPr>
        <w:tblStyle w:val="a4"/>
        <w:tblW w:w="9795" w:type="dxa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5"/>
        <w:gridCol w:w="5260"/>
      </w:tblGrid>
      <w:tr w:rsidR="00CF15AA" w14:paraId="624BEAC6" w14:textId="77777777" w:rsidTr="00783E61">
        <w:tc>
          <w:tcPr>
            <w:tcW w:w="453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8C0F4F0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i.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Enlace a la copia de la Declaración de la</w:t>
            </w:r>
          </w:p>
          <w:p w14:paraId="0D81527D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674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Conformidad en Internet</w:t>
            </w:r>
          </w:p>
        </w:tc>
        <w:tc>
          <w:tcPr>
            <w:tcW w:w="52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5463AD6" w14:textId="25F8A566" w:rsidR="00CF15AA" w:rsidRDefault="003B13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hyperlink r:id="rId6" w:history="1">
              <w:r w:rsidRPr="003D2DBD">
                <w:rPr>
                  <w:rStyle w:val="Hipervnculo"/>
                  <w:rFonts w:ascii="Arial" w:eastAsia="Arial" w:hAnsi="Arial" w:cs="Arial"/>
                  <w:sz w:val="16"/>
                  <w:szCs w:val="16"/>
                </w:rPr>
                <w:t>https://qr.gadnic.com/certifications/certificado-ZZZ-ee</w:t>
              </w:r>
            </w:hyperlink>
          </w:p>
        </w:tc>
      </w:tr>
      <w:tr w:rsidR="00783E61" w14:paraId="68D21EB9" w14:textId="7D7F1CC8" w:rsidTr="00783E61">
        <w:trPr>
          <w:trHeight w:val="160"/>
        </w:trPr>
        <w:tc>
          <w:tcPr>
            <w:tcW w:w="453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auto"/>
            </w:tcBorders>
          </w:tcPr>
          <w:p w14:paraId="61C1F49D" w14:textId="0ADA9E25" w:rsidR="00783E61" w:rsidRDefault="00783E61" w:rsidP="001C26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ETIQUETA XXXXX</w:t>
            </w:r>
          </w:p>
        </w:tc>
        <w:tc>
          <w:tcPr>
            <w:tcW w:w="5260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dotted" w:sz="4" w:space="0" w:color="000000"/>
            </w:tcBorders>
          </w:tcPr>
          <w:p w14:paraId="108032A6" w14:textId="7FF1B2C7" w:rsidR="00783E61" w:rsidRDefault="00783E61" w:rsidP="001C26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ETIQUETA YYYYY</w:t>
            </w:r>
          </w:p>
        </w:tc>
      </w:tr>
      <w:tr w:rsidR="00032F89" w14:paraId="40252E21" w14:textId="77777777" w:rsidTr="00783E61">
        <w:trPr>
          <w:trHeight w:val="160"/>
        </w:trPr>
        <w:tc>
          <w:tcPr>
            <w:tcW w:w="453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auto"/>
            </w:tcBorders>
          </w:tcPr>
          <w:p w14:paraId="3996ED6D" w14:textId="033B0926" w:rsidR="00032F89" w:rsidRDefault="00032F89" w:rsidP="001C26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ETIQUETA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zzzzz</w:t>
            </w:r>
            <w:proofErr w:type="spellEnd"/>
          </w:p>
        </w:tc>
        <w:tc>
          <w:tcPr>
            <w:tcW w:w="5260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dotted" w:sz="4" w:space="0" w:color="000000"/>
            </w:tcBorders>
          </w:tcPr>
          <w:p w14:paraId="6E1F419E" w14:textId="28E8BA2D" w:rsidR="00032F89" w:rsidRDefault="00032F89" w:rsidP="001C26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ETIQUETA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ddddd</w:t>
            </w:r>
            <w:proofErr w:type="spellEnd"/>
          </w:p>
        </w:tc>
      </w:tr>
      <w:tr w:rsidR="00032F89" w14:paraId="3632BF20" w14:textId="77777777" w:rsidTr="00783E61">
        <w:trPr>
          <w:trHeight w:val="160"/>
        </w:trPr>
        <w:tc>
          <w:tcPr>
            <w:tcW w:w="453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auto"/>
            </w:tcBorders>
          </w:tcPr>
          <w:p w14:paraId="57BB8E19" w14:textId="70BC6A5E" w:rsidR="00032F89" w:rsidRDefault="00032F89" w:rsidP="001C26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ETIQUETA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aaaaaa</w:t>
            </w:r>
            <w:proofErr w:type="spellEnd"/>
          </w:p>
        </w:tc>
        <w:tc>
          <w:tcPr>
            <w:tcW w:w="5260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dotted" w:sz="4" w:space="0" w:color="000000"/>
            </w:tcBorders>
          </w:tcPr>
          <w:p w14:paraId="51474519" w14:textId="07497A62" w:rsidR="00032F89" w:rsidRDefault="00032F89" w:rsidP="001C26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ETIQUETA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ssssss</w:t>
            </w:r>
            <w:proofErr w:type="spellEnd"/>
          </w:p>
        </w:tc>
      </w:tr>
      <w:tr w:rsidR="00783E61" w14:paraId="1AE1FC97" w14:textId="5D7F07DC" w:rsidTr="00783E61">
        <w:trPr>
          <w:trHeight w:val="160"/>
        </w:trPr>
        <w:tc>
          <w:tcPr>
            <w:tcW w:w="453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auto"/>
            </w:tcBorders>
          </w:tcPr>
          <w:p w14:paraId="0A4F2F9B" w14:textId="79195B1D" w:rsidR="00783E61" w:rsidRDefault="00783E61" w:rsidP="00783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Fecha de Emisión</w:t>
            </w:r>
          </w:p>
        </w:tc>
        <w:tc>
          <w:tcPr>
            <w:tcW w:w="5260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dotted" w:sz="4" w:space="0" w:color="000000"/>
            </w:tcBorders>
            <w:vAlign w:val="center"/>
          </w:tcPr>
          <w:p w14:paraId="6D5D5E7B" w14:textId="77777777" w:rsidR="00783E61" w:rsidRDefault="00783E61" w:rsidP="00783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</w:tc>
      </w:tr>
      <w:tr w:rsidR="00783E61" w14:paraId="462DBC2C" w14:textId="13695F50" w:rsidTr="00783E61">
        <w:trPr>
          <w:trHeight w:val="160"/>
        </w:trPr>
        <w:tc>
          <w:tcPr>
            <w:tcW w:w="453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auto"/>
            </w:tcBorders>
          </w:tcPr>
          <w:p w14:paraId="2F6B65D0" w14:textId="5CC95321" w:rsidR="00783E61" w:rsidRDefault="00783E61" w:rsidP="00783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Lugar</w:t>
            </w:r>
          </w:p>
        </w:tc>
        <w:tc>
          <w:tcPr>
            <w:tcW w:w="5260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dotted" w:sz="4" w:space="0" w:color="000000"/>
            </w:tcBorders>
          </w:tcPr>
          <w:p w14:paraId="4C7A2DFE" w14:textId="328712E6" w:rsidR="00783E61" w:rsidRDefault="00783E61" w:rsidP="00783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Ciudad de Buenos Aires</w:t>
            </w:r>
          </w:p>
        </w:tc>
      </w:tr>
    </w:tbl>
    <w:p w14:paraId="5FF18A6E" w14:textId="77777777" w:rsidR="00CF15AA" w:rsidRDefault="00CF15AA">
      <w:pPr>
        <w:rPr>
          <w:rFonts w:ascii="Arial" w:eastAsia="Arial" w:hAnsi="Arial" w:cs="Arial"/>
          <w:b/>
          <w:bCs/>
          <w:sz w:val="14"/>
          <w:szCs w:val="14"/>
        </w:rPr>
      </w:pPr>
    </w:p>
    <w:p w14:paraId="354E85A0" w14:textId="77777777" w:rsidR="00CF15AA" w:rsidRDefault="00CF15AA">
      <w:pPr>
        <w:spacing w:before="11"/>
        <w:rPr>
          <w:rFonts w:ascii="Arial" w:eastAsia="Arial" w:hAnsi="Arial" w:cs="Arial"/>
          <w:b/>
          <w:bCs/>
          <w:sz w:val="14"/>
          <w:szCs w:val="14"/>
        </w:rPr>
      </w:pPr>
    </w:p>
    <w:p w14:paraId="7CE147B8" w14:textId="77777777" w:rsidR="00CF15AA" w:rsidRDefault="00CF15AA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="Arial" w:eastAsia="Arial" w:hAnsi="Arial" w:cs="Arial"/>
          <w:b/>
          <w:bCs/>
          <w:sz w:val="28"/>
          <w:szCs w:val="28"/>
        </w:rPr>
      </w:pPr>
    </w:p>
    <w:p w14:paraId="69894E62" w14:textId="77777777" w:rsidR="00CF15AA" w:rsidRDefault="00000000">
      <w:pPr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Responsabilidad y Sanciones</w:t>
      </w:r>
    </w:p>
    <w:p w14:paraId="5390FF36" w14:textId="77777777" w:rsidR="00CF15AA" w:rsidRDefault="00000000">
      <w:pPr>
        <w:pBdr>
          <w:top w:val="nil"/>
          <w:left w:val="nil"/>
          <w:bottom w:val="nil"/>
          <w:right w:val="nil"/>
          <w:between w:val="nil"/>
        </w:pBdr>
        <w:spacing w:before="244"/>
        <w:ind w:left="100" w:right="156"/>
        <w:jc w:val="both"/>
        <w:rPr>
          <w:rFonts w:ascii="Arial" w:eastAsia="Arial" w:hAnsi="Arial" w:cs="Arial"/>
          <w:i/>
          <w:iCs/>
          <w:color w:val="000000"/>
          <w:sz w:val="16"/>
          <w:szCs w:val="16"/>
        </w:rPr>
      </w:pPr>
      <w:r>
        <w:rPr>
          <w:rFonts w:ascii="Arial" w:eastAsia="Arial" w:hAnsi="Arial" w:cs="Arial"/>
          <w:i/>
          <w:iCs/>
          <w:color w:val="000000"/>
          <w:sz w:val="16"/>
          <w:szCs w:val="16"/>
        </w:rPr>
        <w:t>La presente declaración jurada de conformidad se emite, en todo de acuerdo con el/los Reglamentos Técnicos aludidos precedentemente, asumiendo la responsabilidad directa por los datos declarados, así como por la conformidad del producto.</w:t>
      </w:r>
    </w:p>
    <w:p w14:paraId="7C9B8CE3" w14:textId="77777777" w:rsidR="00CF15AA" w:rsidRDefault="00CF15AA">
      <w:pPr>
        <w:spacing w:before="1"/>
        <w:rPr>
          <w:rFonts w:ascii="Arial" w:eastAsia="Arial" w:hAnsi="Arial" w:cs="Arial"/>
          <w:i/>
          <w:iCs/>
          <w:sz w:val="16"/>
          <w:szCs w:val="16"/>
        </w:rPr>
      </w:pPr>
    </w:p>
    <w:p w14:paraId="7678CB3C" w14:textId="77777777" w:rsidR="00CF15AA" w:rsidRDefault="00000000">
      <w:pPr>
        <w:pBdr>
          <w:top w:val="nil"/>
          <w:left w:val="nil"/>
          <w:bottom w:val="nil"/>
          <w:right w:val="nil"/>
          <w:between w:val="nil"/>
        </w:pBdr>
        <w:ind w:left="100" w:right="156"/>
        <w:jc w:val="both"/>
        <w:rPr>
          <w:rFonts w:ascii="Arial" w:eastAsia="Arial" w:hAnsi="Arial" w:cs="Arial"/>
          <w:i/>
          <w:iCs/>
          <w:color w:val="000000"/>
          <w:sz w:val="16"/>
          <w:szCs w:val="16"/>
        </w:rPr>
      </w:pPr>
      <w:r>
        <w:rPr>
          <w:rFonts w:ascii="Arial" w:eastAsia="Arial" w:hAnsi="Arial" w:cs="Arial"/>
          <w:i/>
          <w:iCs/>
          <w:color w:val="000000"/>
          <w:sz w:val="16"/>
          <w:szCs w:val="16"/>
        </w:rPr>
        <w:t xml:space="preserve">La inexactitud, falsedad u omisión de carácter esencial de cualquier dato o información en esta Declaración, o la falta de presentación de la documentación requerida por la Autoridad, será pasible de las sanciones previstas en la Ley </w:t>
      </w:r>
      <w:proofErr w:type="spellStart"/>
      <w:r>
        <w:rPr>
          <w:rFonts w:ascii="Arial" w:eastAsia="Arial" w:hAnsi="Arial" w:cs="Arial"/>
          <w:i/>
          <w:iCs/>
          <w:color w:val="000000"/>
          <w:sz w:val="16"/>
          <w:szCs w:val="16"/>
        </w:rPr>
        <w:t>N°</w:t>
      </w:r>
      <w:proofErr w:type="spellEnd"/>
      <w:r>
        <w:rPr>
          <w:rFonts w:ascii="Arial" w:eastAsia="Arial" w:hAnsi="Arial" w:cs="Arial"/>
          <w:i/>
          <w:iCs/>
          <w:color w:val="000000"/>
          <w:sz w:val="16"/>
          <w:szCs w:val="16"/>
        </w:rPr>
        <w:t xml:space="preserve"> 24.240 y sus modificatorias, así como en el Decreto </w:t>
      </w:r>
      <w:proofErr w:type="spellStart"/>
      <w:r>
        <w:rPr>
          <w:rFonts w:ascii="Arial" w:eastAsia="Arial" w:hAnsi="Arial" w:cs="Arial"/>
          <w:i/>
          <w:iCs/>
          <w:color w:val="000000"/>
          <w:sz w:val="16"/>
          <w:szCs w:val="16"/>
        </w:rPr>
        <w:t>N°</w:t>
      </w:r>
      <w:proofErr w:type="spellEnd"/>
      <w:r>
        <w:rPr>
          <w:rFonts w:ascii="Arial" w:eastAsia="Arial" w:hAnsi="Arial" w:cs="Arial"/>
          <w:i/>
          <w:iCs/>
          <w:color w:val="000000"/>
          <w:sz w:val="16"/>
          <w:szCs w:val="16"/>
        </w:rPr>
        <w:t xml:space="preserve"> 274/2019, sin perjuicio de la responsabilidad penal, civil o administrativa aplicable, conforme al Artículo 110 del Reglamento de Procedimientos Administrativos, Decreto </w:t>
      </w:r>
      <w:proofErr w:type="spellStart"/>
      <w:r>
        <w:rPr>
          <w:rFonts w:ascii="Arial" w:eastAsia="Arial" w:hAnsi="Arial" w:cs="Arial"/>
          <w:i/>
          <w:iCs/>
          <w:color w:val="000000"/>
          <w:sz w:val="16"/>
          <w:szCs w:val="16"/>
        </w:rPr>
        <w:t>N°</w:t>
      </w:r>
      <w:proofErr w:type="spellEnd"/>
      <w:r>
        <w:rPr>
          <w:rFonts w:ascii="Arial" w:eastAsia="Arial" w:hAnsi="Arial" w:cs="Arial"/>
          <w:i/>
          <w:iCs/>
          <w:color w:val="000000"/>
          <w:sz w:val="16"/>
          <w:szCs w:val="16"/>
        </w:rPr>
        <w:t xml:space="preserve"> 1.759/72 – T.O. 2017.</w:t>
      </w:r>
    </w:p>
    <w:p w14:paraId="1319B6DC" w14:textId="77777777" w:rsidR="00CF15AA" w:rsidRDefault="00CF15AA">
      <w:pPr>
        <w:rPr>
          <w:rFonts w:ascii="Arial" w:eastAsia="Arial" w:hAnsi="Arial" w:cs="Arial"/>
          <w:i/>
          <w:iCs/>
          <w:sz w:val="14"/>
          <w:szCs w:val="14"/>
        </w:rPr>
      </w:pPr>
    </w:p>
    <w:p w14:paraId="5C88C55A" w14:textId="77777777" w:rsidR="00CF15AA" w:rsidRDefault="00CF15AA">
      <w:pPr>
        <w:spacing w:before="11" w:after="1"/>
        <w:rPr>
          <w:rFonts w:ascii="Arial" w:eastAsia="Arial" w:hAnsi="Arial" w:cs="Arial"/>
          <w:i/>
          <w:iCs/>
          <w:sz w:val="12"/>
          <w:szCs w:val="12"/>
        </w:rPr>
      </w:pPr>
    </w:p>
    <w:tbl>
      <w:tblPr>
        <w:tblStyle w:val="a6"/>
        <w:tblW w:w="9285" w:type="dxa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485"/>
        <w:gridCol w:w="4800"/>
      </w:tblGrid>
      <w:tr w:rsidR="00CF15AA" w14:paraId="5DE046EB" w14:textId="77777777">
        <w:tc>
          <w:tcPr>
            <w:tcW w:w="448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53874E9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6" w:right="92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Firma del responsable</w:t>
            </w:r>
          </w:p>
        </w:tc>
        <w:tc>
          <w:tcPr>
            <w:tcW w:w="480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333253F" w14:textId="4CB703F5" w:rsidR="00CF15AA" w:rsidRDefault="00783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noProof/>
              </w:rPr>
              <w:drawing>
                <wp:anchor distT="0" distB="0" distL="0" distR="0" simplePos="0" relativeHeight="251659264" behindDoc="1" locked="0" layoutInCell="1" hidden="0" allowOverlap="1" wp14:anchorId="51AB7625" wp14:editId="21F85214">
                  <wp:simplePos x="0" y="0"/>
                  <wp:positionH relativeFrom="column">
                    <wp:posOffset>1137285</wp:posOffset>
                  </wp:positionH>
                  <wp:positionV relativeFrom="paragraph">
                    <wp:posOffset>37465</wp:posOffset>
                  </wp:positionV>
                  <wp:extent cx="521335" cy="1022350"/>
                  <wp:effectExtent l="0" t="0" r="0" b="0"/>
                  <wp:wrapNone/>
                  <wp:docPr id="4" name="image3.png" descr="A close up of a signature&#10;&#10;AI-generated content may be incorrec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 descr="A close up of a signature&#10;&#10;AI-generated content may be incorrect.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335" cy="10223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F43FC70" w14:textId="432BADFF" w:rsidR="00783E61" w:rsidRDefault="00783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  <w:p w14:paraId="28F3EA08" w14:textId="77777777" w:rsidR="00783E61" w:rsidRDefault="00783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  <w:p w14:paraId="54455E98" w14:textId="77777777" w:rsidR="00783E61" w:rsidRDefault="00783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  <w:p w14:paraId="46DCB86D" w14:textId="77777777" w:rsidR="00783E61" w:rsidRDefault="00783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  <w:p w14:paraId="2ACA4EDC" w14:textId="77777777" w:rsidR="00783E61" w:rsidRDefault="00783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  <w:p w14:paraId="6A376411" w14:textId="77777777" w:rsidR="00783E61" w:rsidRDefault="00783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  <w:p w14:paraId="22E6916A" w14:textId="77777777" w:rsidR="00783E61" w:rsidRDefault="00783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  <w:p w14:paraId="05AFE238" w14:textId="77777777" w:rsidR="00783E61" w:rsidRDefault="00783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  <w:p w14:paraId="61E9B561" w14:textId="77777777" w:rsidR="00783E61" w:rsidRDefault="00783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</w:tr>
      <w:tr w:rsidR="00CF15AA" w14:paraId="71D73E47" w14:textId="77777777" w:rsidTr="00783E61">
        <w:trPr>
          <w:trHeight w:val="60"/>
        </w:trPr>
        <w:tc>
          <w:tcPr>
            <w:tcW w:w="448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E76AFA1" w14:textId="77777777" w:rsidR="00783E61" w:rsidRDefault="00783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6" w:right="92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  <w:p w14:paraId="627C2503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6" w:right="92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Aclaración de firma</w:t>
            </w:r>
          </w:p>
          <w:p w14:paraId="000D88CE" w14:textId="241FAE83" w:rsidR="00783E61" w:rsidRDefault="00783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6" w:right="92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80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113" w:type="dxa"/>
            </w:tcMar>
            <w:vAlign w:val="center"/>
          </w:tcPr>
          <w:p w14:paraId="2245FBBD" w14:textId="77777777" w:rsidR="00CF15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BARNA, Emanuel Lucas</w:t>
            </w:r>
          </w:p>
        </w:tc>
      </w:tr>
    </w:tbl>
    <w:p w14:paraId="697D0F3E" w14:textId="77777777" w:rsidR="00CF15AA" w:rsidRDefault="00CF15AA">
      <w:pPr>
        <w:spacing w:before="9"/>
        <w:rPr>
          <w:i/>
          <w:iCs/>
        </w:rPr>
      </w:pPr>
    </w:p>
    <w:p w14:paraId="7DBEBBA0" w14:textId="77777777" w:rsidR="00CF15AA" w:rsidRDefault="00000000">
      <w:pPr>
        <w:spacing w:before="92"/>
        <w:ind w:left="241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sz w:val="14"/>
          <w:szCs w:val="14"/>
        </w:rPr>
        <w:t>*Si en el marco de un Reglamento Técnico, se requiere otra información no contemplada en los puntos precedentes, se deberá añadir la misma a la presente DJC.</w:t>
      </w:r>
    </w:p>
    <w:p w14:paraId="1930DDDE" w14:textId="77777777" w:rsidR="00CF15AA" w:rsidRDefault="00CF15AA">
      <w:pPr>
        <w:spacing w:before="80"/>
        <w:rPr>
          <w:rFonts w:ascii="Arial" w:eastAsia="Arial" w:hAnsi="Arial" w:cs="Arial"/>
          <w:sz w:val="20"/>
          <w:szCs w:val="20"/>
        </w:rPr>
      </w:pPr>
    </w:p>
    <w:sectPr w:rsidR="00CF15AA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000" w:right="1540" w:bottom="1200" w:left="1460" w:header="324" w:footer="100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2247E" w14:textId="77777777" w:rsidR="00A2255B" w:rsidRDefault="00A2255B">
      <w:r>
        <w:separator/>
      </w:r>
    </w:p>
  </w:endnote>
  <w:endnote w:type="continuationSeparator" w:id="0">
    <w:p w14:paraId="74A76879" w14:textId="77777777" w:rsidR="00A2255B" w:rsidRDefault="00A225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41411D92-A637-4547-AC4F-47B06309DC8D}"/>
    <w:embedBold r:id="rId2" w:fontKey="{8E306445-F7AA-4BF1-947C-85B95142C994}"/>
    <w:embedItalic r:id="rId3" w:fontKey="{115C5E66-8B25-4BA9-A8ED-6FCC80428A2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C45B138E-023C-4EB6-B790-482EF4914E6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A6211AD-23D3-49E7-9EE7-4C7C61BC9C3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D8EAD" w14:textId="77777777" w:rsidR="00CF15AA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3B13C4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09084F51" wp14:editId="1ED789D4">
              <wp:simplePos x="0" y="0"/>
              <wp:positionH relativeFrom="column">
                <wp:posOffset>101600</wp:posOffset>
              </wp:positionH>
              <wp:positionV relativeFrom="paragraph">
                <wp:posOffset>9271000</wp:posOffset>
              </wp:positionV>
              <wp:extent cx="156845" cy="175260"/>
              <wp:effectExtent l="0" t="0" r="0" b="0"/>
              <wp:wrapNone/>
              <wp:docPr id="2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72340" y="3697133"/>
                        <a:ext cx="1473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89584B" w14:textId="77777777" w:rsidR="00CF15AA" w:rsidRDefault="00000000">
                          <w:pPr>
                            <w:spacing w:line="245" w:lineRule="auto"/>
                            <w:ind w:left="60" w:firstLine="60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 xml:space="preserve"> PAGE 1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9084F51" id="Rectángulo 2" o:spid="_x0000_s1042" style="position:absolute;margin-left:8pt;margin-top:730pt;width:12.35pt;height:13.8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" filled="f" stroked="f">
              <v:textbox inset="0,0,0,0">
                <w:txbxContent>
                  <w:p w14:paraId="7389584B" w14:textId="77777777" w:rsidR="00CF15AA" w:rsidRDefault="00000000">
                    <w:pPr>
                      <w:spacing w:line="245" w:lineRule="auto"/>
                      <w:ind w:left="60" w:firstLine="60"/>
                      <w:textDirection w:val="btLr"/>
                    </w:pPr>
                    <w:r>
                      <w:rPr>
                        <w:color w:val="000000"/>
                      </w:rPr>
                      <w:t xml:space="preserve"> PAGE 1</w:t>
                    </w:r>
                  </w:p>
                </w:txbxContent>
              </v:textbox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20301" w14:textId="77777777" w:rsidR="00CF15AA" w:rsidRDefault="00CF15A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86246" w14:textId="77777777" w:rsidR="00A2255B" w:rsidRDefault="00A2255B">
      <w:r>
        <w:separator/>
      </w:r>
    </w:p>
  </w:footnote>
  <w:footnote w:type="continuationSeparator" w:id="0">
    <w:p w14:paraId="79E3D7E1" w14:textId="77777777" w:rsidR="00A2255B" w:rsidRDefault="00A225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C32E9" w14:textId="77777777" w:rsidR="00CF15AA" w:rsidRDefault="00000000">
    <w:pPr>
      <w:spacing w:line="245" w:lineRule="auto"/>
      <w:ind w:right="18"/>
      <w:jc w:val="right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65F94010" wp14:editId="261B869F">
          <wp:simplePos x="0" y="0"/>
          <wp:positionH relativeFrom="column">
            <wp:posOffset>1</wp:posOffset>
          </wp:positionH>
          <wp:positionV relativeFrom="paragraph">
            <wp:posOffset>-17461</wp:posOffset>
          </wp:positionV>
          <wp:extent cx="1860801" cy="631343"/>
          <wp:effectExtent l="0" t="0" r="0" b="0"/>
          <wp:wrapNone/>
          <wp:docPr id="5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60801" cy="63134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C09FE39" w14:textId="77777777" w:rsidR="00CF15AA" w:rsidRDefault="00000000">
    <w:pPr>
      <w:spacing w:line="245" w:lineRule="auto"/>
      <w:ind w:right="18"/>
      <w:jc w:val="right"/>
    </w:pPr>
    <w:r>
      <w:t>Marco General de Evaluación de la Conformidad</w:t>
    </w:r>
  </w:p>
  <w:p w14:paraId="766A818F" w14:textId="77777777" w:rsidR="00CF15AA" w:rsidRDefault="00000000">
    <w:pPr>
      <w:ind w:right="18"/>
      <w:jc w:val="right"/>
      <w:rPr>
        <w:sz w:val="20"/>
        <w:szCs w:val="20"/>
      </w:rPr>
    </w:pPr>
    <w:r>
      <w:t>Res. S.I.C. N°438/24 y sus complementarias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4F9EB" w14:textId="77777777" w:rsidR="00CF15AA" w:rsidRDefault="00CF15A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15AA"/>
    <w:rsid w:val="00032F89"/>
    <w:rsid w:val="00060EDF"/>
    <w:rsid w:val="001C26CC"/>
    <w:rsid w:val="003B13C4"/>
    <w:rsid w:val="00414ACC"/>
    <w:rsid w:val="0044531B"/>
    <w:rsid w:val="006220F3"/>
    <w:rsid w:val="00636610"/>
    <w:rsid w:val="00783E61"/>
    <w:rsid w:val="0085798E"/>
    <w:rsid w:val="00A2255B"/>
    <w:rsid w:val="00C80145"/>
    <w:rsid w:val="00CF1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CEDF59"/>
  <w15:docId w15:val="{E0231316-8F46-459E-A400-121DF6436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AR" w:eastAsia="es-A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3E61"/>
  </w:style>
  <w:style w:type="paragraph" w:styleId="Ttulo1">
    <w:name w:val="heading 1"/>
    <w:basedOn w:val="Normal"/>
    <w:next w:val="Normal"/>
    <w:uiPriority w:val="9"/>
    <w:qFormat/>
    <w:pPr>
      <w:ind w:left="241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3B13C4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B13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qr.gadnic.com/certifications/certificado-ZZZ-ee" TargetMode="Externa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598</TotalTime>
  <Pages>1</Pages>
  <Words>430</Words>
  <Characters>2370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DEAN FEDERICO ARIEL</cp:lastModifiedBy>
  <cp:revision>6</cp:revision>
  <dcterms:created xsi:type="dcterms:W3CDTF">2026-05-23T15:29:00Z</dcterms:created>
  <dcterms:modified xsi:type="dcterms:W3CDTF">2026-05-27T17:52:00Z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2025-04-01T00:00:00Z</vt:lpwstr>
  </property>
  <property fmtid="{D5CDD505-2E9C-101B-9397-08002B2CF9AE}" pid="3" name="Creator">
    <vt:lpwstr>Acrobat PDFMaker 11 para Word</vt:lpwstr>
  </property>
  <property fmtid="{D5CDD505-2E9C-101B-9397-08002B2CF9AE}" pid="4" name="LastSaved">
    <vt:lpwstr>2025-04-03T00:00:00Z</vt:lpwstr>
  </property>
</Properties>
</file>