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F852" w14:textId="46CB9D7C" w:rsidR="006004EE" w:rsidRPr="006004EE" w:rsidRDefault="006004EE">
      <w:r>
        <w:t>Устройства, работающие на принципе работы магнитной левитации</w:t>
      </w:r>
      <w:r w:rsidRPr="006004EE">
        <w:t>:</w:t>
      </w:r>
    </w:p>
    <w:p w14:paraId="1BDF7576" w14:textId="0339A19C" w:rsidR="006004EE" w:rsidRDefault="006004EE" w:rsidP="006004EE">
      <w:pPr>
        <w:pStyle w:val="a3"/>
        <w:numPr>
          <w:ilvl w:val="0"/>
          <w:numId w:val="1"/>
        </w:numPr>
      </w:pPr>
      <w:r>
        <w:t>Левитирующая платформа.</w:t>
      </w:r>
    </w:p>
    <w:p w14:paraId="54F99292" w14:textId="59B1832F" w:rsidR="006004EE" w:rsidRDefault="006004EE" w:rsidP="006004EE">
      <w:pPr>
        <w:pStyle w:val="a3"/>
        <w:numPr>
          <w:ilvl w:val="0"/>
          <w:numId w:val="1"/>
        </w:numPr>
      </w:pPr>
      <w:r>
        <w:t>Контейнер из платформ внутри другого контейнера расположенные так что меньший отталкивается от большего и за счет этого его содержимое не трясется.</w:t>
      </w:r>
    </w:p>
    <w:p w14:paraId="0A0292EB" w14:textId="43B9BF5D" w:rsidR="006004EE" w:rsidRDefault="006004EE" w:rsidP="006004EE">
      <w:pPr>
        <w:pStyle w:val="a3"/>
        <w:numPr>
          <w:ilvl w:val="0"/>
          <w:numId w:val="1"/>
        </w:numPr>
      </w:pPr>
      <w:r>
        <w:t xml:space="preserve">Лифт на магнитной левитации </w:t>
      </w:r>
      <w:r w:rsidR="00554EE5">
        <w:t>(на каждом этаже свои магниты стопоры)</w:t>
      </w:r>
    </w:p>
    <w:p w14:paraId="47EF3398" w14:textId="4335D9B2" w:rsidR="00554EE5" w:rsidRDefault="00554EE5" w:rsidP="006004EE">
      <w:pPr>
        <w:pStyle w:val="a3"/>
        <w:numPr>
          <w:ilvl w:val="0"/>
          <w:numId w:val="1"/>
        </w:numPr>
      </w:pPr>
      <w:r>
        <w:t>Лестница из нескольких поднимающихся на разную высоту платформ</w:t>
      </w:r>
    </w:p>
    <w:p w14:paraId="5426528B" w14:textId="77777777" w:rsidR="00554EE5" w:rsidRDefault="00554EE5" w:rsidP="006004EE">
      <w:pPr>
        <w:pStyle w:val="a3"/>
        <w:numPr>
          <w:ilvl w:val="0"/>
          <w:numId w:val="1"/>
        </w:numPr>
      </w:pPr>
      <w:r>
        <w:t>Платформа парашют для безопасного выпрыгивания из окон в случае внештатной ситуации (например пожар)</w:t>
      </w:r>
    </w:p>
    <w:p w14:paraId="03ED518B" w14:textId="0210A8BF" w:rsidR="00554EE5" w:rsidRPr="006004EE" w:rsidRDefault="00554EE5" w:rsidP="006004EE">
      <w:pPr>
        <w:pStyle w:val="a3"/>
        <w:numPr>
          <w:ilvl w:val="0"/>
          <w:numId w:val="1"/>
        </w:numPr>
      </w:pPr>
      <w:r>
        <w:t xml:space="preserve"> </w:t>
      </w:r>
    </w:p>
    <w:p w14:paraId="2DF0B520" w14:textId="77777777" w:rsidR="006004EE" w:rsidRPr="006004EE" w:rsidRDefault="006004EE"/>
    <w:sectPr w:rsidR="006004EE" w:rsidRPr="0060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6EE1"/>
    <w:multiLevelType w:val="hybridMultilevel"/>
    <w:tmpl w:val="E8B05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56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E"/>
    <w:rsid w:val="00554EE5"/>
    <w:rsid w:val="0060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03EF"/>
  <w15:chartTrackingRefBased/>
  <w15:docId w15:val="{14729752-E82C-4AEA-9751-24C876CA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Юнусова</dc:creator>
  <cp:keywords/>
  <dc:description/>
  <cp:lastModifiedBy>Лилия Юнусова</cp:lastModifiedBy>
  <cp:revision>1</cp:revision>
  <dcterms:created xsi:type="dcterms:W3CDTF">2022-12-18T18:12:00Z</dcterms:created>
  <dcterms:modified xsi:type="dcterms:W3CDTF">2022-12-18T19:28:00Z</dcterms:modified>
</cp:coreProperties>
</file>