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AC6B" w14:textId="5EF3FD7D" w:rsidR="00FF2585" w:rsidRDefault="00711703">
      <w:r>
        <w:t>Mistakes in the model:</w:t>
      </w:r>
    </w:p>
    <w:p w14:paraId="1A3B9594" w14:textId="423FDF1F" w:rsidR="00711703" w:rsidRDefault="0080478F">
      <w:r>
        <w:t>Using ground truth to predict the next value. Cheating</w:t>
      </w:r>
    </w:p>
    <w:p w14:paraId="2DD50CE8" w14:textId="28B73D4D" w:rsidR="0080478F" w:rsidRDefault="0080478F">
      <w:r>
        <w:t>Can only predict the next value only. Not a forecast.</w:t>
      </w:r>
      <w:r w:rsidR="00CA10AB">
        <w:t xml:space="preserve"> (Passing the testing set to the training and validation set)</w:t>
      </w:r>
    </w:p>
    <w:p w14:paraId="04DCB3AB" w14:textId="77777777" w:rsidR="0080478F" w:rsidRDefault="0080478F"/>
    <w:sectPr w:rsidR="008047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03"/>
    <w:rsid w:val="00086112"/>
    <w:rsid w:val="00130D08"/>
    <w:rsid w:val="00414FE6"/>
    <w:rsid w:val="00711703"/>
    <w:rsid w:val="0080478F"/>
    <w:rsid w:val="00CA10AB"/>
    <w:rsid w:val="00F304EC"/>
    <w:rsid w:val="00FF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132EB"/>
  <w15:chartTrackingRefBased/>
  <w15:docId w15:val="{1D6DE892-00FE-44F7-83BF-A906E343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4EC"/>
  </w:style>
  <w:style w:type="paragraph" w:styleId="1">
    <w:name w:val="heading 1"/>
    <w:basedOn w:val="a"/>
    <w:next w:val="a"/>
    <w:link w:val="10"/>
    <w:uiPriority w:val="9"/>
    <w:qFormat/>
    <w:rsid w:val="00F304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4E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4E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4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4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4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4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304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30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304E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30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304E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304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304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304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304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4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30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4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304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F304EC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F30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rsid w:val="00F304EC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F30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鮮明引文 字元"/>
    <w:basedOn w:val="a0"/>
    <w:link w:val="aa"/>
    <w:uiPriority w:val="30"/>
    <w:rsid w:val="00F304EC"/>
    <w:rPr>
      <w:i/>
      <w:iCs/>
      <w:color w:val="0F4761" w:themeColor="accent1" w:themeShade="BF"/>
    </w:rPr>
  </w:style>
  <w:style w:type="character" w:styleId="ac">
    <w:name w:val="Intense Emphasis"/>
    <w:basedOn w:val="a0"/>
    <w:uiPriority w:val="21"/>
    <w:qFormat/>
    <w:rsid w:val="00F304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0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Kaden Yip</dc:creator>
  <cp:keywords/>
  <dc:description/>
  <cp:lastModifiedBy>Kaden Yip</cp:lastModifiedBy>
  <cp:revision>3</cp:revision>
  <dcterms:created xsi:type="dcterms:W3CDTF">2025-01-10T10:45:00Z</dcterms:created>
  <dcterms:modified xsi:type="dcterms:W3CDTF">2025-01-10T11:09:00Z</dcterms:modified>
</cp:coreProperties>
</file>