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30218C80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30218C80" w:rsidRDefault="002054DA" w14:paraId="1C778DD0" wp14:textId="797126D1">
            <w:pPr>
              <w:pStyle w:val="afffffc"/>
              <w:contextualSpacing w:val="0"/>
              <w:rPr>
                <w:lang w:bidi="ru-RU"/>
              </w:rPr>
            </w:pPr>
            <w:r w:rsidRPr="30218C80" w:rsidR="30218C80">
              <w:rPr>
                <w:lang w:bidi="ru-RU"/>
              </w:rPr>
              <w:t>feodor.ivachev</w:t>
            </w:r>
            <w:r w:rsidRPr="30218C80" w:rsidR="30218C80">
              <w:rPr>
                <w:lang w:bidi="ru-RU"/>
              </w:rPr>
              <w:t>@gmail.</w:t>
            </w:r>
            <w:proofErr w:type="spellStart"/>
            <w:r w:rsidRPr="30218C80" w:rsidR="30218C80">
              <w:rPr>
                <w:lang w:bidi="ru-RU"/>
              </w:rPr>
              <w:t>com</w:t>
            </w:r>
            <w:proofErr w:type="spellEnd"/>
            <w:r w:rsidRPr="30218C80" w:rsidR="30218C80">
              <w:rPr>
                <w:lang w:bidi="ru-RU"/>
              </w:rPr>
              <w:t xml:space="preserve"> · github.com/</w:t>
            </w:r>
            <w:proofErr w:type="spellStart"/>
            <w:r w:rsidRPr="30218C80" w:rsidR="30218C80">
              <w:rPr>
                <w:noProof w:val="0"/>
                <w:lang w:val="ru-RU"/>
              </w:rPr>
              <w:t>FedorIvachev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10CB2314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5D784BA4">
            <w:pPr>
              <w:pStyle w:val="20"/>
              <w:contextualSpacing w:val="0"/>
              <w:outlineLvl w:val="1"/>
            </w:pP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a</w:t>
            </w:r>
            <w:r w:rsidRPr="30218C80" w:rsidR="30218C80">
              <w:rPr>
                <w:rStyle w:val="af0"/>
                <w:lang w:bidi="ru-RU"/>
              </w:rPr>
              <w:t>t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sa</w:t>
            </w:r>
            <w:r w:rsidRPr="30218C80" w:rsidR="30218C80">
              <w:rPr>
                <w:rStyle w:val="af0"/>
                <w:lang w:bidi="ru-RU"/>
              </w:rPr>
              <w:t>msung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Rnd</w:t>
            </w:r>
            <w:proofErr w:type="spellEnd"/>
            <w:r w:rsidRPr="30218C80" w:rsidR="30218C80">
              <w:rPr>
                <w:rStyle w:val="af0"/>
                <w:lang w:bidi="ru-RU"/>
              </w:rPr>
              <w:t xml:space="preserve"> </w:t>
            </w:r>
            <w:proofErr w:type="spellStart"/>
            <w:r w:rsidRPr="30218C80" w:rsidR="30218C80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30218C80" w:rsidRDefault="002054DA" w14:paraId="64714F0E" wp14:textId="42799649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Tizen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development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practice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during</w:t>
            </w:r>
            <w:proofErr w:type="spellEnd"/>
            <w:r w:rsidRPr="30218C80" w:rsidR="30218C80">
              <w:rPr>
                <w:lang w:bidi="ru-RU"/>
              </w:rPr>
              <w:t xml:space="preserve"> 2 </w:t>
            </w:r>
            <w:proofErr w:type="spellStart"/>
            <w:r w:rsidRPr="30218C80" w:rsidR="30218C80">
              <w:rPr>
                <w:lang w:bidi="ru-RU"/>
              </w:rPr>
              <w:t>weeks</w:t>
            </w:r>
            <w:proofErr w:type="spellEnd"/>
            <w:r w:rsidRPr="30218C80" w:rsidR="30218C80">
              <w:rPr>
                <w:lang w:bidi="ru-RU"/>
              </w:rPr>
              <w:t xml:space="preserve"> </w:t>
            </w:r>
            <w:proofErr w:type="spellStart"/>
            <w:r w:rsidRPr="30218C80" w:rsidR="30218C80">
              <w:rPr>
                <w:lang w:bidi="ru-RU"/>
              </w:rPr>
              <w:t>of</w:t>
            </w:r>
            <w:proofErr w:type="spellEnd"/>
            <w:r w:rsidRPr="30218C80" w:rsidR="30218C80">
              <w:rPr>
                <w:lang w:bidi="ru-RU"/>
              </w:rPr>
              <w:t xml:space="preserve"> July</w:t>
            </w:r>
          </w:p>
        </w:tc>
      </w:tr>
      <w:tr xmlns:wp14="http://schemas.microsoft.com/office/word/2010/wordml" w:rsidRPr="00CF1A49" w:rsidR="00F61DF9" w:rsidTr="10CB2314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10CB2314" w:rsidRDefault="002054DA" w14:paraId="11726209" wp14:textId="3EB5D1F6">
            <w:pPr>
              <w:rPr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Biometric</w:t>
            </w:r>
            <w:proofErr w:type="spellEnd"/>
            <w:r w:rsidRPr="10CB2314" w:rsidR="10CB2314">
              <w:rPr>
                <w:lang w:bidi="ru-RU"/>
              </w:rPr>
              <w:t xml:space="preserve"> AI </w:t>
            </w:r>
            <w:proofErr w:type="spellStart"/>
            <w:r w:rsidRPr="10CB2314" w:rsidR="10CB2314">
              <w:rPr>
                <w:lang w:bidi="ru-RU"/>
              </w:rPr>
              <w:t>Lab</w:t>
            </w:r>
            <w:proofErr w:type="spellEnd"/>
            <w:r w:rsidRPr="10CB2314" w:rsidR="10CB2314">
              <w:rPr>
                <w:lang w:bidi="ru-RU"/>
              </w:rPr>
              <w:t xml:space="preserve">, 3D </w:t>
            </w:r>
            <w:proofErr w:type="spellStart"/>
            <w:r w:rsidRPr="10CB2314" w:rsidR="10CB2314">
              <w:rPr>
                <w:lang w:bidi="ru-RU"/>
              </w:rPr>
              <w:t>Avatar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team</w:t>
            </w:r>
            <w:proofErr w:type="spellEnd"/>
            <w:r w:rsidRPr="10CB2314" w:rsidR="10CB2314">
              <w:rPr>
                <w:lang w:bidi="ru-RU"/>
              </w:rPr>
              <w:t xml:space="preserve">. I </w:t>
            </w:r>
            <w:proofErr w:type="spellStart"/>
            <w:r w:rsidRPr="10CB2314" w:rsidR="10CB2314">
              <w:rPr>
                <w:lang w:bidi="ru-RU"/>
              </w:rPr>
              <w:t>implemented</w:t>
            </w:r>
            <w:proofErr w:type="spellEnd"/>
            <w:r w:rsidRPr="10CB2314" w:rsidR="10CB2314">
              <w:rPr>
                <w:lang w:bidi="ru-RU"/>
              </w:rPr>
              <w:t xml:space="preserve"> a </w:t>
            </w:r>
            <w:proofErr w:type="spellStart"/>
            <w:r w:rsidRPr="10CB2314" w:rsidR="10CB2314">
              <w:rPr>
                <w:lang w:bidi="ru-RU"/>
              </w:rPr>
              <w:t>new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method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of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calibrating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depth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cameras</w:t>
            </w:r>
            <w:proofErr w:type="spellEnd"/>
            <w:r w:rsidRPr="10CB2314" w:rsidR="10CB2314">
              <w:rPr>
                <w:lang w:bidi="ru-RU"/>
              </w:rPr>
              <w:t xml:space="preserve"> &amp; </w:t>
            </w:r>
            <w:proofErr w:type="spellStart"/>
            <w:r w:rsidRPr="10CB2314" w:rsidR="10CB2314">
              <w:rPr>
                <w:lang w:bidi="ru-RU"/>
              </w:rPr>
              <w:t>other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things</w:t>
            </w:r>
            <w:proofErr w:type="spellEnd"/>
            <w:r w:rsidRPr="10CB2314" w:rsidR="10CB2314">
              <w:rPr>
                <w:lang w:bidi="ru-RU"/>
              </w:rPr>
              <w:t xml:space="preserve">, </w:t>
            </w:r>
            <w:proofErr w:type="spellStart"/>
            <w:r w:rsidRPr="10CB2314" w:rsidR="10CB2314">
              <w:rPr>
                <w:lang w:bidi="ru-RU"/>
              </w:rPr>
              <w:t>which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you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can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see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in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the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recommendation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letter</w:t>
            </w:r>
            <w:proofErr w:type="spellEnd"/>
            <w:r w:rsidRPr="10CB2314" w:rsidR="10CB2314">
              <w:rPr>
                <w:lang w:bidi="ru-RU"/>
              </w:rPr>
              <w:t>.</w:t>
            </w:r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10CB2314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30218C80" w:rsidRDefault="002054DA" w14:paraId="59881E1B" wp14:textId="638CCC7B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С, </w:t>
            </w:r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B (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30218C80" w:rsidR="30218C8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10CB2314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10CB2314" w:rsidRDefault="09AC0BC2" w14:paraId="58823254" w14:textId="2471B6AE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 xml:space="preserve">2015 - </w:t>
            </w:r>
            <w:r w:rsidRPr="10CB2314" w:rsidR="10CB2314">
              <w:rPr>
                <w:lang w:bidi="ru-RU"/>
              </w:rPr>
              <w:t>2019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</w:tbl>
    <w:p w:rsidR="10CB2314" w:rsidP="10CB2314" w:rsidRDefault="10CB2314" w14:paraId="71182149" w14:textId="36E71049">
      <w:pPr>
        <w:pStyle w:val="1"/>
        <w:spacing w:before="240"/>
        <w:ind w:left="578" w:right="578"/>
      </w:pPr>
      <w:proofErr w:type="spellStart"/>
      <w:r w:rsidRPr="10CB2314" w:rsidR="10CB2314">
        <w:rPr>
          <w:lang w:bidi="ru-RU"/>
        </w:rPr>
        <w:t>Project</w:t>
      </w:r>
      <w:r w:rsidRPr="10CB2314" w:rsidR="10CB2314">
        <w:rPr>
          <w:lang w:bidi="ru-RU"/>
        </w:rPr>
        <w:t>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10CB2314" w:rsidTr="10CB2314" w14:paraId="4A494B86">
        <w:tc>
          <w:tcPr>
            <w:tcW w:w="9677" w:type="dxa"/>
            <w:tcMar/>
          </w:tcPr>
          <w:p w:rsidR="10CB2314" w:rsidP="10CB2314" w:rsidRDefault="10CB2314" w14:paraId="32942055" w14:textId="648D53F1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07009013" w14:textId="49349978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Wordbeaver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ios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app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for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learning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new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words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in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different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languages</w:t>
            </w:r>
            <w:proofErr w:type="spellEnd"/>
            <w:r w:rsidRPr="10CB2314" w:rsidR="10CB2314">
              <w:rPr>
                <w:rStyle w:val="af0"/>
                <w:lang w:bidi="ru-RU"/>
              </w:rPr>
              <w:t>.</w:t>
            </w:r>
          </w:p>
          <w:p w:rsidR="10CB2314" w:rsidP="10CB2314" w:rsidRDefault="10CB2314" w14:noSpellErr="1" w14:paraId="50F6FA41" w14:textId="69D8EF7B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It is written in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Swift,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the vocabulary was received with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Microsoft translate API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and is stored in SQLite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database.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The app is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still in beta and will be soon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available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at App Store:)</w:t>
            </w:r>
          </w:p>
        </w:tc>
      </w:tr>
      <w:tr w:rsidR="10CB2314" w:rsidTr="10CB2314" w14:paraId="021F4725">
        <w:tc>
          <w:tcPr>
            <w:tcW w:w="9677" w:type="dxa"/>
            <w:tcMar>
              <w:top w:w="216" w:type="dxa"/>
            </w:tcMar>
          </w:tcPr>
          <w:p w:rsidR="10CB2314" w:rsidP="10CB2314" w:rsidRDefault="10CB2314" w14:paraId="496B7DDF" w14:textId="4F22E1DA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2017</w:t>
            </w:r>
            <w:r w:rsidRPr="10CB2314" w:rsidR="10CB2314">
              <w:rPr>
                <w:lang w:bidi="ru-RU"/>
              </w:rPr>
              <w:t xml:space="preserve"> - 2018</w:t>
            </w:r>
          </w:p>
          <w:p w:rsidR="10CB2314" w:rsidP="10CB2314" w:rsidRDefault="10CB2314" w14:paraId="51CED778" w14:textId="0F72A164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Tizencast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r w:rsidRPr="10CB2314" w:rsidR="10CB2314">
              <w:rPr>
                <w:rStyle w:val="af0"/>
                <w:lang w:bidi="ru-RU"/>
              </w:rPr>
              <w:t xml:space="preserve">A </w:t>
            </w:r>
            <w:proofErr w:type="spellStart"/>
            <w:r w:rsidRPr="10CB2314" w:rsidR="10CB2314">
              <w:rPr>
                <w:rStyle w:val="af0"/>
                <w:lang w:bidi="ru-RU"/>
              </w:rPr>
              <w:t>podcast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player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for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tizen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OS</w:t>
            </w:r>
          </w:p>
          <w:p w:rsidR="10CB2314" w:rsidP="10CB2314" w:rsidRDefault="10CB2314" w14:paraId="2D7551B2" w14:textId="7B12F818">
            <w:pPr>
              <w:pStyle w:val="a1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have learned how to make web apps for Tizen OS during Samsung practice in 2017, and then applied my knowledge of 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Javascript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Web apps development in here. The app reached top 10 in Tizen Store India and Indonesia, gaining 100k+ downloads 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during</w:t>
            </w: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 first month after release. </w:t>
            </w:r>
          </w:p>
          <w:p w:rsidR="10CB2314" w:rsidP="10CB2314" w:rsidRDefault="10CB2314" w14:paraId="6534D18C" w14:textId="6DA54FBC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The source code can be found here: </w:t>
            </w:r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github.com/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FedorIvachev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tianCast</w:t>
            </w:r>
            <w:proofErr w:type="spellEnd"/>
            <w:r w:rsidRPr="10CB2314" w:rsidR="10CB2314"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  <w:t>/</w:t>
            </w:r>
          </w:p>
          <w:p w:rsidR="10CB2314" w:rsidP="10CB2314" w:rsidRDefault="10CB2314" w14:paraId="46A5B7F2" w14:textId="3BE9A77A">
            <w:pPr>
              <w:pStyle w:val="a1"/>
              <w:rPr>
                <w:rFonts w:ascii="Tahoma" w:hAnsi="Tahoma" w:eastAsia="Tahoma" w:cs="Tahoma"/>
                <w:noProof w:val="0"/>
                <w:sz w:val="22"/>
                <w:szCs w:val="22"/>
                <w:lang w:val="en-US"/>
              </w:rPr>
            </w:pPr>
          </w:p>
          <w:p w:rsidR="10CB2314" w:rsidP="10CB2314" w:rsidRDefault="10CB2314" w14:paraId="4A7FB6C3" w14:textId="394BD400">
            <w:pPr>
              <w:pStyle w:val="31"/>
              <w:outlineLvl w:val="2"/>
              <w:rPr>
                <w:lang w:bidi="ru-RU"/>
              </w:rPr>
            </w:pPr>
            <w:r w:rsidRPr="10CB2314" w:rsidR="10CB2314">
              <w:rPr>
                <w:lang w:bidi="ru-RU"/>
              </w:rPr>
              <w:t>201</w:t>
            </w:r>
            <w:r w:rsidRPr="10CB2314" w:rsidR="10CB2314">
              <w:rPr>
                <w:lang w:bidi="ru-RU"/>
              </w:rPr>
              <w:t>8</w:t>
            </w:r>
          </w:p>
          <w:p w:rsidR="10CB2314" w:rsidP="10CB2314" w:rsidRDefault="10CB2314" w14:paraId="53855A6A" w14:textId="73F73F1C">
            <w:pPr>
              <w:pStyle w:val="20"/>
              <w:rPr>
                <w:rStyle w:val="af0"/>
                <w:lang w:bidi="ru-RU"/>
              </w:rPr>
            </w:pPr>
            <w:proofErr w:type="spellStart"/>
            <w:r w:rsidRPr="10CB2314" w:rsidR="10CB2314">
              <w:rPr>
                <w:lang w:bidi="ru-RU"/>
              </w:rPr>
              <w:t>Car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damage</w:t>
            </w:r>
            <w:proofErr w:type="spellEnd"/>
            <w:r w:rsidRPr="10CB2314" w:rsidR="10CB2314">
              <w:rPr>
                <w:lang w:bidi="ru-RU"/>
              </w:rPr>
              <w:t xml:space="preserve"> </w:t>
            </w:r>
            <w:proofErr w:type="spellStart"/>
            <w:r w:rsidRPr="10CB2314" w:rsidR="10CB2314">
              <w:rPr>
                <w:lang w:bidi="ru-RU"/>
              </w:rPr>
              <w:t>assesment</w:t>
            </w:r>
            <w:proofErr w:type="spellEnd"/>
            <w:r w:rsidRPr="10CB2314" w:rsidR="10CB2314">
              <w:rPr>
                <w:lang w:bidi="ru-RU"/>
              </w:rPr>
              <w:t>:</w:t>
            </w:r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vehicle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damage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assesment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by</w:t>
            </w:r>
            <w:proofErr w:type="spellEnd"/>
            <w:r w:rsidRPr="10CB2314" w:rsidR="10CB2314">
              <w:rPr>
                <w:rStyle w:val="af0"/>
                <w:lang w:bidi="ru-RU"/>
              </w:rPr>
              <w:t xml:space="preserve"> </w:t>
            </w:r>
            <w:proofErr w:type="spellStart"/>
            <w:r w:rsidRPr="10CB2314" w:rsidR="10CB2314">
              <w:rPr>
                <w:rStyle w:val="af0"/>
                <w:lang w:bidi="ru-RU"/>
              </w:rPr>
              <w:t>photo</w:t>
            </w:r>
            <w:proofErr w:type="spellEnd"/>
          </w:p>
          <w:p w:rsidR="10CB2314" w:rsidP="10CB2314" w:rsidRDefault="10CB2314" w14:noSpellErr="1" w14:paraId="408C81BF" w14:textId="65419937">
            <w:pPr>
              <w:pStyle w:val="a1"/>
              <w:rPr>
                <w:rFonts w:ascii="Tahoma" w:hAnsi="Tahoma" w:eastAsia="Tahoma" w:cs="Tahoma"/>
                <w:noProof w:val="0"/>
                <w:color w:val="8A8A8A" w:themeColor="text2" w:themeTint="7F" w:themeShade="FF"/>
                <w:sz w:val="22"/>
                <w:szCs w:val="22"/>
                <w:lang w:val="en-US"/>
              </w:rPr>
            </w:pPr>
            <w:r w:rsidRPr="10CB2314" w:rsidR="10CB2314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 xml:space="preserve">This is a team project for </w:t>
            </w:r>
            <w:r w:rsidRPr="10CB2314" w:rsidR="10CB2314">
              <w:rPr>
                <w:rFonts w:ascii="Tahoma" w:hAnsi="Tahoma" w:eastAsia="Tahoma" w:cs="Tahoma"/>
                <w:noProof w:val="0"/>
                <w:color w:val="8A8A8A" w:themeColor="text2" w:themeTint="7F" w:themeShade="FF"/>
                <w:sz w:val="22"/>
                <w:szCs w:val="22"/>
                <w:lang w:val="en-US"/>
              </w:rPr>
              <w:t>insurance company Ingosstrakh. The app saves time of company workers by evaluating the car damage using neural network</w:t>
            </w:r>
            <w:r w:rsidRPr="10CB2314" w:rsidR="10CB2314">
              <w:rPr>
                <w:rFonts w:ascii="Tahoma" w:hAnsi="Tahoma" w:eastAsia="Tahoma" w:cs="Tahoma"/>
                <w:noProof w:val="0"/>
                <w:color w:val="8A8A8A" w:themeColor="text2" w:themeTint="7F" w:themeShade="FF"/>
                <w:sz w:val="22"/>
                <w:szCs w:val="22"/>
                <w:lang w:val="en-US"/>
              </w:rPr>
              <w:t>.</w:t>
            </w:r>
          </w:p>
        </w:tc>
      </w:tr>
    </w:tbl>
    <w:p w:rsidR="10CB2314" w:rsidRDefault="10CB2314" w14:paraId="0269D1B7" w14:textId="1AA28DB7"/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30218C80" w:rsidP="30218C80" w:rsidRDefault="30218C80" w14:paraId="0EDEDFA3" w14:textId="0C0AA4A0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2014 – </w:t>
      </w:r>
      <w:proofErr w:type="spellStart"/>
      <w:r w:rsidRPr="30218C80" w:rsidR="30218C80">
        <w:rPr>
          <w:lang w:bidi="ru-RU"/>
        </w:rPr>
        <w:t>All-Russian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Olympiad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Programming</w:t>
      </w:r>
      <w:proofErr w:type="spellEnd"/>
    </w:p>
    <w:p w:rsidR="09AC0BC2" w:rsidP="30218C80" w:rsidRDefault="09AC0BC2" w14:paraId="2A8946F7" w14:textId="49FE4B21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2016 – </w:t>
      </w:r>
      <w:proofErr w:type="spellStart"/>
      <w:r w:rsidRPr="30218C80" w:rsidR="30218C80">
        <w:rPr>
          <w:lang w:bidi="ru-RU"/>
        </w:rPr>
        <w:t>Yandex.Money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hackathon</w:t>
      </w:r>
      <w:proofErr w:type="spellEnd"/>
      <w:r w:rsidRPr="30218C80" w:rsidR="30218C80">
        <w:rPr>
          <w:lang w:bidi="ru-RU"/>
        </w:rPr>
        <w:t>, “</w:t>
      </w:r>
      <w:proofErr w:type="spellStart"/>
      <w:r w:rsidRPr="30218C80" w:rsidR="30218C80">
        <w:rPr>
          <w:lang w:bidi="ru-RU"/>
        </w:rPr>
        <w:t>The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most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technological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project</w:t>
      </w:r>
      <w:proofErr w:type="spellEnd"/>
      <w:r w:rsidRPr="30218C80" w:rsidR="30218C80">
        <w:rPr>
          <w:lang w:bidi="ru-RU"/>
        </w:rPr>
        <w:t>”</w:t>
      </w:r>
    </w:p>
    <w:p w:rsidR="30218C80" w:rsidP="30218C80" w:rsidRDefault="30218C80" w14:paraId="51F0F62C" w14:textId="753DBD6D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30218C80" w:rsidR="30218C80">
        <w:rPr>
          <w:lang w:bidi="ru-RU"/>
        </w:rPr>
        <w:t xml:space="preserve">2018 – </w:t>
      </w:r>
      <w:proofErr w:type="spellStart"/>
      <w:r w:rsidRPr="30218C80" w:rsidR="30218C80">
        <w:rPr>
          <w:lang w:bidi="ru-RU"/>
        </w:rPr>
        <w:t>Russian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Stage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of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Alimama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International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advertising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algorythm</w:t>
      </w:r>
      <w:proofErr w:type="spellEnd"/>
      <w:r w:rsidRPr="30218C80" w:rsidR="30218C80">
        <w:rPr>
          <w:lang w:bidi="ru-RU"/>
        </w:rPr>
        <w:t xml:space="preserve"> </w:t>
      </w:r>
      <w:proofErr w:type="spellStart"/>
      <w:r w:rsidRPr="30218C80" w:rsidR="30218C80">
        <w:rPr>
          <w:lang w:bidi="ru-RU"/>
        </w:rPr>
        <w:t>competiton</w:t>
      </w:r>
      <w:proofErr w:type="spellEnd"/>
      <w:r w:rsidRPr="30218C80" w:rsidR="30218C80">
        <w:rPr>
          <w:lang w:bidi="ru-RU"/>
        </w:rPr>
        <w:t xml:space="preserve">, 5th </w:t>
      </w:r>
      <w:proofErr w:type="spellStart"/>
      <w:r w:rsidRPr="30218C80" w:rsidR="30218C80">
        <w:rPr>
          <w:lang w:bidi="ru-RU"/>
        </w:rPr>
        <w:t>place</w:t>
      </w:r>
      <w:proofErr w:type="spellEnd"/>
    </w:p>
    <w:p w:rsidR="09AC0BC2" w:rsidP="10CB2314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p w:rsidR="10CB2314" w:rsidP="10CB2314" w:rsidRDefault="10CB2314" w14:paraId="47E69F65" w14:textId="2E7338DF">
      <w:pPr>
        <w:pStyle w:val="1"/>
        <w:spacing w:before="240"/>
        <w:ind w:left="578" w:right="578"/>
        <w:rPr>
          <w:lang w:bidi="ru-RU"/>
        </w:rPr>
      </w:pPr>
      <w:proofErr w:type="spellStart"/>
      <w:r w:rsidRPr="10CB2314" w:rsidR="10CB2314">
        <w:rPr>
          <w:lang w:bidi="ru-RU"/>
        </w:rPr>
        <w:t>Other</w:t>
      </w:r>
      <w:proofErr w:type="spellEnd"/>
    </w:p>
    <w:p w:rsidR="10CB2314" w:rsidP="69BF0B95" w:rsidRDefault="10CB2314" w14:paraId="7F3D79C0" w14:textId="6F504669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r w:rsidRPr="69BF0B95" w:rsidR="69BF0B95">
        <w:rPr>
          <w:lang w:bidi="ru-RU"/>
        </w:rPr>
        <w:t xml:space="preserve">I </w:t>
      </w:r>
      <w:proofErr w:type="spellStart"/>
      <w:r w:rsidRPr="69BF0B95" w:rsidR="69BF0B95">
        <w:rPr>
          <w:lang w:bidi="ru-RU"/>
        </w:rPr>
        <w:t>am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using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Git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since</w:t>
      </w:r>
      <w:proofErr w:type="spellEnd"/>
      <w:r w:rsidRPr="69BF0B95" w:rsidR="69BF0B95">
        <w:rPr>
          <w:lang w:bidi="ru-RU"/>
        </w:rPr>
        <w:t xml:space="preserve"> 2014 </w:t>
      </w:r>
      <w:proofErr w:type="spellStart"/>
      <w:r w:rsidRPr="69BF0B95" w:rsidR="69BF0B95">
        <w:rPr>
          <w:lang w:bidi="ru-RU"/>
        </w:rPr>
        <w:t>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was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involved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in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many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projects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requiring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teamwork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78AF8BA4" w14:textId="49BB362D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Familiar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with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OpenCV</w:t>
      </w:r>
      <w:proofErr w:type="spellEnd"/>
      <w:r w:rsidRPr="69BF0B95" w:rsidR="69BF0B95">
        <w:rPr>
          <w:lang w:bidi="ru-RU"/>
        </w:rPr>
        <w:t xml:space="preserve">, </w:t>
      </w:r>
      <w:proofErr w:type="spellStart"/>
      <w:r w:rsidRPr="69BF0B95" w:rsidR="69BF0B95">
        <w:rPr>
          <w:lang w:bidi="ru-RU"/>
        </w:rPr>
        <w:t>TensorFlow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1E151F8B" w14:textId="57B22E03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Familiar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with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jQuery</w:t>
      </w:r>
      <w:proofErr w:type="spellEnd"/>
      <w:r w:rsidRPr="69BF0B95" w:rsidR="69BF0B95">
        <w:rPr>
          <w:lang w:bidi="ru-RU"/>
        </w:rPr>
        <w:t xml:space="preserve">, HTML5, CSS </w:t>
      </w:r>
      <w:proofErr w:type="spellStart"/>
      <w:r w:rsidRPr="69BF0B95" w:rsidR="69BF0B95">
        <w:rPr>
          <w:lang w:bidi="ru-RU"/>
        </w:rPr>
        <w:t>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SQLite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65EA8A08" w14:textId="0CAAA561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Writing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regularly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on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Python</w:t>
      </w:r>
      <w:proofErr w:type="spellEnd"/>
      <w:r w:rsidRPr="69BF0B95" w:rsidR="69BF0B95">
        <w:rPr>
          <w:lang w:bidi="ru-RU"/>
        </w:rPr>
        <w:t xml:space="preserve">, C++, </w:t>
      </w:r>
      <w:proofErr w:type="spellStart"/>
      <w:r w:rsidRPr="69BF0B95" w:rsidR="69BF0B95">
        <w:rPr>
          <w:lang w:bidi="ru-RU"/>
        </w:rPr>
        <w:t>Swift</w:t>
      </w:r>
      <w:proofErr w:type="spellEnd"/>
      <w:r w:rsidRPr="69BF0B95" w:rsidR="69BF0B95">
        <w:rPr>
          <w:lang w:bidi="ru-RU"/>
        </w:rPr>
        <w:t xml:space="preserve">, </w:t>
      </w:r>
      <w:proofErr w:type="spellStart"/>
      <w:r w:rsidRPr="69BF0B95" w:rsidR="69BF0B95">
        <w:rPr>
          <w:lang w:bidi="ru-RU"/>
        </w:rPr>
        <w:t>JavaScript</w:t>
      </w:r>
      <w:proofErr w:type="spellEnd"/>
      <w:r w:rsidRPr="69BF0B95" w:rsidR="69BF0B95">
        <w:rPr>
          <w:lang w:bidi="ru-RU"/>
        </w:rPr>
        <w:t xml:space="preserve">. </w:t>
      </w:r>
      <w:proofErr w:type="spellStart"/>
      <w:r w:rsidRPr="69BF0B95" w:rsidR="69BF0B95">
        <w:rPr>
          <w:lang w:bidi="ru-RU"/>
        </w:rPr>
        <w:t>Can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understand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Haskell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code</w:t>
      </w:r>
      <w:proofErr w:type="spellEnd"/>
      <w:r w:rsidRPr="69BF0B95" w:rsidR="69BF0B95">
        <w:rPr>
          <w:lang w:bidi="ru-RU"/>
        </w:rPr>
        <w:t>;</w:t>
      </w:r>
    </w:p>
    <w:p w:rsidR="10CB2314" w:rsidP="69BF0B95" w:rsidRDefault="10CB2314" w14:paraId="54A15066" w14:textId="082B86AC">
      <w:pPr>
        <w:pStyle w:val="a"/>
        <w:numPr>
          <w:ilvl w:val="0"/>
          <w:numId w:val="24"/>
        </w:numPr>
        <w:jc w:val="left"/>
        <w:rPr>
          <w:color w:val="000000" w:themeColor="text1" w:themeTint="FF" w:themeShade="FF"/>
          <w:sz w:val="22"/>
          <w:szCs w:val="22"/>
          <w:lang w:bidi="ru-RU"/>
        </w:rPr>
      </w:pPr>
      <w:proofErr w:type="spellStart"/>
      <w:r w:rsidRPr="69BF0B95" w:rsidR="69BF0B95">
        <w:rPr>
          <w:lang w:bidi="ru-RU"/>
        </w:rPr>
        <w:t>English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Level</w:t>
      </w:r>
      <w:proofErr w:type="spellEnd"/>
      <w:r w:rsidRPr="69BF0B95" w:rsidR="69BF0B95">
        <w:rPr>
          <w:lang w:bidi="ru-RU"/>
        </w:rPr>
        <w:t xml:space="preserve">: </w:t>
      </w:r>
      <w:proofErr w:type="spellStart"/>
      <w:r w:rsidRPr="69BF0B95" w:rsidR="69BF0B95">
        <w:rPr>
          <w:lang w:bidi="ru-RU"/>
        </w:rPr>
        <w:t>advanced</w:t>
      </w:r>
      <w:proofErr w:type="spellEnd"/>
      <w:r w:rsidRPr="69BF0B95" w:rsidR="69BF0B95">
        <w:rPr>
          <w:lang w:bidi="ru-RU"/>
        </w:rPr>
        <w:t xml:space="preserve">. IELTS </w:t>
      </w:r>
      <w:proofErr w:type="spellStart"/>
      <w:r w:rsidRPr="69BF0B95" w:rsidR="69BF0B95">
        <w:rPr>
          <w:lang w:bidi="ru-RU"/>
        </w:rPr>
        <w:t>Score</w:t>
      </w:r>
      <w:proofErr w:type="spellEnd"/>
      <w:r w:rsidRPr="69BF0B95" w:rsidR="69BF0B95">
        <w:rPr>
          <w:lang w:bidi="ru-RU"/>
        </w:rPr>
        <w:t xml:space="preserve"> </w:t>
      </w:r>
      <w:proofErr w:type="spellStart"/>
      <w:r w:rsidRPr="69BF0B95" w:rsidR="69BF0B95">
        <w:rPr>
          <w:lang w:bidi="ru-RU"/>
        </w:rPr>
        <w:t>is</w:t>
      </w:r>
      <w:proofErr w:type="spellEnd"/>
      <w:r w:rsidRPr="69BF0B95" w:rsidR="69BF0B95">
        <w:rPr>
          <w:lang w:bidi="ru-RU"/>
        </w:rPr>
        <w:t xml:space="preserve"> 7.5.</w:t>
      </w: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"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10CB2314"/>
    <w:rsid w:val="17DC123E"/>
    <w:rsid w:val="30218C80"/>
    <w:rsid w:val="692AA70F"/>
    <w:rsid w:val="69B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10</revision>
  <dcterms:created xsi:type="dcterms:W3CDTF">2018-09-14T10:34:15.9515383Z</dcterms:created>
  <dcterms:modified xsi:type="dcterms:W3CDTF">2018-12-11T19:02:39.0580696Z</dcterms:modified>
  <category/>
  <dc:creator>Федор Ивачев</dc:creator>
</coreProperties>
</file>