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9198" w14:textId="0300C0DC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4533B5">
        <w:rPr>
          <w:b/>
          <w:bCs/>
          <w:sz w:val="32"/>
          <w:szCs w:val="32"/>
        </w:rPr>
        <w:t>3</w:t>
      </w:r>
      <w:r w:rsidRPr="00406531">
        <w:rPr>
          <w:b/>
          <w:bCs/>
          <w:sz w:val="32"/>
          <w:szCs w:val="32"/>
        </w:rPr>
        <w:t xml:space="preserve"> – Checkpoint </w:t>
      </w:r>
      <w:r w:rsidR="00946069">
        <w:rPr>
          <w:b/>
          <w:bCs/>
          <w:sz w:val="32"/>
          <w:szCs w:val="32"/>
        </w:rPr>
        <w:t>#</w:t>
      </w:r>
      <w:r w:rsidR="004279BB">
        <w:rPr>
          <w:b/>
          <w:bCs/>
          <w:sz w:val="32"/>
          <w:szCs w:val="32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1D5C411B" w14:textId="52351C77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DD6706" w:rsidRPr="00DD6706">
              <w:rPr>
                <w:b/>
                <w:bCs/>
                <w:highlight w:val="yellow"/>
              </w:rPr>
              <w:t>TBD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77777777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screenshot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3E2ADEFA" w:rsidR="009F4B6F" w:rsidRDefault="009F4B6F" w:rsidP="00946069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</w:t>
            </w:r>
            <w:r w:rsidR="00DD6706">
              <w:t>1</w:t>
            </w:r>
            <w:r>
              <w:t xml:space="preserve">% 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p w14:paraId="136156B4" w14:textId="35289D8E" w:rsidR="00F6232D" w:rsidRDefault="00F6232D" w:rsidP="00F6232D">
      <w:r>
        <w:t xml:space="preserve">Using a </w:t>
      </w:r>
      <w:r w:rsidRPr="00F849DC">
        <w:rPr>
          <w:b/>
          <w:bCs/>
        </w:rPr>
        <w:t xml:space="preserve">scene from Project #1, your mid-term submission, or a completely new </w:t>
      </w:r>
      <w:proofErr w:type="spellStart"/>
      <w:r w:rsidRPr="00F849DC">
        <w:rPr>
          <w:b/>
          <w:bCs/>
        </w:rPr>
        <w:t>scene</w:t>
      </w:r>
      <w:r w:rsidRPr="00F849DC">
        <w:rPr>
          <w:rFonts w:cs="Calibri"/>
          <w:b/>
          <w:bCs/>
          <w:vertAlign w:val="superscript"/>
        </w:rPr>
        <w:t>Ϯ</w:t>
      </w:r>
      <w:proofErr w:type="spellEnd"/>
      <w:r>
        <w:t>, show the following:</w:t>
      </w:r>
    </w:p>
    <w:p w14:paraId="0828D7CE" w14:textId="289746E2" w:rsidR="004279BB" w:rsidRDefault="004279BB" w:rsidP="00946069">
      <w:pPr>
        <w:numPr>
          <w:ilvl w:val="0"/>
          <w:numId w:val="6"/>
        </w:numPr>
        <w:ind w:left="360" w:hanging="360"/>
      </w:pPr>
      <w:r>
        <w:t>Checkpoint #8</w:t>
      </w:r>
      <w:r w:rsidR="00F849DC">
        <w:t xml:space="preserve"> (basic 2D texturing)</w:t>
      </w:r>
      <w:r>
        <w:t>:</w:t>
      </w:r>
    </w:p>
    <w:p w14:paraId="558EBE29" w14:textId="4142B7EC" w:rsidR="004279BB" w:rsidRDefault="00F849DC" w:rsidP="004279BB">
      <w:pPr>
        <w:numPr>
          <w:ilvl w:val="1"/>
          <w:numId w:val="6"/>
        </w:numPr>
        <w:ind w:left="851" w:hanging="425"/>
      </w:pPr>
      <w:r>
        <w:t xml:space="preserve">Add at least three different 2D textures to at least five (5) models. I’m not worried how “beautiful” they are – good texture mapping is difficult. You can use automatically generated “spherical texture mapping” if you’d like, or load models that already have texture coordinates added. </w:t>
      </w:r>
    </w:p>
    <w:p w14:paraId="67417532" w14:textId="2F1B3F01" w:rsidR="00F849DC" w:rsidRDefault="00F849DC" w:rsidP="004279BB">
      <w:pPr>
        <w:numPr>
          <w:ilvl w:val="1"/>
          <w:numId w:val="6"/>
        </w:numPr>
        <w:ind w:left="851" w:hanging="425"/>
      </w:pPr>
      <w:r>
        <w:t xml:space="preserve">What I’m looking for here is that you can load a few textures and can apply them to several models. </w:t>
      </w:r>
      <w:r>
        <w:br/>
      </w:r>
      <w:r>
        <w:br/>
        <w:t>(Where we’re going with this is: I’ll be giving you specific models that have specific textures, and I’ll be asking you something like “place the brick texture on this wall model”.)</w:t>
      </w:r>
    </w:p>
    <w:p w14:paraId="0D113DF1" w14:textId="77777777" w:rsidR="00946069" w:rsidRDefault="00946069" w:rsidP="00946069"/>
    <w:p w14:paraId="38CFC4A5" w14:textId="41F0DC71" w:rsidR="00F6232D" w:rsidRDefault="00F6232D" w:rsidP="00946069">
      <w:r w:rsidRPr="00F6232D">
        <w:rPr>
          <w:rFonts w:cs="Calibri"/>
          <w:b/>
          <w:bCs/>
          <w:vertAlign w:val="superscript"/>
        </w:rPr>
        <w:t>Ϯ</w:t>
      </w:r>
      <w:r>
        <w:t xml:space="preserve"> </w:t>
      </w:r>
      <w:proofErr w:type="gramStart"/>
      <w:r>
        <w:t>The</w:t>
      </w:r>
      <w:proofErr w:type="gramEnd"/>
      <w:r>
        <w:t xml:space="preserve"> “scene” has to be “reasonably complex” and “sensible”.</w:t>
      </w:r>
    </w:p>
    <w:p w14:paraId="1F58A80F" w14:textId="75EFACFF" w:rsidR="00F6232D" w:rsidRDefault="00F6232D" w:rsidP="00F6232D">
      <w:pPr>
        <w:numPr>
          <w:ilvl w:val="0"/>
          <w:numId w:val="6"/>
        </w:numPr>
        <w:ind w:left="567"/>
      </w:pPr>
      <w:r>
        <w:t>“</w:t>
      </w:r>
      <w:proofErr w:type="gramStart"/>
      <w:r>
        <w:t>reasonably</w:t>
      </w:r>
      <w:proofErr w:type="gramEnd"/>
      <w:r>
        <w:t xml:space="preserve"> complex”: There has to be at least twenty (20) models of at least eight (8) types. </w:t>
      </w:r>
    </w:p>
    <w:p w14:paraId="40AF21AB" w14:textId="7D40E01B" w:rsidR="00F6232D" w:rsidRDefault="00F6232D" w:rsidP="00F6232D">
      <w:pPr>
        <w:numPr>
          <w:ilvl w:val="0"/>
          <w:numId w:val="6"/>
        </w:numPr>
        <w:ind w:left="567"/>
      </w:pPr>
      <w:r>
        <w:t>“sensible”: It must be a recognizable scene. I can be “fantastic”. A good guide is if you showed it to a child and asked what it was showing – they might say “oh, it’s giant bunny rabbits attacking a city” and that would be OK; it’s “fantastic” but you can clearly tell what it is.</w:t>
      </w:r>
    </w:p>
    <w:p w14:paraId="5242E445" w14:textId="2212BD88" w:rsidR="00F6232D" w:rsidRDefault="00F6232D" w:rsidP="00F6232D">
      <w:pPr>
        <w:numPr>
          <w:ilvl w:val="0"/>
          <w:numId w:val="6"/>
        </w:numPr>
        <w:ind w:left="567"/>
      </w:pPr>
      <w:r>
        <w:t xml:space="preserve">If it looks like a bunch or random models scattered all over the place, then it’s not either. </w:t>
      </w:r>
    </w:p>
    <w:p w14:paraId="7BB772C0" w14:textId="6F6FC1CC" w:rsidR="00F6232D" w:rsidRDefault="00F6232D" w:rsidP="00F6232D">
      <w:pPr>
        <w:numPr>
          <w:ilvl w:val="0"/>
          <w:numId w:val="6"/>
        </w:numPr>
        <w:ind w:left="567"/>
      </w:pPr>
      <w:r>
        <w:t>You</w:t>
      </w:r>
      <w:r>
        <w:rPr>
          <w:i/>
          <w:iCs/>
        </w:rPr>
        <w:t xml:space="preserve"> can’t </w:t>
      </w:r>
      <w:r>
        <w:t>use the scene from class (which is not complex enough or reasonable, anyway)</w:t>
      </w:r>
    </w:p>
    <w:p w14:paraId="70028B53" w14:textId="77777777" w:rsidR="00F6232D" w:rsidRDefault="00F6232D" w:rsidP="00F6232D"/>
    <w:p w14:paraId="3CF31D4B" w14:textId="7F01E1E7" w:rsidR="00F6232D" w:rsidRDefault="00F6232D" w:rsidP="00F6232D">
      <w:r>
        <w:t xml:space="preserve">Please </w:t>
      </w:r>
      <w:r w:rsidRPr="00F849DC">
        <w:rPr>
          <w:b/>
          <w:bCs/>
          <w:u w:val="single"/>
        </w:rPr>
        <w:t>record and submit a video</w:t>
      </w:r>
      <w:r>
        <w:t xml:space="preserve"> where you move your camera around, showing that you’ve met the requirements. I’d suggest that you narrate what you are showing. </w:t>
      </w:r>
    </w:p>
    <w:p w14:paraId="7C20A23C" w14:textId="592648F4" w:rsidR="00F849DC" w:rsidRPr="00F849DC" w:rsidRDefault="00F849DC" w:rsidP="00F6232D">
      <w:r>
        <w:t xml:space="preserve">I do </w:t>
      </w:r>
      <w:r w:rsidRPr="00F849DC">
        <w:rPr>
          <w:b/>
          <w:bCs/>
          <w:i/>
          <w:iCs/>
          <w:u w:val="single"/>
        </w:rPr>
        <w:t>not</w:t>
      </w:r>
      <w:r>
        <w:rPr>
          <w:i/>
          <w:iCs/>
        </w:rPr>
        <w:t xml:space="preserve"> </w:t>
      </w:r>
      <w:r>
        <w:t xml:space="preserve">need you to submit your solution. </w:t>
      </w:r>
    </w:p>
    <w:p w14:paraId="3E1D6ED7" w14:textId="2F044B76" w:rsidR="00F37B16" w:rsidRDefault="00F37B16" w:rsidP="00946069"/>
    <w:sectPr w:rsidR="00F37B16" w:rsidSect="00F849D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rPr>
        <w:rFonts w:ascii="Symbol" w:eastAsia="Times New Roman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D4AC3"/>
    <w:multiLevelType w:val="hybridMultilevel"/>
    <w:tmpl w:val="CD4C8A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B00026"/>
    <w:multiLevelType w:val="hybridMultilevel"/>
    <w:tmpl w:val="CF08F9B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1"/>
  </w:num>
  <w:num w:numId="2" w16cid:durableId="1608729508">
    <w:abstractNumId w:val="2"/>
  </w:num>
  <w:num w:numId="3" w16cid:durableId="1799755930">
    <w:abstractNumId w:val="3"/>
  </w:num>
  <w:num w:numId="4" w16cid:durableId="953680614">
    <w:abstractNumId w:val="4"/>
  </w:num>
  <w:num w:numId="5" w16cid:durableId="2034064362">
    <w:abstractNumId w:val="5"/>
  </w:num>
  <w:num w:numId="6" w16cid:durableId="21089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324DA3"/>
    <w:rsid w:val="00406531"/>
    <w:rsid w:val="004279BB"/>
    <w:rsid w:val="004533B5"/>
    <w:rsid w:val="0049160D"/>
    <w:rsid w:val="0076795D"/>
    <w:rsid w:val="00946069"/>
    <w:rsid w:val="0098455A"/>
    <w:rsid w:val="009F4B6F"/>
    <w:rsid w:val="00AB39B8"/>
    <w:rsid w:val="00B730EE"/>
    <w:rsid w:val="00C04542"/>
    <w:rsid w:val="00DD6706"/>
    <w:rsid w:val="00F37B16"/>
    <w:rsid w:val="00F6232D"/>
    <w:rsid w:val="00F849DC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14</cp:revision>
  <dcterms:created xsi:type="dcterms:W3CDTF">2023-05-05T14:44:00Z</dcterms:created>
  <dcterms:modified xsi:type="dcterms:W3CDTF">2023-06-03T19:28:00Z</dcterms:modified>
</cp:coreProperties>
</file>