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2A4A7" w14:textId="77777777" w:rsidR="002B190D" w:rsidRPr="002B190D" w:rsidRDefault="002B190D" w:rsidP="002B190D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2B190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RE: расчет Останкино КИ (для ознакомления)</w:t>
      </w:r>
    </w:p>
    <w:p w14:paraId="19838A17" w14:textId="77777777" w:rsidR="002B190D" w:rsidRPr="002B190D" w:rsidRDefault="002B190D" w:rsidP="002B190D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2B190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Чепрасова</w:t>
      </w:r>
      <w:proofErr w:type="spellEnd"/>
      <w:r w:rsidRPr="002B190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Елена Михайловна</w:t>
      </w:r>
    </w:p>
    <w:p w14:paraId="66554BA7" w14:textId="77777777" w:rsidR="002B190D" w:rsidRPr="002B190D" w:rsidRDefault="002B190D" w:rsidP="002B190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2B190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9:32</w:t>
      </w:r>
    </w:p>
    <w:p w14:paraId="71442174" w14:textId="77777777" w:rsidR="002B190D" w:rsidRPr="002B190D" w:rsidRDefault="002B190D" w:rsidP="002B190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2B190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spellEnd"/>
      <w:proofErr w:type="gramEnd"/>
    </w:p>
    <w:p w14:paraId="5DC44C89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Calibri" w:eastAsia="Times New Roman" w:hAnsi="Calibri" w:cs="Calibri"/>
          <w:color w:val="E7E8EA"/>
          <w:lang w:eastAsia="ru-RU"/>
        </w:rPr>
        <w:t> </w:t>
      </w:r>
    </w:p>
    <w:p w14:paraId="4EB9051A" w14:textId="7336565F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Calibri" w:eastAsia="Times New Roman" w:hAnsi="Calibri" w:cs="Calibri"/>
          <w:color w:val="E7E8EA"/>
          <w:lang w:eastAsia="ru-RU"/>
        </w:rPr>
        <w:t>Добрый день! Информация поступила вчера вечером.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  <w:t>Сделать ротация на позиции: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  <w:t>7489 СЫРРРВЕЛАТ Папа Может в/к в/у 0,28кг 8шт. ОСТАНКИНО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</w:r>
      <w:r w:rsidRPr="00064FD0">
        <w:rPr>
          <w:rFonts w:ascii="Calibri" w:eastAsia="Times New Roman" w:hAnsi="Calibri" w:cs="Calibri"/>
          <w:color w:val="FF0000"/>
          <w:lang w:eastAsia="ru-RU"/>
        </w:rPr>
        <w:t xml:space="preserve">7539 ДОКТОРСКАЯ ГОСТ вар п/о 0,35кг ОСТАНКИНО, и добавить новинки для </w:t>
      </w:r>
      <w:proofErr w:type="spellStart"/>
      <w:r w:rsidRPr="00064FD0">
        <w:rPr>
          <w:rFonts w:ascii="Calibri" w:eastAsia="Times New Roman" w:hAnsi="Calibri" w:cs="Calibri"/>
          <w:color w:val="FF0000"/>
          <w:lang w:eastAsia="ru-RU"/>
        </w:rPr>
        <w:t>Главторг</w:t>
      </w:r>
      <w:proofErr w:type="spellEnd"/>
      <w:r w:rsidRPr="00064FD0">
        <w:rPr>
          <w:rFonts w:ascii="Calibri" w:eastAsia="Times New Roman" w:hAnsi="Calibri" w:cs="Calibri"/>
          <w:color w:val="FF0000"/>
          <w:lang w:eastAsia="ru-RU"/>
        </w:rPr>
        <w:t>.</w:t>
      </w:r>
      <w:r w:rsidR="00064FD0">
        <w:rPr>
          <w:rFonts w:ascii="Calibri" w:eastAsia="Times New Roman" w:hAnsi="Calibri" w:cs="Calibri"/>
          <w:color w:val="E7E8EA"/>
          <w:lang w:eastAsia="ru-RU"/>
        </w:rPr>
        <w:t xml:space="preserve"> - оставляем</w:t>
      </w:r>
      <w:r w:rsidRPr="00064FD0">
        <w:rPr>
          <w:rFonts w:ascii="Calibri" w:eastAsia="Times New Roman" w:hAnsi="Calibri" w:cs="Calibri"/>
          <w:color w:val="E7E8EA"/>
          <w:lang w:eastAsia="ru-RU"/>
        </w:rPr>
        <w:br/>
      </w:r>
      <w:r w:rsidRPr="002B190D">
        <w:rPr>
          <w:rFonts w:ascii="Calibri" w:eastAsia="Times New Roman" w:hAnsi="Calibri" w:cs="Calibri"/>
          <w:color w:val="E7E8EA"/>
          <w:lang w:eastAsia="ru-RU"/>
        </w:rPr>
        <w:t>Спасибо!</w:t>
      </w:r>
    </w:p>
    <w:p w14:paraId="2B058E6A" w14:textId="77777777" w:rsidR="002B190D" w:rsidRPr="002B190D" w:rsidRDefault="002B190D" w:rsidP="002B190D">
      <w:pPr>
        <w:shd w:val="clear" w:color="auto" w:fill="232324"/>
        <w:spacing w:after="0" w:line="180" w:lineRule="atLeast"/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</w:pPr>
      <w:r w:rsidRPr="002B190D"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  <w:t>вся переписка</w:t>
      </w:r>
    </w:p>
    <w:p w14:paraId="0F35356E" w14:textId="77777777" w:rsidR="002B190D" w:rsidRPr="002B190D" w:rsidRDefault="002B190D" w:rsidP="002B190D">
      <w:pPr>
        <w:shd w:val="clear" w:color="auto" w:fill="232324"/>
        <w:spacing w:line="300" w:lineRule="atLeast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Швец Сергей Юрьевич </w:t>
      </w:r>
      <w:r w:rsidRPr="002B190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&lt;perevozka.2017@mail.ru&gt;</w:t>
      </w:r>
      <w:r w:rsidRPr="002B190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12 августа 2026, 9:23</w:t>
      </w:r>
    </w:p>
    <w:p w14:paraId="074F63ED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0BB93FF6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Добрый день.</w:t>
      </w:r>
    </w:p>
    <w:p w14:paraId="5CD77112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1). Ввод новинок, проводится только путем ротации (сколько вводим, столько выводим). Ротацию/ввод нужно согласовывать и с другими территориями (Бердянск, Донецк, Мелитополь), т.к. матрица общая. В данный момент у вас в матрице 89 </w:t>
      </w:r>
      <w:proofErr w:type="spellStart"/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скю</w:t>
      </w:r>
      <w:proofErr w:type="spellEnd"/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, одно можем ввести без ротации (не отменяет согласование с другими территориями) и одно только по ротации.</w:t>
      </w:r>
    </w:p>
    <w:p w14:paraId="50199BED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2). Ротацию и ввод новинок не проводим в день отправки заказов (отнимает много времени).</w:t>
      </w:r>
    </w:p>
    <w:p w14:paraId="017FAB84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  <w:t> </w:t>
      </w:r>
    </w:p>
    <w:p w14:paraId="19E3A752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4D96A964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 уважением,</w:t>
      </w:r>
    </w:p>
    <w:p w14:paraId="27ED33F0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логист КСК Трейд</w:t>
      </w: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  <w:t>Швец Сергей Юрьевич</w:t>
      </w: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</w:r>
      <w:hyperlink r:id="rId4" w:history="1">
        <w:r w:rsidRPr="002B190D">
          <w:rPr>
            <w:rFonts w:ascii="Arial" w:eastAsia="Times New Roman" w:hAnsi="Arial" w:cs="Arial"/>
            <w:color w:val="0000FF"/>
            <w:sz w:val="23"/>
            <w:szCs w:val="23"/>
            <w:u w:val="single"/>
            <w:lang w:eastAsia="ru-RU"/>
          </w:rPr>
          <w:t>perevozka.2017@mail.ru</w:t>
        </w:r>
      </w:hyperlink>
    </w:p>
    <w:p w14:paraId="51EE4ECF" w14:textId="77777777" w:rsidR="002B190D" w:rsidRPr="002B190D" w:rsidRDefault="002B190D" w:rsidP="002B190D">
      <w:pPr>
        <w:shd w:val="clear" w:color="auto" w:fill="232324"/>
        <w:spacing w:line="300" w:lineRule="atLeast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2B190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Чепрасова</w:t>
      </w:r>
      <w:proofErr w:type="spellEnd"/>
      <w:r w:rsidRPr="002B190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Елена Михайловна </w:t>
      </w:r>
      <w:r w:rsidRPr="002B190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&lt;crm-svr4@sosiska.ru&gt;</w:t>
      </w:r>
      <w:r w:rsidRPr="002B190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12 августа 2026, 8:05</w:t>
      </w:r>
    </w:p>
    <w:p w14:paraId="3E52461F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Сергей, в сеть </w:t>
      </w:r>
      <w:proofErr w:type="spellStart"/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Главторг</w:t>
      </w:r>
      <w:proofErr w:type="spellEnd"/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 завели новинки, необходимо добавить в заказ:</w:t>
      </w: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  <w:t xml:space="preserve">142711 Колбаса Сервелат </w:t>
      </w:r>
      <w:proofErr w:type="spellStart"/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Копч.на</w:t>
      </w:r>
      <w:proofErr w:type="spellEnd"/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 БУКЕ в/к ПАПА МОЖЕТ 350г ОМПК - 400 шт.</w:t>
      </w: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  <w:t>​​​​​​​</w:t>
      </w:r>
      <w:bookmarkStart w:id="0" w:name="_GoBack"/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195295 Колбаса Докторская Премиум ц/о ПАПА МОЖЕТ вес ОМПК </w:t>
      </w:r>
      <w:bookmarkEnd w:id="0"/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- 100 кг.</w:t>
      </w:r>
    </w:p>
    <w:p w14:paraId="7558F4D1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Во вложении файл, добавлены позиции по увеличению товарного запаса, выделены желтым.</w:t>
      </w:r>
    </w:p>
    <w:p w14:paraId="70B4E2CB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Calibri" w:eastAsia="Times New Roman" w:hAnsi="Calibri" w:cs="Calibri"/>
          <w:color w:val="E7E8EA"/>
          <w:lang w:eastAsia="ru-RU"/>
        </w:rPr>
        <w:t> </w:t>
      </w:r>
    </w:p>
    <w:p w14:paraId="666D8319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proofErr w:type="spellStart"/>
      <w:r w:rsidRPr="002B190D">
        <w:rPr>
          <w:rFonts w:ascii="Calibri" w:eastAsia="Times New Roman" w:hAnsi="Calibri" w:cs="Calibri"/>
          <w:b/>
          <w:bCs/>
          <w:color w:val="E7E8EA"/>
          <w:lang w:eastAsia="ru-RU"/>
        </w:rPr>
        <w:t>From</w:t>
      </w:r>
      <w:proofErr w:type="spellEnd"/>
      <w:r w:rsidRPr="002B190D">
        <w:rPr>
          <w:rFonts w:ascii="Calibri" w:eastAsia="Times New Roman" w:hAnsi="Calibri" w:cs="Calibri"/>
          <w:b/>
          <w:bCs/>
          <w:color w:val="E7E8EA"/>
          <w:lang w:eastAsia="ru-RU"/>
        </w:rPr>
        <w:t>:</w:t>
      </w:r>
      <w:r w:rsidRPr="002B190D">
        <w:rPr>
          <w:rFonts w:ascii="Calibri" w:eastAsia="Times New Roman" w:hAnsi="Calibri" w:cs="Calibri"/>
          <w:color w:val="E7E8EA"/>
          <w:lang w:eastAsia="ru-RU"/>
        </w:rPr>
        <w:t> 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Чепрасова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t xml:space="preserve"> Елена Михайловна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</w:r>
      <w:proofErr w:type="spellStart"/>
      <w:r w:rsidRPr="002B190D">
        <w:rPr>
          <w:rFonts w:ascii="Calibri" w:eastAsia="Times New Roman" w:hAnsi="Calibri" w:cs="Calibri"/>
          <w:b/>
          <w:bCs/>
          <w:color w:val="E7E8EA"/>
          <w:lang w:eastAsia="ru-RU"/>
        </w:rPr>
        <w:t>Sent</w:t>
      </w:r>
      <w:proofErr w:type="spellEnd"/>
      <w:r w:rsidRPr="002B190D">
        <w:rPr>
          <w:rFonts w:ascii="Calibri" w:eastAsia="Times New Roman" w:hAnsi="Calibri" w:cs="Calibri"/>
          <w:b/>
          <w:bCs/>
          <w:color w:val="E7E8EA"/>
          <w:lang w:eastAsia="ru-RU"/>
        </w:rPr>
        <w:t>:</w:t>
      </w:r>
      <w:r w:rsidRPr="002B190D">
        <w:rPr>
          <w:rFonts w:ascii="Calibri" w:eastAsia="Times New Roman" w:hAnsi="Calibri" w:cs="Calibri"/>
          <w:color w:val="E7E8EA"/>
          <w:lang w:eastAsia="ru-RU"/>
        </w:rPr>
        <w:t> 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Wednesday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t xml:space="preserve">, 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August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t xml:space="preserve"> 12, 2026 7:27 AM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</w:r>
      <w:proofErr w:type="spellStart"/>
      <w:r w:rsidRPr="002B190D">
        <w:rPr>
          <w:rFonts w:ascii="Calibri" w:eastAsia="Times New Roman" w:hAnsi="Calibri" w:cs="Calibri"/>
          <w:b/>
          <w:bCs/>
          <w:color w:val="E7E8EA"/>
          <w:lang w:eastAsia="ru-RU"/>
        </w:rPr>
        <w:t>To</w:t>
      </w:r>
      <w:proofErr w:type="spellEnd"/>
      <w:r w:rsidRPr="002B190D">
        <w:rPr>
          <w:rFonts w:ascii="Calibri" w:eastAsia="Times New Roman" w:hAnsi="Calibri" w:cs="Calibri"/>
          <w:b/>
          <w:bCs/>
          <w:color w:val="E7E8EA"/>
          <w:lang w:eastAsia="ru-RU"/>
        </w:rPr>
        <w:t>:</w:t>
      </w:r>
      <w:r w:rsidRPr="002B190D">
        <w:rPr>
          <w:rFonts w:ascii="Calibri" w:eastAsia="Times New Roman" w:hAnsi="Calibri" w:cs="Calibri"/>
          <w:color w:val="E7E8EA"/>
          <w:lang w:eastAsia="ru-RU"/>
        </w:rPr>
        <w:t> 'Швец Сергей Юрьевич' &lt;</w:t>
      </w:r>
      <w:hyperlink r:id="rId5" w:history="1">
        <w:r w:rsidRPr="002B190D">
          <w:rPr>
            <w:rFonts w:ascii="Calibri" w:eastAsia="Times New Roman" w:hAnsi="Calibri" w:cs="Calibri"/>
            <w:color w:val="0000FF"/>
            <w:u w:val="single"/>
            <w:lang w:eastAsia="ru-RU"/>
          </w:rPr>
          <w:t>perevozka.2017@mail.ru</w:t>
        </w:r>
      </w:hyperlink>
      <w:r w:rsidRPr="002B190D">
        <w:rPr>
          <w:rFonts w:ascii="Calibri" w:eastAsia="Times New Roman" w:hAnsi="Calibri" w:cs="Calibri"/>
          <w:color w:val="E7E8EA"/>
          <w:lang w:eastAsia="ru-RU"/>
        </w:rPr>
        <w:t>&gt;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</w:r>
      <w:proofErr w:type="spellStart"/>
      <w:r w:rsidRPr="002B190D">
        <w:rPr>
          <w:rFonts w:ascii="Calibri" w:eastAsia="Times New Roman" w:hAnsi="Calibri" w:cs="Calibri"/>
          <w:b/>
          <w:bCs/>
          <w:color w:val="E7E8EA"/>
          <w:lang w:eastAsia="ru-RU"/>
        </w:rPr>
        <w:t>Subject</w:t>
      </w:r>
      <w:proofErr w:type="spellEnd"/>
      <w:r w:rsidRPr="002B190D">
        <w:rPr>
          <w:rFonts w:ascii="Calibri" w:eastAsia="Times New Roman" w:hAnsi="Calibri" w:cs="Calibri"/>
          <w:b/>
          <w:bCs/>
          <w:color w:val="E7E8EA"/>
          <w:lang w:eastAsia="ru-RU"/>
        </w:rPr>
        <w:t>:</w:t>
      </w:r>
      <w:r w:rsidRPr="002B190D">
        <w:rPr>
          <w:rFonts w:ascii="Calibri" w:eastAsia="Times New Roman" w:hAnsi="Calibri" w:cs="Calibri"/>
          <w:color w:val="E7E8EA"/>
          <w:lang w:eastAsia="ru-RU"/>
        </w:rPr>
        <w:t> RE: расчет Останкино КИ (для ознакомления)</w:t>
      </w:r>
    </w:p>
    <w:p w14:paraId="124B51F1" w14:textId="77777777" w:rsidR="002B190D" w:rsidRPr="002B190D" w:rsidRDefault="002B190D" w:rsidP="002B190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1F0E8329" w14:textId="77777777" w:rsidR="003E1BC6" w:rsidRDefault="003E1BC6"/>
    <w:sectPr w:rsidR="003E1BC6" w:rsidSect="002B190D">
      <w:pgSz w:w="11906" w:h="16838"/>
      <w:pgMar w:top="568" w:right="850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2C"/>
    <w:rsid w:val="00061119"/>
    <w:rsid w:val="00064FD0"/>
    <w:rsid w:val="002B190D"/>
    <w:rsid w:val="003E1BC6"/>
    <w:rsid w:val="00CA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895C3"/>
  <w15:chartTrackingRefBased/>
  <w15:docId w15:val="{0284B4B7-CF81-4C83-BC3B-7269EA67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B1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19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2B190D"/>
  </w:style>
  <w:style w:type="character" w:customStyle="1" w:styleId="letterrecipient-type">
    <w:name w:val="letter__recipient-type"/>
    <w:basedOn w:val="a0"/>
    <w:rsid w:val="002B190D"/>
  </w:style>
  <w:style w:type="paragraph" w:customStyle="1" w:styleId="msonormalmrcssattr">
    <w:name w:val="msonormal_mr_css_attr"/>
    <w:basedOn w:val="a"/>
    <w:rsid w:val="002B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etter-blockquotename">
    <w:name w:val="letter-blockquote__name"/>
    <w:basedOn w:val="a0"/>
    <w:rsid w:val="002B190D"/>
  </w:style>
  <w:style w:type="character" w:customStyle="1" w:styleId="letter-blockquoteemail">
    <w:name w:val="letter-blockquote__email"/>
    <w:basedOn w:val="a0"/>
    <w:rsid w:val="002B190D"/>
  </w:style>
  <w:style w:type="character" w:styleId="a3">
    <w:name w:val="Hyperlink"/>
    <w:basedOn w:val="a0"/>
    <w:uiPriority w:val="99"/>
    <w:semiHidden/>
    <w:unhideWhenUsed/>
    <w:rsid w:val="002B190D"/>
    <w:rPr>
      <w:color w:val="0000FF"/>
      <w:u w:val="single"/>
    </w:rPr>
  </w:style>
  <w:style w:type="paragraph" w:customStyle="1" w:styleId="msonormalmrcssattrmrcssattr">
    <w:name w:val="msonormalmrcssattr_mr_css_attr"/>
    <w:basedOn w:val="a"/>
    <w:rsid w:val="002B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71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4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2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7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6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135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198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5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4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93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24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400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8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372563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0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33727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245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192260">
                                      <w:marLeft w:val="6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2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0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7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16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06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996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140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383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0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5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612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10017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7563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316201">
                                      <w:marLeft w:val="6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1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6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5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2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207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81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599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24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983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272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25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212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erevozka.2017@mail.ru" TargetMode="External"/><Relationship Id="rId4" Type="http://schemas.openxmlformats.org/officeDocument/2006/relationships/hyperlink" Target="mailto:perevozka.2017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4</cp:revision>
  <dcterms:created xsi:type="dcterms:W3CDTF">2026-08-12T06:41:00Z</dcterms:created>
  <dcterms:modified xsi:type="dcterms:W3CDTF">2026-08-12T11:07:00Z</dcterms:modified>
</cp:coreProperties>
</file>