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A451E" w14:textId="77777777" w:rsidR="009C338F" w:rsidRDefault="009270C9">
      <w:pPr>
        <w:rPr>
          <w:lang w:val="en-US"/>
        </w:rPr>
      </w:pPr>
      <w:r>
        <w:rPr>
          <w:lang w:val="en-US"/>
        </w:rPr>
        <w:t>Working Plan (Period: 02.05.2019 – 30.11.2019)</w:t>
      </w:r>
    </w:p>
    <w:p w14:paraId="21CA48EC" w14:textId="77777777" w:rsidR="009270C9" w:rsidRDefault="009270C9">
      <w:pPr>
        <w:rPr>
          <w:lang w:val="en-US"/>
        </w:rPr>
      </w:pPr>
    </w:p>
    <w:p w14:paraId="685C505C" w14:textId="7A74FA60" w:rsidR="009270C9" w:rsidRDefault="009270C9" w:rsidP="00927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of relevant scientific literature</w:t>
      </w:r>
      <w:r w:rsidR="00791E0B">
        <w:rPr>
          <w:lang w:val="en-US"/>
        </w:rPr>
        <w:t>.</w:t>
      </w:r>
    </w:p>
    <w:p w14:paraId="3883D654" w14:textId="74B62D48" w:rsidR="009270C9" w:rsidRDefault="009270C9" w:rsidP="00927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Identification of available (and suitable) seasonal forecast products</w:t>
      </w:r>
      <w:r w:rsidR="00791E0B">
        <w:rPr>
          <w:lang w:val="en-US"/>
        </w:rPr>
        <w:t>.</w:t>
      </w:r>
    </w:p>
    <w:p w14:paraId="34C2267D" w14:textId="0BF41F77" w:rsidR="009270C9" w:rsidRDefault="009270C9" w:rsidP="00927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Compilation of CCLM in the LIST HPC</w:t>
      </w:r>
      <w:r w:rsidR="00791E0B">
        <w:rPr>
          <w:lang w:val="en-US"/>
        </w:rPr>
        <w:t>.</w:t>
      </w:r>
    </w:p>
    <w:p w14:paraId="174B5850" w14:textId="2F67D8E5" w:rsidR="009270C9" w:rsidRDefault="009270C9" w:rsidP="00927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Definition of the regional domain</w:t>
      </w:r>
      <w:r w:rsidR="00EE029E">
        <w:rPr>
          <w:lang w:val="en-US"/>
        </w:rPr>
        <w:t xml:space="preserve"> (and nesting steps)</w:t>
      </w:r>
      <w:r>
        <w:rPr>
          <w:lang w:val="en-US"/>
        </w:rPr>
        <w:t xml:space="preserve"> for numerical experiments</w:t>
      </w:r>
      <w:r w:rsidR="00791E0B">
        <w:rPr>
          <w:lang w:val="en-US"/>
        </w:rPr>
        <w:t>.</w:t>
      </w:r>
    </w:p>
    <w:p w14:paraId="4087B2CE" w14:textId="3DF899AA" w:rsidR="009270C9" w:rsidRDefault="009270C9" w:rsidP="00927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a reference dataset (i.e., observations and/or reanalysis products)</w:t>
      </w:r>
      <w:r w:rsidR="00791E0B">
        <w:rPr>
          <w:lang w:val="en-US"/>
        </w:rPr>
        <w:t>.</w:t>
      </w:r>
    </w:p>
    <w:p w14:paraId="30E35617" w14:textId="052BEBBF" w:rsidR="009270C9" w:rsidRDefault="001B01B0" w:rsidP="00927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Identification of performance metrics for evaluation of model runs</w:t>
      </w:r>
      <w:r w:rsidR="00791E0B">
        <w:rPr>
          <w:lang w:val="en-US"/>
        </w:rPr>
        <w:t>.</w:t>
      </w:r>
    </w:p>
    <w:p w14:paraId="1C6A6E40" w14:textId="6EBB8168" w:rsidR="001B01B0" w:rsidRDefault="001B01B0" w:rsidP="00927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Identification of “optimal” physical and numerical settings</w:t>
      </w:r>
      <w:r w:rsidR="00791E0B">
        <w:rPr>
          <w:lang w:val="en-US"/>
        </w:rPr>
        <w:t xml:space="preserve"> for the regional </w:t>
      </w:r>
      <w:r>
        <w:rPr>
          <w:lang w:val="en-US"/>
        </w:rPr>
        <w:t>downscaling</w:t>
      </w:r>
      <w:r w:rsidR="00791E0B">
        <w:rPr>
          <w:lang w:val="en-US"/>
        </w:rPr>
        <w:t xml:space="preserve"> (in collaboration with DWD and KIT).</w:t>
      </w:r>
    </w:p>
    <w:p w14:paraId="32256EED" w14:textId="4B69EDF0" w:rsidR="001251C1" w:rsidRDefault="00EF0064" w:rsidP="001251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Evaluation of </w:t>
      </w:r>
      <w:r w:rsidR="00791E0B">
        <w:rPr>
          <w:lang w:val="en-US"/>
        </w:rPr>
        <w:t xml:space="preserve">performance skills of </w:t>
      </w:r>
      <w:r>
        <w:rPr>
          <w:lang w:val="en-US"/>
        </w:rPr>
        <w:t>original a</w:t>
      </w:r>
      <w:r w:rsidR="00791E0B">
        <w:rPr>
          <w:lang w:val="en-US"/>
        </w:rPr>
        <w:t xml:space="preserve">nd downscaled seasonal forecasts </w:t>
      </w:r>
      <w:r>
        <w:rPr>
          <w:lang w:val="en-US"/>
        </w:rPr>
        <w:t>for summer 2018.</w:t>
      </w:r>
    </w:p>
    <w:p w14:paraId="3E81BF8E" w14:textId="77777777" w:rsidR="00000E84" w:rsidRDefault="00000E84" w:rsidP="00000E84">
      <w:pPr>
        <w:rPr>
          <w:lang w:val="en-US"/>
        </w:rPr>
      </w:pPr>
    </w:p>
    <w:p w14:paraId="5AE3F44E" w14:textId="77777777" w:rsidR="00000E84" w:rsidRDefault="00000E84" w:rsidP="00000E84">
      <w:pPr>
        <w:rPr>
          <w:lang w:val="en-US"/>
        </w:rPr>
      </w:pPr>
    </w:p>
    <w:p w14:paraId="4D78506C" w14:textId="77777777" w:rsidR="00000E84" w:rsidRPr="00CF3827" w:rsidRDefault="00000E84" w:rsidP="00000E84">
      <w:pPr>
        <w:rPr>
          <w:b/>
          <w:lang w:val="en-US"/>
        </w:rPr>
      </w:pPr>
      <w:r w:rsidRPr="00CF3827">
        <w:rPr>
          <w:b/>
          <w:lang w:val="en-US"/>
        </w:rPr>
        <w:t>Milestones:</w:t>
      </w:r>
    </w:p>
    <w:p w14:paraId="1BB21B06" w14:textId="77777777" w:rsidR="00000E84" w:rsidRDefault="00000E84" w:rsidP="00000E84">
      <w:pPr>
        <w:rPr>
          <w:lang w:val="en-US"/>
        </w:rPr>
      </w:pPr>
    </w:p>
    <w:p w14:paraId="76203AAF" w14:textId="4E192DEA" w:rsidR="00000E84" w:rsidRDefault="00000E84" w:rsidP="00000E84">
      <w:pPr>
        <w:rPr>
          <w:lang w:val="en-US"/>
        </w:rPr>
      </w:pPr>
      <w:r>
        <w:rPr>
          <w:lang w:val="en-US"/>
        </w:rPr>
        <w:t>M1 (31.05.2019): Summary of key aspects of the scientific literature review and presentation of specific features (e.g., available variables, lead time, etc.) of identified seasonal forecast products.</w:t>
      </w:r>
    </w:p>
    <w:p w14:paraId="37034280" w14:textId="131AEFD6" w:rsidR="00DC0D5F" w:rsidRDefault="00DC0D5F" w:rsidP="00000E84">
      <w:pPr>
        <w:rPr>
          <w:lang w:val="en-US"/>
        </w:rPr>
      </w:pPr>
    </w:p>
    <w:p w14:paraId="52BC7330" w14:textId="64A4800B" w:rsidR="00DC0D5F" w:rsidRPr="00000E84" w:rsidRDefault="00DC0D5F" w:rsidP="00DC0D5F">
      <w:p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2</w:t>
      </w:r>
      <w:r>
        <w:rPr>
          <w:lang w:val="en-US"/>
        </w:rPr>
        <w:t xml:space="preserve"> (3</w:t>
      </w:r>
      <w:r>
        <w:rPr>
          <w:lang w:val="en-US"/>
        </w:rPr>
        <w:t>0</w:t>
      </w:r>
      <w:r>
        <w:rPr>
          <w:lang w:val="en-US"/>
        </w:rPr>
        <w:t>.0</w:t>
      </w:r>
      <w:r>
        <w:rPr>
          <w:lang w:val="en-US"/>
        </w:rPr>
        <w:t>6</w:t>
      </w:r>
      <w:r>
        <w:rPr>
          <w:lang w:val="en-US"/>
        </w:rPr>
        <w:t xml:space="preserve">.2019): </w:t>
      </w:r>
      <w:r>
        <w:rPr>
          <w:lang w:val="en-US"/>
        </w:rPr>
        <w:t xml:space="preserve">Pre-processing workflow to extract and resize to the target domains (EU-CORDEX and GR) ECMWF ensemble seasonal forecast products. Obtained dataset should be made available through the git repository using LFS functionalities. </w:t>
      </w:r>
      <w:bookmarkStart w:id="0" w:name="_GoBack"/>
      <w:bookmarkEnd w:id="0"/>
    </w:p>
    <w:p w14:paraId="0B6F9539" w14:textId="77777777" w:rsidR="00DC0D5F" w:rsidRPr="00000E84" w:rsidRDefault="00DC0D5F" w:rsidP="00000E84">
      <w:pPr>
        <w:rPr>
          <w:lang w:val="en-US"/>
        </w:rPr>
      </w:pPr>
    </w:p>
    <w:sectPr w:rsidR="00DC0D5F" w:rsidRPr="00000E84" w:rsidSect="00107F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81F85"/>
    <w:multiLevelType w:val="hybridMultilevel"/>
    <w:tmpl w:val="DD8CB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0C9"/>
    <w:rsid w:val="00000E84"/>
    <w:rsid w:val="00107FEF"/>
    <w:rsid w:val="001251C1"/>
    <w:rsid w:val="001B01B0"/>
    <w:rsid w:val="00515A1D"/>
    <w:rsid w:val="00791E0B"/>
    <w:rsid w:val="009270C9"/>
    <w:rsid w:val="00DC0D5F"/>
    <w:rsid w:val="00EE029E"/>
    <w:rsid w:val="00E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9691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Sulis</dc:creator>
  <cp:keywords/>
  <dc:description/>
  <cp:lastModifiedBy>Microsoft Office User</cp:lastModifiedBy>
  <cp:revision>5</cp:revision>
  <dcterms:created xsi:type="dcterms:W3CDTF">2019-05-02T16:30:00Z</dcterms:created>
  <dcterms:modified xsi:type="dcterms:W3CDTF">2019-06-18T13:45:00Z</dcterms:modified>
</cp:coreProperties>
</file>