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cs="Calibri"/>
          <w:b/>
          <w:bCs/>
          <w:sz w:val="32"/>
          <w:szCs w:val="32"/>
          <w:lang w:val="en-US" w:eastAsia="zh-CN"/>
        </w:rPr>
      </w:pPr>
      <w:r>
        <w:rPr>
          <w:rFonts w:hint="eastAsia" w:cs="Calibri"/>
          <w:b/>
          <w:bCs/>
          <w:sz w:val="32"/>
          <w:szCs w:val="32"/>
          <w:lang w:val="en-US" w:eastAsia="zh-CN"/>
        </w:rPr>
        <w:t>Meeting Report</w:t>
      </w:r>
    </w:p>
    <w:p>
      <w:pPr>
        <w:jc w:val="center"/>
        <w:rPr>
          <w:rFonts w:hint="eastAsia" w:cs="Calibri"/>
          <w:b/>
          <w:bCs/>
          <w:sz w:val="32"/>
          <w:szCs w:val="32"/>
          <w:lang w:val="en-US" w:eastAsia="zh-CN"/>
        </w:rPr>
      </w:pPr>
    </w:p>
    <w:p>
      <w:pPr>
        <w:jc w:val="left"/>
      </w:pPr>
      <w:r>
        <w:rPr>
          <w:rFonts w:hint="eastAsia" w:cs="Calibri"/>
          <w:b w:val="0"/>
          <w:bCs w:val="0"/>
          <w:i w:val="0"/>
          <w:iCs w:val="0"/>
          <w:sz w:val="24"/>
          <w:szCs w:val="24"/>
          <w:lang w:val="en-US" w:eastAsia="zh-CN"/>
        </w:rPr>
        <w:t>Content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D2"/>
    <w:rsid w:val="00010988"/>
    <w:rsid w:val="000468E3"/>
    <w:rsid w:val="000A6767"/>
    <w:rsid w:val="000B0F67"/>
    <w:rsid w:val="000C35C3"/>
    <w:rsid w:val="0012703A"/>
    <w:rsid w:val="001F3859"/>
    <w:rsid w:val="00220695"/>
    <w:rsid w:val="00245132"/>
    <w:rsid w:val="00260334"/>
    <w:rsid w:val="0026597E"/>
    <w:rsid w:val="00276DD9"/>
    <w:rsid w:val="00283C46"/>
    <w:rsid w:val="002D464B"/>
    <w:rsid w:val="003223F8"/>
    <w:rsid w:val="0035636C"/>
    <w:rsid w:val="00473CDA"/>
    <w:rsid w:val="00545E78"/>
    <w:rsid w:val="005540A1"/>
    <w:rsid w:val="00565C76"/>
    <w:rsid w:val="00576DDA"/>
    <w:rsid w:val="005913DC"/>
    <w:rsid w:val="005957C8"/>
    <w:rsid w:val="00611123"/>
    <w:rsid w:val="006235F6"/>
    <w:rsid w:val="00652B7E"/>
    <w:rsid w:val="0066469C"/>
    <w:rsid w:val="00672580"/>
    <w:rsid w:val="006A5DD2"/>
    <w:rsid w:val="00756E1B"/>
    <w:rsid w:val="00774C91"/>
    <w:rsid w:val="0078504D"/>
    <w:rsid w:val="008928E0"/>
    <w:rsid w:val="008964CB"/>
    <w:rsid w:val="008A2736"/>
    <w:rsid w:val="008B103B"/>
    <w:rsid w:val="008B20FE"/>
    <w:rsid w:val="008D5572"/>
    <w:rsid w:val="00917E65"/>
    <w:rsid w:val="00941984"/>
    <w:rsid w:val="00980EF4"/>
    <w:rsid w:val="009D7FF7"/>
    <w:rsid w:val="009E2D2B"/>
    <w:rsid w:val="00A17D20"/>
    <w:rsid w:val="00A26AFC"/>
    <w:rsid w:val="00A345BB"/>
    <w:rsid w:val="00A348A9"/>
    <w:rsid w:val="00A369A4"/>
    <w:rsid w:val="00A75124"/>
    <w:rsid w:val="00AB2430"/>
    <w:rsid w:val="00AE7A07"/>
    <w:rsid w:val="00B23EB6"/>
    <w:rsid w:val="00B6600B"/>
    <w:rsid w:val="00B95650"/>
    <w:rsid w:val="00BD09E2"/>
    <w:rsid w:val="00BD6C90"/>
    <w:rsid w:val="00BD7D1C"/>
    <w:rsid w:val="00BE263F"/>
    <w:rsid w:val="00C62681"/>
    <w:rsid w:val="00CD3B61"/>
    <w:rsid w:val="00D7253D"/>
    <w:rsid w:val="00DA5C05"/>
    <w:rsid w:val="00DB60C2"/>
    <w:rsid w:val="00DC78F5"/>
    <w:rsid w:val="00E07377"/>
    <w:rsid w:val="00E469B4"/>
    <w:rsid w:val="00E527C6"/>
    <w:rsid w:val="00E53B65"/>
    <w:rsid w:val="00E57C12"/>
    <w:rsid w:val="00E720D3"/>
    <w:rsid w:val="00EA0B9B"/>
    <w:rsid w:val="00EB5B41"/>
    <w:rsid w:val="00EC510B"/>
    <w:rsid w:val="00ED6A76"/>
    <w:rsid w:val="00F04B0D"/>
    <w:rsid w:val="00F41580"/>
    <w:rsid w:val="00F74E1E"/>
    <w:rsid w:val="00F90EF8"/>
    <w:rsid w:val="00FF77A6"/>
    <w:rsid w:val="1F88C02E"/>
    <w:rsid w:val="250D1372"/>
    <w:rsid w:val="4F5566A2"/>
    <w:rsid w:val="72537B1E"/>
    <w:rsid w:val="743115B4"/>
    <w:rsid w:val="785CF96E"/>
    <w:rsid w:val="7BC3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99"/>
    <w:rPr>
      <w:rFonts w:hint="default" w:ascii="Times New Roman" w:hAnsi="Times New Roman" w:cs="Times New Roman"/>
      <w:color w:val="0000FF"/>
      <w:u w:val="single"/>
    </w:rPr>
  </w:style>
  <w:style w:type="paragraph" w:styleId="5">
    <w:name w:val="List Paragraph"/>
    <w:basedOn w:val="1"/>
    <w:qFormat/>
    <w:uiPriority w:val="34"/>
    <w:pPr>
      <w:spacing w:before="120" w:after="200" w:line="276" w:lineRule="auto"/>
      <w:contextualSpacing/>
    </w:pPr>
  </w:style>
  <w:style w:type="character" w:customStyle="1" w:styleId="6">
    <w:name w:val="normaltextrun"/>
    <w:basedOn w:val="3"/>
    <w:uiPriority w:val="0"/>
  </w:style>
  <w:style w:type="character" w:customStyle="1" w:styleId="7">
    <w:name w:val="eop"/>
    <w:basedOn w:val="3"/>
    <w:qFormat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9">
    <w:name w:val="contextualspellingandgrammarerro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4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_x0020_Date xmlns="3773db96-97d0-4bd4-b89c-d9227f5aaa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8E060F8B65144883D2F73E162A679" ma:contentTypeVersion="11" ma:contentTypeDescription="Create a new document." ma:contentTypeScope="" ma:versionID="f572ace956674feb8726d14ba15f00a5">
  <xsd:schema xmlns:xsd="http://www.w3.org/2001/XMLSchema" xmlns:xs="http://www.w3.org/2001/XMLSchema" xmlns:p="http://schemas.microsoft.com/office/2006/metadata/properties" xmlns:ns2="3bdc626b-1d16-4509-9af4-09f0e447f21f" xmlns:ns3="3773db96-97d0-4bd4-b89c-d9227f5aaa1f" targetNamespace="http://schemas.microsoft.com/office/2006/metadata/properties" ma:root="true" ma:fieldsID="fe482d80ca08ce2cba8086ca34df8fd7" ns2:_="" ns3:_="">
    <xsd:import namespace="3bdc626b-1d16-4509-9af4-09f0e447f21f"/>
    <xsd:import namespace="3773db96-97d0-4bd4-b89c-d9227f5aaa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Release_x0020_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c626b-1d16-4509-9af4-09f0e447f2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3db96-97d0-4bd4-b89c-d9227f5aa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Release_x0020_Date" ma:index="16" nillable="true" ma:displayName="Release Date" ma:internalName="Release_x0020_Date">
      <xsd:simpleType>
        <xsd:restriction base="dms:Text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B8ABE5-5E25-4EAB-A365-52BF73FC305C}">
  <ds:schemaRefs/>
</ds:datastoreItem>
</file>

<file path=customXml/itemProps3.xml><?xml version="1.0" encoding="utf-8"?>
<ds:datastoreItem xmlns:ds="http://schemas.openxmlformats.org/officeDocument/2006/customXml" ds:itemID="{DBD6CA28-243C-47B7-B347-F8FCC399BFCF}">
  <ds:schemaRefs/>
</ds:datastoreItem>
</file>

<file path=customXml/itemProps4.xml><?xml version="1.0" encoding="utf-8"?>
<ds:datastoreItem xmlns:ds="http://schemas.openxmlformats.org/officeDocument/2006/customXml" ds:itemID="{A5F2C27F-8BAE-4B7E-956C-031C02AF30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548</Characters>
  <Lines>4</Lines>
  <Paragraphs>1</Paragraphs>
  <TotalTime>465</TotalTime>
  <ScaleCrop>false</ScaleCrop>
  <LinksUpToDate>false</LinksUpToDate>
  <CharactersWithSpaces>642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2020-02-07T06:19:00Z</dcterms:created>
  <dc:creator>RYAN HAN (OPS-IRIS-ISD-OOCLL/ZHA)</dc:creator>
  <cp:lastModifiedBy>86133</cp:lastModifiedBy>
  <dcterms:modified xsi:type="dcterms:W3CDTF">2020-12-17T13:51:32Z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0x010100F588E060F8B65144883D2F73E162A679</vt:lpwstr>
  </property>
  <property fmtid="{D5CDD505-2E9C-101B-9397-08002B2CF9AE}" pid="3" name="KSOProductBuildVer">
    <vt:lpwstr>2052-11.1.0.9192</vt:lpwstr>
  </property>
</Properties>
</file>