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import networkx as nx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from collections import Counter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from itertools import combinations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from nltk.tokenize import word_tokenize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from matplotlib.cm import ScalarMappable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from sklearn.metrics.pairwise import cosine_similarity</w:t>
      </w:r>
    </w:p>
    <w:p w:rsidR="006C26B4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from gensim.models import Word2Vec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from scipy.cluster.hierarchy import linkage, dendrogram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from collections import Counter</w:t>
      </w:r>
    </w:p>
    <w:p w:rsidR="006C26B4" w:rsidRDefault="006C26B4" w:rsidP="006C26B4">
      <w:pPr>
        <w:spacing w:line="360" w:lineRule="auto"/>
        <w:rPr>
          <w:rFonts w:cs="Arial"/>
          <w:b/>
          <w:bCs/>
        </w:rPr>
      </w:pPr>
    </w:p>
    <w:p w:rsidR="006C26B4" w:rsidRDefault="006C26B4" w:rsidP="006C26B4">
      <w:pPr>
        <w:spacing w:line="360" w:lineRule="auto"/>
        <w:rPr>
          <w:rFonts w:cs="Arial"/>
          <w:b/>
          <w:bCs/>
        </w:rPr>
      </w:pPr>
      <w:r w:rsidRPr="004600D5">
        <w:rPr>
          <w:rFonts w:cs="Arial"/>
          <w:b/>
          <w:bCs/>
        </w:rPr>
        <w:t xml:space="preserve">Python script for performing </w:t>
      </w:r>
      <w:r>
        <w:rPr>
          <w:rFonts w:cs="Arial"/>
          <w:b/>
          <w:bCs/>
        </w:rPr>
        <w:t>hierarchical clustering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top_words = dict(fdist.most_common(20)[1:])  # Excluding first term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word_frequencies = [[freq] for freq in top_words.values()]</w:t>
      </w:r>
    </w:p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# Assuming 'terms' is defined or replace it with appropriate labels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terms = list(top_words.keys())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# Perform hierarchical clustering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linkage_matrix = linkage(word_frequencies, method ='ward')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# Plot the dendrogram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plt.figure(figsize=(</w:t>
      </w:r>
      <w:r>
        <w:rPr>
          <w:rFonts w:cs="Arial"/>
        </w:rPr>
        <w:t>10</w:t>
      </w:r>
      <w:r w:rsidRPr="008D1459">
        <w:rPr>
          <w:rFonts w:cs="Arial"/>
        </w:rPr>
        <w:t>, 14))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dendrogram(linkage_matrix, labels=terms, orientation='top')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plt.xlabel('Most frequent words')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plt.ylabel('Linkage distance')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lastRenderedPageBreak/>
        <w:t>plt.gca().spines['top'].set_visible(False)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plt.gca().spines['right'].set_visible(False)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plt.xticks(rotation=45)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plt.show()</w:t>
      </w:r>
    </w:p>
    <w:p w:rsidR="006C26B4" w:rsidRDefault="006C26B4" w:rsidP="006C26B4">
      <w:pPr>
        <w:spacing w:line="360" w:lineRule="auto"/>
        <w:rPr>
          <w:rFonts w:cs="Arial"/>
          <w:b/>
          <w:bCs/>
        </w:rPr>
      </w:pPr>
    </w:p>
    <w:p w:rsidR="006C26B4" w:rsidRDefault="006C26B4" w:rsidP="006C26B4">
      <w:pPr>
        <w:spacing w:line="360" w:lineRule="auto"/>
        <w:rPr>
          <w:rFonts w:cs="Arial"/>
          <w:b/>
          <w:bCs/>
        </w:rPr>
      </w:pPr>
      <w:r w:rsidRPr="004600D5">
        <w:rPr>
          <w:rFonts w:cs="Arial"/>
          <w:b/>
          <w:bCs/>
        </w:rPr>
        <w:t xml:space="preserve">Python script for </w:t>
      </w:r>
      <w:r>
        <w:rPr>
          <w:rFonts w:cs="Arial"/>
          <w:b/>
          <w:bCs/>
        </w:rPr>
        <w:t>co-occurrence analysis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corpus = df["clean_tokens2"].apply(word_tokenize)  # Tokenize each sentence in the corpus</w:t>
      </w:r>
    </w:p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fdist = Counter()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for sentence in corpus: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    fdist.update(sentence)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words_wn = fdist.most_common(30)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common_terms = [word for word, _ in words_wn]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term_network = nx.Graph()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term_network.add_nodes_from(common_terms)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co_occurrences = Counter()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for sentence in corpus: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    combinations_list = list(combinations(set(sentence), 2))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    co_occurrences.update(combinations_list)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for (term1, term2), weight in co_occurrences.items():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    if term1 in common_terms and term2 in common_terms: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        term_network.add_edge(term1, term2, weight=weight)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edge_colors = [0.01 * term_network[u][v]['weight'] for u, v in term_network.edges()]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lastRenderedPageBreak/>
        <w:t>plt.figure(figsize=(15, 10))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pos = nx.spring_layout(term_network)  # Position nodes using a spring layout algorithm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labels = nx.get_edge_attributes(term_network, 'weight')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nx.draw(term_network, pos, with_labels=True, node_color='green', font_size=16, node_size=10,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        edge_color=edge_colors, edge_cmap=plt.cm.gray, width = edge_widths)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sm = plt.cm.ScalarMappable(cmap=plt.cm.gray, norm=plt.Normalize(vmin=min(edge_colors),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                                                                vmax=max(edge_colors)))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sm.set_array([])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# Set the font family and size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font = {'family': 'serif', 'weight': 'normal', 'size': 16}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plt.rc('font', **font)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plt.colorbar(sm, label='Edge weight')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plt.show()</w:t>
      </w:r>
    </w:p>
    <w:p w:rsidR="006C26B4" w:rsidRDefault="006C26B4" w:rsidP="006C26B4">
      <w:pPr>
        <w:spacing w:line="360" w:lineRule="auto"/>
        <w:rPr>
          <w:rFonts w:cs="Arial"/>
          <w:b/>
          <w:bCs/>
        </w:rPr>
      </w:pPr>
    </w:p>
    <w:p w:rsidR="006C26B4" w:rsidRPr="008D1459" w:rsidRDefault="006C26B4" w:rsidP="006C26B4">
      <w:pPr>
        <w:spacing w:line="360" w:lineRule="auto"/>
        <w:rPr>
          <w:rFonts w:cs="Arial"/>
          <w:b/>
          <w:bCs/>
        </w:rPr>
      </w:pPr>
      <w:r w:rsidRPr="008D1459">
        <w:rPr>
          <w:rFonts w:cs="Arial"/>
          <w:b/>
          <w:bCs/>
        </w:rPr>
        <w:t>Python script for co-association analysis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data = df['clean_tokens2'].apply(lambda x: x.split()).tolist()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model = Word2Vec(data,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 xml:space="preserve">                 vector_size = 50,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 xml:space="preserve">                 window = 5,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 xml:space="preserve">                 min_count = 3,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 xml:space="preserve">                 workers = 3,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 xml:space="preserve">                 sg = 1,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 xml:space="preserve">                 hs = 1,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 xml:space="preserve">                 negative = 0,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 xml:space="preserve">                 epochs = 10,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 xml:space="preserve">                 seed = 50,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 xml:space="preserve">                 )</w:t>
      </w:r>
    </w:p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word_vectors = model.wv</w:t>
      </w:r>
    </w:p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all_words = [word for sublist in data for word in sublist]</w:t>
      </w: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top_30_words = [word for word, _ in Counter(all_words).most_common(30)]</w:t>
      </w:r>
    </w:p>
    <w:p w:rsidR="006C26B4" w:rsidRPr="008D1459" w:rsidRDefault="006C26B4" w:rsidP="006C26B4">
      <w:pPr>
        <w:spacing w:line="360" w:lineRule="auto"/>
        <w:rPr>
          <w:rFonts w:cs="Arial"/>
        </w:rPr>
      </w:pPr>
    </w:p>
    <w:p w:rsidR="006C26B4" w:rsidRPr="008D1459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filtered_words = [word for word in top_30_words if word in word_vectors.index_to_key]</w:t>
      </w:r>
    </w:p>
    <w:p w:rsidR="006C26B4" w:rsidRDefault="006C26B4" w:rsidP="006C26B4">
      <w:pPr>
        <w:spacing w:line="360" w:lineRule="auto"/>
        <w:rPr>
          <w:rFonts w:cs="Arial"/>
        </w:rPr>
      </w:pPr>
      <w:r w:rsidRPr="008D1459">
        <w:rPr>
          <w:rFonts w:cs="Arial"/>
        </w:rPr>
        <w:t>filtered_vectors = [word_vectors[word] for word in filtered_words]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>cosine_sim = cosine_similarity(filtered_vectors)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>for i, word1 in enumerate(filtered_words):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 xml:space="preserve">    for j, word2 in enumerate(filtered_words):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 xml:space="preserve">        if i &lt; j: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 xml:space="preserve">            print(f"Similarity between {word1} and {word2}: {cosine_sim[i, j]}")</w:t>
      </w:r>
    </w:p>
    <w:p w:rsidR="006C26B4" w:rsidRPr="000772C5" w:rsidRDefault="006C26B4" w:rsidP="006C26B4">
      <w:pPr>
        <w:spacing w:line="360" w:lineRule="auto"/>
        <w:rPr>
          <w:rFonts w:cs="Arial"/>
        </w:rPr>
      </w:pP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>G = nx.Graph()</w:t>
      </w:r>
    </w:p>
    <w:p w:rsidR="006C26B4" w:rsidRPr="000772C5" w:rsidRDefault="006C26B4" w:rsidP="006C26B4">
      <w:pPr>
        <w:spacing w:line="360" w:lineRule="auto"/>
        <w:rPr>
          <w:rFonts w:cs="Arial"/>
        </w:rPr>
      </w:pP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>for word in filtered_words: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 xml:space="preserve">    G.add_node(word)</w:t>
      </w:r>
    </w:p>
    <w:p w:rsidR="006C26B4" w:rsidRPr="000772C5" w:rsidRDefault="006C26B4" w:rsidP="006C26B4">
      <w:pPr>
        <w:spacing w:line="360" w:lineRule="auto"/>
        <w:rPr>
          <w:rFonts w:cs="Arial"/>
        </w:rPr>
      </w:pP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>for i, word1 in enumerate(filtered_words):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 xml:space="preserve">    for j, word2 in enumerate(filtered_words):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 xml:space="preserve">        if i &lt; j:  # Avoid duplicates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 xml:space="preserve">            similarity = cosine_sim[i, j]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 xml:space="preserve">            if similarity &gt; 0.3:  # Lowered the threshold for more connections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 xml:space="preserve">                G.add_edge(word1, word2, weight=similarity)</w:t>
      </w:r>
    </w:p>
    <w:p w:rsidR="006C26B4" w:rsidRPr="000772C5" w:rsidRDefault="006C26B4" w:rsidP="006C26B4">
      <w:pPr>
        <w:spacing w:line="360" w:lineRule="auto"/>
        <w:rPr>
          <w:rFonts w:cs="Arial"/>
        </w:rPr>
      </w:pP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>plt.figure(figsize=(10, 8))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>pos = nx.spring_layout(G)  # You can use different layout algorithms</w:t>
      </w:r>
    </w:p>
    <w:p w:rsidR="006C26B4" w:rsidRPr="000772C5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>nx.draw(G, pos, with_labels=True, node_size=300, font_size=10, width=0.5, edge_color='teal')</w:t>
      </w:r>
    </w:p>
    <w:p w:rsidR="006C26B4" w:rsidRDefault="006C26B4" w:rsidP="006C26B4">
      <w:pPr>
        <w:spacing w:line="360" w:lineRule="auto"/>
        <w:rPr>
          <w:rFonts w:cs="Arial"/>
        </w:rPr>
      </w:pPr>
      <w:r w:rsidRPr="000772C5">
        <w:rPr>
          <w:rFonts w:cs="Arial"/>
        </w:rPr>
        <w:t>plt.show()</w:t>
      </w:r>
    </w:p>
    <w:p w:rsidR="006C26B4" w:rsidRDefault="006C26B4" w:rsidP="006C26B4">
      <w:pPr>
        <w:spacing w:line="360" w:lineRule="auto"/>
        <w:rPr>
          <w:rFonts w:cs="Arial"/>
        </w:rPr>
      </w:pPr>
    </w:p>
    <w:p w:rsidR="006C26B4" w:rsidRDefault="006C26B4" w:rsidP="006C26B4">
      <w:pPr>
        <w:spacing w:line="360" w:lineRule="auto"/>
        <w:rPr>
          <w:rFonts w:cs="Arial"/>
          <w:b/>
          <w:bCs/>
        </w:rPr>
      </w:pPr>
      <w:r w:rsidRPr="00603B79">
        <w:rPr>
          <w:rFonts w:cs="Arial"/>
          <w:b/>
          <w:bCs/>
        </w:rPr>
        <w:t>Python script for collocation analysis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import matplotlib.pyplot as plt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df["tokenized_words"] = df["clean_tokens2"].apply(word_tokenize)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all_tokens = [token for sublist in df["tokenized_words"] for token in sublist]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bigram_finder = BigramCollocationFinder.from_words(all_tokens)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def filter_issue_bigram(bigram):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return 'safe' in bigram</w:t>
      </w:r>
    </w:p>
    <w:p w:rsidR="006C26B4" w:rsidRPr="00637EBE" w:rsidRDefault="006C26B4" w:rsidP="006C26B4">
      <w:pPr>
        <w:spacing w:line="360" w:lineRule="auto"/>
        <w:rPr>
          <w:rFonts w:cs="Arial"/>
        </w:rPr>
      </w:pP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issue_bigrams = bigram_finder.nbest(BigramAssocMeasures.likelihood_ratio, 20000)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issue_bigrams = [bigram for bigram in issue_bigrams if filter_issue_bigram(bigram)]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if not issue_bigrams: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print("No bigrams found involving the word 'issue'.")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else: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issue_bigram_freq = Counter(issue_bigrams)</w:t>
      </w:r>
    </w:p>
    <w:p w:rsidR="006C26B4" w:rsidRPr="00637EBE" w:rsidRDefault="006C26B4" w:rsidP="006C26B4">
      <w:pPr>
        <w:spacing w:line="360" w:lineRule="auto"/>
        <w:rPr>
          <w:rFonts w:cs="Arial"/>
        </w:rPr>
      </w:pP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# Create a dictionary for the word cloud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bigram_dict = {' '.join(bigram): freq for bigram, freq in issue_bigram_freq.items()}</w:t>
      </w:r>
    </w:p>
    <w:p w:rsidR="006C26B4" w:rsidRPr="00637EBE" w:rsidRDefault="006C26B4" w:rsidP="006C26B4">
      <w:pPr>
        <w:spacing w:line="360" w:lineRule="auto"/>
        <w:rPr>
          <w:rFonts w:cs="Arial"/>
        </w:rPr>
      </w:pP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# Generate the word cloud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if bigram_dict: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    wordcloud = WordCloud(width=800, height=400, background_color='white').generate_from_frequencies(bigram_dict)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    plt.figure(figsize=(10, 5))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    plt.imshow(wordcloud, interpolation='bilinear')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    plt.axis('off')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    plt.show()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else:</w:t>
      </w:r>
    </w:p>
    <w:p w:rsidR="006C26B4" w:rsidRPr="00637EBE" w:rsidRDefault="006C26B4" w:rsidP="006C26B4">
      <w:pPr>
        <w:spacing w:line="360" w:lineRule="auto"/>
        <w:rPr>
          <w:rFonts w:cs="Arial"/>
        </w:rPr>
      </w:pPr>
      <w:r w:rsidRPr="00637EBE">
        <w:rPr>
          <w:rFonts w:cs="Arial"/>
        </w:rPr>
        <w:t>        print("No bigrams to display in the word cloud.")</w:t>
      </w:r>
    </w:p>
    <w:p w:rsidR="006C26B4" w:rsidRPr="00AC20E6" w:rsidRDefault="006C26B4" w:rsidP="006C26B4">
      <w:pPr>
        <w:spacing w:line="360" w:lineRule="auto"/>
        <w:rPr>
          <w:rFonts w:cs="Arial"/>
        </w:rPr>
      </w:pPr>
      <w:r w:rsidRPr="00AC20E6">
        <w:rPr>
          <w:rFonts w:cs="Arial"/>
        </w:rPr>
        <w:t>wordcloud = WordCloud(width=800, height=400, background_color='white', colormap='inferno').generate_from_frequencies(bigram_dict)</w:t>
      </w:r>
    </w:p>
    <w:p w:rsidR="006C26B4" w:rsidRPr="00AC20E6" w:rsidRDefault="006C26B4" w:rsidP="006C26B4">
      <w:pPr>
        <w:spacing w:line="360" w:lineRule="auto"/>
        <w:rPr>
          <w:rFonts w:cs="Arial"/>
        </w:rPr>
      </w:pPr>
      <w:r w:rsidRPr="00AC20E6">
        <w:rPr>
          <w:rFonts w:cs="Arial"/>
        </w:rPr>
        <w:t>plt.figure(figsize=(10, 5))</w:t>
      </w:r>
    </w:p>
    <w:p w:rsidR="006C26B4" w:rsidRPr="00AC20E6" w:rsidRDefault="006C26B4" w:rsidP="006C26B4">
      <w:pPr>
        <w:spacing w:line="360" w:lineRule="auto"/>
        <w:rPr>
          <w:rFonts w:cs="Arial"/>
        </w:rPr>
      </w:pPr>
      <w:r w:rsidRPr="00AC20E6">
        <w:rPr>
          <w:rFonts w:cs="Arial"/>
        </w:rPr>
        <w:t>plt.imshow(wordcloud, interpolation='bilinear')</w:t>
      </w:r>
    </w:p>
    <w:p w:rsidR="006C26B4" w:rsidRPr="00AC20E6" w:rsidRDefault="006C26B4" w:rsidP="006C26B4">
      <w:pPr>
        <w:spacing w:line="360" w:lineRule="auto"/>
        <w:rPr>
          <w:rFonts w:cs="Arial"/>
        </w:rPr>
      </w:pPr>
      <w:r w:rsidRPr="00AC20E6">
        <w:rPr>
          <w:rFonts w:cs="Arial"/>
        </w:rPr>
        <w:t>plt.axis('off')</w:t>
      </w:r>
    </w:p>
    <w:p w:rsidR="006C26B4" w:rsidRPr="00AC20E6" w:rsidRDefault="006C26B4" w:rsidP="006C26B4">
      <w:pPr>
        <w:spacing w:line="360" w:lineRule="auto"/>
        <w:rPr>
          <w:rFonts w:cs="Arial"/>
        </w:rPr>
      </w:pPr>
      <w:r w:rsidRPr="00AC20E6">
        <w:rPr>
          <w:rFonts w:cs="Arial"/>
        </w:rPr>
        <w:t>plt.show()</w:t>
      </w:r>
    </w:p>
    <w:p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B4"/>
    <w:rsid w:val="000F48BD"/>
    <w:rsid w:val="0020345B"/>
    <w:rsid w:val="00374D13"/>
    <w:rsid w:val="00390A3D"/>
    <w:rsid w:val="00397019"/>
    <w:rsid w:val="004B14D8"/>
    <w:rsid w:val="00580796"/>
    <w:rsid w:val="00656759"/>
    <w:rsid w:val="006C26B4"/>
    <w:rsid w:val="006F7CF4"/>
    <w:rsid w:val="007714BB"/>
    <w:rsid w:val="00831ECF"/>
    <w:rsid w:val="00AB639E"/>
    <w:rsid w:val="00B3787E"/>
    <w:rsid w:val="00BE116C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C35871-2C6B-4ED9-B9B6-9222EB1A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B4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6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6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6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6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6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6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6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2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6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2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6B4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2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6B4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2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4842</Characters>
  <Application>Microsoft Office Word</Application>
  <DocSecurity>0</DocSecurity>
  <Lines>166</Lines>
  <Paragraphs>146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2024-12-26T09:00:00Z</dcterms:created>
  <dcterms:modified xsi:type="dcterms:W3CDTF">2024-12-26T09:00:00Z</dcterms:modified>
</cp:coreProperties>
</file>