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4D" w:rsidRDefault="007C1FAF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1B274D" w:rsidRDefault="007C1FAF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</w:t>
      </w:r>
      <w:proofErr w:type="gramStart"/>
      <w:r>
        <w:rPr>
          <w:color w:val="000000"/>
        </w:rPr>
        <w:t>P)</w:t>
      </w:r>
      <w:proofErr w:type="spellStart"/>
      <w:r>
        <w:rPr>
          <w:color w:val="000000"/>
        </w:rPr>
        <w:t>rioridade</w:t>
      </w:r>
      <w:proofErr w:type="spellEnd"/>
      <w:proofErr w:type="gram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6B08FA" w:rsidRPr="00A3519B" w:rsidRDefault="00A3519B" w:rsidP="006B08FA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  <w:bookmarkStart w:id="2" w:name="_GoBack"/>
      <w:bookmarkEnd w:id="2"/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274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274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da Oficina Mecânica</w:t>
            </w:r>
          </w:p>
        </w:tc>
      </w:tr>
    </w:tbl>
    <w:p w:rsidR="001B274D" w:rsidRDefault="001B274D"/>
    <w:p w:rsidR="001B274D" w:rsidRDefault="001B274D"/>
    <w:p w:rsidR="001B274D" w:rsidRDefault="007C1FA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1B274D" w:rsidRDefault="0025038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(P): </w:t>
      </w:r>
      <w:r w:rsidR="007C1FAF">
        <w:rPr>
          <w:sz w:val="18"/>
          <w:szCs w:val="18"/>
        </w:rPr>
        <w:t>Prioridade da característica definida pelo cliente.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C: </w:t>
      </w:r>
      <w:r w:rsidR="007C1FAF">
        <w:rPr>
          <w:sz w:val="18"/>
          <w:szCs w:val="18"/>
        </w:rPr>
        <w:t>Crítica (não tem sentido desenvolver esta versão do sistema sem esta característica)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I: </w:t>
      </w:r>
      <w:r w:rsidR="007C1FAF">
        <w:rPr>
          <w:sz w:val="18"/>
          <w:szCs w:val="18"/>
        </w:rPr>
        <w:t>Importante (podemos conviver sem esta característica nesta versão do sistema)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U: </w:t>
      </w:r>
      <w:r w:rsidR="007C1FAF">
        <w:rPr>
          <w:sz w:val="18"/>
          <w:szCs w:val="18"/>
        </w:rPr>
        <w:t>Útil (esta característica pode ser útil, mas não fará falta nesta versão do sistema)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Esforço da característica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jc w:val="center"/>
            </w:pPr>
          </w:p>
          <w:p w:rsidR="001B274D" w:rsidRDefault="007C1FA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</w:pPr>
            <w:r>
              <w:t>Consulta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saída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entrada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Suporte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Valor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Quantidades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Localização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Descrição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Marca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Preço de custo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Disponibilidade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 w:rsidP="00292C27">
            <w:pPr>
              <w:widowControl w:val="0"/>
              <w:tabs>
                <w:tab w:val="center" w:pos="2660"/>
              </w:tabs>
              <w:spacing w:before="240" w:after="240"/>
            </w:pPr>
            <w:r w:rsidRPr="007E324D">
              <w:t>Reserva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Comunicados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6B08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60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473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Código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Etiquetas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Ordem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Cotação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Produto teste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jc w:val="center"/>
            </w:pPr>
          </w:p>
          <w:p w:rsidR="001B274D" w:rsidRDefault="007C1FAF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opinião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Instruções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Categoria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Agendamento online de retirada peça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Crediário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A96C42">
              <w:t>Escala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de datas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quantitativo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Ano de fabricação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operadores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Envio de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Informações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Lista de inadimplentes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qualidade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E5F14">
              <w:t>M</w:t>
            </w:r>
            <w:r>
              <w:t xml:space="preserve">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Alteração de entregas se dentro do prazo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 xml:space="preserve">  </w:t>
            </w:r>
            <w:r w:rsidR="00DE5F14">
              <w:t>M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Fechamento de entregas vencidas.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Recebidas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Pendentes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Cadastramento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Realidade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lastRenderedPageBreak/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Despesas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694555">
        <w:trPr>
          <w:trHeight w:val="899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1B274D" w:rsidRDefault="007C1FAF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atividade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</w:tbl>
    <w:p w:rsidR="001B274D" w:rsidRDefault="001B274D" w:rsidP="00DE5F14"/>
    <w:p w:rsidR="001B274D" w:rsidRDefault="001B274D"/>
    <w:sectPr w:rsidR="001B274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A9" w:rsidRDefault="00BC5AA9">
      <w:pPr>
        <w:spacing w:line="240" w:lineRule="auto"/>
      </w:pPr>
      <w:r>
        <w:separator/>
      </w:r>
    </w:p>
  </w:endnote>
  <w:endnote w:type="continuationSeparator" w:id="0">
    <w:p w:rsidR="00BC5AA9" w:rsidRDefault="00BC5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4D" w:rsidRDefault="007C1F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</w:t>
    </w:r>
    <w:r w:rsidR="00292C27">
      <w:rPr>
        <w:color w:val="000000"/>
      </w:rPr>
      <w:t xml:space="preserve">Características </w:t>
    </w:r>
    <w:proofErr w:type="spellStart"/>
    <w:r w:rsidR="00292C27"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1B274D" w:rsidRDefault="001B27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A9" w:rsidRDefault="00BC5AA9">
      <w:pPr>
        <w:spacing w:line="240" w:lineRule="auto"/>
      </w:pPr>
      <w:r>
        <w:separator/>
      </w:r>
    </w:p>
  </w:footnote>
  <w:footnote w:type="continuationSeparator" w:id="0">
    <w:p w:rsidR="00BC5AA9" w:rsidRDefault="00BC5A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4D"/>
    <w:rsid w:val="001B274D"/>
    <w:rsid w:val="001E1D4F"/>
    <w:rsid w:val="00250383"/>
    <w:rsid w:val="00292C27"/>
    <w:rsid w:val="00694555"/>
    <w:rsid w:val="006B08FA"/>
    <w:rsid w:val="007C1FAF"/>
    <w:rsid w:val="009D35A1"/>
    <w:rsid w:val="00A3519B"/>
    <w:rsid w:val="00A517CC"/>
    <w:rsid w:val="00BC5AA9"/>
    <w:rsid w:val="00DE5F14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054DA8-96B1-4BFA-B028-BF47012B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6B08F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AMUW2mV2S5Yff4BBUYlL4ryNat0qehq+60Hknuai59eNBXdKq9teBLDz/4hRoVumw0EXW3jrqEs5t8t2raWXBoume3pDFlniyO1D9Ayo9hqKrmOrrHaFUm3PG8Mf6jL8zvhUX/ziCQ9C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2019-10-07T17:05:00Z</dcterms:created>
  <dcterms:modified xsi:type="dcterms:W3CDTF">2020-08-27T00:06:00Z</dcterms:modified>
</cp:coreProperties>
</file>