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25C36" w14:textId="2D580535" w:rsidR="00FA1CC9" w:rsidRDefault="00F27A59">
      <w:r>
        <w:t xml:space="preserve">Se crea un nuevo archivo mixins.py y se importa en </w:t>
      </w:r>
      <w:proofErr w:type="spellStart"/>
      <w:r>
        <w:t>view</w:t>
      </w:r>
      <w:proofErr w:type="spellEnd"/>
      <w:r>
        <w:t>:</w:t>
      </w:r>
    </w:p>
    <w:p w14:paraId="24CC7E93" w14:textId="4E5426A5" w:rsidR="00F27A59" w:rsidRDefault="00F27A59">
      <w:r>
        <w:rPr>
          <w:noProof/>
        </w:rPr>
        <w:drawing>
          <wp:inline distT="0" distB="0" distL="0" distR="0" wp14:anchorId="7F5314E6" wp14:editId="3E4DEB99">
            <wp:extent cx="5612130" cy="3367405"/>
            <wp:effectExtent l="0" t="0" r="7620" b="444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4C51" w14:textId="013892CE" w:rsidR="00F27A59" w:rsidRDefault="00F27A59">
      <w:r>
        <w:rPr>
          <w:noProof/>
        </w:rPr>
        <w:drawing>
          <wp:inline distT="0" distB="0" distL="0" distR="0" wp14:anchorId="3E57B5E1" wp14:editId="344CCBF0">
            <wp:extent cx="5612130" cy="3367405"/>
            <wp:effectExtent l="0" t="0" r="7620" b="444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896D" w14:textId="46309803" w:rsidR="00F27A59" w:rsidRDefault="00F27A59">
      <w:r>
        <w:rPr>
          <w:noProof/>
        </w:rPr>
        <w:lastRenderedPageBreak/>
        <w:drawing>
          <wp:inline distT="0" distB="0" distL="0" distR="0" wp14:anchorId="58528665" wp14:editId="577E504B">
            <wp:extent cx="5612130" cy="3367405"/>
            <wp:effectExtent l="0" t="0" r="7620" b="444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8C32" w14:textId="7908C04C" w:rsidR="005258CC" w:rsidRDefault="005258CC">
      <w:r>
        <w:rPr>
          <w:noProof/>
        </w:rPr>
        <w:drawing>
          <wp:inline distT="0" distB="0" distL="0" distR="0" wp14:anchorId="2C514B6C" wp14:editId="6630D0ED">
            <wp:extent cx="5612130" cy="3367405"/>
            <wp:effectExtent l="0" t="0" r="7620" b="444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0FCE" w14:textId="45F3131D" w:rsidR="009803DA" w:rsidRDefault="009803DA">
      <w:r>
        <w:rPr>
          <w:noProof/>
        </w:rPr>
        <w:lastRenderedPageBreak/>
        <w:drawing>
          <wp:inline distT="0" distB="0" distL="0" distR="0" wp14:anchorId="3E5CC4C2" wp14:editId="1381073B">
            <wp:extent cx="5612130" cy="3367405"/>
            <wp:effectExtent l="0" t="0" r="7620" b="444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1E52" w14:textId="3C84B130" w:rsidR="00505FF7" w:rsidRDefault="00505FF7">
      <w:r>
        <w:rPr>
          <w:noProof/>
        </w:rPr>
        <w:drawing>
          <wp:inline distT="0" distB="0" distL="0" distR="0" wp14:anchorId="4FC67290" wp14:editId="5C18BFD8">
            <wp:extent cx="5612130" cy="336740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519C" w14:textId="47A517DC" w:rsidR="00505FF7" w:rsidRDefault="00505FF7">
      <w:r>
        <w:rPr>
          <w:noProof/>
        </w:rPr>
        <w:lastRenderedPageBreak/>
        <w:drawing>
          <wp:inline distT="0" distB="0" distL="0" distR="0" wp14:anchorId="478C5098" wp14:editId="1020E1DB">
            <wp:extent cx="5612130" cy="336740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1C34" w14:textId="7BDCB5BA" w:rsidR="009F5A48" w:rsidRDefault="009F5A48">
      <w:r>
        <w:rPr>
          <w:noProof/>
        </w:rPr>
        <w:drawing>
          <wp:inline distT="0" distB="0" distL="0" distR="0" wp14:anchorId="5D34A9C3" wp14:editId="0F6C7ED5">
            <wp:extent cx="5612130" cy="33674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5A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9E4"/>
    <w:rsid w:val="004769E4"/>
    <w:rsid w:val="004C093C"/>
    <w:rsid w:val="00505FF7"/>
    <w:rsid w:val="005258CC"/>
    <w:rsid w:val="008E0304"/>
    <w:rsid w:val="009803DA"/>
    <w:rsid w:val="009F5A48"/>
    <w:rsid w:val="00A127E5"/>
    <w:rsid w:val="00D117C1"/>
    <w:rsid w:val="00F27A59"/>
    <w:rsid w:val="00FA1CC9"/>
    <w:rsid w:val="00FE0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641FF"/>
  <w15:chartTrackingRefBased/>
  <w15:docId w15:val="{85DCCEDC-AB0A-4859-B60A-715D8C87C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11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Godoy Núñez</dc:creator>
  <cp:keywords/>
  <dc:description/>
  <cp:lastModifiedBy>Felipe Godoy Núñez</cp:lastModifiedBy>
  <cp:revision>2</cp:revision>
  <dcterms:created xsi:type="dcterms:W3CDTF">2022-05-16T19:35:00Z</dcterms:created>
  <dcterms:modified xsi:type="dcterms:W3CDTF">2022-05-16T21:21:00Z</dcterms:modified>
</cp:coreProperties>
</file>