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371" w:rsidRDefault="001B5070">
      <w:r>
        <w:t xml:space="preserve">Os </w:t>
      </w:r>
      <w:proofErr w:type="spellStart"/>
      <w:r>
        <w:t>malwares</w:t>
      </w:r>
      <w:proofErr w:type="spellEnd"/>
      <w:r>
        <w:t xml:space="preserve"> mais famosos</w:t>
      </w:r>
    </w:p>
    <w:p w:rsidR="001B5070" w:rsidRDefault="001B5070">
      <w:r>
        <w:t>Jerusalém (Sexta-feira 13</w:t>
      </w:r>
      <w:proofErr w:type="gramStart"/>
      <w:r>
        <w:t>) :</w:t>
      </w:r>
      <w:proofErr w:type="gramEnd"/>
      <w:r>
        <w:t xml:space="preserve"> foi lançado em 1987 era do tipo time </w:t>
      </w:r>
      <w:proofErr w:type="spellStart"/>
      <w:r>
        <w:t>bomb</w:t>
      </w:r>
      <w:proofErr w:type="spellEnd"/>
      <w:r>
        <w:t>, ou seja, ele é programado para agir em certa data, que neste caso seria em todas sexta-feira 13. Ele infectava arquivos com extensão .</w:t>
      </w:r>
      <w:proofErr w:type="gramStart"/>
      <w:r>
        <w:t>exe,.</w:t>
      </w:r>
      <w:proofErr w:type="gramEnd"/>
      <w:r>
        <w:t xml:space="preserve"> com, entre outros prejudicando o funcionamento do Sistema Operacional.</w:t>
      </w:r>
    </w:p>
    <w:p w:rsidR="001B5070" w:rsidRDefault="001B5070">
      <w:r>
        <w:t xml:space="preserve">Melissa: Foi criado em 1999, o vírus Melissa era um script de macro para o Word. Foi um dos primeiros que se propagavam via e-mail: depois de infectar seu computador, ele mandava para </w:t>
      </w:r>
      <w:r w:rsidR="00A91447">
        <w:t>os 50 primeiros contatos</w:t>
      </w:r>
      <w:r>
        <w:t xml:space="preserve"> de seu </w:t>
      </w:r>
      <w:r w:rsidR="00A91447">
        <w:t>e-mail</w:t>
      </w:r>
      <w:r>
        <w:t>. Na época ele</w:t>
      </w:r>
      <w:r w:rsidR="00A91447">
        <w:t xml:space="preserve"> gerou uma grande despesa a empresas e instituições por causa do intenso tráfico de dados que gerou na internet.</w:t>
      </w:r>
    </w:p>
    <w:p w:rsidR="00A91447" w:rsidRDefault="00A91447">
      <w:r>
        <w:t xml:space="preserve">ILOVEYOU: </w:t>
      </w:r>
      <w:r w:rsidR="009B52C4" w:rsidRPr="009B52C4">
        <w:t xml:space="preserve">trata-se de um </w:t>
      </w:r>
      <w:proofErr w:type="spellStart"/>
      <w:r w:rsidR="009B52C4" w:rsidRPr="009B52C4">
        <w:t>worm</w:t>
      </w:r>
      <w:proofErr w:type="spellEnd"/>
      <w:r w:rsidR="009B52C4" w:rsidRPr="009B52C4">
        <w:t xml:space="preserve"> que surgiu no ano 2000. Sua propagação se dava principalmente por e-mail, utilizando como título uma expressão simples, mas capaz de causar grande impacto nas pessoas: "ILOVEYOU" (eu te amo). A praga era capaz de criar várias cópias suas no computador, sobrescrever ar</w:t>
      </w:r>
      <w:r w:rsidR="009B52C4">
        <w:t>quivos, entre outras atividades.</w:t>
      </w:r>
    </w:p>
    <w:p w:rsidR="009B52C4" w:rsidRDefault="009B52C4">
      <w:proofErr w:type="spellStart"/>
      <w:r w:rsidRPr="009B52C4">
        <w:t>Code</w:t>
      </w:r>
      <w:proofErr w:type="spellEnd"/>
      <w:r w:rsidRPr="009B52C4">
        <w:t xml:space="preserve"> </w:t>
      </w:r>
      <w:proofErr w:type="spellStart"/>
      <w:r w:rsidRPr="009B52C4">
        <w:t>Red</w:t>
      </w:r>
      <w:proofErr w:type="spellEnd"/>
      <w:r w:rsidRPr="009B52C4">
        <w:t xml:space="preserve">: </w:t>
      </w:r>
      <w:proofErr w:type="spellStart"/>
      <w:r w:rsidRPr="009B52C4">
        <w:t>worm</w:t>
      </w:r>
      <w:proofErr w:type="spellEnd"/>
      <w:r w:rsidRPr="009B52C4">
        <w:t xml:space="preserve"> que surgiu em 2001 e que se espalhava explorando uma falha de segurança nos sistemas operacionais Windows NT e Windows 2000. O </w:t>
      </w:r>
      <w:proofErr w:type="spellStart"/>
      <w:r w:rsidRPr="009B52C4">
        <w:t>malware</w:t>
      </w:r>
      <w:proofErr w:type="spellEnd"/>
      <w:r w:rsidRPr="009B52C4">
        <w:t xml:space="preserve"> deixava o computador lento e, no caso do Windows 2000, chegava inclusive </w:t>
      </w:r>
      <w:r>
        <w:t>a deixar o sistema inutilizável.</w:t>
      </w:r>
    </w:p>
    <w:p w:rsidR="009B52C4" w:rsidRDefault="009B52C4">
      <w:proofErr w:type="spellStart"/>
      <w:r w:rsidRPr="009B52C4">
        <w:t>MyDoom</w:t>
      </w:r>
      <w:proofErr w:type="spellEnd"/>
      <w:r w:rsidRPr="009B52C4">
        <w:t xml:space="preserve">: lançado em 2004, esse </w:t>
      </w:r>
      <w:proofErr w:type="spellStart"/>
      <w:r w:rsidRPr="009B52C4">
        <w:t>worm</w:t>
      </w:r>
      <w:proofErr w:type="spellEnd"/>
      <w:r w:rsidRPr="009B52C4">
        <w:t xml:space="preserve"> utilizava os computadores infectados como "escravos" para ataques </w:t>
      </w:r>
      <w:proofErr w:type="spellStart"/>
      <w:r w:rsidRPr="009B52C4">
        <w:t>DDoS</w:t>
      </w:r>
      <w:proofErr w:type="spellEnd"/>
      <w:r w:rsidRPr="009B52C4">
        <w:t xml:space="preserve">. Se espalhava principalmente por ferramentas de troca de arquivos (P2P) e e-mails. </w:t>
      </w:r>
      <w:r>
        <w:t>A</w:t>
      </w:r>
      <w:bookmarkStart w:id="0" w:name="_GoBack"/>
      <w:bookmarkEnd w:id="0"/>
      <w:r w:rsidRPr="009B52C4">
        <w:t>lém de buscar endereços nos computadores contaminados, procurava-os também em sites de busca.</w:t>
      </w:r>
    </w:p>
    <w:sectPr w:rsidR="009B52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070"/>
    <w:rsid w:val="001B5070"/>
    <w:rsid w:val="00505371"/>
    <w:rsid w:val="009B52C4"/>
    <w:rsid w:val="00A9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B8F57AB-3504-4BEB-84BD-663FF4EB3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238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Espartacus</dc:creator>
  <cp:keywords/>
  <dc:description/>
  <cp:lastModifiedBy>Espartacus</cp:lastModifiedBy>
  <cp:revision>1</cp:revision>
  <dcterms:created xsi:type="dcterms:W3CDTF">2016-08-24T15:20:00Z</dcterms:created>
  <dcterms:modified xsi:type="dcterms:W3CDTF">2016-08-24T15:53:00Z</dcterms:modified>
</cp:coreProperties>
</file>